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7D196" w14:textId="77777777" w:rsidR="00D41F0D" w:rsidRPr="00876DB7" w:rsidRDefault="00D41F0D" w:rsidP="00D41F0D">
      <w:pPr>
        <w:tabs>
          <w:tab w:val="left" w:pos="4788"/>
          <w:tab w:val="left" w:pos="6408"/>
          <w:tab w:val="left" w:pos="11448"/>
        </w:tabs>
        <w:ind w:left="108"/>
        <w:rPr>
          <w:rFonts w:asciiTheme="minorHAnsi" w:hAnsiTheme="minorHAnsi"/>
          <w:b/>
          <w:caps/>
          <w:color w:val="FF6600"/>
          <w:sz w:val="20"/>
          <w:szCs w:val="20"/>
        </w:rPr>
      </w:pPr>
      <w:r w:rsidRPr="00876DB7">
        <w:rPr>
          <w:rFonts w:asciiTheme="minorHAnsi" w:hAnsiTheme="minorHAnsi"/>
          <w:b/>
          <w:color w:val="FF6600"/>
          <w:sz w:val="20"/>
          <w:szCs w:val="20"/>
        </w:rPr>
        <w:t>IMPORTANT : Cette page est la page 2 de chacune des compétences spécifiques que vous trouverez à sa suite. Vous devrez donc en faire une copie pour chaque 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D41F0D" w:rsidRPr="00876DB7" w14:paraId="6007D1A1"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D197"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D198" w14:textId="77777777" w:rsidR="00D41F0D" w:rsidRPr="00876DB7" w:rsidRDefault="00D41F0D" w:rsidP="00067C22">
            <w:pPr>
              <w:rPr>
                <w:rFonts w:asciiTheme="minorHAnsi" w:hAnsiTheme="minorHAnsi"/>
                <w:sz w:val="20"/>
                <w:szCs w:val="20"/>
              </w:rPr>
            </w:pPr>
          </w:p>
          <w:p w14:paraId="6007D199" w14:textId="77777777" w:rsidR="00D41F0D" w:rsidRPr="00876DB7" w:rsidRDefault="00D41F0D" w:rsidP="00067C22">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D19A" w14:textId="77777777" w:rsidR="00D41F0D" w:rsidRPr="00876DB7" w:rsidRDefault="00D41F0D" w:rsidP="00067C22">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D19B" w14:textId="77777777" w:rsidR="00D41F0D" w:rsidRPr="00876DB7" w:rsidRDefault="00D41F0D" w:rsidP="00067C22">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D19C" w14:textId="77777777" w:rsidR="00D41F0D" w:rsidRPr="00876DB7" w:rsidRDefault="00D41F0D" w:rsidP="00067C22">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D19D" w14:textId="77777777" w:rsidR="00D41F0D" w:rsidRPr="00876DB7" w:rsidRDefault="00D41F0D" w:rsidP="00067C22">
            <w:pPr>
              <w:rPr>
                <w:rFonts w:asciiTheme="minorHAnsi" w:hAnsiTheme="minorHAnsi"/>
                <w:b/>
                <w:color w:val="FF0000"/>
                <w:sz w:val="20"/>
                <w:szCs w:val="20"/>
              </w:rPr>
            </w:pPr>
            <w:r w:rsidRPr="00876DB7">
              <w:rPr>
                <w:rFonts w:asciiTheme="minorHAnsi" w:hAnsiTheme="minorHAnsi"/>
                <w:b/>
                <w:color w:val="FF0000"/>
                <w:sz w:val="20"/>
                <w:szCs w:val="20"/>
              </w:rPr>
              <w:t>DATE :</w:t>
            </w:r>
          </w:p>
          <w:p w14:paraId="6007D19E" w14:textId="77777777" w:rsidR="00D41F0D" w:rsidRPr="00876DB7" w:rsidRDefault="00D41F0D" w:rsidP="00067C22">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D19F" w14:textId="77777777" w:rsidR="00D41F0D" w:rsidRPr="00876DB7" w:rsidRDefault="00D41F0D"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D1A0" w14:textId="77777777" w:rsidR="00D41F0D" w:rsidRPr="00876DB7" w:rsidRDefault="00D41F0D" w:rsidP="002B668B">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D41F0D" w:rsidRPr="00876DB7" w14:paraId="6007D1A5" w14:textId="77777777" w:rsidTr="002B668B">
        <w:trPr>
          <w:trHeight w:val="112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1A2" w14:textId="77777777" w:rsidR="00D41F0D" w:rsidRPr="00876DB7" w:rsidRDefault="00D41F0D" w:rsidP="00067C22">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1A3"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Appréciation de l’élève</w:t>
            </w:r>
          </w:p>
          <w:p w14:paraId="6007D1A4"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Mon défi :</w:t>
            </w:r>
          </w:p>
        </w:tc>
      </w:tr>
      <w:tr w:rsidR="00D41F0D" w:rsidRPr="00876DB7" w14:paraId="6007D1A8" w14:textId="77777777" w:rsidTr="002B668B">
        <w:trPr>
          <w:trHeight w:val="1099"/>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1A6" w14:textId="77777777" w:rsidR="00D41F0D" w:rsidRPr="00876DB7" w:rsidRDefault="00D41F0D" w:rsidP="00067C22">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1A7"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Les stratégies pour le relever</w:t>
            </w:r>
          </w:p>
        </w:tc>
      </w:tr>
      <w:tr w:rsidR="00D41F0D" w:rsidRPr="00876DB7" w14:paraId="6007D1AC" w14:textId="77777777" w:rsidTr="002B668B">
        <w:trPr>
          <w:trHeight w:val="1399"/>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D1A9" w14:textId="77777777" w:rsidR="00D41F0D" w:rsidRPr="00876DB7" w:rsidRDefault="00D41F0D" w:rsidP="00067C22">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D1AA"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Appréciation de l’enseignant</w:t>
            </w:r>
          </w:p>
          <w:p w14:paraId="6007D1AB"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Forces et défis :</w:t>
            </w:r>
          </w:p>
        </w:tc>
      </w:tr>
    </w:tbl>
    <w:p w14:paraId="6007D1AD" w14:textId="77777777" w:rsidR="00D41F0D" w:rsidRPr="00876DB7" w:rsidRDefault="00D41F0D" w:rsidP="00D41F0D">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D41F0D" w:rsidRPr="00876DB7" w14:paraId="6007D1B8"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D1AE"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D1AF" w14:textId="77777777" w:rsidR="00D41F0D" w:rsidRPr="00876DB7" w:rsidRDefault="00D41F0D" w:rsidP="00067C22">
            <w:pPr>
              <w:rPr>
                <w:rFonts w:asciiTheme="minorHAnsi" w:hAnsiTheme="minorHAnsi"/>
                <w:sz w:val="20"/>
                <w:szCs w:val="20"/>
              </w:rPr>
            </w:pPr>
          </w:p>
          <w:p w14:paraId="6007D1B0" w14:textId="77777777" w:rsidR="00D41F0D" w:rsidRPr="00876DB7" w:rsidRDefault="00D41F0D" w:rsidP="00067C22">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D1B1" w14:textId="77777777" w:rsidR="00D41F0D" w:rsidRPr="00876DB7" w:rsidRDefault="00D41F0D" w:rsidP="00067C22">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D1B2" w14:textId="77777777" w:rsidR="00D41F0D" w:rsidRPr="00876DB7" w:rsidRDefault="00D41F0D" w:rsidP="00067C22">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D1B3" w14:textId="77777777" w:rsidR="00D41F0D" w:rsidRPr="00876DB7" w:rsidRDefault="00D41F0D" w:rsidP="00067C22">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D1B4" w14:textId="77777777" w:rsidR="00D41F0D" w:rsidRPr="00876DB7" w:rsidRDefault="00D41F0D" w:rsidP="00067C22">
            <w:pPr>
              <w:rPr>
                <w:rFonts w:asciiTheme="minorHAnsi" w:hAnsiTheme="minorHAnsi"/>
                <w:b/>
                <w:color w:val="FF0000"/>
                <w:sz w:val="20"/>
                <w:szCs w:val="20"/>
              </w:rPr>
            </w:pPr>
            <w:r w:rsidRPr="00876DB7">
              <w:rPr>
                <w:rFonts w:asciiTheme="minorHAnsi" w:hAnsiTheme="minorHAnsi"/>
                <w:b/>
                <w:color w:val="FF0000"/>
                <w:sz w:val="20"/>
                <w:szCs w:val="20"/>
              </w:rPr>
              <w:t>DATE :</w:t>
            </w:r>
          </w:p>
          <w:p w14:paraId="6007D1B5" w14:textId="77777777" w:rsidR="00D41F0D" w:rsidRPr="00876DB7" w:rsidRDefault="00D41F0D" w:rsidP="00067C22">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D1B6" w14:textId="77777777" w:rsidR="00D41F0D" w:rsidRPr="00876DB7" w:rsidRDefault="00D41F0D"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D1B7" w14:textId="77777777" w:rsidR="00D41F0D" w:rsidRPr="00876DB7" w:rsidRDefault="00D41F0D" w:rsidP="002B668B">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D41F0D" w:rsidRPr="00876DB7" w14:paraId="6007D1BC" w14:textId="77777777" w:rsidTr="002B668B">
        <w:trPr>
          <w:trHeight w:val="1165"/>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1B9" w14:textId="77777777" w:rsidR="00D41F0D" w:rsidRPr="00876DB7" w:rsidRDefault="00D41F0D" w:rsidP="00067C22">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1BA"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Appréciation de l’élève</w:t>
            </w:r>
          </w:p>
          <w:p w14:paraId="6007D1BB"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Mon défi :</w:t>
            </w:r>
          </w:p>
        </w:tc>
      </w:tr>
      <w:tr w:rsidR="00D41F0D" w:rsidRPr="00876DB7" w14:paraId="6007D1BF" w14:textId="77777777" w:rsidTr="002B668B">
        <w:trPr>
          <w:trHeight w:val="1142"/>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1BD" w14:textId="77777777" w:rsidR="00D41F0D" w:rsidRPr="00876DB7" w:rsidRDefault="00D41F0D" w:rsidP="00067C22">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1BE"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Les stratégies pour le relever</w:t>
            </w:r>
          </w:p>
        </w:tc>
      </w:tr>
      <w:tr w:rsidR="00D41F0D" w:rsidRPr="00876DB7" w14:paraId="6007D1C3" w14:textId="77777777" w:rsidTr="002B668B">
        <w:trPr>
          <w:trHeight w:val="1357"/>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D1C0" w14:textId="77777777" w:rsidR="00D41F0D" w:rsidRPr="00876DB7" w:rsidRDefault="00D41F0D" w:rsidP="00067C22">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D1C1"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Appréciation de l’enseignant</w:t>
            </w:r>
          </w:p>
          <w:p w14:paraId="6007D1C2" w14:textId="77777777" w:rsidR="00D41F0D" w:rsidRPr="00876DB7" w:rsidRDefault="00D41F0D" w:rsidP="00067C22">
            <w:pPr>
              <w:rPr>
                <w:rFonts w:asciiTheme="minorHAnsi" w:hAnsiTheme="minorHAnsi"/>
                <w:b/>
                <w:sz w:val="20"/>
                <w:szCs w:val="20"/>
              </w:rPr>
            </w:pPr>
            <w:r w:rsidRPr="00876DB7">
              <w:rPr>
                <w:rFonts w:asciiTheme="minorHAnsi" w:hAnsiTheme="minorHAnsi"/>
                <w:b/>
                <w:sz w:val="20"/>
                <w:szCs w:val="20"/>
              </w:rPr>
              <w:t>Forces et défis :</w:t>
            </w:r>
          </w:p>
        </w:tc>
      </w:tr>
    </w:tbl>
    <w:p w14:paraId="6007D1C4" w14:textId="77777777" w:rsidR="004361AF" w:rsidRPr="00876DB7" w:rsidRDefault="00881EE5" w:rsidP="00DE0AEC">
      <w:pPr>
        <w:rPr>
          <w:rFonts w:asciiTheme="minorHAnsi" w:hAnsiTheme="minorHAnsi"/>
          <w:sz w:val="20"/>
          <w:szCs w:val="20"/>
        </w:rPr>
        <w:sectPr w:rsidR="004361AF" w:rsidRPr="00876DB7" w:rsidSect="004F014A">
          <w:footerReference w:type="default" r:id="rId11"/>
          <w:pgSz w:w="20163" w:h="12242" w:orient="landscape" w:code="5"/>
          <w:pgMar w:top="794" w:right="851" w:bottom="737" w:left="851" w:header="709" w:footer="709" w:gutter="0"/>
          <w:cols w:space="708"/>
          <w:docGrid w:linePitch="360"/>
        </w:sectPr>
      </w:pPr>
      <w:r w:rsidRPr="00876DB7">
        <w:rPr>
          <w:rFonts w:asciiTheme="minorHAnsi" w:hAnsiTheme="minorHAnsi"/>
          <w:sz w:val="20"/>
          <w:szCs w:val="20"/>
        </w:rPr>
        <w:t>Karine Dion</w:t>
      </w:r>
    </w:p>
    <w:tbl>
      <w:tblPr>
        <w:tblW w:w="1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1A4946" w:rsidRPr="00876DB7" w14:paraId="6007DC5E" w14:textId="77777777" w:rsidTr="00D6379F">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DC5C"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lastRenderedPageBreak/>
              <w:t>Nom DE L’ÉLÈVE :                                                                                      ÉCOLE :                                                                   ENSEIGNANT :</w:t>
            </w:r>
          </w:p>
          <w:p w14:paraId="6007DC5D"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1A4946" w:rsidRPr="00876DB7" w14:paraId="6007DC60" w14:textId="77777777" w:rsidTr="00D6379F">
        <w:trPr>
          <w:trHeight w:val="643"/>
        </w:trPr>
        <w:tc>
          <w:tcPr>
            <w:tcW w:w="18569" w:type="dxa"/>
            <w:gridSpan w:val="25"/>
            <w:tcBorders>
              <w:left w:val="double" w:sz="4" w:space="0" w:color="auto"/>
              <w:right w:val="double" w:sz="4" w:space="0" w:color="auto"/>
            </w:tcBorders>
            <w:shd w:val="clear" w:color="auto" w:fill="auto"/>
            <w:vAlign w:val="center"/>
          </w:tcPr>
          <w:p w14:paraId="6007DC5F" w14:textId="77777777" w:rsidR="001A4946" w:rsidRPr="00876DB7" w:rsidRDefault="001A4946" w:rsidP="002B668B">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876DB7">
                  <w:rPr>
                    <w:rFonts w:asciiTheme="minorHAnsi" w:hAnsiTheme="minorHAnsi"/>
                    <w:b/>
                    <w:sz w:val="20"/>
                    <w:szCs w:val="20"/>
                  </w:rPr>
                  <w:t>LA PROGRESSION DES</w:t>
                </w:r>
              </w:smartTag>
              <w:r w:rsidRPr="00876DB7">
                <w:rPr>
                  <w:rFonts w:asciiTheme="minorHAnsi" w:hAnsiTheme="minorHAnsi"/>
                  <w:b/>
                  <w:sz w:val="20"/>
                  <w:szCs w:val="20"/>
                </w:rPr>
                <w:t xml:space="preserve"> APPRENTISSAGES</w:t>
              </w:r>
            </w:smartTag>
            <w:r w:rsidRPr="00876DB7">
              <w:rPr>
                <w:rFonts w:asciiTheme="minorHAnsi" w:hAnsiTheme="minorHAnsi"/>
                <w:b/>
                <w:sz w:val="20"/>
                <w:szCs w:val="20"/>
              </w:rPr>
              <w:t xml:space="preserve"> EN STAGE</w:t>
            </w:r>
          </w:p>
        </w:tc>
      </w:tr>
      <w:tr w:rsidR="001A4946" w:rsidRPr="00876DB7" w14:paraId="6007DC6F" w14:textId="77777777" w:rsidTr="00D6379F">
        <w:trPr>
          <w:trHeight w:val="525"/>
        </w:trPr>
        <w:tc>
          <w:tcPr>
            <w:tcW w:w="1620" w:type="dxa"/>
            <w:gridSpan w:val="4"/>
            <w:tcBorders>
              <w:left w:val="double" w:sz="4" w:space="0" w:color="auto"/>
            </w:tcBorders>
            <w:shd w:val="clear" w:color="auto" w:fill="auto"/>
            <w:vAlign w:val="center"/>
          </w:tcPr>
          <w:p w14:paraId="6007DC61"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DC62"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DC63"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DC64"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DC65" w14:textId="77777777" w:rsidR="001A4946" w:rsidRPr="00876DB7" w:rsidRDefault="001A4946" w:rsidP="002B668B">
            <w:pPr>
              <w:tabs>
                <w:tab w:val="right" w:pos="8712"/>
              </w:tabs>
              <w:rPr>
                <w:rFonts w:asciiTheme="minorHAnsi" w:hAnsiTheme="minorHAnsi"/>
                <w:b/>
                <w:sz w:val="20"/>
                <w:szCs w:val="20"/>
              </w:rPr>
            </w:pPr>
            <w:r w:rsidRPr="00876DB7">
              <w:rPr>
                <w:rFonts w:asciiTheme="minorHAnsi" w:hAnsiTheme="minorHAnsi"/>
                <w:b/>
                <w:bCs/>
                <w:color w:val="0000DB"/>
                <w:sz w:val="20"/>
                <w:szCs w:val="20"/>
              </w:rPr>
              <w:t>828101 – Examiner les articles</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DC66" w14:textId="77777777" w:rsidR="001A4946" w:rsidRPr="00876DB7" w:rsidRDefault="001A4946" w:rsidP="002B668B">
            <w:pPr>
              <w:tabs>
                <w:tab w:val="right" w:pos="8712"/>
              </w:tabs>
              <w:rPr>
                <w:rFonts w:asciiTheme="minorHAnsi" w:hAnsiTheme="minorHAnsi"/>
                <w:b/>
                <w:sz w:val="20"/>
                <w:szCs w:val="20"/>
              </w:rPr>
            </w:pPr>
          </w:p>
          <w:p w14:paraId="6007DC67" w14:textId="77777777" w:rsidR="001A4946" w:rsidRPr="00876DB7" w:rsidRDefault="001A4946" w:rsidP="002B668B">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DC68" w14:textId="77777777" w:rsidR="001A4946" w:rsidRPr="00876DB7" w:rsidRDefault="001A4946"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règles de santé et de sécurité au travail.</w:t>
            </w:r>
          </w:p>
          <w:p w14:paraId="6007DC69" w14:textId="77777777" w:rsidR="001A4946" w:rsidRPr="00876DB7" w:rsidRDefault="001A4946"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règles d’hygiène.</w:t>
            </w:r>
            <w:r w:rsidRPr="00876DB7">
              <w:rPr>
                <w:rFonts w:asciiTheme="minorHAnsi" w:hAnsiTheme="minorHAnsi"/>
                <w:sz w:val="20"/>
                <w:szCs w:val="20"/>
              </w:rPr>
              <w:br/>
              <w:t>Respect des directives de travail.</w:t>
            </w:r>
          </w:p>
          <w:p w14:paraId="6007DC6A" w14:textId="77777777" w:rsidR="001A4946" w:rsidRPr="00876DB7" w:rsidRDefault="001A4946"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Reconnaissance exacte des tissus naturels et synthétiques.</w:t>
            </w:r>
          </w:p>
          <w:p w14:paraId="6007DC6B" w14:textId="77777777" w:rsidR="001A4946" w:rsidRPr="00876DB7" w:rsidRDefault="001A4946"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Manifestation d’un bon sens de l’observation.</w:t>
            </w:r>
          </w:p>
          <w:p w14:paraId="6007DC6C" w14:textId="77777777" w:rsidR="001A4946" w:rsidRPr="00876DB7" w:rsidRDefault="001A4946"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Travail minutieux.</w:t>
            </w:r>
          </w:p>
        </w:tc>
        <w:tc>
          <w:tcPr>
            <w:tcW w:w="1440" w:type="dxa"/>
            <w:gridSpan w:val="4"/>
            <w:tcBorders>
              <w:left w:val="thickThinSmallGap" w:sz="24" w:space="0" w:color="auto"/>
            </w:tcBorders>
            <w:shd w:val="clear" w:color="auto" w:fill="auto"/>
            <w:vAlign w:val="center"/>
          </w:tcPr>
          <w:p w14:paraId="6007DC6D" w14:textId="77777777" w:rsidR="001A4946" w:rsidRPr="00876DB7" w:rsidRDefault="001A4946" w:rsidP="00DD1E33">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DC6E"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r>
      <w:tr w:rsidR="001A4946" w:rsidRPr="00876DB7" w14:paraId="6007DC74" w14:textId="77777777" w:rsidTr="00D6379F">
        <w:trPr>
          <w:trHeight w:val="352"/>
        </w:trPr>
        <w:tc>
          <w:tcPr>
            <w:tcW w:w="3240" w:type="dxa"/>
            <w:gridSpan w:val="8"/>
            <w:tcBorders>
              <w:left w:val="double" w:sz="4" w:space="0" w:color="auto"/>
              <w:right w:val="thinThickSmallGap" w:sz="24" w:space="0" w:color="auto"/>
            </w:tcBorders>
            <w:shd w:val="clear" w:color="auto" w:fill="auto"/>
            <w:vAlign w:val="center"/>
          </w:tcPr>
          <w:p w14:paraId="6007DC70" w14:textId="77777777" w:rsidR="001A4946" w:rsidRPr="00876DB7" w:rsidRDefault="001A4946"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DC71" w14:textId="77777777" w:rsidR="001A4946" w:rsidRPr="00876DB7" w:rsidRDefault="001A4946"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DC72" w14:textId="77777777" w:rsidR="001A4946" w:rsidRPr="00876DB7" w:rsidRDefault="001A4946" w:rsidP="002B668B">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DC73" w14:textId="77777777" w:rsidR="001A4946" w:rsidRPr="00876DB7" w:rsidRDefault="001A4946"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1A4946" w:rsidRPr="00876DB7" w14:paraId="6007DC8E" w14:textId="77777777" w:rsidTr="00D6379F">
        <w:tc>
          <w:tcPr>
            <w:tcW w:w="360" w:type="dxa"/>
            <w:tcBorders>
              <w:left w:val="double" w:sz="4" w:space="0" w:color="auto"/>
            </w:tcBorders>
            <w:shd w:val="clear" w:color="auto" w:fill="auto"/>
            <w:vAlign w:val="center"/>
          </w:tcPr>
          <w:p w14:paraId="6007DC75"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DC76"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DC77"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DC78"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DC79"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C7A"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C7B"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DC7C"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DC7D"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C7E"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C7F"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DC80"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DC81"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C82"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C83"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DC84"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DC85" w14:textId="77777777" w:rsidR="001A4946" w:rsidRPr="00876DB7" w:rsidRDefault="001A4946" w:rsidP="002B668B">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DC86"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C87"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C88"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DC89"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DC8A"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C8B"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C8C"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DC8D"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r>
      <w:tr w:rsidR="001A4946" w:rsidRPr="00876DB7" w14:paraId="6007DCA8" w14:textId="77777777" w:rsidTr="00D6379F">
        <w:trPr>
          <w:trHeight w:val="190"/>
        </w:trPr>
        <w:tc>
          <w:tcPr>
            <w:tcW w:w="360" w:type="dxa"/>
            <w:tcBorders>
              <w:left w:val="double" w:sz="4" w:space="0" w:color="auto"/>
            </w:tcBorders>
            <w:shd w:val="clear" w:color="auto" w:fill="auto"/>
            <w:vAlign w:val="center"/>
          </w:tcPr>
          <w:p w14:paraId="6007DC8F"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C90"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C91"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C92"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93"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9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95"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C96"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C97"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9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99"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C9A"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9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9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9D"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C9E"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C9F" w14:textId="77777777" w:rsidR="001A4946" w:rsidRPr="00876DB7" w:rsidRDefault="001A4946" w:rsidP="00923BFD">
            <w:pPr>
              <w:numPr>
                <w:ilvl w:val="0"/>
                <w:numId w:val="11"/>
              </w:numPr>
              <w:ind w:left="394"/>
              <w:rPr>
                <w:rFonts w:asciiTheme="minorHAnsi" w:hAnsiTheme="minorHAnsi"/>
                <w:sz w:val="20"/>
                <w:szCs w:val="20"/>
              </w:rPr>
            </w:pPr>
            <w:r w:rsidRPr="00876DB7">
              <w:rPr>
                <w:rFonts w:asciiTheme="minorHAnsi" w:hAnsiTheme="minorHAnsi"/>
                <w:sz w:val="20"/>
                <w:szCs w:val="20"/>
              </w:rPr>
              <w:t>Interpréter les symboles d’entretien des tissus.</w:t>
            </w:r>
          </w:p>
        </w:tc>
        <w:tc>
          <w:tcPr>
            <w:tcW w:w="360" w:type="dxa"/>
            <w:tcBorders>
              <w:left w:val="thickThinSmallGap" w:sz="24" w:space="0" w:color="auto"/>
            </w:tcBorders>
            <w:shd w:val="clear" w:color="auto" w:fill="auto"/>
            <w:vAlign w:val="center"/>
          </w:tcPr>
          <w:p w14:paraId="6007DCA0"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A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A2"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CA3"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CA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A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A6"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CA7" w14:textId="77777777" w:rsidR="001A4946" w:rsidRPr="00876DB7" w:rsidRDefault="001A4946" w:rsidP="00DD1E33">
            <w:pPr>
              <w:rPr>
                <w:rFonts w:asciiTheme="minorHAnsi" w:hAnsiTheme="minorHAnsi"/>
                <w:sz w:val="20"/>
                <w:szCs w:val="20"/>
              </w:rPr>
            </w:pPr>
          </w:p>
        </w:tc>
      </w:tr>
      <w:tr w:rsidR="001A4946" w:rsidRPr="00876DB7" w14:paraId="6007DCC2" w14:textId="77777777" w:rsidTr="00D6379F">
        <w:trPr>
          <w:trHeight w:val="242"/>
        </w:trPr>
        <w:tc>
          <w:tcPr>
            <w:tcW w:w="360" w:type="dxa"/>
            <w:tcBorders>
              <w:left w:val="double" w:sz="4" w:space="0" w:color="auto"/>
            </w:tcBorders>
            <w:shd w:val="clear" w:color="auto" w:fill="auto"/>
            <w:vAlign w:val="center"/>
          </w:tcPr>
          <w:p w14:paraId="6007DCA9"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CAA"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CAB"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CAC"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AD"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AE"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AF"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CB0"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CB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B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B3"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CB4"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B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B6"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B7"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CB8"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CB9" w14:textId="77777777" w:rsidR="001A4946" w:rsidRPr="00876DB7" w:rsidRDefault="001A4946" w:rsidP="00923BFD">
            <w:pPr>
              <w:numPr>
                <w:ilvl w:val="0"/>
                <w:numId w:val="11"/>
              </w:numPr>
              <w:ind w:left="394"/>
              <w:rPr>
                <w:rFonts w:asciiTheme="minorHAnsi" w:hAnsiTheme="minorHAnsi"/>
                <w:sz w:val="20"/>
                <w:szCs w:val="20"/>
              </w:rPr>
            </w:pPr>
            <w:r w:rsidRPr="00876DB7">
              <w:rPr>
                <w:rFonts w:asciiTheme="minorHAnsi" w:hAnsiTheme="minorHAnsi"/>
                <w:sz w:val="20"/>
                <w:szCs w:val="20"/>
              </w:rPr>
              <w:t xml:space="preserve">Vérifier l’état des articles (fermetures éclair brisées, accrocs, boutons arrachés, etc.), et noter les problèmes. </w:t>
            </w:r>
            <w:r w:rsidRPr="00876DB7">
              <w:rPr>
                <w:rFonts w:ascii="Arial" w:hAnsi="Arial" w:cs="Arial"/>
                <w:sz w:val="20"/>
                <w:szCs w:val="20"/>
              </w:rPr>
              <w:t>۞</w:t>
            </w:r>
          </w:p>
        </w:tc>
        <w:tc>
          <w:tcPr>
            <w:tcW w:w="360" w:type="dxa"/>
            <w:tcBorders>
              <w:left w:val="thickThinSmallGap" w:sz="24" w:space="0" w:color="auto"/>
            </w:tcBorders>
            <w:shd w:val="clear" w:color="auto" w:fill="auto"/>
            <w:vAlign w:val="center"/>
          </w:tcPr>
          <w:p w14:paraId="6007DCBA"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B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BC"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CBD"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CBE"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B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C0"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CC1" w14:textId="77777777" w:rsidR="001A4946" w:rsidRPr="00876DB7" w:rsidRDefault="001A4946" w:rsidP="00DD1E33">
            <w:pPr>
              <w:rPr>
                <w:rFonts w:asciiTheme="minorHAnsi" w:hAnsiTheme="minorHAnsi"/>
                <w:sz w:val="20"/>
                <w:szCs w:val="20"/>
              </w:rPr>
            </w:pPr>
          </w:p>
        </w:tc>
      </w:tr>
      <w:tr w:rsidR="001A4946" w:rsidRPr="00876DB7" w14:paraId="6007DCDC" w14:textId="77777777" w:rsidTr="00D6379F">
        <w:trPr>
          <w:trHeight w:val="141"/>
        </w:trPr>
        <w:tc>
          <w:tcPr>
            <w:tcW w:w="360" w:type="dxa"/>
            <w:tcBorders>
              <w:left w:val="double" w:sz="4" w:space="0" w:color="auto"/>
            </w:tcBorders>
            <w:shd w:val="clear" w:color="auto" w:fill="auto"/>
            <w:vAlign w:val="center"/>
          </w:tcPr>
          <w:p w14:paraId="6007DCC3"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CC4"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CC5"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CC6"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C7"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C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C9"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CCA"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CC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C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CD"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CCE"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C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D0"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D1"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CD2"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CD3" w14:textId="77777777" w:rsidR="001A4946" w:rsidRPr="00876DB7" w:rsidRDefault="001A4946" w:rsidP="00923BFD">
            <w:pPr>
              <w:numPr>
                <w:ilvl w:val="0"/>
                <w:numId w:val="11"/>
              </w:numPr>
              <w:ind w:left="394"/>
              <w:rPr>
                <w:rFonts w:asciiTheme="minorHAnsi" w:hAnsiTheme="minorHAnsi"/>
                <w:sz w:val="20"/>
                <w:szCs w:val="20"/>
              </w:rPr>
            </w:pPr>
            <w:r w:rsidRPr="00876DB7">
              <w:rPr>
                <w:rFonts w:asciiTheme="minorHAnsi" w:hAnsiTheme="minorHAnsi"/>
                <w:sz w:val="20"/>
                <w:szCs w:val="20"/>
              </w:rPr>
              <w:t>Localiser les taches.</w:t>
            </w:r>
          </w:p>
        </w:tc>
        <w:tc>
          <w:tcPr>
            <w:tcW w:w="360" w:type="dxa"/>
            <w:tcBorders>
              <w:left w:val="thickThinSmallGap" w:sz="24" w:space="0" w:color="auto"/>
            </w:tcBorders>
            <w:shd w:val="clear" w:color="auto" w:fill="auto"/>
            <w:vAlign w:val="center"/>
          </w:tcPr>
          <w:p w14:paraId="6007DCD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D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D6"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CD7"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CD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D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DA"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CDB" w14:textId="77777777" w:rsidR="001A4946" w:rsidRPr="00876DB7" w:rsidRDefault="001A4946" w:rsidP="00DD1E33">
            <w:pPr>
              <w:rPr>
                <w:rFonts w:asciiTheme="minorHAnsi" w:hAnsiTheme="minorHAnsi"/>
                <w:sz w:val="20"/>
                <w:szCs w:val="20"/>
              </w:rPr>
            </w:pPr>
          </w:p>
        </w:tc>
      </w:tr>
      <w:tr w:rsidR="001A4946" w:rsidRPr="00876DB7" w14:paraId="6007DCF6" w14:textId="77777777" w:rsidTr="00D6379F">
        <w:trPr>
          <w:trHeight w:val="222"/>
        </w:trPr>
        <w:tc>
          <w:tcPr>
            <w:tcW w:w="360" w:type="dxa"/>
            <w:tcBorders>
              <w:left w:val="double" w:sz="4" w:space="0" w:color="auto"/>
            </w:tcBorders>
            <w:shd w:val="clear" w:color="auto" w:fill="auto"/>
            <w:vAlign w:val="center"/>
          </w:tcPr>
          <w:p w14:paraId="6007DCDD"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CDE"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CDF"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CE0"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E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E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E3"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CE4"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CE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E6"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E7"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CE8"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E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EA"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EB"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CEC"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CED" w14:textId="77777777" w:rsidR="001A4946" w:rsidRPr="00876DB7" w:rsidRDefault="001A4946" w:rsidP="00923BFD">
            <w:pPr>
              <w:numPr>
                <w:ilvl w:val="0"/>
                <w:numId w:val="11"/>
              </w:numPr>
              <w:ind w:left="394"/>
              <w:rPr>
                <w:rFonts w:asciiTheme="minorHAnsi" w:hAnsiTheme="minorHAnsi"/>
                <w:sz w:val="20"/>
                <w:szCs w:val="20"/>
              </w:rPr>
            </w:pPr>
            <w:r w:rsidRPr="00876DB7">
              <w:rPr>
                <w:rFonts w:asciiTheme="minorHAnsi" w:hAnsiTheme="minorHAnsi"/>
                <w:sz w:val="20"/>
                <w:szCs w:val="20"/>
              </w:rPr>
              <w:t>Déterminer l’origine organique (gras, vin, herbe, sang, etc.) ou minérale des taches (calcium, rouille, etc.).</w:t>
            </w:r>
          </w:p>
        </w:tc>
        <w:tc>
          <w:tcPr>
            <w:tcW w:w="360" w:type="dxa"/>
            <w:tcBorders>
              <w:left w:val="thickThinSmallGap" w:sz="24" w:space="0" w:color="auto"/>
            </w:tcBorders>
            <w:shd w:val="clear" w:color="auto" w:fill="auto"/>
            <w:vAlign w:val="center"/>
          </w:tcPr>
          <w:p w14:paraId="6007DCEE"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E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F0"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CF1"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CF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F3"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F4"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CF5" w14:textId="77777777" w:rsidR="001A4946" w:rsidRPr="00876DB7" w:rsidRDefault="001A4946" w:rsidP="00DD1E33">
            <w:pPr>
              <w:rPr>
                <w:rFonts w:asciiTheme="minorHAnsi" w:hAnsiTheme="minorHAnsi"/>
                <w:sz w:val="20"/>
                <w:szCs w:val="20"/>
              </w:rPr>
            </w:pPr>
          </w:p>
        </w:tc>
      </w:tr>
      <w:tr w:rsidR="001A4946" w:rsidRPr="00876DB7" w14:paraId="6007DD10" w14:textId="77777777" w:rsidTr="00D6379F">
        <w:trPr>
          <w:trHeight w:val="219"/>
        </w:trPr>
        <w:tc>
          <w:tcPr>
            <w:tcW w:w="360" w:type="dxa"/>
            <w:tcBorders>
              <w:left w:val="double" w:sz="4" w:space="0" w:color="auto"/>
            </w:tcBorders>
            <w:shd w:val="clear" w:color="auto" w:fill="auto"/>
            <w:vAlign w:val="center"/>
          </w:tcPr>
          <w:p w14:paraId="6007DCF7"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CF8"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CF9"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CFA"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CF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F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CFD"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CFE"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CF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00"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01"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D02"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03"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0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05"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D06"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D07" w14:textId="77777777" w:rsidR="001A4946" w:rsidRPr="00876DB7" w:rsidRDefault="001A4946" w:rsidP="00923BFD">
            <w:pPr>
              <w:numPr>
                <w:ilvl w:val="0"/>
                <w:numId w:val="11"/>
              </w:numPr>
              <w:ind w:left="394"/>
              <w:rPr>
                <w:rFonts w:asciiTheme="minorHAnsi" w:hAnsiTheme="minorHAnsi"/>
                <w:sz w:val="20"/>
                <w:szCs w:val="20"/>
              </w:rPr>
            </w:pPr>
            <w:r w:rsidRPr="00876DB7">
              <w:rPr>
                <w:rFonts w:asciiTheme="minorHAnsi" w:hAnsiTheme="minorHAnsi"/>
                <w:sz w:val="20"/>
                <w:szCs w:val="20"/>
              </w:rPr>
              <w:t>Déposer les articles prêts pour le nettoyage dans le bac à proximité des machines et ceux devant être détachés, au poste de détachage.</w:t>
            </w:r>
          </w:p>
        </w:tc>
        <w:tc>
          <w:tcPr>
            <w:tcW w:w="360" w:type="dxa"/>
            <w:tcBorders>
              <w:left w:val="thickThinSmallGap" w:sz="24" w:space="0" w:color="auto"/>
            </w:tcBorders>
            <w:shd w:val="clear" w:color="auto" w:fill="auto"/>
            <w:vAlign w:val="center"/>
          </w:tcPr>
          <w:p w14:paraId="6007DD0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0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0A"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D0B"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D0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0D"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0E"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D0F" w14:textId="77777777" w:rsidR="001A4946" w:rsidRPr="00876DB7" w:rsidRDefault="001A4946" w:rsidP="00DD1E33">
            <w:pPr>
              <w:rPr>
                <w:rFonts w:asciiTheme="minorHAnsi" w:hAnsiTheme="minorHAnsi"/>
                <w:sz w:val="20"/>
                <w:szCs w:val="20"/>
              </w:rPr>
            </w:pPr>
          </w:p>
        </w:tc>
      </w:tr>
    </w:tbl>
    <w:p w14:paraId="6007DD11" w14:textId="77777777" w:rsidR="001A4946" w:rsidRPr="00876DB7" w:rsidRDefault="001A4946" w:rsidP="002A0AD5">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1A4946" w:rsidRPr="00876DB7" w14:paraId="6007DD1C"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DD12"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DD13" w14:textId="77777777" w:rsidR="001A4946" w:rsidRPr="00876DB7" w:rsidRDefault="001A4946" w:rsidP="00DD1E33">
            <w:pPr>
              <w:rPr>
                <w:rFonts w:asciiTheme="minorHAnsi" w:hAnsiTheme="minorHAnsi"/>
                <w:sz w:val="20"/>
                <w:szCs w:val="20"/>
              </w:rPr>
            </w:pPr>
          </w:p>
          <w:p w14:paraId="6007DD14" w14:textId="77777777" w:rsidR="001A4946" w:rsidRPr="00876DB7" w:rsidRDefault="001A4946" w:rsidP="00DD1E33">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DD15" w14:textId="77777777" w:rsidR="001A4946" w:rsidRPr="00876DB7" w:rsidRDefault="001A4946" w:rsidP="00DD1E33">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DD16" w14:textId="77777777" w:rsidR="001A4946" w:rsidRPr="00876DB7" w:rsidRDefault="001A4946" w:rsidP="00DD1E33">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DD17" w14:textId="77777777" w:rsidR="001A4946" w:rsidRPr="00876DB7" w:rsidRDefault="001A4946" w:rsidP="00DD1E33">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DD18" w14:textId="77777777" w:rsidR="001A4946" w:rsidRPr="00876DB7" w:rsidRDefault="001A4946" w:rsidP="00DD1E33">
            <w:pPr>
              <w:rPr>
                <w:rFonts w:asciiTheme="minorHAnsi" w:hAnsiTheme="minorHAnsi"/>
                <w:b/>
                <w:color w:val="FF0000"/>
                <w:sz w:val="20"/>
                <w:szCs w:val="20"/>
              </w:rPr>
            </w:pPr>
            <w:r w:rsidRPr="00876DB7">
              <w:rPr>
                <w:rFonts w:asciiTheme="minorHAnsi" w:hAnsiTheme="minorHAnsi"/>
                <w:b/>
                <w:color w:val="FF0000"/>
                <w:sz w:val="20"/>
                <w:szCs w:val="20"/>
              </w:rPr>
              <w:t>DATE :</w:t>
            </w:r>
          </w:p>
          <w:p w14:paraId="6007DD19" w14:textId="77777777" w:rsidR="001A4946" w:rsidRPr="00876DB7" w:rsidRDefault="001A4946" w:rsidP="00DD1E33">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DD1A" w14:textId="77777777" w:rsidR="001A4946" w:rsidRPr="00876DB7" w:rsidRDefault="001A4946"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DD1B" w14:textId="77777777" w:rsidR="001A4946" w:rsidRPr="00876DB7" w:rsidRDefault="001A4946" w:rsidP="002B668B">
            <w:pPr>
              <w:jc w:val="center"/>
              <w:rPr>
                <w:rFonts w:asciiTheme="minorHAnsi" w:hAnsiTheme="minorHAnsi"/>
                <w:sz w:val="20"/>
                <w:szCs w:val="20"/>
              </w:rPr>
            </w:pPr>
            <w:r w:rsidRPr="00876DB7">
              <w:rPr>
                <w:rFonts w:asciiTheme="minorHAnsi" w:hAnsiTheme="minorHAnsi"/>
                <w:b/>
                <w:caps/>
                <w:color w:val="FF0000"/>
                <w:sz w:val="20"/>
                <w:szCs w:val="20"/>
              </w:rPr>
              <w:t xml:space="preserve">Par rapport aux tâches obligatoires ou aux critères de performance liés à l’ensemble de </w:t>
            </w:r>
            <w:smartTag w:uri="urn:schemas-microsoft-com:office:smarttags" w:element="PersonName">
              <w:smartTagPr>
                <w:attr w:name="ProductID" w:val="LA COMP￉TENCE"/>
              </w:smartTagPr>
              <w:r w:rsidRPr="00876DB7">
                <w:rPr>
                  <w:rFonts w:asciiTheme="minorHAnsi" w:hAnsiTheme="minorHAnsi"/>
                  <w:b/>
                  <w:caps/>
                  <w:color w:val="FF0000"/>
                  <w:sz w:val="20"/>
                  <w:szCs w:val="20"/>
                </w:rPr>
                <w:t>la compétence</w:t>
              </w:r>
            </w:smartTag>
            <w:r w:rsidRPr="00876DB7">
              <w:rPr>
                <w:rFonts w:asciiTheme="minorHAnsi" w:hAnsiTheme="minorHAnsi"/>
                <w:b/>
                <w:caps/>
                <w:color w:val="FF0000"/>
                <w:sz w:val="20"/>
                <w:szCs w:val="20"/>
              </w:rPr>
              <w:t> :</w:t>
            </w:r>
          </w:p>
        </w:tc>
      </w:tr>
      <w:tr w:rsidR="001A4946" w:rsidRPr="00876DB7" w14:paraId="6007DD20"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D1D" w14:textId="77777777" w:rsidR="001A4946" w:rsidRPr="00876DB7" w:rsidRDefault="001A4946" w:rsidP="00DD1E3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D1E"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Appréciation de l’élève</w:t>
            </w:r>
          </w:p>
          <w:p w14:paraId="6007DD1F"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Mon défi :</w:t>
            </w:r>
          </w:p>
        </w:tc>
      </w:tr>
      <w:tr w:rsidR="001A4946" w:rsidRPr="00876DB7" w14:paraId="6007DD23"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D21" w14:textId="77777777" w:rsidR="001A4946" w:rsidRPr="00876DB7" w:rsidRDefault="001A4946" w:rsidP="00DD1E3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D22"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Les stratégies pour le relever</w:t>
            </w:r>
          </w:p>
        </w:tc>
      </w:tr>
      <w:tr w:rsidR="001A4946" w:rsidRPr="00876DB7" w14:paraId="6007DD27"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DD24" w14:textId="77777777" w:rsidR="001A4946" w:rsidRPr="00876DB7" w:rsidRDefault="001A4946" w:rsidP="00DD1E33">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DD25"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Appréciation de l’enseignant</w:t>
            </w:r>
          </w:p>
          <w:p w14:paraId="6007DD26"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Forces et défis :</w:t>
            </w:r>
          </w:p>
        </w:tc>
      </w:tr>
    </w:tbl>
    <w:p w14:paraId="6007DD28" w14:textId="77777777" w:rsidR="001A4946" w:rsidRPr="00876DB7" w:rsidRDefault="001A4946" w:rsidP="00881EE5">
      <w:pPr>
        <w:rPr>
          <w:rFonts w:asciiTheme="minorHAnsi" w:hAnsiTheme="minorHAnsi"/>
          <w:sz w:val="20"/>
          <w:szCs w:val="20"/>
        </w:rPr>
        <w:sectPr w:rsidR="001A4946" w:rsidRPr="00876DB7" w:rsidSect="004F014A">
          <w:footerReference w:type="default" r:id="rId12"/>
          <w:pgSz w:w="20163" w:h="12242" w:orient="landscape" w:code="5"/>
          <w:pgMar w:top="794" w:right="851" w:bottom="737" w:left="851" w:header="709" w:footer="709" w:gutter="0"/>
          <w:cols w:space="708"/>
          <w:docGrid w:linePitch="360"/>
        </w:sectPr>
      </w:pPr>
      <w:r w:rsidRPr="00876DB7">
        <w:rPr>
          <w:rFonts w:asciiTheme="minorHAnsi" w:hAnsiTheme="minorHAnsi"/>
          <w:sz w:val="20"/>
          <w:szCs w:val="20"/>
        </w:rPr>
        <w:t>Karine Dion</w:t>
      </w:r>
    </w:p>
    <w:p w14:paraId="6007DD29" w14:textId="77777777" w:rsidR="001A4946" w:rsidRPr="00876DB7" w:rsidRDefault="001A4946" w:rsidP="00FC0648">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1A4946" w:rsidRPr="00876DB7" w14:paraId="6007DD2C"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DD2A"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Nom DE L’ÉLÈVE :                                                                                      ÉCOLE :                                                                   ENSEIGNANT :</w:t>
            </w:r>
          </w:p>
          <w:p w14:paraId="6007DD2B"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1A4946" w:rsidRPr="00876DB7" w14:paraId="6007DD2E" w14:textId="77777777" w:rsidTr="002B668B">
        <w:trPr>
          <w:trHeight w:val="643"/>
        </w:trPr>
        <w:tc>
          <w:tcPr>
            <w:tcW w:w="18569" w:type="dxa"/>
            <w:gridSpan w:val="25"/>
            <w:tcBorders>
              <w:left w:val="double" w:sz="4" w:space="0" w:color="auto"/>
              <w:right w:val="double" w:sz="4" w:space="0" w:color="auto"/>
            </w:tcBorders>
            <w:shd w:val="clear" w:color="auto" w:fill="auto"/>
            <w:vAlign w:val="center"/>
          </w:tcPr>
          <w:p w14:paraId="6007DD2D" w14:textId="77777777" w:rsidR="001A4946" w:rsidRPr="00876DB7" w:rsidRDefault="001A4946" w:rsidP="002B668B">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876DB7">
                  <w:rPr>
                    <w:rFonts w:asciiTheme="minorHAnsi" w:hAnsiTheme="minorHAnsi"/>
                    <w:b/>
                    <w:sz w:val="20"/>
                    <w:szCs w:val="20"/>
                  </w:rPr>
                  <w:t>LA PROGRESSION DES</w:t>
                </w:r>
              </w:smartTag>
              <w:r w:rsidRPr="00876DB7">
                <w:rPr>
                  <w:rFonts w:asciiTheme="minorHAnsi" w:hAnsiTheme="minorHAnsi"/>
                  <w:b/>
                  <w:sz w:val="20"/>
                  <w:szCs w:val="20"/>
                </w:rPr>
                <w:t xml:space="preserve"> APPRENTISSAGES</w:t>
              </w:r>
            </w:smartTag>
            <w:r w:rsidRPr="00876DB7">
              <w:rPr>
                <w:rFonts w:asciiTheme="minorHAnsi" w:hAnsiTheme="minorHAnsi"/>
                <w:b/>
                <w:sz w:val="20"/>
                <w:szCs w:val="20"/>
              </w:rPr>
              <w:t xml:space="preserve"> EN STAGE</w:t>
            </w:r>
          </w:p>
        </w:tc>
      </w:tr>
      <w:tr w:rsidR="001A4946" w:rsidRPr="00876DB7" w14:paraId="6007DD40" w14:textId="77777777" w:rsidTr="002B668B">
        <w:trPr>
          <w:trHeight w:val="525"/>
        </w:trPr>
        <w:tc>
          <w:tcPr>
            <w:tcW w:w="1620" w:type="dxa"/>
            <w:gridSpan w:val="4"/>
            <w:tcBorders>
              <w:left w:val="double" w:sz="4" w:space="0" w:color="auto"/>
            </w:tcBorders>
            <w:shd w:val="clear" w:color="auto" w:fill="auto"/>
            <w:vAlign w:val="center"/>
          </w:tcPr>
          <w:p w14:paraId="6007DD2F"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DD30"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DD31"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DD32"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DD33" w14:textId="77777777" w:rsidR="001A4946" w:rsidRPr="00876DB7" w:rsidRDefault="001A4946" w:rsidP="00923BFD">
            <w:pPr>
              <w:tabs>
                <w:tab w:val="right" w:pos="8712"/>
              </w:tabs>
              <w:rPr>
                <w:rFonts w:asciiTheme="minorHAnsi" w:hAnsiTheme="minorHAnsi"/>
                <w:b/>
                <w:sz w:val="20"/>
                <w:szCs w:val="20"/>
              </w:rPr>
            </w:pPr>
            <w:r w:rsidRPr="00876DB7">
              <w:rPr>
                <w:rFonts w:asciiTheme="minorHAnsi" w:hAnsiTheme="minorHAnsi"/>
                <w:b/>
                <w:bCs/>
                <w:color w:val="0000DB"/>
                <w:sz w:val="20"/>
                <w:szCs w:val="20"/>
              </w:rPr>
              <w:t>828102 – Détacher les articles, avant ou après le nettoyage</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DD34" w14:textId="77777777" w:rsidR="001A4946" w:rsidRPr="00876DB7" w:rsidRDefault="001A4946" w:rsidP="002B668B">
            <w:pPr>
              <w:autoSpaceDE w:val="0"/>
              <w:autoSpaceDN w:val="0"/>
              <w:adjustRightInd w:val="0"/>
              <w:rPr>
                <w:rFonts w:asciiTheme="minorHAnsi" w:hAnsiTheme="minorHAnsi"/>
                <w:b/>
                <w:sz w:val="20"/>
                <w:szCs w:val="20"/>
                <w:u w:val="single"/>
              </w:rPr>
            </w:pPr>
          </w:p>
          <w:p w14:paraId="6007DD35" w14:textId="77777777" w:rsidR="001A4946" w:rsidRPr="00876DB7" w:rsidRDefault="001A4946" w:rsidP="002B668B">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DD36" w14:textId="77777777" w:rsidR="001A4946" w:rsidRPr="00876DB7" w:rsidRDefault="001A4946" w:rsidP="002B668B">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règles de santé et de sécurité au travail.</w:t>
            </w:r>
          </w:p>
          <w:p w14:paraId="6007DD37" w14:textId="77777777" w:rsidR="001A4946" w:rsidRPr="00876DB7" w:rsidRDefault="001A4946" w:rsidP="002B668B">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règles d’hygiène.</w:t>
            </w:r>
          </w:p>
          <w:p w14:paraId="6007DD38" w14:textId="77777777" w:rsidR="001A4946" w:rsidRPr="00876DB7" w:rsidRDefault="001A4946" w:rsidP="002B668B">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directives de travail.</w:t>
            </w:r>
          </w:p>
          <w:p w14:paraId="6007DD39"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normes de qualité de l’établissement.</w:t>
            </w:r>
          </w:p>
          <w:p w14:paraId="6007DD3A" w14:textId="77777777" w:rsidR="001A4946" w:rsidRPr="00876DB7" w:rsidRDefault="001A4946" w:rsidP="002B668B">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Choix judicieux des solvants.</w:t>
            </w:r>
          </w:p>
          <w:p w14:paraId="6007DD3B" w14:textId="77777777" w:rsidR="001A4946" w:rsidRPr="00876DB7" w:rsidRDefault="001A4946" w:rsidP="002B668B">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Application correcte des techniques de travail.</w:t>
            </w:r>
          </w:p>
          <w:p w14:paraId="6007DD3C" w14:textId="77777777" w:rsidR="001A4946" w:rsidRPr="00876DB7" w:rsidRDefault="001A4946" w:rsidP="002B668B">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Efficacité du travail.</w:t>
            </w:r>
          </w:p>
          <w:p w14:paraId="6007DD3D" w14:textId="77777777" w:rsidR="001A4946" w:rsidRPr="00876DB7" w:rsidRDefault="001A4946" w:rsidP="002B668B">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Dextérité.</w:t>
            </w:r>
          </w:p>
        </w:tc>
        <w:tc>
          <w:tcPr>
            <w:tcW w:w="1440" w:type="dxa"/>
            <w:gridSpan w:val="4"/>
            <w:tcBorders>
              <w:left w:val="thickThinSmallGap" w:sz="24" w:space="0" w:color="auto"/>
            </w:tcBorders>
            <w:shd w:val="clear" w:color="auto" w:fill="auto"/>
            <w:vAlign w:val="center"/>
          </w:tcPr>
          <w:p w14:paraId="6007DD3E" w14:textId="77777777" w:rsidR="001A4946" w:rsidRPr="00876DB7" w:rsidRDefault="001A4946" w:rsidP="00DD1E33">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DD3F"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r>
      <w:tr w:rsidR="001A4946" w:rsidRPr="00876DB7" w14:paraId="6007DD45"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6007DD41" w14:textId="77777777" w:rsidR="001A4946" w:rsidRPr="00876DB7" w:rsidRDefault="001A4946"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DD42" w14:textId="77777777" w:rsidR="001A4946" w:rsidRPr="00876DB7" w:rsidRDefault="001A4946"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DD43" w14:textId="77777777" w:rsidR="001A4946" w:rsidRPr="00876DB7" w:rsidRDefault="001A4946" w:rsidP="002B668B">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DD44" w14:textId="77777777" w:rsidR="001A4946" w:rsidRPr="00876DB7" w:rsidRDefault="001A4946"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1A4946" w:rsidRPr="00876DB7" w14:paraId="6007DD5F" w14:textId="77777777" w:rsidTr="002B668B">
        <w:tc>
          <w:tcPr>
            <w:tcW w:w="360" w:type="dxa"/>
            <w:tcBorders>
              <w:left w:val="double" w:sz="4" w:space="0" w:color="auto"/>
            </w:tcBorders>
            <w:shd w:val="clear" w:color="auto" w:fill="auto"/>
            <w:vAlign w:val="center"/>
          </w:tcPr>
          <w:p w14:paraId="6007DD46"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DD47"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DD48"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DD49"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DD4A"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D4B"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D4C"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DD4D"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DD4E"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D4F"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D50"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DD51"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DD52"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D53"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D54"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DD55"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DD56" w14:textId="77777777" w:rsidR="001A4946" w:rsidRPr="00876DB7" w:rsidRDefault="001A4946" w:rsidP="002B668B">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DD57"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D58"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D59"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DD5A"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DD5B"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D5C"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D5D"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DD5E"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w:t>
            </w:r>
          </w:p>
        </w:tc>
      </w:tr>
      <w:tr w:rsidR="001A4946" w:rsidRPr="00876DB7" w14:paraId="6007DD79" w14:textId="77777777" w:rsidTr="002B668B">
        <w:trPr>
          <w:trHeight w:val="190"/>
        </w:trPr>
        <w:tc>
          <w:tcPr>
            <w:tcW w:w="360" w:type="dxa"/>
            <w:tcBorders>
              <w:left w:val="double" w:sz="4" w:space="0" w:color="auto"/>
            </w:tcBorders>
            <w:shd w:val="clear" w:color="auto" w:fill="auto"/>
            <w:vAlign w:val="center"/>
          </w:tcPr>
          <w:p w14:paraId="6007DD60"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D61"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D62"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D63"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6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6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66"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D67"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D6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6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6A"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D6B"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6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6D"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6E"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D6F"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D70"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Recevoir les directives de la personne responsable.</w:t>
            </w:r>
          </w:p>
        </w:tc>
        <w:tc>
          <w:tcPr>
            <w:tcW w:w="360" w:type="dxa"/>
            <w:tcBorders>
              <w:left w:val="thickThinSmallGap" w:sz="24" w:space="0" w:color="auto"/>
            </w:tcBorders>
            <w:shd w:val="clear" w:color="auto" w:fill="auto"/>
            <w:vAlign w:val="center"/>
          </w:tcPr>
          <w:p w14:paraId="6007DD7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7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73"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D74"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D7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76"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77"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D78" w14:textId="77777777" w:rsidR="001A4946" w:rsidRPr="00876DB7" w:rsidRDefault="001A4946" w:rsidP="00DD1E33">
            <w:pPr>
              <w:rPr>
                <w:rFonts w:asciiTheme="minorHAnsi" w:hAnsiTheme="minorHAnsi"/>
                <w:sz w:val="20"/>
                <w:szCs w:val="20"/>
              </w:rPr>
            </w:pPr>
          </w:p>
        </w:tc>
      </w:tr>
      <w:tr w:rsidR="001A4946" w:rsidRPr="00876DB7" w14:paraId="6007DD93" w14:textId="77777777" w:rsidTr="002B668B">
        <w:trPr>
          <w:trHeight w:val="242"/>
        </w:trPr>
        <w:tc>
          <w:tcPr>
            <w:tcW w:w="360" w:type="dxa"/>
            <w:tcBorders>
              <w:left w:val="double" w:sz="4" w:space="0" w:color="auto"/>
            </w:tcBorders>
            <w:shd w:val="clear" w:color="auto" w:fill="auto"/>
            <w:vAlign w:val="center"/>
          </w:tcPr>
          <w:p w14:paraId="6007DD7A"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D7B"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D7C"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D7D"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7E"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7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80"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D81"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D8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83"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84"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D85"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86"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87"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88"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D89"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D8A"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Prendre l’article et repérer les taches.</w:t>
            </w:r>
          </w:p>
        </w:tc>
        <w:tc>
          <w:tcPr>
            <w:tcW w:w="360" w:type="dxa"/>
            <w:tcBorders>
              <w:left w:val="thickThinSmallGap" w:sz="24" w:space="0" w:color="auto"/>
            </w:tcBorders>
            <w:shd w:val="clear" w:color="auto" w:fill="auto"/>
            <w:vAlign w:val="center"/>
          </w:tcPr>
          <w:p w14:paraId="6007DD8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8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8D"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D8E"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D8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90"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91"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D92" w14:textId="77777777" w:rsidR="001A4946" w:rsidRPr="00876DB7" w:rsidRDefault="001A4946" w:rsidP="00DD1E33">
            <w:pPr>
              <w:rPr>
                <w:rFonts w:asciiTheme="minorHAnsi" w:hAnsiTheme="minorHAnsi"/>
                <w:sz w:val="20"/>
                <w:szCs w:val="20"/>
              </w:rPr>
            </w:pPr>
          </w:p>
        </w:tc>
      </w:tr>
      <w:tr w:rsidR="001A4946" w:rsidRPr="00876DB7" w14:paraId="6007DDAD" w14:textId="77777777" w:rsidTr="002B668B">
        <w:trPr>
          <w:trHeight w:val="141"/>
        </w:trPr>
        <w:tc>
          <w:tcPr>
            <w:tcW w:w="360" w:type="dxa"/>
            <w:tcBorders>
              <w:left w:val="double" w:sz="4" w:space="0" w:color="auto"/>
            </w:tcBorders>
            <w:shd w:val="clear" w:color="auto" w:fill="auto"/>
            <w:vAlign w:val="center"/>
          </w:tcPr>
          <w:p w14:paraId="6007DD94"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D95"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D96"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D97"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9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9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9A"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D9B"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D9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9D"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9E"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D9F"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A0"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A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A2"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DA3"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DA4"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Interpréter les symboles d’entretien des tissus.</w:t>
            </w:r>
          </w:p>
        </w:tc>
        <w:tc>
          <w:tcPr>
            <w:tcW w:w="360" w:type="dxa"/>
            <w:tcBorders>
              <w:left w:val="thickThinSmallGap" w:sz="24" w:space="0" w:color="auto"/>
            </w:tcBorders>
            <w:shd w:val="clear" w:color="auto" w:fill="auto"/>
            <w:vAlign w:val="center"/>
          </w:tcPr>
          <w:p w14:paraId="6007DDA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A6"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A7"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DA8"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DA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AA"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AB"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DAC" w14:textId="77777777" w:rsidR="001A4946" w:rsidRPr="00876DB7" w:rsidRDefault="001A4946" w:rsidP="00DD1E33">
            <w:pPr>
              <w:rPr>
                <w:rFonts w:asciiTheme="minorHAnsi" w:hAnsiTheme="minorHAnsi"/>
                <w:sz w:val="20"/>
                <w:szCs w:val="20"/>
              </w:rPr>
            </w:pPr>
          </w:p>
        </w:tc>
      </w:tr>
      <w:tr w:rsidR="001A4946" w:rsidRPr="00876DB7" w14:paraId="6007DDC7" w14:textId="77777777" w:rsidTr="002B668B">
        <w:trPr>
          <w:trHeight w:val="141"/>
        </w:trPr>
        <w:tc>
          <w:tcPr>
            <w:tcW w:w="360" w:type="dxa"/>
            <w:tcBorders>
              <w:left w:val="double" w:sz="4" w:space="0" w:color="auto"/>
            </w:tcBorders>
            <w:shd w:val="clear" w:color="auto" w:fill="auto"/>
            <w:vAlign w:val="center"/>
          </w:tcPr>
          <w:p w14:paraId="6007DDAE"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DAF"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DB0"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DB1"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B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B3"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B4"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DB5"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DB6"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B7"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B8"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DB9"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BA"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B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BC"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DBD"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DBE"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S’assurer de disposer du matériel requis.</w:t>
            </w:r>
          </w:p>
        </w:tc>
        <w:tc>
          <w:tcPr>
            <w:tcW w:w="360" w:type="dxa"/>
            <w:tcBorders>
              <w:left w:val="thickThinSmallGap" w:sz="24" w:space="0" w:color="auto"/>
            </w:tcBorders>
            <w:shd w:val="clear" w:color="auto" w:fill="auto"/>
            <w:vAlign w:val="center"/>
          </w:tcPr>
          <w:p w14:paraId="6007DDB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C0"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C1"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DC2"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DC3"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C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C5"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DC6" w14:textId="77777777" w:rsidR="001A4946" w:rsidRPr="00876DB7" w:rsidRDefault="001A4946" w:rsidP="00DD1E33">
            <w:pPr>
              <w:rPr>
                <w:rFonts w:asciiTheme="minorHAnsi" w:hAnsiTheme="minorHAnsi"/>
                <w:sz w:val="20"/>
                <w:szCs w:val="20"/>
              </w:rPr>
            </w:pPr>
          </w:p>
        </w:tc>
      </w:tr>
      <w:tr w:rsidR="001A4946" w:rsidRPr="00876DB7" w14:paraId="6007DDE1" w14:textId="77777777" w:rsidTr="002B668B">
        <w:trPr>
          <w:trHeight w:val="141"/>
        </w:trPr>
        <w:tc>
          <w:tcPr>
            <w:tcW w:w="360" w:type="dxa"/>
            <w:tcBorders>
              <w:left w:val="double" w:sz="4" w:space="0" w:color="auto"/>
            </w:tcBorders>
            <w:shd w:val="clear" w:color="auto" w:fill="auto"/>
            <w:vAlign w:val="center"/>
          </w:tcPr>
          <w:p w14:paraId="6007DDC8"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DC9"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DCA"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DCB"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C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CD"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CE"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DCF"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DD0"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D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D2"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DD3"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D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D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D6"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DD7"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DD8"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Choisir le solvant en fonction de l’origine des taches.</w:t>
            </w:r>
          </w:p>
        </w:tc>
        <w:tc>
          <w:tcPr>
            <w:tcW w:w="360" w:type="dxa"/>
            <w:tcBorders>
              <w:left w:val="thickThinSmallGap" w:sz="24" w:space="0" w:color="auto"/>
            </w:tcBorders>
            <w:shd w:val="clear" w:color="auto" w:fill="auto"/>
            <w:vAlign w:val="center"/>
          </w:tcPr>
          <w:p w14:paraId="6007DDD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DA"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DB"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DDC"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DDD"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DE"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DF"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DE0" w14:textId="77777777" w:rsidR="001A4946" w:rsidRPr="00876DB7" w:rsidRDefault="001A4946" w:rsidP="00DD1E33">
            <w:pPr>
              <w:rPr>
                <w:rFonts w:asciiTheme="minorHAnsi" w:hAnsiTheme="minorHAnsi"/>
                <w:sz w:val="20"/>
                <w:szCs w:val="20"/>
              </w:rPr>
            </w:pPr>
          </w:p>
        </w:tc>
      </w:tr>
      <w:tr w:rsidR="001A4946" w:rsidRPr="00876DB7" w14:paraId="6007DDFB" w14:textId="77777777" w:rsidTr="002B668B">
        <w:trPr>
          <w:trHeight w:val="141"/>
        </w:trPr>
        <w:tc>
          <w:tcPr>
            <w:tcW w:w="360" w:type="dxa"/>
            <w:tcBorders>
              <w:left w:val="double" w:sz="4" w:space="0" w:color="auto"/>
            </w:tcBorders>
            <w:shd w:val="clear" w:color="auto" w:fill="auto"/>
            <w:vAlign w:val="center"/>
          </w:tcPr>
          <w:p w14:paraId="6007DDE2"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DE3"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DE4"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DE5"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E6"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E7"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E8"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DE9"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DEA"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E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EC"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DED"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DEE"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E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F0"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DF1"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DF2"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Appliquer le solvant et le laisser agir.</w:t>
            </w:r>
          </w:p>
        </w:tc>
        <w:tc>
          <w:tcPr>
            <w:tcW w:w="360" w:type="dxa"/>
            <w:tcBorders>
              <w:left w:val="thickThinSmallGap" w:sz="24" w:space="0" w:color="auto"/>
            </w:tcBorders>
            <w:shd w:val="clear" w:color="auto" w:fill="auto"/>
            <w:vAlign w:val="center"/>
          </w:tcPr>
          <w:p w14:paraId="6007DDF3"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F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F5"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DF6"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DF7"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F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DF9"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DFA" w14:textId="77777777" w:rsidR="001A4946" w:rsidRPr="00876DB7" w:rsidRDefault="001A4946" w:rsidP="00DD1E33">
            <w:pPr>
              <w:rPr>
                <w:rFonts w:asciiTheme="minorHAnsi" w:hAnsiTheme="minorHAnsi"/>
                <w:sz w:val="20"/>
                <w:szCs w:val="20"/>
              </w:rPr>
            </w:pPr>
          </w:p>
        </w:tc>
      </w:tr>
      <w:tr w:rsidR="001A4946" w:rsidRPr="00876DB7" w14:paraId="6007DE15" w14:textId="77777777" w:rsidTr="002B668B">
        <w:trPr>
          <w:trHeight w:val="141"/>
        </w:trPr>
        <w:tc>
          <w:tcPr>
            <w:tcW w:w="360" w:type="dxa"/>
            <w:tcBorders>
              <w:left w:val="double" w:sz="4" w:space="0" w:color="auto"/>
            </w:tcBorders>
            <w:shd w:val="clear" w:color="auto" w:fill="auto"/>
            <w:vAlign w:val="center"/>
          </w:tcPr>
          <w:p w14:paraId="6007DDFC"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DFD"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DFE"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DFF"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E00"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0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02"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E03"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E0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0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06"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E07"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E0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0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0A"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E0B"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E0C"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Brosser le tissu, au besoin.</w:t>
            </w:r>
          </w:p>
        </w:tc>
        <w:tc>
          <w:tcPr>
            <w:tcW w:w="360" w:type="dxa"/>
            <w:tcBorders>
              <w:left w:val="thickThinSmallGap" w:sz="24" w:space="0" w:color="auto"/>
            </w:tcBorders>
            <w:shd w:val="clear" w:color="auto" w:fill="auto"/>
            <w:vAlign w:val="center"/>
          </w:tcPr>
          <w:p w14:paraId="6007DE0D"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0E"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0F"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E10"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E1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1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13"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E14" w14:textId="77777777" w:rsidR="001A4946" w:rsidRPr="00876DB7" w:rsidRDefault="001A4946" w:rsidP="00DD1E33">
            <w:pPr>
              <w:rPr>
                <w:rFonts w:asciiTheme="minorHAnsi" w:hAnsiTheme="minorHAnsi"/>
                <w:sz w:val="20"/>
                <w:szCs w:val="20"/>
              </w:rPr>
            </w:pPr>
          </w:p>
        </w:tc>
      </w:tr>
      <w:tr w:rsidR="001A4946" w:rsidRPr="00876DB7" w14:paraId="6007DE2F" w14:textId="77777777" w:rsidTr="002B668B">
        <w:trPr>
          <w:trHeight w:val="141"/>
        </w:trPr>
        <w:tc>
          <w:tcPr>
            <w:tcW w:w="360" w:type="dxa"/>
            <w:tcBorders>
              <w:left w:val="double" w:sz="4" w:space="0" w:color="auto"/>
            </w:tcBorders>
            <w:shd w:val="clear" w:color="auto" w:fill="auto"/>
            <w:vAlign w:val="center"/>
          </w:tcPr>
          <w:p w14:paraId="6007DE16"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E17"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E18"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E19"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E1A"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1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1C"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E1D"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E1E"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1F"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20"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E21"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E2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23"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24"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E25"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E26"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Vérifier si les taches ont disparu.</w:t>
            </w:r>
          </w:p>
        </w:tc>
        <w:tc>
          <w:tcPr>
            <w:tcW w:w="360" w:type="dxa"/>
            <w:tcBorders>
              <w:left w:val="thickThinSmallGap" w:sz="24" w:space="0" w:color="auto"/>
            </w:tcBorders>
            <w:shd w:val="clear" w:color="auto" w:fill="auto"/>
            <w:vAlign w:val="center"/>
          </w:tcPr>
          <w:p w14:paraId="6007DE27"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2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29"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E2A"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E2B"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2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2D"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E2E" w14:textId="77777777" w:rsidR="001A4946" w:rsidRPr="00876DB7" w:rsidRDefault="001A4946" w:rsidP="00DD1E33">
            <w:pPr>
              <w:rPr>
                <w:rFonts w:asciiTheme="minorHAnsi" w:hAnsiTheme="minorHAnsi"/>
                <w:sz w:val="20"/>
                <w:szCs w:val="20"/>
              </w:rPr>
            </w:pPr>
          </w:p>
        </w:tc>
      </w:tr>
      <w:tr w:rsidR="001A4946" w:rsidRPr="00876DB7" w14:paraId="6007DE49" w14:textId="77777777" w:rsidTr="002B668B">
        <w:trPr>
          <w:trHeight w:val="141"/>
        </w:trPr>
        <w:tc>
          <w:tcPr>
            <w:tcW w:w="360" w:type="dxa"/>
            <w:tcBorders>
              <w:left w:val="double" w:sz="4" w:space="0" w:color="auto"/>
            </w:tcBorders>
            <w:shd w:val="clear" w:color="auto" w:fill="auto"/>
            <w:vAlign w:val="center"/>
          </w:tcPr>
          <w:p w14:paraId="6007DE30" w14:textId="77777777" w:rsidR="001A4946" w:rsidRPr="00876DB7" w:rsidRDefault="001A4946" w:rsidP="00DD1E33">
            <w:pPr>
              <w:rPr>
                <w:rFonts w:asciiTheme="minorHAnsi" w:hAnsiTheme="minorHAnsi"/>
                <w:sz w:val="20"/>
                <w:szCs w:val="20"/>
              </w:rPr>
            </w:pPr>
          </w:p>
        </w:tc>
        <w:tc>
          <w:tcPr>
            <w:tcW w:w="390" w:type="dxa"/>
            <w:shd w:val="clear" w:color="auto" w:fill="auto"/>
            <w:vAlign w:val="center"/>
          </w:tcPr>
          <w:p w14:paraId="6007DE31" w14:textId="77777777" w:rsidR="001A4946" w:rsidRPr="00876DB7" w:rsidRDefault="001A4946" w:rsidP="00DD1E33">
            <w:pPr>
              <w:rPr>
                <w:rFonts w:asciiTheme="minorHAnsi" w:hAnsiTheme="minorHAnsi"/>
                <w:sz w:val="20"/>
                <w:szCs w:val="20"/>
              </w:rPr>
            </w:pPr>
          </w:p>
        </w:tc>
        <w:tc>
          <w:tcPr>
            <w:tcW w:w="377" w:type="dxa"/>
            <w:shd w:val="clear" w:color="auto" w:fill="auto"/>
            <w:vAlign w:val="center"/>
          </w:tcPr>
          <w:p w14:paraId="6007DE32" w14:textId="77777777" w:rsidR="001A4946" w:rsidRPr="00876DB7" w:rsidRDefault="001A4946"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DE33"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E34"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3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36" w14:textId="77777777" w:rsidR="001A4946" w:rsidRPr="00876DB7" w:rsidRDefault="001A4946"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E37" w14:textId="77777777" w:rsidR="001A4946" w:rsidRPr="00876DB7" w:rsidRDefault="001A4946"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E38"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39"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3A" w14:textId="77777777" w:rsidR="001A4946" w:rsidRPr="00876DB7" w:rsidRDefault="001A4946"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DE3B" w14:textId="77777777" w:rsidR="001A4946" w:rsidRPr="00876DB7" w:rsidRDefault="001A4946"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DE3C"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3D"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3E" w14:textId="77777777" w:rsidR="001A4946" w:rsidRPr="00876DB7" w:rsidRDefault="001A4946"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E3F" w14:textId="77777777" w:rsidR="001A4946" w:rsidRPr="00876DB7" w:rsidRDefault="001A4946"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E40" w14:textId="77777777" w:rsidR="001A4946" w:rsidRPr="00876DB7" w:rsidRDefault="001A4946" w:rsidP="00923BFD">
            <w:pPr>
              <w:numPr>
                <w:ilvl w:val="0"/>
                <w:numId w:val="12"/>
              </w:numPr>
              <w:ind w:left="394"/>
              <w:rPr>
                <w:rFonts w:asciiTheme="minorHAnsi" w:hAnsiTheme="minorHAnsi"/>
                <w:sz w:val="20"/>
                <w:szCs w:val="20"/>
              </w:rPr>
            </w:pPr>
            <w:r w:rsidRPr="00876DB7">
              <w:rPr>
                <w:rFonts w:asciiTheme="minorHAnsi" w:hAnsiTheme="minorHAnsi"/>
                <w:sz w:val="20"/>
                <w:szCs w:val="20"/>
              </w:rPr>
              <w:t>Détecter des problèmes et en informer la personne responsable.</w:t>
            </w:r>
          </w:p>
        </w:tc>
        <w:tc>
          <w:tcPr>
            <w:tcW w:w="360" w:type="dxa"/>
            <w:tcBorders>
              <w:left w:val="thickThinSmallGap" w:sz="24" w:space="0" w:color="auto"/>
            </w:tcBorders>
            <w:shd w:val="clear" w:color="auto" w:fill="auto"/>
            <w:vAlign w:val="center"/>
          </w:tcPr>
          <w:p w14:paraId="6007DE41"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42"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43" w14:textId="77777777" w:rsidR="001A4946" w:rsidRPr="00876DB7" w:rsidRDefault="001A4946"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DE44" w14:textId="77777777" w:rsidR="001A4946" w:rsidRPr="00876DB7" w:rsidRDefault="001A4946"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DE45"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46" w14:textId="77777777" w:rsidR="001A4946" w:rsidRPr="00876DB7" w:rsidRDefault="001A4946" w:rsidP="00DD1E33">
            <w:pPr>
              <w:rPr>
                <w:rFonts w:asciiTheme="minorHAnsi" w:hAnsiTheme="minorHAnsi"/>
                <w:sz w:val="20"/>
                <w:szCs w:val="20"/>
              </w:rPr>
            </w:pPr>
          </w:p>
        </w:tc>
        <w:tc>
          <w:tcPr>
            <w:tcW w:w="360" w:type="dxa"/>
            <w:shd w:val="clear" w:color="auto" w:fill="auto"/>
            <w:vAlign w:val="center"/>
          </w:tcPr>
          <w:p w14:paraId="6007DE47" w14:textId="77777777" w:rsidR="001A4946" w:rsidRPr="00876DB7" w:rsidRDefault="001A4946"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DE48" w14:textId="77777777" w:rsidR="001A4946" w:rsidRPr="00876DB7" w:rsidRDefault="001A4946" w:rsidP="00DD1E33">
            <w:pPr>
              <w:rPr>
                <w:rFonts w:asciiTheme="minorHAnsi" w:hAnsiTheme="minorHAnsi"/>
                <w:sz w:val="20"/>
                <w:szCs w:val="20"/>
              </w:rPr>
            </w:pPr>
          </w:p>
        </w:tc>
      </w:tr>
    </w:tbl>
    <w:p w14:paraId="6007DE4A" w14:textId="77777777" w:rsidR="001A4946" w:rsidRPr="00876DB7" w:rsidRDefault="001A4946" w:rsidP="00FC0648">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1A4946" w:rsidRPr="00876DB7" w14:paraId="6007DE55"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DE4B"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DE4C" w14:textId="77777777" w:rsidR="001A4946" w:rsidRPr="00876DB7" w:rsidRDefault="001A4946" w:rsidP="00DD1E33">
            <w:pPr>
              <w:rPr>
                <w:rFonts w:asciiTheme="minorHAnsi" w:hAnsiTheme="minorHAnsi"/>
                <w:sz w:val="20"/>
                <w:szCs w:val="20"/>
              </w:rPr>
            </w:pPr>
          </w:p>
          <w:p w14:paraId="6007DE4D" w14:textId="77777777" w:rsidR="001A4946" w:rsidRPr="00876DB7" w:rsidRDefault="001A4946" w:rsidP="00DD1E33">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DE4E" w14:textId="77777777" w:rsidR="001A4946" w:rsidRPr="00876DB7" w:rsidRDefault="001A4946" w:rsidP="00DD1E33">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DE4F" w14:textId="77777777" w:rsidR="001A4946" w:rsidRPr="00876DB7" w:rsidRDefault="001A4946" w:rsidP="00DD1E33">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DE50" w14:textId="77777777" w:rsidR="001A4946" w:rsidRPr="00876DB7" w:rsidRDefault="001A4946" w:rsidP="00DD1E33">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DE51" w14:textId="77777777" w:rsidR="001A4946" w:rsidRPr="00876DB7" w:rsidRDefault="001A4946" w:rsidP="00DD1E33">
            <w:pPr>
              <w:rPr>
                <w:rFonts w:asciiTheme="minorHAnsi" w:hAnsiTheme="minorHAnsi"/>
                <w:b/>
                <w:color w:val="FF0000"/>
                <w:sz w:val="20"/>
                <w:szCs w:val="20"/>
              </w:rPr>
            </w:pPr>
            <w:r w:rsidRPr="00876DB7">
              <w:rPr>
                <w:rFonts w:asciiTheme="minorHAnsi" w:hAnsiTheme="minorHAnsi"/>
                <w:b/>
                <w:color w:val="FF0000"/>
                <w:sz w:val="20"/>
                <w:szCs w:val="20"/>
              </w:rPr>
              <w:t>DATE :</w:t>
            </w:r>
          </w:p>
          <w:p w14:paraId="6007DE52" w14:textId="77777777" w:rsidR="001A4946" w:rsidRPr="00876DB7" w:rsidRDefault="001A4946" w:rsidP="00DD1E33">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DE53" w14:textId="77777777" w:rsidR="001A4946" w:rsidRPr="00876DB7" w:rsidRDefault="001A4946"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DE54" w14:textId="77777777" w:rsidR="001A4946" w:rsidRPr="00876DB7" w:rsidRDefault="001A4946" w:rsidP="002B668B">
            <w:pPr>
              <w:jc w:val="center"/>
              <w:rPr>
                <w:rFonts w:asciiTheme="minorHAnsi" w:hAnsiTheme="minorHAnsi"/>
                <w:sz w:val="20"/>
                <w:szCs w:val="20"/>
              </w:rPr>
            </w:pPr>
            <w:r w:rsidRPr="00876DB7">
              <w:rPr>
                <w:rFonts w:asciiTheme="minorHAnsi" w:hAnsiTheme="minorHAnsi"/>
                <w:b/>
                <w:caps/>
                <w:color w:val="FF0000"/>
                <w:sz w:val="20"/>
                <w:szCs w:val="20"/>
              </w:rPr>
              <w:t xml:space="preserve">Par rapport aux tâches obligatoires ou aux critères de performance liés à l’ensemble de </w:t>
            </w:r>
            <w:smartTag w:uri="urn:schemas-microsoft-com:office:smarttags" w:element="PersonName">
              <w:smartTagPr>
                <w:attr w:name="ProductID" w:val="LA COMP￉TENCE"/>
              </w:smartTagPr>
              <w:r w:rsidRPr="00876DB7">
                <w:rPr>
                  <w:rFonts w:asciiTheme="minorHAnsi" w:hAnsiTheme="minorHAnsi"/>
                  <w:b/>
                  <w:caps/>
                  <w:color w:val="FF0000"/>
                  <w:sz w:val="20"/>
                  <w:szCs w:val="20"/>
                </w:rPr>
                <w:t>la compétence</w:t>
              </w:r>
            </w:smartTag>
            <w:r w:rsidRPr="00876DB7">
              <w:rPr>
                <w:rFonts w:asciiTheme="minorHAnsi" w:hAnsiTheme="minorHAnsi"/>
                <w:b/>
                <w:caps/>
                <w:color w:val="FF0000"/>
                <w:sz w:val="20"/>
                <w:szCs w:val="20"/>
              </w:rPr>
              <w:t> :</w:t>
            </w:r>
          </w:p>
        </w:tc>
      </w:tr>
      <w:tr w:rsidR="001A4946" w:rsidRPr="00876DB7" w14:paraId="6007DE59"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E56" w14:textId="77777777" w:rsidR="001A4946" w:rsidRPr="00876DB7" w:rsidRDefault="001A4946" w:rsidP="00DD1E3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E57"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Appréciation de l’élève</w:t>
            </w:r>
          </w:p>
          <w:p w14:paraId="6007DE58"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Mon défi :</w:t>
            </w:r>
          </w:p>
        </w:tc>
      </w:tr>
      <w:tr w:rsidR="001A4946" w:rsidRPr="00876DB7" w14:paraId="6007DE5C"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E5A" w14:textId="77777777" w:rsidR="001A4946" w:rsidRPr="00876DB7" w:rsidRDefault="001A4946" w:rsidP="00DD1E3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E5B"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Les stratégies pour le relever</w:t>
            </w:r>
          </w:p>
        </w:tc>
      </w:tr>
      <w:tr w:rsidR="001A4946" w:rsidRPr="00876DB7" w14:paraId="6007DE60"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DE5D" w14:textId="77777777" w:rsidR="001A4946" w:rsidRPr="00876DB7" w:rsidRDefault="001A4946" w:rsidP="00DD1E33">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DE5E"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Appréciation de l’enseignant</w:t>
            </w:r>
          </w:p>
          <w:p w14:paraId="6007DE5F" w14:textId="77777777" w:rsidR="001A4946" w:rsidRPr="00876DB7" w:rsidRDefault="001A4946" w:rsidP="00DD1E33">
            <w:pPr>
              <w:rPr>
                <w:rFonts w:asciiTheme="minorHAnsi" w:hAnsiTheme="minorHAnsi"/>
                <w:b/>
                <w:sz w:val="20"/>
                <w:szCs w:val="20"/>
              </w:rPr>
            </w:pPr>
            <w:r w:rsidRPr="00876DB7">
              <w:rPr>
                <w:rFonts w:asciiTheme="minorHAnsi" w:hAnsiTheme="minorHAnsi"/>
                <w:b/>
                <w:sz w:val="20"/>
                <w:szCs w:val="20"/>
              </w:rPr>
              <w:t>Forces et défis :</w:t>
            </w:r>
          </w:p>
        </w:tc>
      </w:tr>
    </w:tbl>
    <w:p w14:paraId="6007DE61" w14:textId="77777777" w:rsidR="001A4946" w:rsidRPr="00876DB7" w:rsidRDefault="001A4946" w:rsidP="00846320">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1A4946" w:rsidRPr="00876DB7" w14:paraId="6007DE64"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DE62"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Nom DE L’ÉLÈVE :                                                                                      ÉCOLE :                                                                   ENSEIGNANT :</w:t>
            </w:r>
          </w:p>
          <w:p w14:paraId="6007DE63"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1A4946" w:rsidRPr="00876DB7" w14:paraId="6007DE66" w14:textId="77777777" w:rsidTr="002B668B">
        <w:trPr>
          <w:trHeight w:val="400"/>
        </w:trPr>
        <w:tc>
          <w:tcPr>
            <w:tcW w:w="18569" w:type="dxa"/>
            <w:gridSpan w:val="25"/>
            <w:tcBorders>
              <w:left w:val="double" w:sz="4" w:space="0" w:color="auto"/>
              <w:right w:val="double" w:sz="4" w:space="0" w:color="auto"/>
            </w:tcBorders>
            <w:shd w:val="clear" w:color="auto" w:fill="auto"/>
            <w:vAlign w:val="center"/>
          </w:tcPr>
          <w:p w14:paraId="6007DE65" w14:textId="77777777" w:rsidR="001A4946" w:rsidRPr="00876DB7" w:rsidRDefault="001A4946" w:rsidP="002B668B">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1A4946" w:rsidRPr="00876DB7" w14:paraId="6007DE79" w14:textId="77777777" w:rsidTr="002B668B">
        <w:trPr>
          <w:trHeight w:val="525"/>
        </w:trPr>
        <w:tc>
          <w:tcPr>
            <w:tcW w:w="1620" w:type="dxa"/>
            <w:gridSpan w:val="4"/>
            <w:tcBorders>
              <w:left w:val="double" w:sz="4" w:space="0" w:color="auto"/>
            </w:tcBorders>
            <w:shd w:val="clear" w:color="auto" w:fill="auto"/>
            <w:vAlign w:val="center"/>
          </w:tcPr>
          <w:p w14:paraId="6007DE67"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DE68"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DE69"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DE6A"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DE6B" w14:textId="77777777" w:rsidR="001A4946" w:rsidRPr="00876DB7" w:rsidRDefault="001A4946" w:rsidP="00923BFD">
            <w:pPr>
              <w:tabs>
                <w:tab w:val="right" w:pos="8712"/>
              </w:tabs>
              <w:rPr>
                <w:rFonts w:asciiTheme="minorHAnsi" w:hAnsiTheme="minorHAnsi"/>
                <w:b/>
                <w:sz w:val="20"/>
                <w:szCs w:val="20"/>
              </w:rPr>
            </w:pPr>
            <w:r w:rsidRPr="00876DB7">
              <w:rPr>
                <w:rFonts w:asciiTheme="minorHAnsi" w:hAnsiTheme="minorHAnsi"/>
                <w:b/>
                <w:bCs/>
                <w:color w:val="0000DB"/>
                <w:sz w:val="20"/>
                <w:szCs w:val="20"/>
              </w:rPr>
              <w:t>828103 – Faire fonctionner une machine de nettoyage à sec</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DE6C" w14:textId="77777777" w:rsidR="001A4946" w:rsidRPr="00876DB7" w:rsidRDefault="001A4946" w:rsidP="002B668B">
            <w:pPr>
              <w:tabs>
                <w:tab w:val="right" w:pos="8712"/>
              </w:tabs>
              <w:rPr>
                <w:rFonts w:asciiTheme="minorHAnsi" w:hAnsiTheme="minorHAnsi"/>
                <w:b/>
                <w:sz w:val="20"/>
                <w:szCs w:val="20"/>
              </w:rPr>
            </w:pPr>
          </w:p>
          <w:p w14:paraId="6007DE6D" w14:textId="77777777" w:rsidR="001A4946" w:rsidRPr="00876DB7" w:rsidRDefault="001A4946" w:rsidP="002B668B">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DE6E"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règles de santé et de sécurité au travail.</w:t>
            </w:r>
          </w:p>
          <w:p w14:paraId="6007DE6F"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règles d’hygiène.</w:t>
            </w:r>
          </w:p>
          <w:p w14:paraId="6007DE70"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directives de travail.</w:t>
            </w:r>
          </w:p>
          <w:p w14:paraId="6007DE71"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normes de qualité de l’établissement.</w:t>
            </w:r>
          </w:p>
          <w:p w14:paraId="6007DE72"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délais de production.</w:t>
            </w:r>
          </w:p>
          <w:p w14:paraId="6007DE73"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 la capacité maximale de l’équipement.</w:t>
            </w:r>
          </w:p>
          <w:p w14:paraId="6007DE74"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Application correcte des techniques de travail.</w:t>
            </w:r>
          </w:p>
          <w:p w14:paraId="6007DE75"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Soin apporté aux articles.</w:t>
            </w:r>
          </w:p>
          <w:p w14:paraId="6007DE76" w14:textId="77777777" w:rsidR="001A4946" w:rsidRPr="00876DB7" w:rsidRDefault="001A4946"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Souci de la satisfaction de la clientèle.</w:t>
            </w:r>
          </w:p>
        </w:tc>
        <w:tc>
          <w:tcPr>
            <w:tcW w:w="1440" w:type="dxa"/>
            <w:gridSpan w:val="4"/>
            <w:tcBorders>
              <w:left w:val="thickThinSmallGap" w:sz="24" w:space="0" w:color="auto"/>
            </w:tcBorders>
            <w:shd w:val="clear" w:color="auto" w:fill="auto"/>
            <w:vAlign w:val="center"/>
          </w:tcPr>
          <w:p w14:paraId="6007DE77" w14:textId="77777777" w:rsidR="001A4946" w:rsidRPr="00876DB7" w:rsidRDefault="001A4946" w:rsidP="002B19AC">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DE78" w14:textId="77777777" w:rsidR="001A4946" w:rsidRPr="00876DB7" w:rsidRDefault="001A4946" w:rsidP="002B668B">
            <w:pPr>
              <w:jc w:val="center"/>
              <w:rPr>
                <w:rFonts w:asciiTheme="minorHAnsi" w:hAnsiTheme="minorHAnsi"/>
                <w:sz w:val="20"/>
                <w:szCs w:val="20"/>
              </w:rPr>
            </w:pPr>
            <w:r w:rsidRPr="00876DB7">
              <w:rPr>
                <w:rFonts w:asciiTheme="minorHAnsi" w:hAnsiTheme="minorHAnsi"/>
                <w:sz w:val="20"/>
                <w:szCs w:val="20"/>
              </w:rPr>
              <w:t>Élève</w:t>
            </w:r>
          </w:p>
        </w:tc>
      </w:tr>
      <w:tr w:rsidR="001A4946" w:rsidRPr="00876DB7" w14:paraId="6007DE7E"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6007DE7A" w14:textId="77777777" w:rsidR="001A4946" w:rsidRPr="00876DB7" w:rsidRDefault="001A4946" w:rsidP="002B19A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DE7B" w14:textId="77777777" w:rsidR="001A4946" w:rsidRPr="00876DB7" w:rsidRDefault="001A4946" w:rsidP="002B19A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DE7C" w14:textId="77777777" w:rsidR="001A4946" w:rsidRPr="00876DB7" w:rsidRDefault="001A4946" w:rsidP="002B668B">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DE7D" w14:textId="77777777" w:rsidR="001A4946" w:rsidRPr="00876DB7" w:rsidRDefault="001A4946" w:rsidP="002B19AC">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1A4946" w:rsidRPr="00876DB7" w14:paraId="6007DE98" w14:textId="77777777" w:rsidTr="002B668B">
        <w:tc>
          <w:tcPr>
            <w:tcW w:w="360" w:type="dxa"/>
            <w:tcBorders>
              <w:left w:val="double" w:sz="4" w:space="0" w:color="auto"/>
            </w:tcBorders>
            <w:shd w:val="clear" w:color="auto" w:fill="auto"/>
            <w:vAlign w:val="center"/>
          </w:tcPr>
          <w:p w14:paraId="6007DE7F"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DE80"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DE81"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DE82"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DE83"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E84"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E85"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DE86"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DE87"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E88"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E89"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DE8A"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DE8B"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E8C"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E8D"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DE8E"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DE8F" w14:textId="77777777" w:rsidR="001A4946" w:rsidRPr="00876DB7" w:rsidRDefault="001A4946" w:rsidP="002B668B">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DE90"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E91"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E92"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DE93"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DE94"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DE95"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DE96"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DE97"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A</w:t>
            </w:r>
          </w:p>
        </w:tc>
      </w:tr>
      <w:tr w:rsidR="001A4946" w:rsidRPr="00876DB7" w14:paraId="6007DEB2" w14:textId="77777777" w:rsidTr="002B668B">
        <w:trPr>
          <w:trHeight w:val="190"/>
        </w:trPr>
        <w:tc>
          <w:tcPr>
            <w:tcW w:w="360" w:type="dxa"/>
            <w:tcBorders>
              <w:left w:val="double" w:sz="4" w:space="0" w:color="auto"/>
            </w:tcBorders>
            <w:shd w:val="clear" w:color="auto" w:fill="auto"/>
            <w:vAlign w:val="center"/>
          </w:tcPr>
          <w:p w14:paraId="6007DE99"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E9A"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E9B"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E9C"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E9D"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9E"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9F"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EA0"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EA1"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A2"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A3"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EA4"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EA5"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A6"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A7"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EA8"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EA9"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Recevoir les directives de la personne responsable.</w:t>
            </w:r>
          </w:p>
        </w:tc>
        <w:tc>
          <w:tcPr>
            <w:tcW w:w="360" w:type="dxa"/>
            <w:tcBorders>
              <w:left w:val="thickThinSmallGap" w:sz="24" w:space="0" w:color="auto"/>
            </w:tcBorders>
            <w:shd w:val="clear" w:color="auto" w:fill="auto"/>
            <w:vAlign w:val="center"/>
          </w:tcPr>
          <w:p w14:paraId="6007DEAA"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AB"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AC"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EAD"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EAE"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A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B0"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EB1" w14:textId="77777777" w:rsidR="001A4946" w:rsidRPr="00876DB7" w:rsidRDefault="001A4946" w:rsidP="002B19AC">
            <w:pPr>
              <w:rPr>
                <w:rFonts w:asciiTheme="minorHAnsi" w:hAnsiTheme="minorHAnsi"/>
                <w:sz w:val="20"/>
                <w:szCs w:val="20"/>
              </w:rPr>
            </w:pPr>
          </w:p>
        </w:tc>
      </w:tr>
      <w:tr w:rsidR="001A4946" w:rsidRPr="00876DB7" w14:paraId="6007DECC" w14:textId="77777777" w:rsidTr="002B668B">
        <w:trPr>
          <w:trHeight w:val="242"/>
        </w:trPr>
        <w:tc>
          <w:tcPr>
            <w:tcW w:w="360" w:type="dxa"/>
            <w:tcBorders>
              <w:left w:val="double" w:sz="4" w:space="0" w:color="auto"/>
            </w:tcBorders>
            <w:shd w:val="clear" w:color="auto" w:fill="auto"/>
            <w:vAlign w:val="center"/>
          </w:tcPr>
          <w:p w14:paraId="6007DEB3"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EB4"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EB5"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EB6"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EB7"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B8"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B9"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EBA"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EBB"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BC"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BD"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EBE"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EB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C0"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C1"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EC2"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EC3"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Lire les instructions relatives au programme de nettoyage.</w:t>
            </w:r>
          </w:p>
        </w:tc>
        <w:tc>
          <w:tcPr>
            <w:tcW w:w="360" w:type="dxa"/>
            <w:tcBorders>
              <w:left w:val="thickThinSmallGap" w:sz="24" w:space="0" w:color="auto"/>
            </w:tcBorders>
            <w:shd w:val="clear" w:color="auto" w:fill="auto"/>
            <w:vAlign w:val="center"/>
          </w:tcPr>
          <w:p w14:paraId="6007DEC4"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C5"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C6"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EC7"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EC8"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C9"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CA"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ECB" w14:textId="77777777" w:rsidR="001A4946" w:rsidRPr="00876DB7" w:rsidRDefault="001A4946" w:rsidP="002B19AC">
            <w:pPr>
              <w:rPr>
                <w:rFonts w:asciiTheme="minorHAnsi" w:hAnsiTheme="minorHAnsi"/>
                <w:sz w:val="20"/>
                <w:szCs w:val="20"/>
              </w:rPr>
            </w:pPr>
          </w:p>
        </w:tc>
      </w:tr>
      <w:tr w:rsidR="001A4946" w:rsidRPr="00876DB7" w14:paraId="6007DEE6" w14:textId="77777777" w:rsidTr="002B668B">
        <w:trPr>
          <w:trHeight w:val="141"/>
        </w:trPr>
        <w:tc>
          <w:tcPr>
            <w:tcW w:w="360" w:type="dxa"/>
            <w:tcBorders>
              <w:left w:val="double" w:sz="4" w:space="0" w:color="auto"/>
            </w:tcBorders>
            <w:shd w:val="clear" w:color="auto" w:fill="auto"/>
            <w:vAlign w:val="center"/>
          </w:tcPr>
          <w:p w14:paraId="6007DECD"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ECE"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ECF"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ED0"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ED1"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D2"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D3"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ED4"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ED5"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D6"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D7"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ED8"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ED9"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DA"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DB"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EDC"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EDD"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Configurer la machine (température, durée du cycle, etc.) en fonction de la catégorie des articles, de leur couleur et de leur poids.</w:t>
            </w:r>
          </w:p>
        </w:tc>
        <w:tc>
          <w:tcPr>
            <w:tcW w:w="360" w:type="dxa"/>
            <w:tcBorders>
              <w:left w:val="thickThinSmallGap" w:sz="24" w:space="0" w:color="auto"/>
            </w:tcBorders>
            <w:shd w:val="clear" w:color="auto" w:fill="auto"/>
            <w:vAlign w:val="center"/>
          </w:tcPr>
          <w:p w14:paraId="6007DEDE"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D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E0"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EE1"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EE2"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E3"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E4"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EE5" w14:textId="77777777" w:rsidR="001A4946" w:rsidRPr="00876DB7" w:rsidRDefault="001A4946" w:rsidP="002B19AC">
            <w:pPr>
              <w:rPr>
                <w:rFonts w:asciiTheme="minorHAnsi" w:hAnsiTheme="minorHAnsi"/>
                <w:sz w:val="20"/>
                <w:szCs w:val="20"/>
              </w:rPr>
            </w:pPr>
          </w:p>
        </w:tc>
      </w:tr>
      <w:tr w:rsidR="001A4946" w:rsidRPr="00876DB7" w14:paraId="6007DF00" w14:textId="77777777" w:rsidTr="002B668B">
        <w:trPr>
          <w:trHeight w:val="222"/>
        </w:trPr>
        <w:tc>
          <w:tcPr>
            <w:tcW w:w="360" w:type="dxa"/>
            <w:tcBorders>
              <w:left w:val="double" w:sz="4" w:space="0" w:color="auto"/>
            </w:tcBorders>
            <w:shd w:val="clear" w:color="auto" w:fill="auto"/>
            <w:vAlign w:val="center"/>
          </w:tcPr>
          <w:p w14:paraId="6007DEE7"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EE8"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EE9"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EEA"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EEB"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EC"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ED"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EEE"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EE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F0"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F1"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EF2"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EF3"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F4"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F5"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EF6"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EF7"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Mettre les articles dans la machine.</w:t>
            </w:r>
          </w:p>
        </w:tc>
        <w:tc>
          <w:tcPr>
            <w:tcW w:w="360" w:type="dxa"/>
            <w:tcBorders>
              <w:left w:val="thickThinSmallGap" w:sz="24" w:space="0" w:color="auto"/>
            </w:tcBorders>
            <w:shd w:val="clear" w:color="auto" w:fill="auto"/>
            <w:vAlign w:val="center"/>
          </w:tcPr>
          <w:p w14:paraId="6007DEF8"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F9"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FA"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EFB"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EFC"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FD"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EFE"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EFF" w14:textId="77777777" w:rsidR="001A4946" w:rsidRPr="00876DB7" w:rsidRDefault="001A4946" w:rsidP="002B19AC">
            <w:pPr>
              <w:rPr>
                <w:rFonts w:asciiTheme="minorHAnsi" w:hAnsiTheme="minorHAnsi"/>
                <w:sz w:val="20"/>
                <w:szCs w:val="20"/>
              </w:rPr>
            </w:pPr>
          </w:p>
        </w:tc>
      </w:tr>
      <w:tr w:rsidR="001A4946" w:rsidRPr="00876DB7" w14:paraId="6007DF1A" w14:textId="77777777" w:rsidTr="002B668B">
        <w:trPr>
          <w:trHeight w:val="108"/>
        </w:trPr>
        <w:tc>
          <w:tcPr>
            <w:tcW w:w="360" w:type="dxa"/>
            <w:tcBorders>
              <w:left w:val="double" w:sz="4" w:space="0" w:color="auto"/>
            </w:tcBorders>
            <w:shd w:val="clear" w:color="auto" w:fill="auto"/>
            <w:vAlign w:val="center"/>
          </w:tcPr>
          <w:p w14:paraId="6007DF01"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F02"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F03"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F04"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05"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06"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07"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F08"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F09"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0A"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0B"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F0C"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0D"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0E"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0F"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F10"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F11"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Mettre la machine en marche.</w:t>
            </w:r>
          </w:p>
        </w:tc>
        <w:tc>
          <w:tcPr>
            <w:tcW w:w="360" w:type="dxa"/>
            <w:tcBorders>
              <w:left w:val="thickThinSmallGap" w:sz="24" w:space="0" w:color="auto"/>
            </w:tcBorders>
            <w:shd w:val="clear" w:color="auto" w:fill="auto"/>
            <w:vAlign w:val="center"/>
          </w:tcPr>
          <w:p w14:paraId="6007DF12"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13"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14"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F15"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F16"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17"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18"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F19" w14:textId="77777777" w:rsidR="001A4946" w:rsidRPr="00876DB7" w:rsidRDefault="001A4946" w:rsidP="002B19AC">
            <w:pPr>
              <w:rPr>
                <w:rFonts w:asciiTheme="minorHAnsi" w:hAnsiTheme="minorHAnsi"/>
                <w:sz w:val="20"/>
                <w:szCs w:val="20"/>
              </w:rPr>
            </w:pPr>
          </w:p>
        </w:tc>
      </w:tr>
      <w:tr w:rsidR="001A4946" w:rsidRPr="00876DB7" w14:paraId="6007DF34" w14:textId="77777777" w:rsidTr="002B668B">
        <w:trPr>
          <w:trHeight w:val="108"/>
        </w:trPr>
        <w:tc>
          <w:tcPr>
            <w:tcW w:w="360" w:type="dxa"/>
            <w:tcBorders>
              <w:left w:val="double" w:sz="4" w:space="0" w:color="auto"/>
            </w:tcBorders>
            <w:shd w:val="clear" w:color="auto" w:fill="auto"/>
            <w:vAlign w:val="center"/>
          </w:tcPr>
          <w:p w14:paraId="6007DF1B"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F1C"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F1D"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F1E"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1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20"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21"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F22"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F23"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24"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25"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F26"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27"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28"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29"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F2A"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F2B"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Surveiller le fonctionnement de la machine.</w:t>
            </w:r>
          </w:p>
        </w:tc>
        <w:tc>
          <w:tcPr>
            <w:tcW w:w="360" w:type="dxa"/>
            <w:tcBorders>
              <w:left w:val="thickThinSmallGap" w:sz="24" w:space="0" w:color="auto"/>
            </w:tcBorders>
            <w:shd w:val="clear" w:color="auto" w:fill="auto"/>
            <w:vAlign w:val="center"/>
          </w:tcPr>
          <w:p w14:paraId="6007DF2C"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2D"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2E"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F2F"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F30"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31"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32"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F33" w14:textId="77777777" w:rsidR="001A4946" w:rsidRPr="00876DB7" w:rsidRDefault="001A4946" w:rsidP="002B19AC">
            <w:pPr>
              <w:rPr>
                <w:rFonts w:asciiTheme="minorHAnsi" w:hAnsiTheme="minorHAnsi"/>
                <w:sz w:val="20"/>
                <w:szCs w:val="20"/>
              </w:rPr>
            </w:pPr>
          </w:p>
        </w:tc>
      </w:tr>
      <w:tr w:rsidR="001A4946" w:rsidRPr="00876DB7" w14:paraId="6007DF4E" w14:textId="77777777" w:rsidTr="002B668B">
        <w:trPr>
          <w:trHeight w:val="188"/>
        </w:trPr>
        <w:tc>
          <w:tcPr>
            <w:tcW w:w="360" w:type="dxa"/>
            <w:tcBorders>
              <w:left w:val="double" w:sz="4" w:space="0" w:color="auto"/>
            </w:tcBorders>
            <w:shd w:val="clear" w:color="auto" w:fill="auto"/>
            <w:vAlign w:val="center"/>
          </w:tcPr>
          <w:p w14:paraId="6007DF35"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F36"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F37"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F38"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39"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3A"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3B"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F3C"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F3D"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3E"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3F"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F40"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41"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42"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43"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F44"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F45"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Détecter des problèmes de fonctionnement et en informer la personne responsable.</w:t>
            </w:r>
          </w:p>
        </w:tc>
        <w:tc>
          <w:tcPr>
            <w:tcW w:w="360" w:type="dxa"/>
            <w:tcBorders>
              <w:left w:val="thickThinSmallGap" w:sz="24" w:space="0" w:color="auto"/>
            </w:tcBorders>
            <w:shd w:val="clear" w:color="auto" w:fill="auto"/>
            <w:vAlign w:val="center"/>
          </w:tcPr>
          <w:p w14:paraId="6007DF46"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47"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48"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F49"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F4A"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4B"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4C"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F4D" w14:textId="77777777" w:rsidR="001A4946" w:rsidRPr="00876DB7" w:rsidRDefault="001A4946" w:rsidP="002B19AC">
            <w:pPr>
              <w:rPr>
                <w:rFonts w:asciiTheme="minorHAnsi" w:hAnsiTheme="minorHAnsi"/>
                <w:sz w:val="20"/>
                <w:szCs w:val="20"/>
              </w:rPr>
            </w:pPr>
          </w:p>
        </w:tc>
      </w:tr>
      <w:tr w:rsidR="001A4946" w:rsidRPr="00876DB7" w14:paraId="6007DF68" w14:textId="77777777" w:rsidTr="002B668B">
        <w:trPr>
          <w:trHeight w:val="188"/>
        </w:trPr>
        <w:tc>
          <w:tcPr>
            <w:tcW w:w="360" w:type="dxa"/>
            <w:tcBorders>
              <w:left w:val="double" w:sz="4" w:space="0" w:color="auto"/>
            </w:tcBorders>
            <w:shd w:val="clear" w:color="auto" w:fill="auto"/>
            <w:vAlign w:val="center"/>
          </w:tcPr>
          <w:p w14:paraId="6007DF4F"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F50"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F51"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F52"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53"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54"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55"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F56"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F57"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58"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59"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F5A"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5B"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5C"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5D"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F5E"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F5F"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Vider la machine à la fin du cycle.</w:t>
            </w:r>
          </w:p>
        </w:tc>
        <w:tc>
          <w:tcPr>
            <w:tcW w:w="360" w:type="dxa"/>
            <w:tcBorders>
              <w:left w:val="thickThinSmallGap" w:sz="24" w:space="0" w:color="auto"/>
            </w:tcBorders>
            <w:shd w:val="clear" w:color="auto" w:fill="auto"/>
            <w:vAlign w:val="center"/>
          </w:tcPr>
          <w:p w14:paraId="6007DF60"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61"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62"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F63"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F64"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65"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66"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F67" w14:textId="77777777" w:rsidR="001A4946" w:rsidRPr="00876DB7" w:rsidRDefault="001A4946" w:rsidP="002B19AC">
            <w:pPr>
              <w:rPr>
                <w:rFonts w:asciiTheme="minorHAnsi" w:hAnsiTheme="minorHAnsi"/>
                <w:sz w:val="20"/>
                <w:szCs w:val="20"/>
              </w:rPr>
            </w:pPr>
          </w:p>
        </w:tc>
      </w:tr>
      <w:tr w:rsidR="001A4946" w:rsidRPr="00876DB7" w14:paraId="6007DF82" w14:textId="77777777" w:rsidTr="002B668B">
        <w:trPr>
          <w:trHeight w:val="188"/>
        </w:trPr>
        <w:tc>
          <w:tcPr>
            <w:tcW w:w="360" w:type="dxa"/>
            <w:tcBorders>
              <w:left w:val="double" w:sz="4" w:space="0" w:color="auto"/>
            </w:tcBorders>
            <w:shd w:val="clear" w:color="auto" w:fill="auto"/>
            <w:vAlign w:val="center"/>
          </w:tcPr>
          <w:p w14:paraId="6007DF69"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F6A"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F6B"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F6C"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6D"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6E"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6F"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F70"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F71"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72"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73"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F74"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75"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76"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77"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F78"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F79"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Vérifier la propreté des articles.</w:t>
            </w:r>
          </w:p>
        </w:tc>
        <w:tc>
          <w:tcPr>
            <w:tcW w:w="360" w:type="dxa"/>
            <w:tcBorders>
              <w:left w:val="thickThinSmallGap" w:sz="24" w:space="0" w:color="auto"/>
            </w:tcBorders>
            <w:shd w:val="clear" w:color="auto" w:fill="auto"/>
            <w:vAlign w:val="center"/>
          </w:tcPr>
          <w:p w14:paraId="6007DF7A"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7B"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7C"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F7D"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F7E"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7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80"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F81" w14:textId="77777777" w:rsidR="001A4946" w:rsidRPr="00876DB7" w:rsidRDefault="001A4946" w:rsidP="002B19AC">
            <w:pPr>
              <w:rPr>
                <w:rFonts w:asciiTheme="minorHAnsi" w:hAnsiTheme="minorHAnsi"/>
                <w:sz w:val="20"/>
                <w:szCs w:val="20"/>
              </w:rPr>
            </w:pPr>
          </w:p>
        </w:tc>
      </w:tr>
      <w:tr w:rsidR="001A4946" w:rsidRPr="00876DB7" w14:paraId="6007DF9C" w14:textId="77777777" w:rsidTr="002B668B">
        <w:trPr>
          <w:trHeight w:val="188"/>
        </w:trPr>
        <w:tc>
          <w:tcPr>
            <w:tcW w:w="360" w:type="dxa"/>
            <w:tcBorders>
              <w:left w:val="double" w:sz="4" w:space="0" w:color="auto"/>
            </w:tcBorders>
            <w:shd w:val="clear" w:color="auto" w:fill="auto"/>
            <w:vAlign w:val="center"/>
          </w:tcPr>
          <w:p w14:paraId="6007DF83"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F84"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F85"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F86"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87"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88"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89"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F8A"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F8B"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8C"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8D"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F8E"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8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90"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91"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F92"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F93"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Déposer les articles nettoyés à l’endroit désigné (bacs roulants, cintres, etc.), et mettre de côté les articles tachés ou ceux pour lesquels le bon de commande a été perdu.</w:t>
            </w:r>
          </w:p>
        </w:tc>
        <w:tc>
          <w:tcPr>
            <w:tcW w:w="360" w:type="dxa"/>
            <w:tcBorders>
              <w:left w:val="thickThinSmallGap" w:sz="24" w:space="0" w:color="auto"/>
            </w:tcBorders>
            <w:shd w:val="clear" w:color="auto" w:fill="auto"/>
            <w:vAlign w:val="center"/>
          </w:tcPr>
          <w:p w14:paraId="6007DF94"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95"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96"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F97"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F98"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99"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9A"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F9B" w14:textId="77777777" w:rsidR="001A4946" w:rsidRPr="00876DB7" w:rsidRDefault="001A4946" w:rsidP="002B19AC">
            <w:pPr>
              <w:rPr>
                <w:rFonts w:asciiTheme="minorHAnsi" w:hAnsiTheme="minorHAnsi"/>
                <w:sz w:val="20"/>
                <w:szCs w:val="20"/>
              </w:rPr>
            </w:pPr>
          </w:p>
        </w:tc>
      </w:tr>
      <w:tr w:rsidR="001A4946" w:rsidRPr="00876DB7" w14:paraId="6007DFB6" w14:textId="77777777" w:rsidTr="002B668B">
        <w:trPr>
          <w:trHeight w:val="188"/>
        </w:trPr>
        <w:tc>
          <w:tcPr>
            <w:tcW w:w="360" w:type="dxa"/>
            <w:tcBorders>
              <w:left w:val="double" w:sz="4" w:space="0" w:color="auto"/>
            </w:tcBorders>
            <w:shd w:val="clear" w:color="auto" w:fill="auto"/>
            <w:vAlign w:val="center"/>
          </w:tcPr>
          <w:p w14:paraId="6007DF9D"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F9E"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F9F"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FA0"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A1"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A2"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A3"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FA4"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FA5"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A6"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A7"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FA8"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A9"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AA"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AB"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FAC"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FAD"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Acheminer les articles nettoyés vers l’aire de pressage.</w:t>
            </w:r>
          </w:p>
        </w:tc>
        <w:tc>
          <w:tcPr>
            <w:tcW w:w="360" w:type="dxa"/>
            <w:tcBorders>
              <w:left w:val="thickThinSmallGap" w:sz="24" w:space="0" w:color="auto"/>
            </w:tcBorders>
            <w:shd w:val="clear" w:color="auto" w:fill="auto"/>
            <w:vAlign w:val="center"/>
          </w:tcPr>
          <w:p w14:paraId="6007DFAE"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A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B0"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FB1"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FB2"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B3"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B4"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FB5" w14:textId="77777777" w:rsidR="001A4946" w:rsidRPr="00876DB7" w:rsidRDefault="001A4946" w:rsidP="002B19AC">
            <w:pPr>
              <w:rPr>
                <w:rFonts w:asciiTheme="minorHAnsi" w:hAnsiTheme="minorHAnsi"/>
                <w:sz w:val="20"/>
                <w:szCs w:val="20"/>
              </w:rPr>
            </w:pPr>
          </w:p>
        </w:tc>
      </w:tr>
      <w:tr w:rsidR="001A4946" w:rsidRPr="00876DB7" w14:paraId="6007DFD0" w14:textId="77777777" w:rsidTr="002B668B">
        <w:trPr>
          <w:trHeight w:val="188"/>
        </w:trPr>
        <w:tc>
          <w:tcPr>
            <w:tcW w:w="360" w:type="dxa"/>
            <w:tcBorders>
              <w:left w:val="double" w:sz="4" w:space="0" w:color="auto"/>
            </w:tcBorders>
            <w:shd w:val="clear" w:color="auto" w:fill="auto"/>
            <w:vAlign w:val="center"/>
          </w:tcPr>
          <w:p w14:paraId="6007DFB7" w14:textId="77777777" w:rsidR="001A4946" w:rsidRPr="00876DB7" w:rsidRDefault="001A4946" w:rsidP="002B19AC">
            <w:pPr>
              <w:rPr>
                <w:rFonts w:asciiTheme="minorHAnsi" w:hAnsiTheme="minorHAnsi"/>
                <w:sz w:val="20"/>
                <w:szCs w:val="20"/>
              </w:rPr>
            </w:pPr>
          </w:p>
        </w:tc>
        <w:tc>
          <w:tcPr>
            <w:tcW w:w="390" w:type="dxa"/>
            <w:shd w:val="clear" w:color="auto" w:fill="auto"/>
            <w:vAlign w:val="center"/>
          </w:tcPr>
          <w:p w14:paraId="6007DFB8" w14:textId="77777777" w:rsidR="001A4946" w:rsidRPr="00876DB7" w:rsidRDefault="001A4946" w:rsidP="002B19AC">
            <w:pPr>
              <w:rPr>
                <w:rFonts w:asciiTheme="minorHAnsi" w:hAnsiTheme="minorHAnsi"/>
                <w:sz w:val="20"/>
                <w:szCs w:val="20"/>
              </w:rPr>
            </w:pPr>
          </w:p>
        </w:tc>
        <w:tc>
          <w:tcPr>
            <w:tcW w:w="377" w:type="dxa"/>
            <w:shd w:val="clear" w:color="auto" w:fill="auto"/>
            <w:vAlign w:val="center"/>
          </w:tcPr>
          <w:p w14:paraId="6007DFB9" w14:textId="77777777" w:rsidR="001A4946" w:rsidRPr="00876DB7" w:rsidRDefault="001A4946"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DFBA"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BB"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BC"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BD" w14:textId="77777777" w:rsidR="001A4946" w:rsidRPr="00876DB7" w:rsidRDefault="001A4946"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DFBE" w14:textId="77777777" w:rsidR="001A4946" w:rsidRPr="00876DB7" w:rsidRDefault="001A4946"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DFBF"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C0"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C1" w14:textId="77777777" w:rsidR="001A4946" w:rsidRPr="00876DB7" w:rsidRDefault="001A4946"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DFC2" w14:textId="77777777" w:rsidR="001A4946" w:rsidRPr="00876DB7" w:rsidRDefault="001A4946"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DFC3"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C4"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C5" w14:textId="77777777" w:rsidR="001A4946" w:rsidRPr="00876DB7" w:rsidRDefault="001A4946"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DFC6" w14:textId="77777777" w:rsidR="001A4946" w:rsidRPr="00876DB7" w:rsidRDefault="001A4946"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DFC7" w14:textId="77777777" w:rsidR="001A4946" w:rsidRPr="00876DB7" w:rsidRDefault="001A4946" w:rsidP="00923BFD">
            <w:pPr>
              <w:numPr>
                <w:ilvl w:val="0"/>
                <w:numId w:val="13"/>
              </w:numPr>
              <w:ind w:left="394"/>
              <w:rPr>
                <w:rFonts w:asciiTheme="minorHAnsi" w:hAnsiTheme="minorHAnsi"/>
                <w:sz w:val="20"/>
                <w:szCs w:val="20"/>
              </w:rPr>
            </w:pPr>
            <w:r w:rsidRPr="00876DB7">
              <w:rPr>
                <w:rFonts w:asciiTheme="minorHAnsi" w:hAnsiTheme="minorHAnsi"/>
                <w:sz w:val="20"/>
                <w:szCs w:val="20"/>
              </w:rPr>
              <w:t>Nettoyer régulièrement les filtres de la machine de nettoyage à sec.</w:t>
            </w:r>
          </w:p>
        </w:tc>
        <w:tc>
          <w:tcPr>
            <w:tcW w:w="360" w:type="dxa"/>
            <w:tcBorders>
              <w:left w:val="thickThinSmallGap" w:sz="24" w:space="0" w:color="auto"/>
            </w:tcBorders>
            <w:shd w:val="clear" w:color="auto" w:fill="auto"/>
            <w:vAlign w:val="center"/>
          </w:tcPr>
          <w:p w14:paraId="6007DFC8"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C9"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CA" w14:textId="77777777" w:rsidR="001A4946" w:rsidRPr="00876DB7" w:rsidRDefault="001A4946"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DFCB" w14:textId="77777777" w:rsidR="001A4946" w:rsidRPr="00876DB7" w:rsidRDefault="001A4946"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DFCC"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CD" w14:textId="77777777" w:rsidR="001A4946" w:rsidRPr="00876DB7" w:rsidRDefault="001A4946" w:rsidP="002B19AC">
            <w:pPr>
              <w:rPr>
                <w:rFonts w:asciiTheme="minorHAnsi" w:hAnsiTheme="minorHAnsi"/>
                <w:sz w:val="20"/>
                <w:szCs w:val="20"/>
              </w:rPr>
            </w:pPr>
          </w:p>
        </w:tc>
        <w:tc>
          <w:tcPr>
            <w:tcW w:w="360" w:type="dxa"/>
            <w:shd w:val="clear" w:color="auto" w:fill="auto"/>
            <w:vAlign w:val="center"/>
          </w:tcPr>
          <w:p w14:paraId="6007DFCE" w14:textId="77777777" w:rsidR="001A4946" w:rsidRPr="00876DB7" w:rsidRDefault="001A4946"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DFCF" w14:textId="77777777" w:rsidR="001A4946" w:rsidRPr="00876DB7" w:rsidRDefault="001A4946" w:rsidP="002B19AC">
            <w:pPr>
              <w:rPr>
                <w:rFonts w:asciiTheme="minorHAnsi" w:hAnsiTheme="minorHAnsi"/>
                <w:sz w:val="20"/>
                <w:szCs w:val="20"/>
              </w:rPr>
            </w:pPr>
          </w:p>
        </w:tc>
      </w:tr>
    </w:tbl>
    <w:p w14:paraId="6007DFD1" w14:textId="77777777" w:rsidR="001A4946" w:rsidRPr="00876DB7" w:rsidRDefault="001A4946" w:rsidP="00846320">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1A4946" w:rsidRPr="00876DB7" w14:paraId="6007DFDB" w14:textId="77777777" w:rsidTr="002B668B">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DFD2"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DFD3" w14:textId="77777777" w:rsidR="001A4946" w:rsidRPr="00876DB7" w:rsidRDefault="001A4946" w:rsidP="00702238">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DFD4" w14:textId="77777777" w:rsidR="001A4946" w:rsidRPr="00876DB7" w:rsidRDefault="001A4946" w:rsidP="00702238">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DFD5" w14:textId="77777777" w:rsidR="001A4946" w:rsidRPr="00876DB7" w:rsidRDefault="001A4946" w:rsidP="00702238">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DFD6" w14:textId="77777777" w:rsidR="001A4946" w:rsidRPr="00876DB7" w:rsidRDefault="001A4946" w:rsidP="00702238">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DFD7" w14:textId="77777777" w:rsidR="001A4946" w:rsidRPr="00876DB7" w:rsidRDefault="001A4946" w:rsidP="002B19AC">
            <w:pPr>
              <w:rPr>
                <w:rFonts w:asciiTheme="minorHAnsi" w:hAnsiTheme="minorHAnsi"/>
                <w:b/>
                <w:color w:val="FF0000"/>
                <w:sz w:val="20"/>
                <w:szCs w:val="20"/>
              </w:rPr>
            </w:pPr>
            <w:r w:rsidRPr="00876DB7">
              <w:rPr>
                <w:rFonts w:asciiTheme="minorHAnsi" w:hAnsiTheme="minorHAnsi"/>
                <w:b/>
                <w:color w:val="FF0000"/>
                <w:sz w:val="20"/>
                <w:szCs w:val="20"/>
              </w:rPr>
              <w:t>DATE :</w:t>
            </w:r>
          </w:p>
          <w:p w14:paraId="6007DFD8" w14:textId="77777777" w:rsidR="001A4946" w:rsidRPr="00876DB7" w:rsidRDefault="001A4946" w:rsidP="002B19AC">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DFD9" w14:textId="77777777" w:rsidR="001A4946" w:rsidRPr="00876DB7" w:rsidRDefault="001A4946"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DFDA" w14:textId="77777777" w:rsidR="001A4946" w:rsidRPr="00876DB7" w:rsidRDefault="001A4946" w:rsidP="002B668B">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1A4946" w:rsidRPr="00876DB7" w14:paraId="6007DFDF" w14:textId="77777777" w:rsidTr="002B668B">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FDC" w14:textId="77777777" w:rsidR="001A4946" w:rsidRPr="00876DB7" w:rsidRDefault="001A4946" w:rsidP="002B19A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FDD" w14:textId="77777777" w:rsidR="001A4946" w:rsidRPr="00876DB7" w:rsidRDefault="001A4946" w:rsidP="002B19AC">
            <w:pPr>
              <w:rPr>
                <w:rFonts w:asciiTheme="minorHAnsi" w:hAnsiTheme="minorHAnsi"/>
                <w:b/>
                <w:sz w:val="20"/>
                <w:szCs w:val="20"/>
              </w:rPr>
            </w:pPr>
            <w:r w:rsidRPr="00876DB7">
              <w:rPr>
                <w:rFonts w:asciiTheme="minorHAnsi" w:hAnsiTheme="minorHAnsi"/>
                <w:b/>
                <w:sz w:val="20"/>
                <w:szCs w:val="20"/>
              </w:rPr>
              <w:t>Appréciation de l’élève</w:t>
            </w:r>
          </w:p>
          <w:p w14:paraId="6007DFDE" w14:textId="77777777" w:rsidR="001A4946" w:rsidRPr="00876DB7" w:rsidRDefault="001A4946" w:rsidP="00702238">
            <w:pPr>
              <w:rPr>
                <w:rFonts w:asciiTheme="minorHAnsi" w:hAnsiTheme="minorHAnsi"/>
                <w:b/>
                <w:sz w:val="20"/>
                <w:szCs w:val="20"/>
              </w:rPr>
            </w:pPr>
            <w:r w:rsidRPr="00876DB7">
              <w:rPr>
                <w:rFonts w:asciiTheme="minorHAnsi" w:hAnsiTheme="minorHAnsi"/>
                <w:b/>
                <w:sz w:val="20"/>
                <w:szCs w:val="20"/>
              </w:rPr>
              <w:t>Mon défi :</w:t>
            </w:r>
          </w:p>
        </w:tc>
      </w:tr>
      <w:tr w:rsidR="001A4946" w:rsidRPr="00876DB7" w14:paraId="6007DFE2" w14:textId="77777777" w:rsidTr="002B668B">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DFE0" w14:textId="77777777" w:rsidR="001A4946" w:rsidRPr="00876DB7" w:rsidRDefault="001A4946" w:rsidP="002B19A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DFE1" w14:textId="77777777" w:rsidR="001A4946" w:rsidRPr="00876DB7" w:rsidRDefault="001A4946" w:rsidP="00702238">
            <w:pPr>
              <w:rPr>
                <w:rFonts w:asciiTheme="minorHAnsi" w:hAnsiTheme="minorHAnsi"/>
                <w:b/>
                <w:sz w:val="20"/>
                <w:szCs w:val="20"/>
              </w:rPr>
            </w:pPr>
            <w:r w:rsidRPr="00876DB7">
              <w:rPr>
                <w:rFonts w:asciiTheme="minorHAnsi" w:hAnsiTheme="minorHAnsi"/>
                <w:b/>
                <w:sz w:val="20"/>
                <w:szCs w:val="20"/>
              </w:rPr>
              <w:t>Les stratégies pour le relever</w:t>
            </w:r>
          </w:p>
        </w:tc>
      </w:tr>
      <w:tr w:rsidR="001A4946" w:rsidRPr="00876DB7" w14:paraId="6007DFE6" w14:textId="77777777" w:rsidTr="002B668B">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DFE3" w14:textId="77777777" w:rsidR="001A4946" w:rsidRPr="00876DB7" w:rsidRDefault="001A4946" w:rsidP="002B19AC">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DFE4" w14:textId="77777777" w:rsidR="001A4946" w:rsidRPr="00876DB7" w:rsidRDefault="001A4946" w:rsidP="001B37CC">
            <w:pPr>
              <w:rPr>
                <w:rFonts w:asciiTheme="minorHAnsi" w:hAnsiTheme="minorHAnsi"/>
                <w:b/>
                <w:sz w:val="20"/>
                <w:szCs w:val="20"/>
              </w:rPr>
            </w:pPr>
            <w:r w:rsidRPr="00876DB7">
              <w:rPr>
                <w:rFonts w:asciiTheme="minorHAnsi" w:hAnsiTheme="minorHAnsi"/>
                <w:b/>
                <w:sz w:val="20"/>
                <w:szCs w:val="20"/>
              </w:rPr>
              <w:t>Appréciation de l’enseignant</w:t>
            </w:r>
          </w:p>
          <w:p w14:paraId="6007DFE5" w14:textId="77777777" w:rsidR="001A4946" w:rsidRPr="00876DB7" w:rsidRDefault="001A4946" w:rsidP="001B37CC">
            <w:pPr>
              <w:rPr>
                <w:rFonts w:asciiTheme="minorHAnsi" w:hAnsiTheme="minorHAnsi"/>
                <w:b/>
                <w:sz w:val="20"/>
                <w:szCs w:val="20"/>
              </w:rPr>
            </w:pPr>
            <w:r w:rsidRPr="00876DB7">
              <w:rPr>
                <w:rFonts w:asciiTheme="minorHAnsi" w:hAnsiTheme="minorHAnsi"/>
                <w:b/>
                <w:sz w:val="20"/>
                <w:szCs w:val="20"/>
              </w:rPr>
              <w:t>Forces et défis :</w:t>
            </w:r>
          </w:p>
        </w:tc>
      </w:tr>
    </w:tbl>
    <w:p w14:paraId="6007DFE7" w14:textId="77777777" w:rsidR="001A4946" w:rsidRPr="00876DB7" w:rsidRDefault="001A4946" w:rsidP="00836696">
      <w:pPr>
        <w:rPr>
          <w:rFonts w:asciiTheme="minorHAnsi" w:hAnsiTheme="minorHAnsi"/>
          <w:sz w:val="20"/>
          <w:szCs w:val="20"/>
        </w:rPr>
      </w:pPr>
      <w:r w:rsidRPr="00876DB7">
        <w:rPr>
          <w:rFonts w:asciiTheme="minorHAnsi" w:hAnsiTheme="minorHAnsi"/>
          <w:sz w:val="20"/>
          <w:szCs w:val="20"/>
        </w:rPr>
        <w:t>Karine Dion</w:t>
      </w:r>
    </w:p>
    <w:p w14:paraId="6007DFE8" w14:textId="77777777" w:rsidR="007A1DF3" w:rsidRPr="00876DB7" w:rsidRDefault="001A4946">
      <w:pPr>
        <w:rPr>
          <w:rFonts w:asciiTheme="minorHAnsi" w:hAnsiTheme="minorHAnsi"/>
          <w:sz w:val="20"/>
          <w:szCs w:val="20"/>
        </w:rPr>
      </w:pPr>
      <w:r w:rsidRPr="00876DB7">
        <w:rPr>
          <w:rFonts w:asciiTheme="minorHAnsi" w:hAnsi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7A1DF3" w:rsidRPr="00876DB7" w14:paraId="6007DFEB" w14:textId="77777777" w:rsidTr="007A1DF3">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DFE9"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lastRenderedPageBreak/>
              <w:t>Nom DE L’ÉLÈVE :                                                                                      ÉCOLE :                                                                   ENSEIGNANT :</w:t>
            </w:r>
          </w:p>
          <w:p w14:paraId="6007DFEA"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7A1DF3" w:rsidRPr="00876DB7" w14:paraId="6007DFED" w14:textId="77777777" w:rsidTr="007A1DF3">
        <w:trPr>
          <w:trHeight w:val="400"/>
        </w:trPr>
        <w:tc>
          <w:tcPr>
            <w:tcW w:w="18569" w:type="dxa"/>
            <w:gridSpan w:val="25"/>
            <w:tcBorders>
              <w:left w:val="double" w:sz="4" w:space="0" w:color="auto"/>
              <w:right w:val="double" w:sz="4" w:space="0" w:color="auto"/>
            </w:tcBorders>
            <w:shd w:val="clear" w:color="auto" w:fill="auto"/>
            <w:vAlign w:val="center"/>
          </w:tcPr>
          <w:p w14:paraId="6007DFEC" w14:textId="77777777" w:rsidR="007A1DF3" w:rsidRPr="00876DB7" w:rsidRDefault="007A1DF3" w:rsidP="007A1DF3">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7A1DF3" w:rsidRPr="00876DB7" w14:paraId="6007E001" w14:textId="77777777" w:rsidTr="007A1DF3">
        <w:trPr>
          <w:trHeight w:val="525"/>
        </w:trPr>
        <w:tc>
          <w:tcPr>
            <w:tcW w:w="1620" w:type="dxa"/>
            <w:gridSpan w:val="4"/>
            <w:tcBorders>
              <w:left w:val="double" w:sz="4" w:space="0" w:color="auto"/>
            </w:tcBorders>
            <w:shd w:val="clear" w:color="auto" w:fill="auto"/>
            <w:vAlign w:val="center"/>
          </w:tcPr>
          <w:p w14:paraId="6007DFEE" w14:textId="77777777" w:rsidR="007A1DF3" w:rsidRPr="00876DB7" w:rsidRDefault="007A1DF3" w:rsidP="007A1DF3">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DFEF" w14:textId="77777777" w:rsidR="007A1DF3" w:rsidRPr="00876DB7" w:rsidRDefault="007A1DF3" w:rsidP="007A1DF3">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DFF0" w14:textId="77777777" w:rsidR="007A1DF3" w:rsidRPr="00876DB7" w:rsidRDefault="007A1DF3" w:rsidP="007A1DF3">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DFF1" w14:textId="77777777" w:rsidR="007A1DF3" w:rsidRPr="00876DB7" w:rsidRDefault="007A1DF3" w:rsidP="007A1DF3">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DFF2" w14:textId="77777777" w:rsidR="007A1DF3" w:rsidRPr="00876DB7" w:rsidRDefault="007A1DF3" w:rsidP="007A1DF3">
            <w:pPr>
              <w:tabs>
                <w:tab w:val="right" w:pos="8712"/>
              </w:tabs>
              <w:rPr>
                <w:rFonts w:asciiTheme="minorHAnsi" w:hAnsiTheme="minorHAnsi"/>
                <w:b/>
                <w:sz w:val="20"/>
                <w:szCs w:val="20"/>
              </w:rPr>
            </w:pPr>
            <w:r w:rsidRPr="00876DB7">
              <w:rPr>
                <w:rFonts w:asciiTheme="minorHAnsi" w:hAnsiTheme="minorHAnsi"/>
                <w:b/>
                <w:bCs/>
                <w:color w:val="0000DB"/>
                <w:sz w:val="20"/>
                <w:szCs w:val="20"/>
              </w:rPr>
              <w:t>828201</w:t>
            </w:r>
            <w:r w:rsidRPr="00876DB7">
              <w:rPr>
                <w:rFonts w:asciiTheme="minorHAnsi" w:hAnsiTheme="minorHAnsi"/>
                <w:b/>
                <w:bCs/>
              </w:rPr>
              <w:t xml:space="preserve"> </w:t>
            </w:r>
            <w:r w:rsidRPr="00876DB7">
              <w:rPr>
                <w:rFonts w:asciiTheme="minorHAnsi" w:hAnsiTheme="minorHAnsi"/>
                <w:b/>
                <w:bCs/>
                <w:color w:val="0000DB"/>
                <w:sz w:val="20"/>
                <w:szCs w:val="20"/>
              </w:rPr>
              <w:t>- Faire fonctionner un mannequin de pressage</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DFF3" w14:textId="77777777" w:rsidR="007A1DF3" w:rsidRPr="00876DB7" w:rsidRDefault="007A1DF3" w:rsidP="007A1DF3">
            <w:pPr>
              <w:tabs>
                <w:tab w:val="right" w:pos="8712"/>
              </w:tabs>
              <w:rPr>
                <w:rFonts w:asciiTheme="minorHAnsi" w:hAnsiTheme="minorHAnsi"/>
                <w:b/>
                <w:sz w:val="20"/>
                <w:szCs w:val="20"/>
              </w:rPr>
            </w:pPr>
          </w:p>
          <w:p w14:paraId="6007DFF4" w14:textId="77777777" w:rsidR="007A1DF3" w:rsidRPr="00876DB7" w:rsidRDefault="007A1DF3" w:rsidP="007A1DF3">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DFF5"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Respect des règles de santé et de sécurité au travail.</w:t>
            </w:r>
          </w:p>
          <w:p w14:paraId="6007DFF6"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Respect des directives de travail.</w:t>
            </w:r>
          </w:p>
          <w:p w14:paraId="6007DFF7"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Respect des normes de qualité de l’établissement.</w:t>
            </w:r>
          </w:p>
          <w:p w14:paraId="6007DFF8"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Respect des délais de production.</w:t>
            </w:r>
          </w:p>
          <w:p w14:paraId="6007DFF9"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Application correcte des techniques de travail.</w:t>
            </w:r>
          </w:p>
          <w:p w14:paraId="6007DFFA"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Adoption de postures convenant à un travail debout.</w:t>
            </w:r>
          </w:p>
          <w:p w14:paraId="6007DFFB"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Souci de la satisfaction de la clientèle.</w:t>
            </w:r>
          </w:p>
          <w:p w14:paraId="6007DFFC"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Travail minutieux.</w:t>
            </w:r>
          </w:p>
          <w:p w14:paraId="6007DFFD"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Aspect impeccable des articles.</w:t>
            </w:r>
          </w:p>
          <w:p w14:paraId="6007DFFE" w14:textId="77777777" w:rsidR="007A1DF3" w:rsidRPr="00876DB7" w:rsidRDefault="007A1DF3" w:rsidP="007A1DF3">
            <w:pPr>
              <w:autoSpaceDE w:val="0"/>
              <w:autoSpaceDN w:val="0"/>
              <w:adjustRightInd w:val="0"/>
              <w:rPr>
                <w:rFonts w:asciiTheme="minorHAnsi" w:hAnsiTheme="minorHAnsi"/>
                <w:color w:val="000000"/>
                <w:sz w:val="20"/>
                <w:szCs w:val="20"/>
              </w:rPr>
            </w:pPr>
          </w:p>
        </w:tc>
        <w:tc>
          <w:tcPr>
            <w:tcW w:w="1440" w:type="dxa"/>
            <w:gridSpan w:val="4"/>
            <w:tcBorders>
              <w:left w:val="thickThinSmallGap" w:sz="24" w:space="0" w:color="auto"/>
            </w:tcBorders>
            <w:shd w:val="clear" w:color="auto" w:fill="auto"/>
            <w:vAlign w:val="center"/>
          </w:tcPr>
          <w:p w14:paraId="6007DFFF" w14:textId="77777777" w:rsidR="007A1DF3" w:rsidRPr="00876DB7" w:rsidRDefault="007A1DF3" w:rsidP="007A1DF3">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000" w14:textId="77777777" w:rsidR="007A1DF3" w:rsidRPr="00876DB7" w:rsidRDefault="007A1DF3" w:rsidP="007A1DF3">
            <w:pPr>
              <w:jc w:val="center"/>
              <w:rPr>
                <w:rFonts w:asciiTheme="minorHAnsi" w:hAnsiTheme="minorHAnsi"/>
                <w:sz w:val="20"/>
                <w:szCs w:val="20"/>
              </w:rPr>
            </w:pPr>
            <w:r w:rsidRPr="00876DB7">
              <w:rPr>
                <w:rFonts w:asciiTheme="minorHAnsi" w:hAnsiTheme="minorHAnsi"/>
                <w:sz w:val="20"/>
                <w:szCs w:val="20"/>
              </w:rPr>
              <w:t>Élève</w:t>
            </w:r>
          </w:p>
        </w:tc>
      </w:tr>
      <w:tr w:rsidR="007A1DF3" w:rsidRPr="00876DB7" w14:paraId="6007E006" w14:textId="77777777" w:rsidTr="007A1DF3">
        <w:trPr>
          <w:trHeight w:val="352"/>
        </w:trPr>
        <w:tc>
          <w:tcPr>
            <w:tcW w:w="3240" w:type="dxa"/>
            <w:gridSpan w:val="8"/>
            <w:tcBorders>
              <w:left w:val="double" w:sz="4" w:space="0" w:color="auto"/>
              <w:right w:val="thinThickSmallGap" w:sz="24" w:space="0" w:color="auto"/>
            </w:tcBorders>
            <w:shd w:val="clear" w:color="auto" w:fill="auto"/>
            <w:vAlign w:val="center"/>
          </w:tcPr>
          <w:p w14:paraId="6007E002" w14:textId="77777777" w:rsidR="007A1DF3" w:rsidRPr="00876DB7" w:rsidRDefault="007A1DF3" w:rsidP="007A1DF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003" w14:textId="77777777" w:rsidR="007A1DF3" w:rsidRPr="00876DB7" w:rsidRDefault="007A1DF3" w:rsidP="007A1DF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004" w14:textId="77777777" w:rsidR="007A1DF3" w:rsidRPr="00876DB7" w:rsidRDefault="007A1DF3" w:rsidP="007A1DF3">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005" w14:textId="77777777" w:rsidR="007A1DF3" w:rsidRPr="00876DB7" w:rsidRDefault="007A1DF3" w:rsidP="007A1DF3">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7A1DF3" w:rsidRPr="00876DB7" w14:paraId="6007E020" w14:textId="77777777" w:rsidTr="007A1DF3">
        <w:tc>
          <w:tcPr>
            <w:tcW w:w="360" w:type="dxa"/>
            <w:tcBorders>
              <w:left w:val="double" w:sz="4" w:space="0" w:color="auto"/>
            </w:tcBorders>
            <w:shd w:val="clear" w:color="auto" w:fill="auto"/>
            <w:vAlign w:val="center"/>
          </w:tcPr>
          <w:p w14:paraId="6007E007"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008"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009"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00A"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00B"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00C"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00D"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00E"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00F"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010"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011"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012"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013"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014"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015"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016"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017" w14:textId="77777777" w:rsidR="007A1DF3" w:rsidRPr="00876DB7" w:rsidRDefault="007A1DF3" w:rsidP="007A1DF3">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018"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019"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01A"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01B"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01C"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01D"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01E"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01F"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A</w:t>
            </w:r>
          </w:p>
        </w:tc>
      </w:tr>
      <w:tr w:rsidR="007A1DF3" w:rsidRPr="00876DB7" w14:paraId="6007E03A" w14:textId="77777777" w:rsidTr="007A1DF3">
        <w:trPr>
          <w:trHeight w:val="190"/>
        </w:trPr>
        <w:tc>
          <w:tcPr>
            <w:tcW w:w="360" w:type="dxa"/>
            <w:tcBorders>
              <w:left w:val="double" w:sz="4" w:space="0" w:color="auto"/>
            </w:tcBorders>
            <w:shd w:val="clear" w:color="auto" w:fill="auto"/>
            <w:vAlign w:val="center"/>
          </w:tcPr>
          <w:p w14:paraId="6007E021"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22"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23"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24"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25"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26"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27"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28"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29"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2A"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2B"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2C"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2D"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2E"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2F"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030"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031" w14:textId="77777777" w:rsidR="007A1DF3" w:rsidRPr="00876DB7" w:rsidRDefault="006B2440" w:rsidP="007A1DF3">
            <w:pPr>
              <w:numPr>
                <w:ilvl w:val="0"/>
                <w:numId w:val="23"/>
              </w:numPr>
              <w:rPr>
                <w:rFonts w:asciiTheme="minorHAnsi" w:hAnsiTheme="minorHAnsi"/>
                <w:sz w:val="20"/>
                <w:szCs w:val="20"/>
              </w:rPr>
            </w:pPr>
            <w:r w:rsidRPr="00876DB7">
              <w:rPr>
                <w:rFonts w:asciiTheme="minorHAnsi" w:hAnsiTheme="minorHAnsi"/>
              </w:rPr>
              <w:t>Vérifier l’état du mannequin de pressage</w:t>
            </w:r>
          </w:p>
        </w:tc>
        <w:tc>
          <w:tcPr>
            <w:tcW w:w="360" w:type="dxa"/>
            <w:tcBorders>
              <w:left w:val="thickThinSmallGap" w:sz="24" w:space="0" w:color="auto"/>
            </w:tcBorders>
            <w:shd w:val="clear" w:color="auto" w:fill="auto"/>
            <w:vAlign w:val="center"/>
          </w:tcPr>
          <w:p w14:paraId="6007E032"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33"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34"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035"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036"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37"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38"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039" w14:textId="77777777" w:rsidR="007A1DF3" w:rsidRPr="00876DB7" w:rsidRDefault="007A1DF3" w:rsidP="007A1DF3">
            <w:pPr>
              <w:rPr>
                <w:rFonts w:asciiTheme="minorHAnsi" w:hAnsiTheme="minorHAnsi"/>
                <w:sz w:val="20"/>
                <w:szCs w:val="20"/>
              </w:rPr>
            </w:pPr>
          </w:p>
        </w:tc>
      </w:tr>
      <w:tr w:rsidR="007A1DF3" w:rsidRPr="00876DB7" w14:paraId="6007E054" w14:textId="77777777" w:rsidTr="007A1DF3">
        <w:trPr>
          <w:trHeight w:val="242"/>
        </w:trPr>
        <w:tc>
          <w:tcPr>
            <w:tcW w:w="360" w:type="dxa"/>
            <w:tcBorders>
              <w:left w:val="double" w:sz="4" w:space="0" w:color="auto"/>
            </w:tcBorders>
            <w:shd w:val="clear" w:color="auto" w:fill="auto"/>
            <w:vAlign w:val="center"/>
          </w:tcPr>
          <w:p w14:paraId="6007E03B"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3C"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3D"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3E"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3F"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40"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41"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42"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43"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44"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45"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46"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47"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48"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49"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04A"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04B" w14:textId="77777777" w:rsidR="007A1DF3" w:rsidRPr="00876DB7" w:rsidRDefault="006B2440" w:rsidP="007A1DF3">
            <w:pPr>
              <w:numPr>
                <w:ilvl w:val="0"/>
                <w:numId w:val="23"/>
              </w:numPr>
              <w:ind w:left="394"/>
              <w:rPr>
                <w:rFonts w:asciiTheme="minorHAnsi" w:hAnsiTheme="minorHAnsi"/>
                <w:sz w:val="20"/>
                <w:szCs w:val="20"/>
              </w:rPr>
            </w:pPr>
            <w:r w:rsidRPr="00876DB7">
              <w:rPr>
                <w:rFonts w:asciiTheme="minorHAnsi" w:hAnsiTheme="minorHAnsi"/>
              </w:rPr>
              <w:t>Prendre l’article et s’assurer qu’il doit être pressé sur un mannequin de pressage et non sur une autre presse, et ce, en fonction du tissu et de la catégorie de vêtement (manteau, veston, chemise, etc.).</w:t>
            </w:r>
          </w:p>
        </w:tc>
        <w:tc>
          <w:tcPr>
            <w:tcW w:w="360" w:type="dxa"/>
            <w:tcBorders>
              <w:left w:val="thickThinSmallGap" w:sz="24" w:space="0" w:color="auto"/>
            </w:tcBorders>
            <w:shd w:val="clear" w:color="auto" w:fill="auto"/>
            <w:vAlign w:val="center"/>
          </w:tcPr>
          <w:p w14:paraId="6007E04C"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4D"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4E"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04F"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050"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51"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52"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053" w14:textId="77777777" w:rsidR="007A1DF3" w:rsidRPr="00876DB7" w:rsidRDefault="007A1DF3" w:rsidP="007A1DF3">
            <w:pPr>
              <w:rPr>
                <w:rFonts w:asciiTheme="minorHAnsi" w:hAnsiTheme="minorHAnsi"/>
                <w:sz w:val="20"/>
                <w:szCs w:val="20"/>
              </w:rPr>
            </w:pPr>
          </w:p>
        </w:tc>
      </w:tr>
      <w:tr w:rsidR="007A1DF3" w:rsidRPr="00876DB7" w14:paraId="6007E06E" w14:textId="77777777" w:rsidTr="007A1DF3">
        <w:trPr>
          <w:trHeight w:val="141"/>
        </w:trPr>
        <w:tc>
          <w:tcPr>
            <w:tcW w:w="360" w:type="dxa"/>
            <w:tcBorders>
              <w:left w:val="double" w:sz="4" w:space="0" w:color="auto"/>
            </w:tcBorders>
            <w:shd w:val="clear" w:color="auto" w:fill="auto"/>
            <w:vAlign w:val="center"/>
          </w:tcPr>
          <w:p w14:paraId="6007E055"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56"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57"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58"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59"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5A"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5B"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5C"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5D"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5E"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5F"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60"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61"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62"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63"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064"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065" w14:textId="77777777" w:rsidR="007A1DF3" w:rsidRPr="00876DB7" w:rsidRDefault="006B2440" w:rsidP="007A1DF3">
            <w:pPr>
              <w:numPr>
                <w:ilvl w:val="0"/>
                <w:numId w:val="23"/>
              </w:numPr>
              <w:ind w:left="394"/>
              <w:rPr>
                <w:rFonts w:asciiTheme="minorHAnsi" w:hAnsiTheme="minorHAnsi"/>
                <w:sz w:val="20"/>
                <w:szCs w:val="20"/>
              </w:rPr>
            </w:pPr>
            <w:r w:rsidRPr="00876DB7">
              <w:rPr>
                <w:rFonts w:asciiTheme="minorHAnsi" w:hAnsiTheme="minorHAnsi"/>
              </w:rPr>
              <w:t>Placer l’article sur le mannequin.</w:t>
            </w:r>
          </w:p>
        </w:tc>
        <w:tc>
          <w:tcPr>
            <w:tcW w:w="360" w:type="dxa"/>
            <w:tcBorders>
              <w:left w:val="thickThinSmallGap" w:sz="24" w:space="0" w:color="auto"/>
            </w:tcBorders>
            <w:shd w:val="clear" w:color="auto" w:fill="auto"/>
            <w:vAlign w:val="center"/>
          </w:tcPr>
          <w:p w14:paraId="6007E066"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67"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68"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069"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06A"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6B"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6C"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06D" w14:textId="77777777" w:rsidR="007A1DF3" w:rsidRPr="00876DB7" w:rsidRDefault="007A1DF3" w:rsidP="007A1DF3">
            <w:pPr>
              <w:rPr>
                <w:rFonts w:asciiTheme="minorHAnsi" w:hAnsiTheme="minorHAnsi"/>
                <w:sz w:val="20"/>
                <w:szCs w:val="20"/>
              </w:rPr>
            </w:pPr>
          </w:p>
        </w:tc>
      </w:tr>
      <w:tr w:rsidR="007A1DF3" w:rsidRPr="00876DB7" w14:paraId="6007E088" w14:textId="77777777" w:rsidTr="007A1DF3">
        <w:trPr>
          <w:trHeight w:val="222"/>
        </w:trPr>
        <w:tc>
          <w:tcPr>
            <w:tcW w:w="360" w:type="dxa"/>
            <w:tcBorders>
              <w:left w:val="double" w:sz="4" w:space="0" w:color="auto"/>
            </w:tcBorders>
            <w:shd w:val="clear" w:color="auto" w:fill="auto"/>
            <w:vAlign w:val="center"/>
          </w:tcPr>
          <w:p w14:paraId="6007E06F"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70"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71"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72"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73"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74"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75"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76"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77"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78"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79"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7A"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7B"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7C"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7D"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07E"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07F" w14:textId="77777777" w:rsidR="007A1DF3" w:rsidRPr="00876DB7" w:rsidRDefault="006B2440" w:rsidP="007A1DF3">
            <w:pPr>
              <w:numPr>
                <w:ilvl w:val="0"/>
                <w:numId w:val="23"/>
              </w:numPr>
              <w:ind w:left="394"/>
              <w:rPr>
                <w:rFonts w:asciiTheme="minorHAnsi" w:hAnsiTheme="minorHAnsi"/>
                <w:sz w:val="20"/>
                <w:szCs w:val="20"/>
              </w:rPr>
            </w:pPr>
            <w:r w:rsidRPr="00876DB7">
              <w:rPr>
                <w:rFonts w:asciiTheme="minorHAnsi" w:hAnsiTheme="minorHAnsi"/>
              </w:rPr>
              <w:t>Installer les accessoires nécessaires, au besoin.</w:t>
            </w:r>
          </w:p>
        </w:tc>
        <w:tc>
          <w:tcPr>
            <w:tcW w:w="360" w:type="dxa"/>
            <w:tcBorders>
              <w:left w:val="thickThinSmallGap" w:sz="24" w:space="0" w:color="auto"/>
            </w:tcBorders>
            <w:shd w:val="clear" w:color="auto" w:fill="auto"/>
            <w:vAlign w:val="center"/>
          </w:tcPr>
          <w:p w14:paraId="6007E080"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81"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82"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083"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084"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85"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86"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087" w14:textId="77777777" w:rsidR="007A1DF3" w:rsidRPr="00876DB7" w:rsidRDefault="007A1DF3" w:rsidP="007A1DF3">
            <w:pPr>
              <w:rPr>
                <w:rFonts w:asciiTheme="minorHAnsi" w:hAnsiTheme="minorHAnsi"/>
                <w:sz w:val="20"/>
                <w:szCs w:val="20"/>
              </w:rPr>
            </w:pPr>
          </w:p>
        </w:tc>
      </w:tr>
      <w:tr w:rsidR="007A1DF3" w:rsidRPr="00876DB7" w14:paraId="6007E0A2" w14:textId="77777777" w:rsidTr="007A1DF3">
        <w:trPr>
          <w:trHeight w:val="108"/>
        </w:trPr>
        <w:tc>
          <w:tcPr>
            <w:tcW w:w="360" w:type="dxa"/>
            <w:tcBorders>
              <w:left w:val="double" w:sz="4" w:space="0" w:color="auto"/>
            </w:tcBorders>
            <w:shd w:val="clear" w:color="auto" w:fill="auto"/>
            <w:vAlign w:val="center"/>
          </w:tcPr>
          <w:p w14:paraId="6007E089"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8A"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8B"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8C"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8D"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8E"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8F"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90"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91"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92"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93"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94"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95"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96"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97"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098"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099" w14:textId="77777777" w:rsidR="007A1DF3" w:rsidRPr="00876DB7" w:rsidRDefault="006B2440" w:rsidP="007A1DF3">
            <w:pPr>
              <w:numPr>
                <w:ilvl w:val="0"/>
                <w:numId w:val="23"/>
              </w:numPr>
              <w:ind w:left="394"/>
              <w:rPr>
                <w:rFonts w:asciiTheme="minorHAnsi" w:hAnsiTheme="minorHAnsi"/>
                <w:sz w:val="20"/>
                <w:szCs w:val="20"/>
              </w:rPr>
            </w:pPr>
            <w:r w:rsidRPr="00876DB7">
              <w:rPr>
                <w:rFonts w:asciiTheme="minorHAnsi" w:hAnsiTheme="minorHAnsi"/>
              </w:rPr>
              <w:t>Actionner le mannequin.</w:t>
            </w:r>
          </w:p>
        </w:tc>
        <w:tc>
          <w:tcPr>
            <w:tcW w:w="360" w:type="dxa"/>
            <w:tcBorders>
              <w:left w:val="thickThinSmallGap" w:sz="24" w:space="0" w:color="auto"/>
            </w:tcBorders>
            <w:shd w:val="clear" w:color="auto" w:fill="auto"/>
            <w:vAlign w:val="center"/>
          </w:tcPr>
          <w:p w14:paraId="6007E09A"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9B"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9C"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09D"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09E"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9F"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A0"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0A1" w14:textId="77777777" w:rsidR="007A1DF3" w:rsidRPr="00876DB7" w:rsidRDefault="007A1DF3" w:rsidP="007A1DF3">
            <w:pPr>
              <w:rPr>
                <w:rFonts w:asciiTheme="minorHAnsi" w:hAnsiTheme="minorHAnsi"/>
                <w:sz w:val="20"/>
                <w:szCs w:val="20"/>
              </w:rPr>
            </w:pPr>
          </w:p>
        </w:tc>
      </w:tr>
      <w:tr w:rsidR="007A1DF3" w:rsidRPr="00876DB7" w14:paraId="6007E0BC" w14:textId="77777777" w:rsidTr="007A1DF3">
        <w:trPr>
          <w:trHeight w:val="108"/>
        </w:trPr>
        <w:tc>
          <w:tcPr>
            <w:tcW w:w="360" w:type="dxa"/>
            <w:tcBorders>
              <w:left w:val="double" w:sz="4" w:space="0" w:color="auto"/>
            </w:tcBorders>
            <w:shd w:val="clear" w:color="auto" w:fill="auto"/>
            <w:vAlign w:val="center"/>
          </w:tcPr>
          <w:p w14:paraId="6007E0A3"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A4"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A5"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A6"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A7"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A8"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A9"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AA"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AB"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AC"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AD"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AE"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AF"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B0"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B1"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0B2"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0B3" w14:textId="77777777" w:rsidR="007A1DF3" w:rsidRPr="00876DB7" w:rsidRDefault="006B2440" w:rsidP="007A1DF3">
            <w:pPr>
              <w:numPr>
                <w:ilvl w:val="0"/>
                <w:numId w:val="23"/>
              </w:numPr>
              <w:ind w:left="394"/>
              <w:rPr>
                <w:rFonts w:asciiTheme="minorHAnsi" w:hAnsiTheme="minorHAnsi"/>
                <w:sz w:val="20"/>
                <w:szCs w:val="20"/>
              </w:rPr>
            </w:pPr>
            <w:r w:rsidRPr="00876DB7">
              <w:rPr>
                <w:rFonts w:asciiTheme="minorHAnsi" w:hAnsiTheme="minorHAnsi"/>
              </w:rPr>
              <w:t>Surveiller le déroulement du pressage.</w:t>
            </w:r>
          </w:p>
        </w:tc>
        <w:tc>
          <w:tcPr>
            <w:tcW w:w="360" w:type="dxa"/>
            <w:tcBorders>
              <w:left w:val="thickThinSmallGap" w:sz="24" w:space="0" w:color="auto"/>
            </w:tcBorders>
            <w:shd w:val="clear" w:color="auto" w:fill="auto"/>
            <w:vAlign w:val="center"/>
          </w:tcPr>
          <w:p w14:paraId="6007E0B4"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B5"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B6"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0B7"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0B8"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B9"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BA"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0BB" w14:textId="77777777" w:rsidR="007A1DF3" w:rsidRPr="00876DB7" w:rsidRDefault="007A1DF3" w:rsidP="007A1DF3">
            <w:pPr>
              <w:rPr>
                <w:rFonts w:asciiTheme="minorHAnsi" w:hAnsiTheme="minorHAnsi"/>
                <w:sz w:val="20"/>
                <w:szCs w:val="20"/>
              </w:rPr>
            </w:pPr>
          </w:p>
        </w:tc>
      </w:tr>
      <w:tr w:rsidR="007A1DF3" w:rsidRPr="00876DB7" w14:paraId="6007E0D6" w14:textId="77777777" w:rsidTr="007A1DF3">
        <w:trPr>
          <w:trHeight w:val="188"/>
        </w:trPr>
        <w:tc>
          <w:tcPr>
            <w:tcW w:w="360" w:type="dxa"/>
            <w:tcBorders>
              <w:left w:val="double" w:sz="4" w:space="0" w:color="auto"/>
            </w:tcBorders>
            <w:shd w:val="clear" w:color="auto" w:fill="auto"/>
            <w:vAlign w:val="center"/>
          </w:tcPr>
          <w:p w14:paraId="6007E0BD"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BE"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BF"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C0"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C1"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C2"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C3"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C4"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C5"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C6"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C7"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C8"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C9"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CA"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CB"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0CC"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0CD" w14:textId="77777777" w:rsidR="007A1DF3" w:rsidRPr="00876DB7" w:rsidRDefault="006B2440" w:rsidP="007A1DF3">
            <w:pPr>
              <w:numPr>
                <w:ilvl w:val="0"/>
                <w:numId w:val="23"/>
              </w:numPr>
              <w:ind w:left="394"/>
              <w:rPr>
                <w:rFonts w:asciiTheme="minorHAnsi" w:hAnsiTheme="minorHAnsi"/>
                <w:sz w:val="20"/>
                <w:szCs w:val="20"/>
              </w:rPr>
            </w:pPr>
            <w:r w:rsidRPr="00876DB7">
              <w:rPr>
                <w:rFonts w:asciiTheme="minorHAnsi" w:hAnsiTheme="minorHAnsi"/>
              </w:rPr>
              <w:t>Vérifier la qualité du travail.</w:t>
            </w:r>
          </w:p>
        </w:tc>
        <w:tc>
          <w:tcPr>
            <w:tcW w:w="360" w:type="dxa"/>
            <w:tcBorders>
              <w:left w:val="thickThinSmallGap" w:sz="24" w:space="0" w:color="auto"/>
            </w:tcBorders>
            <w:shd w:val="clear" w:color="auto" w:fill="auto"/>
            <w:vAlign w:val="center"/>
          </w:tcPr>
          <w:p w14:paraId="6007E0CE"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CF"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D0"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0D1"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0D2"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D3"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D4"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0D5" w14:textId="77777777" w:rsidR="007A1DF3" w:rsidRPr="00876DB7" w:rsidRDefault="007A1DF3" w:rsidP="007A1DF3">
            <w:pPr>
              <w:rPr>
                <w:rFonts w:asciiTheme="minorHAnsi" w:hAnsiTheme="minorHAnsi"/>
                <w:sz w:val="20"/>
                <w:szCs w:val="20"/>
              </w:rPr>
            </w:pPr>
          </w:p>
        </w:tc>
      </w:tr>
      <w:tr w:rsidR="007A1DF3" w:rsidRPr="00876DB7" w14:paraId="6007E0F0" w14:textId="77777777" w:rsidTr="007A1DF3">
        <w:trPr>
          <w:trHeight w:val="188"/>
        </w:trPr>
        <w:tc>
          <w:tcPr>
            <w:tcW w:w="360" w:type="dxa"/>
            <w:tcBorders>
              <w:left w:val="double" w:sz="4" w:space="0" w:color="auto"/>
            </w:tcBorders>
            <w:shd w:val="clear" w:color="auto" w:fill="auto"/>
            <w:vAlign w:val="center"/>
          </w:tcPr>
          <w:p w14:paraId="6007E0D7"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D8"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D9"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DA"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DB"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DC"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DD"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DE"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DF"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E0"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E1"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E2"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E3"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E4"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E5"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0E6"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0E7" w14:textId="77777777" w:rsidR="007A1DF3" w:rsidRPr="00876DB7" w:rsidRDefault="006B2440" w:rsidP="007A1DF3">
            <w:pPr>
              <w:numPr>
                <w:ilvl w:val="0"/>
                <w:numId w:val="23"/>
              </w:numPr>
              <w:ind w:left="394"/>
              <w:rPr>
                <w:rFonts w:asciiTheme="minorHAnsi" w:hAnsiTheme="minorHAnsi"/>
                <w:sz w:val="20"/>
                <w:szCs w:val="20"/>
              </w:rPr>
            </w:pPr>
            <w:r w:rsidRPr="00876DB7">
              <w:rPr>
                <w:rFonts w:asciiTheme="minorHAnsi" w:hAnsiTheme="minorHAnsi"/>
              </w:rPr>
              <w:t>Suspendre l’article sur un cintre et l’accrocher à l’endroit prévu.</w:t>
            </w:r>
          </w:p>
        </w:tc>
        <w:tc>
          <w:tcPr>
            <w:tcW w:w="360" w:type="dxa"/>
            <w:tcBorders>
              <w:left w:val="thickThinSmallGap" w:sz="24" w:space="0" w:color="auto"/>
            </w:tcBorders>
            <w:shd w:val="clear" w:color="auto" w:fill="auto"/>
            <w:vAlign w:val="center"/>
          </w:tcPr>
          <w:p w14:paraId="6007E0E8"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E9"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EA"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0EB"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0EC"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ED"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EE"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0EF" w14:textId="77777777" w:rsidR="007A1DF3" w:rsidRPr="00876DB7" w:rsidRDefault="007A1DF3" w:rsidP="007A1DF3">
            <w:pPr>
              <w:rPr>
                <w:rFonts w:asciiTheme="minorHAnsi" w:hAnsiTheme="minorHAnsi"/>
                <w:sz w:val="20"/>
                <w:szCs w:val="20"/>
              </w:rPr>
            </w:pPr>
          </w:p>
        </w:tc>
      </w:tr>
      <w:tr w:rsidR="007A1DF3" w:rsidRPr="00876DB7" w14:paraId="6007E10A" w14:textId="77777777" w:rsidTr="007A1DF3">
        <w:trPr>
          <w:trHeight w:val="188"/>
        </w:trPr>
        <w:tc>
          <w:tcPr>
            <w:tcW w:w="360" w:type="dxa"/>
            <w:tcBorders>
              <w:left w:val="double" w:sz="4" w:space="0" w:color="auto"/>
            </w:tcBorders>
            <w:shd w:val="clear" w:color="auto" w:fill="auto"/>
            <w:vAlign w:val="center"/>
          </w:tcPr>
          <w:p w14:paraId="6007E0F1" w14:textId="77777777" w:rsidR="007A1DF3" w:rsidRPr="00876DB7" w:rsidRDefault="007A1DF3" w:rsidP="007A1DF3">
            <w:pPr>
              <w:rPr>
                <w:rFonts w:asciiTheme="minorHAnsi" w:hAnsiTheme="minorHAnsi"/>
                <w:sz w:val="20"/>
                <w:szCs w:val="20"/>
              </w:rPr>
            </w:pPr>
          </w:p>
        </w:tc>
        <w:tc>
          <w:tcPr>
            <w:tcW w:w="390" w:type="dxa"/>
            <w:shd w:val="clear" w:color="auto" w:fill="auto"/>
            <w:vAlign w:val="center"/>
          </w:tcPr>
          <w:p w14:paraId="6007E0F2" w14:textId="77777777" w:rsidR="007A1DF3" w:rsidRPr="00876DB7" w:rsidRDefault="007A1DF3" w:rsidP="007A1DF3">
            <w:pPr>
              <w:rPr>
                <w:rFonts w:asciiTheme="minorHAnsi" w:hAnsiTheme="minorHAnsi"/>
                <w:sz w:val="20"/>
                <w:szCs w:val="20"/>
              </w:rPr>
            </w:pPr>
          </w:p>
        </w:tc>
        <w:tc>
          <w:tcPr>
            <w:tcW w:w="377" w:type="dxa"/>
            <w:shd w:val="clear" w:color="auto" w:fill="auto"/>
            <w:vAlign w:val="center"/>
          </w:tcPr>
          <w:p w14:paraId="6007E0F3" w14:textId="77777777" w:rsidR="007A1DF3" w:rsidRPr="00876DB7" w:rsidRDefault="007A1DF3" w:rsidP="007A1DF3">
            <w:pPr>
              <w:rPr>
                <w:rFonts w:asciiTheme="minorHAnsi" w:hAnsiTheme="minorHAnsi"/>
                <w:sz w:val="20"/>
                <w:szCs w:val="20"/>
              </w:rPr>
            </w:pPr>
          </w:p>
        </w:tc>
        <w:tc>
          <w:tcPr>
            <w:tcW w:w="493" w:type="dxa"/>
            <w:tcBorders>
              <w:right w:val="double" w:sz="4" w:space="0" w:color="auto"/>
            </w:tcBorders>
            <w:shd w:val="clear" w:color="auto" w:fill="auto"/>
            <w:vAlign w:val="center"/>
          </w:tcPr>
          <w:p w14:paraId="6007E0F4"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F5"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F6"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F7" w14:textId="77777777" w:rsidR="007A1DF3" w:rsidRPr="00876DB7" w:rsidRDefault="007A1DF3" w:rsidP="007A1DF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0F8" w14:textId="77777777" w:rsidR="007A1DF3" w:rsidRPr="00876DB7" w:rsidRDefault="007A1DF3" w:rsidP="007A1DF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0F9"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FA"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FB" w14:textId="77777777" w:rsidR="007A1DF3" w:rsidRPr="00876DB7" w:rsidRDefault="007A1DF3" w:rsidP="007A1DF3">
            <w:pPr>
              <w:rPr>
                <w:rFonts w:asciiTheme="minorHAnsi" w:hAnsiTheme="minorHAnsi"/>
                <w:sz w:val="20"/>
                <w:szCs w:val="20"/>
              </w:rPr>
            </w:pPr>
          </w:p>
        </w:tc>
        <w:tc>
          <w:tcPr>
            <w:tcW w:w="540" w:type="dxa"/>
            <w:tcBorders>
              <w:right w:val="double" w:sz="4" w:space="0" w:color="auto"/>
            </w:tcBorders>
            <w:shd w:val="clear" w:color="auto" w:fill="auto"/>
            <w:vAlign w:val="center"/>
          </w:tcPr>
          <w:p w14:paraId="6007E0FC" w14:textId="77777777" w:rsidR="007A1DF3" w:rsidRPr="00876DB7" w:rsidRDefault="007A1DF3" w:rsidP="007A1DF3">
            <w:pPr>
              <w:rPr>
                <w:rFonts w:asciiTheme="minorHAnsi" w:hAnsiTheme="minorHAnsi"/>
                <w:sz w:val="20"/>
                <w:szCs w:val="20"/>
              </w:rPr>
            </w:pPr>
          </w:p>
        </w:tc>
        <w:tc>
          <w:tcPr>
            <w:tcW w:w="360" w:type="dxa"/>
            <w:tcBorders>
              <w:left w:val="double" w:sz="4" w:space="0" w:color="auto"/>
            </w:tcBorders>
            <w:shd w:val="clear" w:color="auto" w:fill="auto"/>
            <w:vAlign w:val="center"/>
          </w:tcPr>
          <w:p w14:paraId="6007E0FD"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FE"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0FF" w14:textId="77777777" w:rsidR="007A1DF3" w:rsidRPr="00876DB7" w:rsidRDefault="007A1DF3" w:rsidP="007A1DF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100" w14:textId="77777777" w:rsidR="007A1DF3" w:rsidRPr="00876DB7" w:rsidRDefault="007A1DF3" w:rsidP="007A1DF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101" w14:textId="77777777" w:rsidR="007A1DF3" w:rsidRPr="00876DB7" w:rsidRDefault="006B2440" w:rsidP="007A1DF3">
            <w:pPr>
              <w:numPr>
                <w:ilvl w:val="0"/>
                <w:numId w:val="23"/>
              </w:numPr>
              <w:ind w:left="394"/>
              <w:rPr>
                <w:rFonts w:asciiTheme="minorHAnsi" w:hAnsiTheme="minorHAnsi"/>
                <w:sz w:val="20"/>
                <w:szCs w:val="20"/>
              </w:rPr>
            </w:pPr>
            <w:r w:rsidRPr="00876DB7">
              <w:rPr>
                <w:rFonts w:asciiTheme="minorHAnsi" w:hAnsiTheme="minorHAnsi"/>
              </w:rPr>
              <w:t>Détecter des problèmes et en informer la personne responsable.</w:t>
            </w:r>
          </w:p>
        </w:tc>
        <w:tc>
          <w:tcPr>
            <w:tcW w:w="360" w:type="dxa"/>
            <w:tcBorders>
              <w:left w:val="thickThinSmallGap" w:sz="24" w:space="0" w:color="auto"/>
            </w:tcBorders>
            <w:shd w:val="clear" w:color="auto" w:fill="auto"/>
            <w:vAlign w:val="center"/>
          </w:tcPr>
          <w:p w14:paraId="6007E102"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103"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104" w14:textId="77777777" w:rsidR="007A1DF3" w:rsidRPr="00876DB7" w:rsidRDefault="007A1DF3" w:rsidP="007A1DF3">
            <w:pPr>
              <w:rPr>
                <w:rFonts w:asciiTheme="minorHAnsi" w:hAnsiTheme="minorHAnsi"/>
                <w:sz w:val="20"/>
                <w:szCs w:val="20"/>
              </w:rPr>
            </w:pPr>
          </w:p>
        </w:tc>
        <w:tc>
          <w:tcPr>
            <w:tcW w:w="360" w:type="dxa"/>
            <w:tcBorders>
              <w:right w:val="double" w:sz="4" w:space="0" w:color="auto"/>
            </w:tcBorders>
            <w:shd w:val="clear" w:color="auto" w:fill="auto"/>
            <w:vAlign w:val="center"/>
          </w:tcPr>
          <w:p w14:paraId="6007E105" w14:textId="77777777" w:rsidR="007A1DF3" w:rsidRPr="00876DB7" w:rsidRDefault="007A1DF3" w:rsidP="007A1DF3">
            <w:pPr>
              <w:rPr>
                <w:rFonts w:asciiTheme="minorHAnsi" w:hAnsiTheme="minorHAnsi"/>
                <w:sz w:val="20"/>
                <w:szCs w:val="20"/>
              </w:rPr>
            </w:pPr>
          </w:p>
        </w:tc>
        <w:tc>
          <w:tcPr>
            <w:tcW w:w="540" w:type="dxa"/>
            <w:tcBorders>
              <w:left w:val="double" w:sz="4" w:space="0" w:color="auto"/>
            </w:tcBorders>
            <w:shd w:val="clear" w:color="auto" w:fill="auto"/>
            <w:vAlign w:val="center"/>
          </w:tcPr>
          <w:p w14:paraId="6007E106"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107" w14:textId="77777777" w:rsidR="007A1DF3" w:rsidRPr="00876DB7" w:rsidRDefault="007A1DF3" w:rsidP="007A1DF3">
            <w:pPr>
              <w:rPr>
                <w:rFonts w:asciiTheme="minorHAnsi" w:hAnsiTheme="minorHAnsi"/>
                <w:sz w:val="20"/>
                <w:szCs w:val="20"/>
              </w:rPr>
            </w:pPr>
          </w:p>
        </w:tc>
        <w:tc>
          <w:tcPr>
            <w:tcW w:w="360" w:type="dxa"/>
            <w:shd w:val="clear" w:color="auto" w:fill="auto"/>
            <w:vAlign w:val="center"/>
          </w:tcPr>
          <w:p w14:paraId="6007E108" w14:textId="77777777" w:rsidR="007A1DF3" w:rsidRPr="00876DB7" w:rsidRDefault="007A1DF3" w:rsidP="007A1DF3">
            <w:pPr>
              <w:rPr>
                <w:rFonts w:asciiTheme="minorHAnsi" w:hAnsiTheme="minorHAnsi"/>
                <w:sz w:val="20"/>
                <w:szCs w:val="20"/>
              </w:rPr>
            </w:pPr>
          </w:p>
        </w:tc>
        <w:tc>
          <w:tcPr>
            <w:tcW w:w="389" w:type="dxa"/>
            <w:tcBorders>
              <w:right w:val="double" w:sz="4" w:space="0" w:color="auto"/>
            </w:tcBorders>
            <w:shd w:val="clear" w:color="auto" w:fill="auto"/>
            <w:vAlign w:val="center"/>
          </w:tcPr>
          <w:p w14:paraId="6007E109" w14:textId="77777777" w:rsidR="007A1DF3" w:rsidRPr="00876DB7" w:rsidRDefault="007A1DF3" w:rsidP="007A1DF3">
            <w:pPr>
              <w:rPr>
                <w:rFonts w:asciiTheme="minorHAnsi" w:hAnsiTheme="minorHAnsi"/>
                <w:sz w:val="20"/>
                <w:szCs w:val="20"/>
              </w:rPr>
            </w:pPr>
          </w:p>
        </w:tc>
      </w:tr>
    </w:tbl>
    <w:p w14:paraId="6007E10B" w14:textId="77777777" w:rsidR="007A1DF3" w:rsidRPr="00876DB7" w:rsidRDefault="007A1DF3">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7A1DF3" w:rsidRPr="00876DB7" w14:paraId="6007E115" w14:textId="77777777" w:rsidTr="007A1DF3">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10C"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10D" w14:textId="77777777" w:rsidR="007A1DF3" w:rsidRPr="00876DB7" w:rsidRDefault="007A1DF3" w:rsidP="007A1DF3">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10E" w14:textId="77777777" w:rsidR="007A1DF3" w:rsidRPr="00876DB7" w:rsidRDefault="007A1DF3" w:rsidP="007A1DF3">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10F" w14:textId="77777777" w:rsidR="007A1DF3" w:rsidRPr="00876DB7" w:rsidRDefault="007A1DF3" w:rsidP="007A1DF3">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E110" w14:textId="77777777" w:rsidR="007A1DF3" w:rsidRPr="00876DB7" w:rsidRDefault="007A1DF3" w:rsidP="007A1DF3">
            <w:pPr>
              <w:rPr>
                <w:rFonts w:asciiTheme="minorHAnsi" w:hAnsiTheme="minorHAnsi"/>
                <w:sz w:val="20"/>
                <w:szCs w:val="20"/>
              </w:rPr>
            </w:pPr>
            <w:r w:rsidRPr="00876DB7">
              <w:rPr>
                <w:rFonts w:asciiTheme="minorHAnsi" w:hAnsiTheme="minorHAnsi"/>
                <w:b/>
                <w:sz w:val="20"/>
                <w:szCs w:val="20"/>
              </w:rPr>
              <w:lastRenderedPageBreak/>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111" w14:textId="77777777" w:rsidR="007A1DF3" w:rsidRPr="00876DB7" w:rsidRDefault="007A1DF3" w:rsidP="007A1DF3">
            <w:pPr>
              <w:rPr>
                <w:rFonts w:asciiTheme="minorHAnsi" w:hAnsiTheme="minorHAnsi"/>
                <w:b/>
                <w:color w:val="FF0000"/>
                <w:sz w:val="20"/>
                <w:szCs w:val="20"/>
              </w:rPr>
            </w:pPr>
            <w:r w:rsidRPr="00876DB7">
              <w:rPr>
                <w:rFonts w:asciiTheme="minorHAnsi" w:hAnsiTheme="minorHAnsi"/>
                <w:b/>
                <w:color w:val="FF0000"/>
                <w:sz w:val="20"/>
                <w:szCs w:val="20"/>
              </w:rPr>
              <w:lastRenderedPageBreak/>
              <w:t>DATE :</w:t>
            </w:r>
          </w:p>
          <w:p w14:paraId="6007E112" w14:textId="77777777" w:rsidR="007A1DF3" w:rsidRPr="00876DB7" w:rsidRDefault="007A1DF3" w:rsidP="007A1DF3">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113" w14:textId="77777777" w:rsidR="007A1DF3" w:rsidRPr="00876DB7" w:rsidRDefault="007A1DF3" w:rsidP="007A1DF3">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114" w14:textId="77777777" w:rsidR="007A1DF3" w:rsidRPr="00876DB7" w:rsidRDefault="007A1DF3" w:rsidP="007A1DF3">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7A1DF3" w:rsidRPr="00876DB7" w14:paraId="6007E119" w14:textId="77777777" w:rsidTr="007A1DF3">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116" w14:textId="77777777" w:rsidR="007A1DF3" w:rsidRPr="00876DB7" w:rsidRDefault="007A1DF3" w:rsidP="007A1DF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117"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Appréciation de l’élève</w:t>
            </w:r>
          </w:p>
          <w:p w14:paraId="6007E118"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Mon défi :</w:t>
            </w:r>
          </w:p>
        </w:tc>
      </w:tr>
      <w:tr w:rsidR="007A1DF3" w:rsidRPr="00876DB7" w14:paraId="6007E11C" w14:textId="77777777" w:rsidTr="007A1DF3">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11A" w14:textId="77777777" w:rsidR="007A1DF3" w:rsidRPr="00876DB7" w:rsidRDefault="007A1DF3" w:rsidP="007A1DF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11B"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Les stratégies pour le relever</w:t>
            </w:r>
          </w:p>
        </w:tc>
      </w:tr>
      <w:tr w:rsidR="007A1DF3" w:rsidRPr="00876DB7" w14:paraId="6007E120" w14:textId="77777777" w:rsidTr="007A1DF3">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11D" w14:textId="77777777" w:rsidR="007A1DF3" w:rsidRPr="00876DB7" w:rsidRDefault="007A1DF3" w:rsidP="007A1DF3">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11E"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Appréciation de l’enseignant</w:t>
            </w:r>
          </w:p>
          <w:p w14:paraId="6007E11F" w14:textId="77777777" w:rsidR="007A1DF3" w:rsidRPr="00876DB7" w:rsidRDefault="007A1DF3" w:rsidP="007A1DF3">
            <w:pPr>
              <w:rPr>
                <w:rFonts w:asciiTheme="minorHAnsi" w:hAnsiTheme="minorHAnsi"/>
                <w:b/>
                <w:sz w:val="20"/>
                <w:szCs w:val="20"/>
              </w:rPr>
            </w:pPr>
            <w:r w:rsidRPr="00876DB7">
              <w:rPr>
                <w:rFonts w:asciiTheme="minorHAnsi" w:hAnsiTheme="minorHAnsi"/>
                <w:b/>
                <w:sz w:val="20"/>
                <w:szCs w:val="20"/>
              </w:rPr>
              <w:t>Forces et défis :</w:t>
            </w:r>
          </w:p>
        </w:tc>
      </w:tr>
    </w:tbl>
    <w:p w14:paraId="6007E121" w14:textId="77777777" w:rsidR="006B2440" w:rsidRPr="00876DB7" w:rsidRDefault="006B2440">
      <w:pPr>
        <w:rPr>
          <w:rFonts w:asciiTheme="minorHAnsi" w:hAnsiTheme="minorHAnsi"/>
          <w:sz w:val="20"/>
          <w:szCs w:val="20"/>
        </w:rPr>
      </w:pPr>
    </w:p>
    <w:p w14:paraId="6007E122" w14:textId="77777777" w:rsidR="006B2440" w:rsidRPr="00876DB7" w:rsidRDefault="006B2440">
      <w:pPr>
        <w:rPr>
          <w:rFonts w:asciiTheme="minorHAnsi" w:hAnsiTheme="minorHAnsi"/>
          <w:sz w:val="20"/>
          <w:szCs w:val="20"/>
        </w:rPr>
      </w:pPr>
      <w:r w:rsidRPr="00876DB7">
        <w:rPr>
          <w:rFonts w:asciiTheme="minorHAnsi" w:hAnsi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6B2440" w:rsidRPr="00876DB7" w14:paraId="6007E125" w14:textId="77777777" w:rsidTr="00E1029C">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123"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lastRenderedPageBreak/>
              <w:t>Nom DE L’ÉLÈVE :                                                                                      ÉCOLE :                                                                   ENSEIGNANT :</w:t>
            </w:r>
          </w:p>
          <w:p w14:paraId="6007E124"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6B2440" w:rsidRPr="00876DB7" w14:paraId="6007E127" w14:textId="77777777" w:rsidTr="00E1029C">
        <w:trPr>
          <w:trHeight w:val="400"/>
        </w:trPr>
        <w:tc>
          <w:tcPr>
            <w:tcW w:w="18569" w:type="dxa"/>
            <w:gridSpan w:val="25"/>
            <w:tcBorders>
              <w:left w:val="double" w:sz="4" w:space="0" w:color="auto"/>
              <w:right w:val="double" w:sz="4" w:space="0" w:color="auto"/>
            </w:tcBorders>
            <w:shd w:val="clear" w:color="auto" w:fill="auto"/>
            <w:vAlign w:val="center"/>
          </w:tcPr>
          <w:p w14:paraId="6007E126" w14:textId="77777777" w:rsidR="006B2440" w:rsidRPr="00876DB7" w:rsidRDefault="006B2440" w:rsidP="00E1029C">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6B2440" w:rsidRPr="00876DB7" w14:paraId="6007E13C" w14:textId="77777777" w:rsidTr="00E1029C">
        <w:trPr>
          <w:trHeight w:val="525"/>
        </w:trPr>
        <w:tc>
          <w:tcPr>
            <w:tcW w:w="1620" w:type="dxa"/>
            <w:gridSpan w:val="4"/>
            <w:tcBorders>
              <w:left w:val="double" w:sz="4" w:space="0" w:color="auto"/>
            </w:tcBorders>
            <w:shd w:val="clear" w:color="auto" w:fill="auto"/>
            <w:vAlign w:val="center"/>
          </w:tcPr>
          <w:p w14:paraId="6007E128"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129"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12A"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12B"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12C" w14:textId="77777777" w:rsidR="006B2440" w:rsidRPr="00876DB7" w:rsidRDefault="006B2440" w:rsidP="00E1029C">
            <w:pPr>
              <w:tabs>
                <w:tab w:val="right" w:pos="8712"/>
              </w:tabs>
              <w:rPr>
                <w:rFonts w:asciiTheme="minorHAnsi" w:hAnsiTheme="minorHAnsi"/>
                <w:b/>
                <w:sz w:val="20"/>
                <w:szCs w:val="20"/>
              </w:rPr>
            </w:pPr>
            <w:r w:rsidRPr="00876DB7">
              <w:rPr>
                <w:rFonts w:asciiTheme="minorHAnsi" w:hAnsiTheme="minorHAnsi"/>
                <w:b/>
                <w:bCs/>
                <w:color w:val="0000DB"/>
                <w:sz w:val="20"/>
                <w:szCs w:val="20"/>
              </w:rPr>
              <w:t>828202 - Faire fonctionner l’équipement de pressage de chemises</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E12D" w14:textId="77777777" w:rsidR="006B2440" w:rsidRPr="00876DB7" w:rsidRDefault="006B2440" w:rsidP="00E1029C">
            <w:pPr>
              <w:tabs>
                <w:tab w:val="right" w:pos="8712"/>
              </w:tabs>
              <w:rPr>
                <w:rFonts w:asciiTheme="minorHAnsi" w:hAnsiTheme="minorHAnsi"/>
                <w:b/>
                <w:sz w:val="20"/>
                <w:szCs w:val="20"/>
              </w:rPr>
            </w:pPr>
          </w:p>
          <w:p w14:paraId="6007E12E" w14:textId="77777777" w:rsidR="006B2440" w:rsidRPr="00876DB7" w:rsidRDefault="006B2440" w:rsidP="00E1029C">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12F"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Respect des règles de santé et de sécurité au travail.</w:t>
            </w:r>
          </w:p>
          <w:p w14:paraId="6007E130"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Respect des directives de travail.</w:t>
            </w:r>
          </w:p>
          <w:p w14:paraId="6007E131"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Respect des normes de qualité de l’établissement.</w:t>
            </w:r>
          </w:p>
          <w:p w14:paraId="6007E132"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Respect des délais de production.</w:t>
            </w:r>
          </w:p>
          <w:p w14:paraId="6007E133"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Application correcte des techniques de travail.</w:t>
            </w:r>
          </w:p>
          <w:p w14:paraId="6007E134"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Adoption de postures convenant à un travail debout.</w:t>
            </w:r>
          </w:p>
          <w:p w14:paraId="6007E135"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Manifestation de sa capacité à travailler en équipe.</w:t>
            </w:r>
          </w:p>
          <w:p w14:paraId="6007E136"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Souci de la satisfaction de la clientèle.</w:t>
            </w:r>
          </w:p>
          <w:p w14:paraId="6007E137"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Travail minutieux.</w:t>
            </w:r>
          </w:p>
          <w:p w14:paraId="6007E138" w14:textId="77777777" w:rsidR="006B2440" w:rsidRPr="00876DB7" w:rsidRDefault="006B2440" w:rsidP="006B2440">
            <w:pPr>
              <w:spacing w:before="100" w:beforeAutospacing="1" w:after="100" w:afterAutospacing="1"/>
              <w:ind w:left="255"/>
              <w:contextualSpacing/>
              <w:rPr>
                <w:rFonts w:asciiTheme="minorHAnsi" w:hAnsiTheme="minorHAnsi"/>
              </w:rPr>
            </w:pPr>
            <w:r w:rsidRPr="00876DB7">
              <w:rPr>
                <w:rFonts w:asciiTheme="minorHAnsi" w:hAnsiTheme="minorHAnsi"/>
              </w:rPr>
              <w:t>Aspect impeccable des articles.</w:t>
            </w:r>
          </w:p>
          <w:p w14:paraId="6007E139" w14:textId="77777777" w:rsidR="006B2440" w:rsidRPr="00876DB7" w:rsidRDefault="006B2440" w:rsidP="006B2440">
            <w:pPr>
              <w:spacing w:before="100" w:beforeAutospacing="1" w:after="100" w:afterAutospacing="1"/>
              <w:ind w:left="255"/>
              <w:contextualSpacing/>
              <w:rPr>
                <w:rFonts w:asciiTheme="minorHAnsi" w:hAnsiTheme="minorHAnsi"/>
                <w:color w:val="000000"/>
                <w:sz w:val="20"/>
                <w:szCs w:val="20"/>
              </w:rPr>
            </w:pPr>
          </w:p>
        </w:tc>
        <w:tc>
          <w:tcPr>
            <w:tcW w:w="1440" w:type="dxa"/>
            <w:gridSpan w:val="4"/>
            <w:tcBorders>
              <w:left w:val="thickThinSmallGap" w:sz="24" w:space="0" w:color="auto"/>
            </w:tcBorders>
            <w:shd w:val="clear" w:color="auto" w:fill="auto"/>
            <w:vAlign w:val="center"/>
          </w:tcPr>
          <w:p w14:paraId="6007E13A" w14:textId="77777777" w:rsidR="006B2440" w:rsidRPr="00876DB7" w:rsidRDefault="006B2440" w:rsidP="00E1029C">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13B"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Élève</w:t>
            </w:r>
          </w:p>
        </w:tc>
      </w:tr>
      <w:tr w:rsidR="006B2440" w:rsidRPr="00876DB7" w14:paraId="6007E141" w14:textId="77777777" w:rsidTr="00E1029C">
        <w:trPr>
          <w:trHeight w:val="352"/>
        </w:trPr>
        <w:tc>
          <w:tcPr>
            <w:tcW w:w="3240" w:type="dxa"/>
            <w:gridSpan w:val="8"/>
            <w:tcBorders>
              <w:left w:val="double" w:sz="4" w:space="0" w:color="auto"/>
              <w:right w:val="thinThickSmallGap" w:sz="24" w:space="0" w:color="auto"/>
            </w:tcBorders>
            <w:shd w:val="clear" w:color="auto" w:fill="auto"/>
            <w:vAlign w:val="center"/>
          </w:tcPr>
          <w:p w14:paraId="6007E13D" w14:textId="77777777" w:rsidR="006B2440" w:rsidRPr="00876DB7" w:rsidRDefault="006B2440"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13E" w14:textId="77777777" w:rsidR="006B2440" w:rsidRPr="00876DB7" w:rsidRDefault="006B2440"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13F" w14:textId="77777777" w:rsidR="006B2440" w:rsidRPr="00876DB7" w:rsidRDefault="006B2440" w:rsidP="00E1029C">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140" w14:textId="77777777" w:rsidR="006B2440" w:rsidRPr="00876DB7" w:rsidRDefault="006B2440"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6B2440" w:rsidRPr="00876DB7" w14:paraId="6007E15B" w14:textId="77777777" w:rsidTr="00E1029C">
        <w:tc>
          <w:tcPr>
            <w:tcW w:w="360" w:type="dxa"/>
            <w:tcBorders>
              <w:left w:val="double" w:sz="4" w:space="0" w:color="auto"/>
            </w:tcBorders>
            <w:shd w:val="clear" w:color="auto" w:fill="auto"/>
            <w:vAlign w:val="center"/>
          </w:tcPr>
          <w:p w14:paraId="6007E142"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143"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144"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145"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146"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147"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148"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149"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14A"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14B"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14C"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14D"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14E"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14F"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150"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151"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152" w14:textId="77777777" w:rsidR="006B2440" w:rsidRPr="00876DB7" w:rsidRDefault="006B2440" w:rsidP="00E1029C">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153"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154"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155"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156"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157"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158"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159"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15A"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r>
      <w:tr w:rsidR="006B2440" w:rsidRPr="00876DB7" w14:paraId="6007E175" w14:textId="77777777" w:rsidTr="00E1029C">
        <w:trPr>
          <w:trHeight w:val="190"/>
        </w:trPr>
        <w:tc>
          <w:tcPr>
            <w:tcW w:w="360" w:type="dxa"/>
            <w:tcBorders>
              <w:left w:val="double" w:sz="4" w:space="0" w:color="auto"/>
            </w:tcBorders>
            <w:shd w:val="clear" w:color="auto" w:fill="auto"/>
            <w:vAlign w:val="center"/>
          </w:tcPr>
          <w:p w14:paraId="6007E15C"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15D"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15E"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15F"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6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6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62"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163"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16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6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66"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167"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6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6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6A"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16B"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16C" w14:textId="77777777" w:rsidR="006B2440" w:rsidRPr="00876DB7" w:rsidRDefault="006B2440" w:rsidP="006B2440">
            <w:pPr>
              <w:numPr>
                <w:ilvl w:val="0"/>
                <w:numId w:val="25"/>
              </w:numPr>
              <w:ind w:left="255" w:hanging="142"/>
              <w:rPr>
                <w:rFonts w:asciiTheme="minorHAnsi" w:hAnsiTheme="minorHAnsi"/>
                <w:sz w:val="20"/>
                <w:szCs w:val="20"/>
              </w:rPr>
            </w:pPr>
            <w:r w:rsidRPr="00876DB7">
              <w:rPr>
                <w:rFonts w:asciiTheme="minorHAnsi" w:hAnsiTheme="minorHAnsi"/>
              </w:rPr>
              <w:t>Vérifier l’état de l’équipement de pressage des chemises.</w:t>
            </w:r>
          </w:p>
        </w:tc>
        <w:tc>
          <w:tcPr>
            <w:tcW w:w="360" w:type="dxa"/>
            <w:tcBorders>
              <w:left w:val="thickThinSmallGap" w:sz="24" w:space="0" w:color="auto"/>
            </w:tcBorders>
            <w:shd w:val="clear" w:color="auto" w:fill="auto"/>
            <w:vAlign w:val="center"/>
          </w:tcPr>
          <w:p w14:paraId="6007E16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6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6F"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170"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17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7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73"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174" w14:textId="77777777" w:rsidR="006B2440" w:rsidRPr="00876DB7" w:rsidRDefault="006B2440" w:rsidP="00E1029C">
            <w:pPr>
              <w:rPr>
                <w:rFonts w:asciiTheme="minorHAnsi" w:hAnsiTheme="minorHAnsi"/>
                <w:sz w:val="20"/>
                <w:szCs w:val="20"/>
              </w:rPr>
            </w:pPr>
          </w:p>
        </w:tc>
      </w:tr>
      <w:tr w:rsidR="006B2440" w:rsidRPr="00876DB7" w14:paraId="6007E18F" w14:textId="77777777" w:rsidTr="00E1029C">
        <w:trPr>
          <w:trHeight w:val="242"/>
        </w:trPr>
        <w:tc>
          <w:tcPr>
            <w:tcW w:w="360" w:type="dxa"/>
            <w:tcBorders>
              <w:left w:val="double" w:sz="4" w:space="0" w:color="auto"/>
            </w:tcBorders>
            <w:shd w:val="clear" w:color="auto" w:fill="auto"/>
            <w:vAlign w:val="center"/>
          </w:tcPr>
          <w:p w14:paraId="6007E176"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177"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178"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179"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7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7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7C"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17D"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17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7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80"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181"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8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8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84"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185"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186" w14:textId="77777777" w:rsidR="006B2440" w:rsidRPr="00876DB7" w:rsidRDefault="006B2440" w:rsidP="006B2440">
            <w:pPr>
              <w:numPr>
                <w:ilvl w:val="0"/>
                <w:numId w:val="25"/>
              </w:numPr>
              <w:ind w:left="394"/>
              <w:rPr>
                <w:rFonts w:asciiTheme="minorHAnsi" w:hAnsiTheme="minorHAnsi"/>
                <w:sz w:val="20"/>
                <w:szCs w:val="20"/>
              </w:rPr>
            </w:pPr>
            <w:r w:rsidRPr="00876DB7">
              <w:rPr>
                <w:rFonts w:asciiTheme="minorHAnsi" w:hAnsiTheme="minorHAnsi"/>
              </w:rPr>
              <w:t>Prendre la chemise, déposer le col et les poignets à l’endroit prévu dans la presse de type « col de chemise », actionner celle-ci, puis retirer la chemise.</w:t>
            </w:r>
          </w:p>
        </w:tc>
        <w:tc>
          <w:tcPr>
            <w:tcW w:w="360" w:type="dxa"/>
            <w:tcBorders>
              <w:left w:val="thickThinSmallGap" w:sz="24" w:space="0" w:color="auto"/>
            </w:tcBorders>
            <w:shd w:val="clear" w:color="auto" w:fill="auto"/>
            <w:vAlign w:val="center"/>
          </w:tcPr>
          <w:p w14:paraId="6007E18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8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89"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18A"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18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8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8D"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18E" w14:textId="77777777" w:rsidR="006B2440" w:rsidRPr="00876DB7" w:rsidRDefault="006B2440" w:rsidP="00E1029C">
            <w:pPr>
              <w:rPr>
                <w:rFonts w:asciiTheme="minorHAnsi" w:hAnsiTheme="minorHAnsi"/>
                <w:sz w:val="20"/>
                <w:szCs w:val="20"/>
              </w:rPr>
            </w:pPr>
          </w:p>
        </w:tc>
      </w:tr>
      <w:tr w:rsidR="006B2440" w:rsidRPr="00876DB7" w14:paraId="6007E1A9" w14:textId="77777777" w:rsidTr="00E1029C">
        <w:trPr>
          <w:trHeight w:val="141"/>
        </w:trPr>
        <w:tc>
          <w:tcPr>
            <w:tcW w:w="360" w:type="dxa"/>
            <w:tcBorders>
              <w:left w:val="double" w:sz="4" w:space="0" w:color="auto"/>
            </w:tcBorders>
            <w:shd w:val="clear" w:color="auto" w:fill="auto"/>
            <w:vAlign w:val="center"/>
          </w:tcPr>
          <w:p w14:paraId="6007E190"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191"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192"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193"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9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9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96"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197"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19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9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9A"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19B"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9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9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9E"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19F"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1A0" w14:textId="77777777" w:rsidR="006B2440" w:rsidRPr="00876DB7" w:rsidRDefault="006B2440" w:rsidP="006B2440">
            <w:pPr>
              <w:numPr>
                <w:ilvl w:val="0"/>
                <w:numId w:val="25"/>
              </w:numPr>
              <w:ind w:left="394"/>
              <w:rPr>
                <w:rFonts w:asciiTheme="minorHAnsi" w:hAnsiTheme="minorHAnsi"/>
                <w:sz w:val="20"/>
                <w:szCs w:val="20"/>
              </w:rPr>
            </w:pPr>
            <w:r w:rsidRPr="00876DB7">
              <w:rPr>
                <w:rFonts w:asciiTheme="minorHAnsi" w:hAnsiTheme="minorHAnsi"/>
              </w:rPr>
              <w:t>Prendre la chemise, insérer les manches dans les endroits prévus de la presse de type « manches », actionner celle-ci, puis retirer la chemise.</w:t>
            </w:r>
          </w:p>
        </w:tc>
        <w:tc>
          <w:tcPr>
            <w:tcW w:w="360" w:type="dxa"/>
            <w:tcBorders>
              <w:left w:val="thickThinSmallGap" w:sz="24" w:space="0" w:color="auto"/>
            </w:tcBorders>
            <w:shd w:val="clear" w:color="auto" w:fill="auto"/>
            <w:vAlign w:val="center"/>
          </w:tcPr>
          <w:p w14:paraId="6007E1A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A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A3"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1A4"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1A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A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A7"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1A8" w14:textId="77777777" w:rsidR="006B2440" w:rsidRPr="00876DB7" w:rsidRDefault="006B2440" w:rsidP="00E1029C">
            <w:pPr>
              <w:rPr>
                <w:rFonts w:asciiTheme="minorHAnsi" w:hAnsiTheme="minorHAnsi"/>
                <w:sz w:val="20"/>
                <w:szCs w:val="20"/>
              </w:rPr>
            </w:pPr>
          </w:p>
        </w:tc>
      </w:tr>
      <w:tr w:rsidR="006B2440" w:rsidRPr="00876DB7" w14:paraId="6007E1C3" w14:textId="77777777" w:rsidTr="00E1029C">
        <w:trPr>
          <w:trHeight w:val="222"/>
        </w:trPr>
        <w:tc>
          <w:tcPr>
            <w:tcW w:w="360" w:type="dxa"/>
            <w:tcBorders>
              <w:left w:val="double" w:sz="4" w:space="0" w:color="auto"/>
            </w:tcBorders>
            <w:shd w:val="clear" w:color="auto" w:fill="auto"/>
            <w:vAlign w:val="center"/>
          </w:tcPr>
          <w:p w14:paraId="6007E1AA"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1AB"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1AC"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1AD"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A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A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B0"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1B1"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1B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B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B4"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1B5"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B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B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B8"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1B9"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1BA" w14:textId="77777777" w:rsidR="006B2440" w:rsidRPr="00876DB7" w:rsidRDefault="006B2440" w:rsidP="006B2440">
            <w:pPr>
              <w:numPr>
                <w:ilvl w:val="0"/>
                <w:numId w:val="25"/>
              </w:numPr>
              <w:ind w:left="394"/>
              <w:rPr>
                <w:rFonts w:asciiTheme="minorHAnsi" w:hAnsiTheme="minorHAnsi"/>
                <w:sz w:val="20"/>
                <w:szCs w:val="20"/>
              </w:rPr>
            </w:pPr>
            <w:r w:rsidRPr="00876DB7">
              <w:rPr>
                <w:rFonts w:asciiTheme="minorHAnsi" w:hAnsiTheme="minorHAnsi"/>
              </w:rPr>
              <w:t>Prendre la chemise, la déposer dans la presse de type « corps », actionner celle-ci, puis retirer la chemise.</w:t>
            </w:r>
          </w:p>
        </w:tc>
        <w:tc>
          <w:tcPr>
            <w:tcW w:w="360" w:type="dxa"/>
            <w:tcBorders>
              <w:left w:val="thickThinSmallGap" w:sz="24" w:space="0" w:color="auto"/>
            </w:tcBorders>
            <w:shd w:val="clear" w:color="auto" w:fill="auto"/>
            <w:vAlign w:val="center"/>
          </w:tcPr>
          <w:p w14:paraId="6007E1B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B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BD"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1BE"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1B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C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C1"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1C2" w14:textId="77777777" w:rsidR="006B2440" w:rsidRPr="00876DB7" w:rsidRDefault="006B2440" w:rsidP="00E1029C">
            <w:pPr>
              <w:rPr>
                <w:rFonts w:asciiTheme="minorHAnsi" w:hAnsiTheme="minorHAnsi"/>
                <w:sz w:val="20"/>
                <w:szCs w:val="20"/>
              </w:rPr>
            </w:pPr>
          </w:p>
        </w:tc>
      </w:tr>
      <w:tr w:rsidR="006B2440" w:rsidRPr="00876DB7" w14:paraId="6007E1DD" w14:textId="77777777" w:rsidTr="00E1029C">
        <w:trPr>
          <w:trHeight w:val="108"/>
        </w:trPr>
        <w:tc>
          <w:tcPr>
            <w:tcW w:w="360" w:type="dxa"/>
            <w:tcBorders>
              <w:left w:val="double" w:sz="4" w:space="0" w:color="auto"/>
            </w:tcBorders>
            <w:shd w:val="clear" w:color="auto" w:fill="auto"/>
            <w:vAlign w:val="center"/>
          </w:tcPr>
          <w:p w14:paraId="6007E1C4"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1C5"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1C6"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1C7"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C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C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CA"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1CB"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1C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C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CE"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1CF"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D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D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D2"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1D3"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1D4" w14:textId="77777777" w:rsidR="006B2440" w:rsidRPr="00876DB7" w:rsidRDefault="006B2440" w:rsidP="006B2440">
            <w:pPr>
              <w:numPr>
                <w:ilvl w:val="0"/>
                <w:numId w:val="25"/>
              </w:numPr>
              <w:ind w:left="394"/>
              <w:rPr>
                <w:rFonts w:asciiTheme="minorHAnsi" w:hAnsiTheme="minorHAnsi"/>
                <w:sz w:val="20"/>
                <w:szCs w:val="20"/>
              </w:rPr>
            </w:pPr>
            <w:r w:rsidRPr="00876DB7">
              <w:rPr>
                <w:rFonts w:asciiTheme="minorHAnsi" w:hAnsiTheme="minorHAnsi"/>
              </w:rPr>
              <w:t>Vérifier la qualité du travail</w:t>
            </w:r>
          </w:p>
        </w:tc>
        <w:tc>
          <w:tcPr>
            <w:tcW w:w="360" w:type="dxa"/>
            <w:tcBorders>
              <w:left w:val="thickThinSmallGap" w:sz="24" w:space="0" w:color="auto"/>
            </w:tcBorders>
            <w:shd w:val="clear" w:color="auto" w:fill="auto"/>
            <w:vAlign w:val="center"/>
          </w:tcPr>
          <w:p w14:paraId="6007E1D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D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D7"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1D8"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1D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D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DB"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1DC" w14:textId="77777777" w:rsidR="006B2440" w:rsidRPr="00876DB7" w:rsidRDefault="006B2440" w:rsidP="00E1029C">
            <w:pPr>
              <w:rPr>
                <w:rFonts w:asciiTheme="minorHAnsi" w:hAnsiTheme="minorHAnsi"/>
                <w:sz w:val="20"/>
                <w:szCs w:val="20"/>
              </w:rPr>
            </w:pPr>
          </w:p>
        </w:tc>
      </w:tr>
      <w:tr w:rsidR="006B2440" w:rsidRPr="00876DB7" w14:paraId="6007E1F7" w14:textId="77777777" w:rsidTr="00E1029C">
        <w:trPr>
          <w:trHeight w:val="108"/>
        </w:trPr>
        <w:tc>
          <w:tcPr>
            <w:tcW w:w="360" w:type="dxa"/>
            <w:tcBorders>
              <w:left w:val="double" w:sz="4" w:space="0" w:color="auto"/>
            </w:tcBorders>
            <w:shd w:val="clear" w:color="auto" w:fill="auto"/>
            <w:vAlign w:val="center"/>
          </w:tcPr>
          <w:p w14:paraId="6007E1DE"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1DF"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1E0"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1E1"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E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E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E4"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1E5"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1E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E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E8"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1E9"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E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E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EC"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1ED"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1EE" w14:textId="77777777" w:rsidR="006B2440" w:rsidRPr="00876DB7" w:rsidRDefault="006B2440" w:rsidP="006B2440">
            <w:pPr>
              <w:numPr>
                <w:ilvl w:val="0"/>
                <w:numId w:val="25"/>
              </w:numPr>
              <w:ind w:left="394"/>
              <w:rPr>
                <w:rFonts w:asciiTheme="minorHAnsi" w:hAnsiTheme="minorHAnsi"/>
                <w:sz w:val="20"/>
                <w:szCs w:val="20"/>
              </w:rPr>
            </w:pPr>
            <w:r w:rsidRPr="00876DB7">
              <w:rPr>
                <w:rFonts w:asciiTheme="minorHAnsi" w:hAnsiTheme="minorHAnsi"/>
              </w:rPr>
              <w:t>Effectuer des retouches avec le fer de finition.</w:t>
            </w:r>
          </w:p>
        </w:tc>
        <w:tc>
          <w:tcPr>
            <w:tcW w:w="360" w:type="dxa"/>
            <w:tcBorders>
              <w:left w:val="thickThinSmallGap" w:sz="24" w:space="0" w:color="auto"/>
            </w:tcBorders>
            <w:shd w:val="clear" w:color="auto" w:fill="auto"/>
            <w:vAlign w:val="center"/>
          </w:tcPr>
          <w:p w14:paraId="6007E1E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F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F1"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1F2"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1F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F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F5"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1F6" w14:textId="77777777" w:rsidR="006B2440" w:rsidRPr="00876DB7" w:rsidRDefault="006B2440" w:rsidP="00E1029C">
            <w:pPr>
              <w:rPr>
                <w:rFonts w:asciiTheme="minorHAnsi" w:hAnsiTheme="minorHAnsi"/>
                <w:sz w:val="20"/>
                <w:szCs w:val="20"/>
              </w:rPr>
            </w:pPr>
          </w:p>
        </w:tc>
      </w:tr>
      <w:tr w:rsidR="006B2440" w:rsidRPr="00876DB7" w14:paraId="6007E211" w14:textId="77777777" w:rsidTr="00E1029C">
        <w:trPr>
          <w:trHeight w:val="188"/>
        </w:trPr>
        <w:tc>
          <w:tcPr>
            <w:tcW w:w="360" w:type="dxa"/>
            <w:tcBorders>
              <w:left w:val="double" w:sz="4" w:space="0" w:color="auto"/>
            </w:tcBorders>
            <w:shd w:val="clear" w:color="auto" w:fill="auto"/>
            <w:vAlign w:val="center"/>
          </w:tcPr>
          <w:p w14:paraId="6007E1F8"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1F9"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1FA"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1FB"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1F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F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1FE"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1FF"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20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0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02"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203"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0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0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06"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207"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208" w14:textId="77777777" w:rsidR="006B2440" w:rsidRPr="00876DB7" w:rsidRDefault="006B2440" w:rsidP="006B2440">
            <w:pPr>
              <w:numPr>
                <w:ilvl w:val="0"/>
                <w:numId w:val="25"/>
              </w:numPr>
              <w:ind w:left="394"/>
              <w:rPr>
                <w:rFonts w:asciiTheme="minorHAnsi" w:hAnsiTheme="minorHAnsi"/>
                <w:sz w:val="20"/>
                <w:szCs w:val="20"/>
              </w:rPr>
            </w:pPr>
            <w:r w:rsidRPr="00876DB7">
              <w:rPr>
                <w:rFonts w:asciiTheme="minorHAnsi" w:hAnsiTheme="minorHAnsi"/>
              </w:rPr>
              <w:t>Suspendre l’article sur un cintre et l’accrocher à l’endroit prévu.</w:t>
            </w:r>
          </w:p>
        </w:tc>
        <w:tc>
          <w:tcPr>
            <w:tcW w:w="360" w:type="dxa"/>
            <w:tcBorders>
              <w:left w:val="thickThinSmallGap" w:sz="24" w:space="0" w:color="auto"/>
            </w:tcBorders>
            <w:shd w:val="clear" w:color="auto" w:fill="auto"/>
            <w:vAlign w:val="center"/>
          </w:tcPr>
          <w:p w14:paraId="6007E20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0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0B"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20C"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20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0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0F"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210" w14:textId="77777777" w:rsidR="006B2440" w:rsidRPr="00876DB7" w:rsidRDefault="006B2440" w:rsidP="00E1029C">
            <w:pPr>
              <w:rPr>
                <w:rFonts w:asciiTheme="minorHAnsi" w:hAnsiTheme="minorHAnsi"/>
                <w:sz w:val="20"/>
                <w:szCs w:val="20"/>
              </w:rPr>
            </w:pPr>
          </w:p>
        </w:tc>
      </w:tr>
      <w:tr w:rsidR="006B2440" w:rsidRPr="00876DB7" w14:paraId="6007E22B" w14:textId="77777777" w:rsidTr="00E1029C">
        <w:trPr>
          <w:trHeight w:val="188"/>
        </w:trPr>
        <w:tc>
          <w:tcPr>
            <w:tcW w:w="360" w:type="dxa"/>
            <w:tcBorders>
              <w:left w:val="double" w:sz="4" w:space="0" w:color="auto"/>
            </w:tcBorders>
            <w:shd w:val="clear" w:color="auto" w:fill="auto"/>
            <w:vAlign w:val="center"/>
          </w:tcPr>
          <w:p w14:paraId="6007E212"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213"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214"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215"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1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1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18"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219"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21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1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1C"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21D"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1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1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20"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221"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222" w14:textId="77777777" w:rsidR="006B2440" w:rsidRPr="00876DB7" w:rsidRDefault="006B2440" w:rsidP="006B2440">
            <w:pPr>
              <w:numPr>
                <w:ilvl w:val="0"/>
                <w:numId w:val="25"/>
              </w:numPr>
              <w:ind w:left="394"/>
              <w:rPr>
                <w:rFonts w:asciiTheme="minorHAnsi" w:hAnsiTheme="minorHAnsi"/>
                <w:sz w:val="20"/>
                <w:szCs w:val="20"/>
              </w:rPr>
            </w:pPr>
            <w:r w:rsidRPr="00876DB7">
              <w:rPr>
                <w:rFonts w:asciiTheme="minorHAnsi" w:hAnsiTheme="minorHAnsi"/>
              </w:rPr>
              <w:t>Détecter des problèmes et en informer la personne responsable.</w:t>
            </w:r>
          </w:p>
        </w:tc>
        <w:tc>
          <w:tcPr>
            <w:tcW w:w="360" w:type="dxa"/>
            <w:tcBorders>
              <w:left w:val="thickThinSmallGap" w:sz="24" w:space="0" w:color="auto"/>
            </w:tcBorders>
            <w:shd w:val="clear" w:color="auto" w:fill="auto"/>
            <w:vAlign w:val="center"/>
          </w:tcPr>
          <w:p w14:paraId="6007E22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2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25"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226"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22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2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29"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22A" w14:textId="77777777" w:rsidR="006B2440" w:rsidRPr="00876DB7" w:rsidRDefault="006B2440" w:rsidP="00E1029C">
            <w:pPr>
              <w:rPr>
                <w:rFonts w:asciiTheme="minorHAnsi" w:hAnsiTheme="minorHAnsi"/>
                <w:sz w:val="20"/>
                <w:szCs w:val="20"/>
              </w:rPr>
            </w:pPr>
          </w:p>
        </w:tc>
      </w:tr>
    </w:tbl>
    <w:p w14:paraId="6007E22C" w14:textId="77777777" w:rsidR="006B2440" w:rsidRPr="00876DB7" w:rsidRDefault="006B2440">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6B2440" w:rsidRPr="00876DB7" w14:paraId="6007E236" w14:textId="77777777" w:rsidTr="00E1029C">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22D"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22E" w14:textId="77777777" w:rsidR="006B2440" w:rsidRPr="00876DB7" w:rsidRDefault="006B2440" w:rsidP="00E1029C">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22F" w14:textId="77777777" w:rsidR="006B2440" w:rsidRPr="00876DB7" w:rsidRDefault="006B2440" w:rsidP="00E1029C">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230" w14:textId="77777777" w:rsidR="006B2440" w:rsidRPr="00876DB7" w:rsidRDefault="006B2440" w:rsidP="00E1029C">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E231" w14:textId="77777777" w:rsidR="006B2440" w:rsidRPr="00876DB7" w:rsidRDefault="006B2440" w:rsidP="00E1029C">
            <w:pPr>
              <w:rPr>
                <w:rFonts w:asciiTheme="minorHAnsi" w:hAnsiTheme="minorHAnsi"/>
                <w:sz w:val="20"/>
                <w:szCs w:val="20"/>
              </w:rPr>
            </w:pPr>
            <w:r w:rsidRPr="00876DB7">
              <w:rPr>
                <w:rFonts w:asciiTheme="minorHAnsi" w:hAnsiTheme="minorHAnsi"/>
                <w:b/>
                <w:sz w:val="20"/>
                <w:szCs w:val="20"/>
              </w:rPr>
              <w:lastRenderedPageBreak/>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232" w14:textId="77777777" w:rsidR="006B2440" w:rsidRPr="00876DB7" w:rsidRDefault="006B2440" w:rsidP="00E1029C">
            <w:pPr>
              <w:rPr>
                <w:rFonts w:asciiTheme="minorHAnsi" w:hAnsiTheme="minorHAnsi"/>
                <w:b/>
                <w:color w:val="FF0000"/>
                <w:sz w:val="20"/>
                <w:szCs w:val="20"/>
              </w:rPr>
            </w:pPr>
            <w:r w:rsidRPr="00876DB7">
              <w:rPr>
                <w:rFonts w:asciiTheme="minorHAnsi" w:hAnsiTheme="minorHAnsi"/>
                <w:b/>
                <w:color w:val="FF0000"/>
                <w:sz w:val="20"/>
                <w:szCs w:val="20"/>
              </w:rPr>
              <w:lastRenderedPageBreak/>
              <w:t>DATE :</w:t>
            </w:r>
          </w:p>
          <w:p w14:paraId="6007E233" w14:textId="77777777" w:rsidR="006B2440" w:rsidRPr="00876DB7" w:rsidRDefault="006B2440" w:rsidP="00E1029C">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234" w14:textId="77777777" w:rsidR="006B2440" w:rsidRPr="00876DB7" w:rsidRDefault="006B2440" w:rsidP="00E1029C">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235" w14:textId="77777777" w:rsidR="006B2440" w:rsidRPr="00876DB7" w:rsidRDefault="006B2440" w:rsidP="00E1029C">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6B2440" w:rsidRPr="00876DB7" w14:paraId="6007E23A" w14:textId="77777777" w:rsidTr="00E1029C">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237" w14:textId="77777777" w:rsidR="006B2440" w:rsidRPr="00876DB7" w:rsidRDefault="006B2440" w:rsidP="00E1029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238"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Appréciation de l’élève</w:t>
            </w:r>
          </w:p>
          <w:p w14:paraId="6007E239"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Mon défi :</w:t>
            </w:r>
          </w:p>
        </w:tc>
      </w:tr>
      <w:tr w:rsidR="006B2440" w:rsidRPr="00876DB7" w14:paraId="6007E23D" w14:textId="77777777" w:rsidTr="00E1029C">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23B" w14:textId="77777777" w:rsidR="006B2440" w:rsidRPr="00876DB7" w:rsidRDefault="006B2440" w:rsidP="00E1029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23C"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Les stratégies pour le relever</w:t>
            </w:r>
          </w:p>
        </w:tc>
      </w:tr>
      <w:tr w:rsidR="006B2440" w:rsidRPr="00876DB7" w14:paraId="6007E241" w14:textId="77777777" w:rsidTr="00E1029C">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23E" w14:textId="77777777" w:rsidR="006B2440" w:rsidRPr="00876DB7" w:rsidRDefault="006B2440" w:rsidP="00E1029C">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23F"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Appréciation de l’enseignant</w:t>
            </w:r>
          </w:p>
          <w:p w14:paraId="6007E240"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Forces et défis :</w:t>
            </w:r>
          </w:p>
        </w:tc>
      </w:tr>
    </w:tbl>
    <w:p w14:paraId="6007E242" w14:textId="77777777" w:rsidR="007A1DF3" w:rsidRPr="00876DB7" w:rsidRDefault="007A1DF3">
      <w:pPr>
        <w:rPr>
          <w:rFonts w:asciiTheme="minorHAnsi" w:hAnsiTheme="minorHAnsi"/>
          <w:sz w:val="20"/>
          <w:szCs w:val="20"/>
        </w:rPr>
      </w:pPr>
      <w:r w:rsidRPr="00876DB7">
        <w:rPr>
          <w:rFonts w:asciiTheme="minorHAnsi" w:hAnsi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6B2440" w:rsidRPr="00876DB7" w14:paraId="6007E245" w14:textId="77777777" w:rsidTr="00E1029C">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243"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lastRenderedPageBreak/>
              <w:t>Nom DE L’ÉLÈVE :                                                                                      ÉCOLE :                                                                   ENSEIGNANT :</w:t>
            </w:r>
          </w:p>
          <w:p w14:paraId="6007E244"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6B2440" w:rsidRPr="00876DB7" w14:paraId="6007E247" w14:textId="77777777" w:rsidTr="00E1029C">
        <w:trPr>
          <w:trHeight w:val="400"/>
        </w:trPr>
        <w:tc>
          <w:tcPr>
            <w:tcW w:w="18569" w:type="dxa"/>
            <w:gridSpan w:val="25"/>
            <w:tcBorders>
              <w:left w:val="double" w:sz="4" w:space="0" w:color="auto"/>
              <w:right w:val="double" w:sz="4" w:space="0" w:color="auto"/>
            </w:tcBorders>
            <w:shd w:val="clear" w:color="auto" w:fill="auto"/>
            <w:vAlign w:val="center"/>
          </w:tcPr>
          <w:p w14:paraId="6007E246" w14:textId="77777777" w:rsidR="006B2440" w:rsidRPr="00876DB7" w:rsidRDefault="006B2440" w:rsidP="00E1029C">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6B2440" w:rsidRPr="00876DB7" w14:paraId="6007E25B" w14:textId="77777777" w:rsidTr="00E1029C">
        <w:trPr>
          <w:trHeight w:val="525"/>
        </w:trPr>
        <w:tc>
          <w:tcPr>
            <w:tcW w:w="1620" w:type="dxa"/>
            <w:gridSpan w:val="4"/>
            <w:tcBorders>
              <w:left w:val="double" w:sz="4" w:space="0" w:color="auto"/>
            </w:tcBorders>
            <w:shd w:val="clear" w:color="auto" w:fill="auto"/>
            <w:vAlign w:val="center"/>
          </w:tcPr>
          <w:p w14:paraId="6007E248"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249"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24A"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24B"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24C" w14:textId="77777777" w:rsidR="006B2440" w:rsidRPr="00876DB7" w:rsidRDefault="006B2440" w:rsidP="00E1029C">
            <w:pPr>
              <w:tabs>
                <w:tab w:val="right" w:pos="8712"/>
              </w:tabs>
              <w:rPr>
                <w:rFonts w:asciiTheme="minorHAnsi" w:hAnsiTheme="minorHAnsi"/>
                <w:b/>
                <w:sz w:val="20"/>
                <w:szCs w:val="20"/>
              </w:rPr>
            </w:pPr>
            <w:r w:rsidRPr="00876DB7">
              <w:rPr>
                <w:rFonts w:asciiTheme="minorHAnsi" w:hAnsiTheme="minorHAnsi"/>
                <w:b/>
                <w:bCs/>
                <w:color w:val="0000DB"/>
                <w:sz w:val="20"/>
                <w:szCs w:val="20"/>
              </w:rPr>
              <w:t>828203 - Faire fonctionner une presse de repassage universelle</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E24D" w14:textId="77777777" w:rsidR="006B2440" w:rsidRPr="00876DB7" w:rsidRDefault="006B2440" w:rsidP="00E1029C">
            <w:pPr>
              <w:tabs>
                <w:tab w:val="right" w:pos="8712"/>
              </w:tabs>
              <w:rPr>
                <w:rFonts w:asciiTheme="minorHAnsi" w:hAnsiTheme="minorHAnsi"/>
                <w:b/>
                <w:sz w:val="20"/>
                <w:szCs w:val="20"/>
              </w:rPr>
            </w:pPr>
          </w:p>
          <w:p w14:paraId="6007E24E" w14:textId="77777777" w:rsidR="006B2440" w:rsidRPr="00876DB7" w:rsidRDefault="006B2440" w:rsidP="00E1029C">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24F"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Respect des règles de santé et de sécurité au travail.</w:t>
            </w:r>
          </w:p>
          <w:p w14:paraId="6007E250"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Respect des directives de travail.</w:t>
            </w:r>
          </w:p>
          <w:p w14:paraId="6007E251"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Respect des normes de qualité de l’établissement.</w:t>
            </w:r>
          </w:p>
          <w:p w14:paraId="6007E252"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Respect des délais de production.</w:t>
            </w:r>
          </w:p>
          <w:p w14:paraId="6007E253"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Application correcte des techniques de travail.</w:t>
            </w:r>
          </w:p>
          <w:p w14:paraId="6007E254"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Adoption de postures convenant à un travail debout.</w:t>
            </w:r>
          </w:p>
          <w:p w14:paraId="6007E255"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Souci de la satisfaction de la clientèle.</w:t>
            </w:r>
          </w:p>
          <w:p w14:paraId="6007E256"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Travail minutieux.</w:t>
            </w:r>
          </w:p>
          <w:p w14:paraId="6007E257" w14:textId="77777777" w:rsidR="00002438" w:rsidRPr="00876DB7" w:rsidRDefault="00002438" w:rsidP="00002438">
            <w:pPr>
              <w:spacing w:before="100" w:beforeAutospacing="1" w:after="100" w:afterAutospacing="1"/>
              <w:ind w:left="255"/>
              <w:contextualSpacing/>
              <w:rPr>
                <w:rFonts w:asciiTheme="minorHAnsi" w:hAnsiTheme="minorHAnsi"/>
              </w:rPr>
            </w:pPr>
            <w:r w:rsidRPr="00876DB7">
              <w:rPr>
                <w:rFonts w:asciiTheme="minorHAnsi" w:hAnsiTheme="minorHAnsi"/>
              </w:rPr>
              <w:t>Aspect impeccable des articles.</w:t>
            </w:r>
          </w:p>
          <w:p w14:paraId="6007E258" w14:textId="77777777" w:rsidR="006B2440" w:rsidRPr="00876DB7" w:rsidRDefault="00002438" w:rsidP="00002438">
            <w:pPr>
              <w:spacing w:before="100" w:beforeAutospacing="1" w:after="100" w:afterAutospacing="1"/>
              <w:ind w:left="255"/>
              <w:contextualSpacing/>
              <w:rPr>
                <w:rFonts w:asciiTheme="minorHAnsi" w:hAnsiTheme="minorHAnsi"/>
                <w:color w:val="000000"/>
                <w:sz w:val="20"/>
                <w:szCs w:val="20"/>
              </w:rPr>
            </w:pPr>
            <w:r w:rsidRPr="00876DB7">
              <w:rPr>
                <w:rFonts w:asciiTheme="minorHAnsi" w:hAnsiTheme="minorHAnsi"/>
                <w:color w:val="000000"/>
                <w:sz w:val="20"/>
                <w:szCs w:val="20"/>
              </w:rPr>
              <w:t xml:space="preserve"> </w:t>
            </w:r>
          </w:p>
        </w:tc>
        <w:tc>
          <w:tcPr>
            <w:tcW w:w="1440" w:type="dxa"/>
            <w:gridSpan w:val="4"/>
            <w:tcBorders>
              <w:left w:val="thickThinSmallGap" w:sz="24" w:space="0" w:color="auto"/>
            </w:tcBorders>
            <w:shd w:val="clear" w:color="auto" w:fill="auto"/>
            <w:vAlign w:val="center"/>
          </w:tcPr>
          <w:p w14:paraId="6007E259" w14:textId="77777777" w:rsidR="006B2440" w:rsidRPr="00876DB7" w:rsidRDefault="006B2440" w:rsidP="00E1029C">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25A" w14:textId="77777777" w:rsidR="006B2440" w:rsidRPr="00876DB7" w:rsidRDefault="006B2440" w:rsidP="00E1029C">
            <w:pPr>
              <w:jc w:val="center"/>
              <w:rPr>
                <w:rFonts w:asciiTheme="minorHAnsi" w:hAnsiTheme="minorHAnsi"/>
                <w:sz w:val="20"/>
                <w:szCs w:val="20"/>
              </w:rPr>
            </w:pPr>
            <w:r w:rsidRPr="00876DB7">
              <w:rPr>
                <w:rFonts w:asciiTheme="minorHAnsi" w:hAnsiTheme="minorHAnsi"/>
                <w:sz w:val="20"/>
                <w:szCs w:val="20"/>
              </w:rPr>
              <w:t>Élève</w:t>
            </w:r>
          </w:p>
        </w:tc>
      </w:tr>
      <w:tr w:rsidR="006B2440" w:rsidRPr="00876DB7" w14:paraId="6007E260" w14:textId="77777777" w:rsidTr="00E1029C">
        <w:trPr>
          <w:trHeight w:val="352"/>
        </w:trPr>
        <w:tc>
          <w:tcPr>
            <w:tcW w:w="3240" w:type="dxa"/>
            <w:gridSpan w:val="8"/>
            <w:tcBorders>
              <w:left w:val="double" w:sz="4" w:space="0" w:color="auto"/>
              <w:right w:val="thinThickSmallGap" w:sz="24" w:space="0" w:color="auto"/>
            </w:tcBorders>
            <w:shd w:val="clear" w:color="auto" w:fill="auto"/>
            <w:vAlign w:val="center"/>
          </w:tcPr>
          <w:p w14:paraId="6007E25C" w14:textId="77777777" w:rsidR="006B2440" w:rsidRPr="00876DB7" w:rsidRDefault="006B2440"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25D" w14:textId="77777777" w:rsidR="006B2440" w:rsidRPr="00876DB7" w:rsidRDefault="006B2440"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25E" w14:textId="77777777" w:rsidR="006B2440" w:rsidRPr="00876DB7" w:rsidRDefault="006B2440" w:rsidP="00E1029C">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25F" w14:textId="77777777" w:rsidR="006B2440" w:rsidRPr="00876DB7" w:rsidRDefault="006B2440"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6B2440" w:rsidRPr="00876DB7" w14:paraId="6007E27A" w14:textId="77777777" w:rsidTr="00E1029C">
        <w:tc>
          <w:tcPr>
            <w:tcW w:w="360" w:type="dxa"/>
            <w:tcBorders>
              <w:left w:val="double" w:sz="4" w:space="0" w:color="auto"/>
            </w:tcBorders>
            <w:shd w:val="clear" w:color="auto" w:fill="auto"/>
            <w:vAlign w:val="center"/>
          </w:tcPr>
          <w:p w14:paraId="6007E261"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262"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263"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264"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265"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266"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267"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268"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269"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26A"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26B"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26C"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26D"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26E"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26F"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270"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271" w14:textId="77777777" w:rsidR="006B2440" w:rsidRPr="00876DB7" w:rsidRDefault="006B2440" w:rsidP="00E1029C">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272"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273"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274"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275"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276"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277"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278"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279"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w:t>
            </w:r>
          </w:p>
        </w:tc>
      </w:tr>
      <w:tr w:rsidR="006B2440" w:rsidRPr="00876DB7" w14:paraId="6007E294" w14:textId="77777777" w:rsidTr="00E1029C">
        <w:trPr>
          <w:trHeight w:val="190"/>
        </w:trPr>
        <w:tc>
          <w:tcPr>
            <w:tcW w:w="360" w:type="dxa"/>
            <w:tcBorders>
              <w:left w:val="double" w:sz="4" w:space="0" w:color="auto"/>
            </w:tcBorders>
            <w:shd w:val="clear" w:color="auto" w:fill="auto"/>
            <w:vAlign w:val="center"/>
          </w:tcPr>
          <w:p w14:paraId="6007E27B"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27C"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27D"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27E"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7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8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81"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282"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28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8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85"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286"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8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8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89"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28A"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28B" w14:textId="77777777" w:rsidR="006B2440" w:rsidRPr="00876DB7" w:rsidRDefault="00002438" w:rsidP="00002438">
            <w:pPr>
              <w:numPr>
                <w:ilvl w:val="0"/>
                <w:numId w:val="27"/>
              </w:numPr>
              <w:ind w:left="396"/>
              <w:rPr>
                <w:rFonts w:asciiTheme="minorHAnsi" w:hAnsiTheme="minorHAnsi"/>
                <w:sz w:val="20"/>
                <w:szCs w:val="20"/>
              </w:rPr>
            </w:pPr>
            <w:r w:rsidRPr="00876DB7">
              <w:rPr>
                <w:rFonts w:asciiTheme="minorHAnsi" w:hAnsiTheme="minorHAnsi"/>
              </w:rPr>
              <w:t>Vérifier l’état de la presse de repassage universelle.</w:t>
            </w:r>
          </w:p>
        </w:tc>
        <w:tc>
          <w:tcPr>
            <w:tcW w:w="360" w:type="dxa"/>
            <w:tcBorders>
              <w:left w:val="thickThinSmallGap" w:sz="24" w:space="0" w:color="auto"/>
            </w:tcBorders>
            <w:shd w:val="clear" w:color="auto" w:fill="auto"/>
            <w:vAlign w:val="center"/>
          </w:tcPr>
          <w:p w14:paraId="6007E28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8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8E"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28F"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29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9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92"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293" w14:textId="77777777" w:rsidR="006B2440" w:rsidRPr="00876DB7" w:rsidRDefault="006B2440" w:rsidP="00E1029C">
            <w:pPr>
              <w:rPr>
                <w:rFonts w:asciiTheme="minorHAnsi" w:hAnsiTheme="minorHAnsi"/>
                <w:sz w:val="20"/>
                <w:szCs w:val="20"/>
              </w:rPr>
            </w:pPr>
          </w:p>
        </w:tc>
      </w:tr>
      <w:tr w:rsidR="006B2440" w:rsidRPr="00876DB7" w14:paraId="6007E2AE" w14:textId="77777777" w:rsidTr="00E1029C">
        <w:trPr>
          <w:trHeight w:val="242"/>
        </w:trPr>
        <w:tc>
          <w:tcPr>
            <w:tcW w:w="360" w:type="dxa"/>
            <w:tcBorders>
              <w:left w:val="double" w:sz="4" w:space="0" w:color="auto"/>
            </w:tcBorders>
            <w:shd w:val="clear" w:color="auto" w:fill="auto"/>
            <w:vAlign w:val="center"/>
          </w:tcPr>
          <w:p w14:paraId="6007E295"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296"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297"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298"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9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9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9B"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29C"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29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9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9F"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2A0"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A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A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A3"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2A4"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2A5" w14:textId="77777777" w:rsidR="006B2440" w:rsidRPr="00876DB7" w:rsidRDefault="00002438" w:rsidP="006B2440">
            <w:pPr>
              <w:numPr>
                <w:ilvl w:val="0"/>
                <w:numId w:val="27"/>
              </w:numPr>
              <w:ind w:left="394"/>
              <w:rPr>
                <w:rFonts w:asciiTheme="minorHAnsi" w:hAnsiTheme="minorHAnsi"/>
                <w:sz w:val="20"/>
                <w:szCs w:val="20"/>
              </w:rPr>
            </w:pPr>
            <w:r w:rsidRPr="00876DB7">
              <w:rPr>
                <w:rFonts w:asciiTheme="minorHAnsi" w:hAnsiTheme="minorHAnsi"/>
              </w:rPr>
              <w:t>Disposer l’article (pantalon, robe, etc.) sur la presse.</w:t>
            </w:r>
          </w:p>
        </w:tc>
        <w:tc>
          <w:tcPr>
            <w:tcW w:w="360" w:type="dxa"/>
            <w:tcBorders>
              <w:left w:val="thickThinSmallGap" w:sz="24" w:space="0" w:color="auto"/>
            </w:tcBorders>
            <w:shd w:val="clear" w:color="auto" w:fill="auto"/>
            <w:vAlign w:val="center"/>
          </w:tcPr>
          <w:p w14:paraId="6007E2A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A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A8"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2A9"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2A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A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AC"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2AD" w14:textId="77777777" w:rsidR="006B2440" w:rsidRPr="00876DB7" w:rsidRDefault="006B2440" w:rsidP="00E1029C">
            <w:pPr>
              <w:rPr>
                <w:rFonts w:asciiTheme="minorHAnsi" w:hAnsiTheme="minorHAnsi"/>
                <w:sz w:val="20"/>
                <w:szCs w:val="20"/>
              </w:rPr>
            </w:pPr>
          </w:p>
        </w:tc>
      </w:tr>
      <w:tr w:rsidR="006B2440" w:rsidRPr="00876DB7" w14:paraId="6007E2C8" w14:textId="77777777" w:rsidTr="00E1029C">
        <w:trPr>
          <w:trHeight w:val="141"/>
        </w:trPr>
        <w:tc>
          <w:tcPr>
            <w:tcW w:w="360" w:type="dxa"/>
            <w:tcBorders>
              <w:left w:val="double" w:sz="4" w:space="0" w:color="auto"/>
            </w:tcBorders>
            <w:shd w:val="clear" w:color="auto" w:fill="auto"/>
            <w:vAlign w:val="center"/>
          </w:tcPr>
          <w:p w14:paraId="6007E2AF"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2B0"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2B1"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2B2"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B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B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B5"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2B6"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2B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B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B9"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2BA"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B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B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BD"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2BE"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2BF" w14:textId="77777777" w:rsidR="006B2440" w:rsidRPr="00876DB7" w:rsidRDefault="00002438" w:rsidP="006B2440">
            <w:pPr>
              <w:numPr>
                <w:ilvl w:val="0"/>
                <w:numId w:val="27"/>
              </w:numPr>
              <w:ind w:left="394"/>
              <w:rPr>
                <w:rFonts w:asciiTheme="minorHAnsi" w:hAnsiTheme="minorHAnsi"/>
                <w:sz w:val="20"/>
                <w:szCs w:val="20"/>
              </w:rPr>
            </w:pPr>
            <w:r w:rsidRPr="00876DB7">
              <w:rPr>
                <w:rFonts w:asciiTheme="minorHAnsi" w:hAnsiTheme="minorHAnsi"/>
              </w:rPr>
              <w:t>Mettre la presse en marche.</w:t>
            </w:r>
          </w:p>
        </w:tc>
        <w:tc>
          <w:tcPr>
            <w:tcW w:w="360" w:type="dxa"/>
            <w:tcBorders>
              <w:left w:val="thickThinSmallGap" w:sz="24" w:space="0" w:color="auto"/>
            </w:tcBorders>
            <w:shd w:val="clear" w:color="auto" w:fill="auto"/>
            <w:vAlign w:val="center"/>
          </w:tcPr>
          <w:p w14:paraId="6007E2C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C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C2"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2C3"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2C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C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C6"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2C7" w14:textId="77777777" w:rsidR="006B2440" w:rsidRPr="00876DB7" w:rsidRDefault="006B2440" w:rsidP="00E1029C">
            <w:pPr>
              <w:rPr>
                <w:rFonts w:asciiTheme="minorHAnsi" w:hAnsiTheme="minorHAnsi"/>
                <w:sz w:val="20"/>
                <w:szCs w:val="20"/>
              </w:rPr>
            </w:pPr>
          </w:p>
        </w:tc>
      </w:tr>
      <w:tr w:rsidR="006B2440" w:rsidRPr="00876DB7" w14:paraId="6007E2E2" w14:textId="77777777" w:rsidTr="00E1029C">
        <w:trPr>
          <w:trHeight w:val="222"/>
        </w:trPr>
        <w:tc>
          <w:tcPr>
            <w:tcW w:w="360" w:type="dxa"/>
            <w:tcBorders>
              <w:left w:val="double" w:sz="4" w:space="0" w:color="auto"/>
            </w:tcBorders>
            <w:shd w:val="clear" w:color="auto" w:fill="auto"/>
            <w:vAlign w:val="center"/>
          </w:tcPr>
          <w:p w14:paraId="6007E2C9"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2CA"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2CB"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2CC"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C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C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CF"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2D0"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2D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D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D3"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2D4"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D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D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D7"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2D8"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2D9" w14:textId="77777777" w:rsidR="006B2440" w:rsidRPr="00876DB7" w:rsidRDefault="00002438" w:rsidP="006B2440">
            <w:pPr>
              <w:numPr>
                <w:ilvl w:val="0"/>
                <w:numId w:val="27"/>
              </w:numPr>
              <w:ind w:left="394"/>
              <w:rPr>
                <w:rFonts w:asciiTheme="minorHAnsi" w:hAnsiTheme="minorHAnsi"/>
                <w:sz w:val="20"/>
                <w:szCs w:val="20"/>
              </w:rPr>
            </w:pPr>
            <w:r w:rsidRPr="00876DB7">
              <w:rPr>
                <w:rFonts w:asciiTheme="minorHAnsi" w:hAnsiTheme="minorHAnsi"/>
              </w:rPr>
              <w:t>Retirer l’article pressé.</w:t>
            </w:r>
          </w:p>
        </w:tc>
        <w:tc>
          <w:tcPr>
            <w:tcW w:w="360" w:type="dxa"/>
            <w:tcBorders>
              <w:left w:val="thickThinSmallGap" w:sz="24" w:space="0" w:color="auto"/>
            </w:tcBorders>
            <w:shd w:val="clear" w:color="auto" w:fill="auto"/>
            <w:vAlign w:val="center"/>
          </w:tcPr>
          <w:p w14:paraId="6007E2D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D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DC"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2DD"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2D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D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E0"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2E1" w14:textId="77777777" w:rsidR="006B2440" w:rsidRPr="00876DB7" w:rsidRDefault="006B2440" w:rsidP="00E1029C">
            <w:pPr>
              <w:rPr>
                <w:rFonts w:asciiTheme="minorHAnsi" w:hAnsiTheme="minorHAnsi"/>
                <w:sz w:val="20"/>
                <w:szCs w:val="20"/>
              </w:rPr>
            </w:pPr>
          </w:p>
        </w:tc>
      </w:tr>
      <w:tr w:rsidR="006B2440" w:rsidRPr="00876DB7" w14:paraId="6007E2FC" w14:textId="77777777" w:rsidTr="00E1029C">
        <w:trPr>
          <w:trHeight w:val="108"/>
        </w:trPr>
        <w:tc>
          <w:tcPr>
            <w:tcW w:w="360" w:type="dxa"/>
            <w:tcBorders>
              <w:left w:val="double" w:sz="4" w:space="0" w:color="auto"/>
            </w:tcBorders>
            <w:shd w:val="clear" w:color="auto" w:fill="auto"/>
            <w:vAlign w:val="center"/>
          </w:tcPr>
          <w:p w14:paraId="6007E2E3"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2E4"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2E5"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2E6"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E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E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E9"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2EA"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2E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E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ED"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2EE"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2E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F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F1"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2F2"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2F3" w14:textId="77777777" w:rsidR="006B2440" w:rsidRPr="00876DB7" w:rsidRDefault="006B2440" w:rsidP="006B2440">
            <w:pPr>
              <w:numPr>
                <w:ilvl w:val="0"/>
                <w:numId w:val="27"/>
              </w:numPr>
              <w:ind w:left="394"/>
              <w:rPr>
                <w:rFonts w:asciiTheme="minorHAnsi" w:hAnsiTheme="minorHAnsi"/>
                <w:sz w:val="20"/>
                <w:szCs w:val="20"/>
              </w:rPr>
            </w:pPr>
            <w:r w:rsidRPr="00876DB7">
              <w:rPr>
                <w:rFonts w:asciiTheme="minorHAnsi" w:hAnsiTheme="minorHAnsi"/>
              </w:rPr>
              <w:t>Vérifier la qualité du travail</w:t>
            </w:r>
          </w:p>
        </w:tc>
        <w:tc>
          <w:tcPr>
            <w:tcW w:w="360" w:type="dxa"/>
            <w:tcBorders>
              <w:left w:val="thickThinSmallGap" w:sz="24" w:space="0" w:color="auto"/>
            </w:tcBorders>
            <w:shd w:val="clear" w:color="auto" w:fill="auto"/>
            <w:vAlign w:val="center"/>
          </w:tcPr>
          <w:p w14:paraId="6007E2F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F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F6"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2F7"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2F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F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2FA"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2FB" w14:textId="77777777" w:rsidR="006B2440" w:rsidRPr="00876DB7" w:rsidRDefault="006B2440" w:rsidP="00E1029C">
            <w:pPr>
              <w:rPr>
                <w:rFonts w:asciiTheme="minorHAnsi" w:hAnsiTheme="minorHAnsi"/>
                <w:sz w:val="20"/>
                <w:szCs w:val="20"/>
              </w:rPr>
            </w:pPr>
          </w:p>
        </w:tc>
      </w:tr>
      <w:tr w:rsidR="006B2440" w:rsidRPr="00876DB7" w14:paraId="6007E316" w14:textId="77777777" w:rsidTr="00E1029C">
        <w:trPr>
          <w:trHeight w:val="108"/>
        </w:trPr>
        <w:tc>
          <w:tcPr>
            <w:tcW w:w="360" w:type="dxa"/>
            <w:tcBorders>
              <w:left w:val="double" w:sz="4" w:space="0" w:color="auto"/>
            </w:tcBorders>
            <w:shd w:val="clear" w:color="auto" w:fill="auto"/>
            <w:vAlign w:val="center"/>
          </w:tcPr>
          <w:p w14:paraId="6007E2FD"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2FE"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2FF"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300"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01"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0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03"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304"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30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0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07"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308"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0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0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0B"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30C"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30D" w14:textId="77777777" w:rsidR="006B2440" w:rsidRPr="00876DB7" w:rsidRDefault="006B2440" w:rsidP="006B2440">
            <w:pPr>
              <w:numPr>
                <w:ilvl w:val="0"/>
                <w:numId w:val="27"/>
              </w:numPr>
              <w:ind w:left="394"/>
              <w:rPr>
                <w:rFonts w:asciiTheme="minorHAnsi" w:hAnsiTheme="minorHAnsi"/>
                <w:sz w:val="20"/>
                <w:szCs w:val="20"/>
              </w:rPr>
            </w:pPr>
            <w:r w:rsidRPr="00876DB7">
              <w:rPr>
                <w:rFonts w:asciiTheme="minorHAnsi" w:hAnsiTheme="minorHAnsi"/>
              </w:rPr>
              <w:t>Effectuer des retouches avec le fer de finition.</w:t>
            </w:r>
          </w:p>
        </w:tc>
        <w:tc>
          <w:tcPr>
            <w:tcW w:w="360" w:type="dxa"/>
            <w:tcBorders>
              <w:left w:val="thickThinSmallGap" w:sz="24" w:space="0" w:color="auto"/>
            </w:tcBorders>
            <w:shd w:val="clear" w:color="auto" w:fill="auto"/>
            <w:vAlign w:val="center"/>
          </w:tcPr>
          <w:p w14:paraId="6007E30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0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10"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311"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31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1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14"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315" w14:textId="77777777" w:rsidR="006B2440" w:rsidRPr="00876DB7" w:rsidRDefault="006B2440" w:rsidP="00E1029C">
            <w:pPr>
              <w:rPr>
                <w:rFonts w:asciiTheme="minorHAnsi" w:hAnsiTheme="minorHAnsi"/>
                <w:sz w:val="20"/>
                <w:szCs w:val="20"/>
              </w:rPr>
            </w:pPr>
          </w:p>
        </w:tc>
      </w:tr>
      <w:tr w:rsidR="006B2440" w:rsidRPr="00876DB7" w14:paraId="6007E330" w14:textId="77777777" w:rsidTr="00E1029C">
        <w:trPr>
          <w:trHeight w:val="188"/>
        </w:trPr>
        <w:tc>
          <w:tcPr>
            <w:tcW w:w="360" w:type="dxa"/>
            <w:tcBorders>
              <w:left w:val="double" w:sz="4" w:space="0" w:color="auto"/>
            </w:tcBorders>
            <w:shd w:val="clear" w:color="auto" w:fill="auto"/>
            <w:vAlign w:val="center"/>
          </w:tcPr>
          <w:p w14:paraId="6007E317"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318"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319"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31A"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1B"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1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1D"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31E"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31F"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20"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21"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322"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2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24"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25"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326"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327" w14:textId="77777777" w:rsidR="006B2440" w:rsidRPr="00876DB7" w:rsidRDefault="006B2440" w:rsidP="006B2440">
            <w:pPr>
              <w:numPr>
                <w:ilvl w:val="0"/>
                <w:numId w:val="27"/>
              </w:numPr>
              <w:ind w:left="394"/>
              <w:rPr>
                <w:rFonts w:asciiTheme="minorHAnsi" w:hAnsiTheme="minorHAnsi"/>
                <w:sz w:val="20"/>
                <w:szCs w:val="20"/>
              </w:rPr>
            </w:pPr>
            <w:r w:rsidRPr="00876DB7">
              <w:rPr>
                <w:rFonts w:asciiTheme="minorHAnsi" w:hAnsiTheme="minorHAnsi"/>
              </w:rPr>
              <w:t>Suspendre l’article sur un cintre et l’accrocher à l’endroit prévu.</w:t>
            </w:r>
          </w:p>
        </w:tc>
        <w:tc>
          <w:tcPr>
            <w:tcW w:w="360" w:type="dxa"/>
            <w:tcBorders>
              <w:left w:val="thickThinSmallGap" w:sz="24" w:space="0" w:color="auto"/>
            </w:tcBorders>
            <w:shd w:val="clear" w:color="auto" w:fill="auto"/>
            <w:vAlign w:val="center"/>
          </w:tcPr>
          <w:p w14:paraId="6007E328"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2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2A"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32B"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32C"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2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2E"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32F" w14:textId="77777777" w:rsidR="006B2440" w:rsidRPr="00876DB7" w:rsidRDefault="006B2440" w:rsidP="00E1029C">
            <w:pPr>
              <w:rPr>
                <w:rFonts w:asciiTheme="minorHAnsi" w:hAnsiTheme="minorHAnsi"/>
                <w:sz w:val="20"/>
                <w:szCs w:val="20"/>
              </w:rPr>
            </w:pPr>
          </w:p>
        </w:tc>
      </w:tr>
      <w:tr w:rsidR="006B2440" w:rsidRPr="00876DB7" w14:paraId="6007E34A" w14:textId="77777777" w:rsidTr="00E1029C">
        <w:trPr>
          <w:trHeight w:val="188"/>
        </w:trPr>
        <w:tc>
          <w:tcPr>
            <w:tcW w:w="360" w:type="dxa"/>
            <w:tcBorders>
              <w:left w:val="double" w:sz="4" w:space="0" w:color="auto"/>
            </w:tcBorders>
            <w:shd w:val="clear" w:color="auto" w:fill="auto"/>
            <w:vAlign w:val="center"/>
          </w:tcPr>
          <w:p w14:paraId="6007E331" w14:textId="77777777" w:rsidR="006B2440" w:rsidRPr="00876DB7" w:rsidRDefault="006B2440" w:rsidP="00E1029C">
            <w:pPr>
              <w:rPr>
                <w:rFonts w:asciiTheme="minorHAnsi" w:hAnsiTheme="minorHAnsi"/>
                <w:sz w:val="20"/>
                <w:szCs w:val="20"/>
              </w:rPr>
            </w:pPr>
          </w:p>
        </w:tc>
        <w:tc>
          <w:tcPr>
            <w:tcW w:w="390" w:type="dxa"/>
            <w:shd w:val="clear" w:color="auto" w:fill="auto"/>
            <w:vAlign w:val="center"/>
          </w:tcPr>
          <w:p w14:paraId="6007E332" w14:textId="77777777" w:rsidR="006B2440" w:rsidRPr="00876DB7" w:rsidRDefault="006B2440" w:rsidP="00E1029C">
            <w:pPr>
              <w:rPr>
                <w:rFonts w:asciiTheme="minorHAnsi" w:hAnsiTheme="minorHAnsi"/>
                <w:sz w:val="20"/>
                <w:szCs w:val="20"/>
              </w:rPr>
            </w:pPr>
          </w:p>
        </w:tc>
        <w:tc>
          <w:tcPr>
            <w:tcW w:w="377" w:type="dxa"/>
            <w:shd w:val="clear" w:color="auto" w:fill="auto"/>
            <w:vAlign w:val="center"/>
          </w:tcPr>
          <w:p w14:paraId="6007E333" w14:textId="77777777" w:rsidR="006B2440" w:rsidRPr="00876DB7" w:rsidRDefault="006B2440"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334"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35"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3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37" w14:textId="77777777" w:rsidR="006B2440" w:rsidRPr="00876DB7" w:rsidRDefault="006B2440"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338" w14:textId="77777777" w:rsidR="006B2440" w:rsidRPr="00876DB7" w:rsidRDefault="006B2440"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339"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3A"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3B" w14:textId="77777777" w:rsidR="006B2440" w:rsidRPr="00876DB7" w:rsidRDefault="006B2440"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33C" w14:textId="77777777" w:rsidR="006B2440" w:rsidRPr="00876DB7" w:rsidRDefault="006B2440"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3D"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3E"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3F" w14:textId="77777777" w:rsidR="006B2440" w:rsidRPr="00876DB7" w:rsidRDefault="006B2440"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340" w14:textId="77777777" w:rsidR="006B2440" w:rsidRPr="00876DB7" w:rsidRDefault="006B2440"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341" w14:textId="77777777" w:rsidR="006B2440" w:rsidRPr="00876DB7" w:rsidRDefault="006B2440" w:rsidP="006B2440">
            <w:pPr>
              <w:numPr>
                <w:ilvl w:val="0"/>
                <w:numId w:val="27"/>
              </w:numPr>
              <w:ind w:left="394"/>
              <w:rPr>
                <w:rFonts w:asciiTheme="minorHAnsi" w:hAnsiTheme="minorHAnsi"/>
                <w:sz w:val="20"/>
                <w:szCs w:val="20"/>
              </w:rPr>
            </w:pPr>
            <w:r w:rsidRPr="00876DB7">
              <w:rPr>
                <w:rFonts w:asciiTheme="minorHAnsi" w:hAnsiTheme="minorHAnsi"/>
              </w:rPr>
              <w:t>Détecter des problèmes et en informer la personne responsable.</w:t>
            </w:r>
          </w:p>
        </w:tc>
        <w:tc>
          <w:tcPr>
            <w:tcW w:w="360" w:type="dxa"/>
            <w:tcBorders>
              <w:left w:val="thickThinSmallGap" w:sz="24" w:space="0" w:color="auto"/>
            </w:tcBorders>
            <w:shd w:val="clear" w:color="auto" w:fill="auto"/>
            <w:vAlign w:val="center"/>
          </w:tcPr>
          <w:p w14:paraId="6007E342"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43"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44" w14:textId="77777777" w:rsidR="006B2440" w:rsidRPr="00876DB7" w:rsidRDefault="006B2440"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345" w14:textId="77777777" w:rsidR="006B2440" w:rsidRPr="00876DB7" w:rsidRDefault="006B2440"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346"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47" w14:textId="77777777" w:rsidR="006B2440" w:rsidRPr="00876DB7" w:rsidRDefault="006B2440" w:rsidP="00E1029C">
            <w:pPr>
              <w:rPr>
                <w:rFonts w:asciiTheme="minorHAnsi" w:hAnsiTheme="minorHAnsi"/>
                <w:sz w:val="20"/>
                <w:szCs w:val="20"/>
              </w:rPr>
            </w:pPr>
          </w:p>
        </w:tc>
        <w:tc>
          <w:tcPr>
            <w:tcW w:w="360" w:type="dxa"/>
            <w:shd w:val="clear" w:color="auto" w:fill="auto"/>
            <w:vAlign w:val="center"/>
          </w:tcPr>
          <w:p w14:paraId="6007E348" w14:textId="77777777" w:rsidR="006B2440" w:rsidRPr="00876DB7" w:rsidRDefault="006B2440"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349" w14:textId="77777777" w:rsidR="006B2440" w:rsidRPr="00876DB7" w:rsidRDefault="006B2440" w:rsidP="00E1029C">
            <w:pPr>
              <w:rPr>
                <w:rFonts w:asciiTheme="minorHAnsi" w:hAnsiTheme="minorHAnsi"/>
                <w:sz w:val="20"/>
                <w:szCs w:val="20"/>
              </w:rPr>
            </w:pPr>
          </w:p>
        </w:tc>
      </w:tr>
    </w:tbl>
    <w:p w14:paraId="6007E34B" w14:textId="77777777" w:rsidR="006B2440" w:rsidRPr="00876DB7" w:rsidRDefault="006B2440">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6B2440" w:rsidRPr="00876DB7" w14:paraId="6007E355" w14:textId="77777777" w:rsidTr="00E1029C">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34C"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34D" w14:textId="77777777" w:rsidR="006B2440" w:rsidRPr="00876DB7" w:rsidRDefault="006B2440" w:rsidP="00E1029C">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34E" w14:textId="77777777" w:rsidR="006B2440" w:rsidRPr="00876DB7" w:rsidRDefault="006B2440" w:rsidP="00E1029C">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34F" w14:textId="77777777" w:rsidR="006B2440" w:rsidRPr="00876DB7" w:rsidRDefault="006B2440" w:rsidP="00E1029C">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E350" w14:textId="77777777" w:rsidR="006B2440" w:rsidRPr="00876DB7" w:rsidRDefault="006B2440" w:rsidP="00E1029C">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351" w14:textId="77777777" w:rsidR="006B2440" w:rsidRPr="00876DB7" w:rsidRDefault="006B2440" w:rsidP="00E1029C">
            <w:pPr>
              <w:rPr>
                <w:rFonts w:asciiTheme="minorHAnsi" w:hAnsiTheme="minorHAnsi"/>
                <w:b/>
                <w:color w:val="FF0000"/>
                <w:sz w:val="20"/>
                <w:szCs w:val="20"/>
              </w:rPr>
            </w:pPr>
            <w:r w:rsidRPr="00876DB7">
              <w:rPr>
                <w:rFonts w:asciiTheme="minorHAnsi" w:hAnsiTheme="minorHAnsi"/>
                <w:b/>
                <w:color w:val="FF0000"/>
                <w:sz w:val="20"/>
                <w:szCs w:val="20"/>
              </w:rPr>
              <w:t>DATE :</w:t>
            </w:r>
          </w:p>
          <w:p w14:paraId="6007E352" w14:textId="77777777" w:rsidR="006B2440" w:rsidRPr="00876DB7" w:rsidRDefault="006B2440" w:rsidP="00E1029C">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353" w14:textId="77777777" w:rsidR="006B2440" w:rsidRPr="00876DB7" w:rsidRDefault="006B2440" w:rsidP="00E1029C">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354" w14:textId="77777777" w:rsidR="006B2440" w:rsidRPr="00876DB7" w:rsidRDefault="006B2440" w:rsidP="00E1029C">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6B2440" w:rsidRPr="00876DB7" w14:paraId="6007E359" w14:textId="77777777" w:rsidTr="00E1029C">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356" w14:textId="77777777" w:rsidR="006B2440" w:rsidRPr="00876DB7" w:rsidRDefault="006B2440" w:rsidP="00E1029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357"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Appréciation de l’élève</w:t>
            </w:r>
          </w:p>
          <w:p w14:paraId="6007E358"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Mon défi :</w:t>
            </w:r>
          </w:p>
        </w:tc>
      </w:tr>
      <w:tr w:rsidR="006B2440" w:rsidRPr="00876DB7" w14:paraId="6007E35C" w14:textId="77777777" w:rsidTr="00E1029C">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35A" w14:textId="77777777" w:rsidR="006B2440" w:rsidRPr="00876DB7" w:rsidRDefault="006B2440" w:rsidP="00E1029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35B"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Les stratégies pour le relever</w:t>
            </w:r>
          </w:p>
        </w:tc>
      </w:tr>
      <w:tr w:rsidR="006B2440" w:rsidRPr="00876DB7" w14:paraId="6007E360" w14:textId="77777777" w:rsidTr="00E1029C">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35D" w14:textId="77777777" w:rsidR="006B2440" w:rsidRPr="00876DB7" w:rsidRDefault="006B2440" w:rsidP="00E1029C">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35E"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Appréciation de l’enseignant</w:t>
            </w:r>
          </w:p>
          <w:p w14:paraId="6007E35F" w14:textId="77777777" w:rsidR="006B2440" w:rsidRPr="00876DB7" w:rsidRDefault="006B2440" w:rsidP="00E1029C">
            <w:pPr>
              <w:rPr>
                <w:rFonts w:asciiTheme="minorHAnsi" w:hAnsiTheme="minorHAnsi"/>
                <w:b/>
                <w:sz w:val="20"/>
                <w:szCs w:val="20"/>
              </w:rPr>
            </w:pPr>
            <w:r w:rsidRPr="00876DB7">
              <w:rPr>
                <w:rFonts w:asciiTheme="minorHAnsi" w:hAnsiTheme="minorHAnsi"/>
                <w:b/>
                <w:sz w:val="20"/>
                <w:szCs w:val="20"/>
              </w:rPr>
              <w:t>Forces et défis :</w:t>
            </w:r>
          </w:p>
        </w:tc>
      </w:tr>
    </w:tbl>
    <w:p w14:paraId="6007E361" w14:textId="77777777" w:rsidR="006B2440" w:rsidRPr="00876DB7" w:rsidRDefault="006B2440">
      <w:pPr>
        <w:rPr>
          <w:rFonts w:asciiTheme="minorHAnsi" w:hAnsiTheme="minorHAnsi"/>
          <w:sz w:val="20"/>
          <w:szCs w:val="20"/>
        </w:rPr>
      </w:pPr>
      <w:r w:rsidRPr="00876DB7">
        <w:rPr>
          <w:rFonts w:asciiTheme="minorHAnsi" w:hAnsi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002438" w:rsidRPr="00876DB7" w14:paraId="6007E364" w14:textId="77777777" w:rsidTr="00E1029C">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362"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lastRenderedPageBreak/>
              <w:t>Nom DE L’ÉLÈVE :                                                                                      ÉCOLE :                                                                   ENSEIGNANT :</w:t>
            </w:r>
          </w:p>
          <w:p w14:paraId="6007E363"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002438" w:rsidRPr="00876DB7" w14:paraId="6007E366" w14:textId="77777777" w:rsidTr="00E1029C">
        <w:trPr>
          <w:trHeight w:val="400"/>
        </w:trPr>
        <w:tc>
          <w:tcPr>
            <w:tcW w:w="18569" w:type="dxa"/>
            <w:gridSpan w:val="25"/>
            <w:tcBorders>
              <w:left w:val="double" w:sz="4" w:space="0" w:color="auto"/>
              <w:right w:val="double" w:sz="4" w:space="0" w:color="auto"/>
            </w:tcBorders>
            <w:shd w:val="clear" w:color="auto" w:fill="auto"/>
            <w:vAlign w:val="center"/>
          </w:tcPr>
          <w:p w14:paraId="6007E365" w14:textId="77777777" w:rsidR="00002438" w:rsidRPr="00876DB7" w:rsidRDefault="00002438" w:rsidP="00E1029C">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002438" w:rsidRPr="00876DB7" w14:paraId="6007E37A" w14:textId="77777777" w:rsidTr="00E1029C">
        <w:trPr>
          <w:trHeight w:val="525"/>
        </w:trPr>
        <w:tc>
          <w:tcPr>
            <w:tcW w:w="1620" w:type="dxa"/>
            <w:gridSpan w:val="4"/>
            <w:tcBorders>
              <w:left w:val="double" w:sz="4" w:space="0" w:color="auto"/>
            </w:tcBorders>
            <w:shd w:val="clear" w:color="auto" w:fill="auto"/>
            <w:vAlign w:val="center"/>
          </w:tcPr>
          <w:p w14:paraId="6007E367" w14:textId="77777777" w:rsidR="00002438" w:rsidRPr="00876DB7" w:rsidRDefault="00002438" w:rsidP="00E1029C">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368" w14:textId="77777777" w:rsidR="00002438" w:rsidRPr="00876DB7" w:rsidRDefault="00002438" w:rsidP="00E1029C">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369" w14:textId="77777777" w:rsidR="00002438" w:rsidRPr="00876DB7" w:rsidRDefault="00002438" w:rsidP="00E1029C">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36A" w14:textId="77777777" w:rsidR="00002438" w:rsidRPr="00876DB7" w:rsidRDefault="00002438" w:rsidP="00E1029C">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36B" w14:textId="77777777" w:rsidR="00002438" w:rsidRPr="00876DB7" w:rsidRDefault="00002438" w:rsidP="00E1029C">
            <w:pPr>
              <w:tabs>
                <w:tab w:val="right" w:pos="8712"/>
              </w:tabs>
              <w:rPr>
                <w:rFonts w:asciiTheme="minorHAnsi" w:hAnsiTheme="minorHAnsi"/>
                <w:b/>
                <w:sz w:val="20"/>
                <w:szCs w:val="20"/>
              </w:rPr>
            </w:pPr>
            <w:r w:rsidRPr="00876DB7">
              <w:rPr>
                <w:rFonts w:asciiTheme="minorHAnsi" w:hAnsiTheme="minorHAnsi"/>
                <w:b/>
                <w:bCs/>
                <w:color w:val="0000DB"/>
                <w:sz w:val="20"/>
                <w:szCs w:val="20"/>
              </w:rPr>
              <w:t>828204 – Repasser les articles</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E36C" w14:textId="77777777" w:rsidR="00002438" w:rsidRPr="00876DB7" w:rsidRDefault="00002438" w:rsidP="00E1029C">
            <w:pPr>
              <w:tabs>
                <w:tab w:val="right" w:pos="8712"/>
              </w:tabs>
              <w:rPr>
                <w:rFonts w:asciiTheme="minorHAnsi" w:hAnsiTheme="minorHAnsi"/>
                <w:b/>
                <w:sz w:val="20"/>
                <w:szCs w:val="20"/>
              </w:rPr>
            </w:pPr>
          </w:p>
          <w:p w14:paraId="6007E36D" w14:textId="77777777" w:rsidR="00002438" w:rsidRPr="00876DB7" w:rsidRDefault="00002438" w:rsidP="00E1029C">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36E"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Respect des règles de santé et de sécurité au travail.</w:t>
            </w:r>
          </w:p>
          <w:p w14:paraId="6007E36F"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Respect des directives de travail.</w:t>
            </w:r>
          </w:p>
          <w:p w14:paraId="6007E370"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Respect des normes de qualité de l’établissement.</w:t>
            </w:r>
          </w:p>
          <w:p w14:paraId="6007E371"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Respect des délais de production.</w:t>
            </w:r>
          </w:p>
          <w:p w14:paraId="6007E372"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Application correcte des techniques de travail.</w:t>
            </w:r>
          </w:p>
          <w:p w14:paraId="6007E373"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Adoption de postures convenant à un travail debout.</w:t>
            </w:r>
          </w:p>
          <w:p w14:paraId="6007E374"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Souci de la satisfaction de la clientèle.</w:t>
            </w:r>
          </w:p>
          <w:p w14:paraId="6007E375"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Travail minutieux.</w:t>
            </w:r>
          </w:p>
          <w:p w14:paraId="6007E376" w14:textId="77777777" w:rsidR="00002438" w:rsidRPr="00876DB7" w:rsidRDefault="00002438" w:rsidP="00E1029C">
            <w:pPr>
              <w:spacing w:before="100" w:beforeAutospacing="1" w:after="100" w:afterAutospacing="1"/>
              <w:ind w:left="255"/>
              <w:contextualSpacing/>
              <w:rPr>
                <w:rFonts w:asciiTheme="minorHAnsi" w:hAnsiTheme="minorHAnsi"/>
              </w:rPr>
            </w:pPr>
            <w:r w:rsidRPr="00876DB7">
              <w:rPr>
                <w:rFonts w:asciiTheme="minorHAnsi" w:hAnsiTheme="minorHAnsi"/>
              </w:rPr>
              <w:t>Aspect impeccable des articles.</w:t>
            </w:r>
          </w:p>
          <w:p w14:paraId="6007E377" w14:textId="77777777" w:rsidR="00002438" w:rsidRPr="00876DB7" w:rsidRDefault="00002438" w:rsidP="00E1029C">
            <w:pPr>
              <w:spacing w:before="100" w:beforeAutospacing="1" w:after="100" w:afterAutospacing="1"/>
              <w:ind w:left="255"/>
              <w:contextualSpacing/>
              <w:rPr>
                <w:rFonts w:asciiTheme="minorHAnsi" w:hAnsiTheme="minorHAnsi"/>
                <w:color w:val="000000"/>
                <w:sz w:val="20"/>
                <w:szCs w:val="20"/>
              </w:rPr>
            </w:pPr>
            <w:r w:rsidRPr="00876DB7">
              <w:rPr>
                <w:rFonts w:asciiTheme="minorHAnsi" w:hAnsiTheme="minorHAnsi"/>
                <w:color w:val="000000"/>
                <w:sz w:val="20"/>
                <w:szCs w:val="20"/>
              </w:rPr>
              <w:t xml:space="preserve"> </w:t>
            </w:r>
          </w:p>
        </w:tc>
        <w:tc>
          <w:tcPr>
            <w:tcW w:w="1440" w:type="dxa"/>
            <w:gridSpan w:val="4"/>
            <w:tcBorders>
              <w:left w:val="thickThinSmallGap" w:sz="24" w:space="0" w:color="auto"/>
            </w:tcBorders>
            <w:shd w:val="clear" w:color="auto" w:fill="auto"/>
            <w:vAlign w:val="center"/>
          </w:tcPr>
          <w:p w14:paraId="6007E378" w14:textId="77777777" w:rsidR="00002438" w:rsidRPr="00876DB7" w:rsidRDefault="00002438" w:rsidP="00E1029C">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379" w14:textId="77777777" w:rsidR="00002438" w:rsidRPr="00876DB7" w:rsidRDefault="00002438" w:rsidP="00E1029C">
            <w:pPr>
              <w:jc w:val="center"/>
              <w:rPr>
                <w:rFonts w:asciiTheme="minorHAnsi" w:hAnsiTheme="minorHAnsi"/>
                <w:sz w:val="20"/>
                <w:szCs w:val="20"/>
              </w:rPr>
            </w:pPr>
            <w:r w:rsidRPr="00876DB7">
              <w:rPr>
                <w:rFonts w:asciiTheme="minorHAnsi" w:hAnsiTheme="minorHAnsi"/>
                <w:sz w:val="20"/>
                <w:szCs w:val="20"/>
              </w:rPr>
              <w:t>Élève</w:t>
            </w:r>
          </w:p>
        </w:tc>
      </w:tr>
      <w:tr w:rsidR="00002438" w:rsidRPr="00876DB7" w14:paraId="6007E37F" w14:textId="77777777" w:rsidTr="00E1029C">
        <w:trPr>
          <w:trHeight w:val="352"/>
        </w:trPr>
        <w:tc>
          <w:tcPr>
            <w:tcW w:w="3240" w:type="dxa"/>
            <w:gridSpan w:val="8"/>
            <w:tcBorders>
              <w:left w:val="double" w:sz="4" w:space="0" w:color="auto"/>
              <w:right w:val="thinThickSmallGap" w:sz="24" w:space="0" w:color="auto"/>
            </w:tcBorders>
            <w:shd w:val="clear" w:color="auto" w:fill="auto"/>
            <w:vAlign w:val="center"/>
          </w:tcPr>
          <w:p w14:paraId="6007E37B" w14:textId="77777777" w:rsidR="00002438" w:rsidRPr="00876DB7" w:rsidRDefault="00002438"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37C" w14:textId="77777777" w:rsidR="00002438" w:rsidRPr="00876DB7" w:rsidRDefault="00002438"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37D" w14:textId="77777777" w:rsidR="00002438" w:rsidRPr="00876DB7" w:rsidRDefault="00002438" w:rsidP="00E1029C">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37E" w14:textId="77777777" w:rsidR="00002438" w:rsidRPr="00876DB7" w:rsidRDefault="00002438" w:rsidP="00E1029C">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002438" w:rsidRPr="00876DB7" w14:paraId="6007E399" w14:textId="77777777" w:rsidTr="00E1029C">
        <w:tc>
          <w:tcPr>
            <w:tcW w:w="360" w:type="dxa"/>
            <w:tcBorders>
              <w:left w:val="double" w:sz="4" w:space="0" w:color="auto"/>
            </w:tcBorders>
            <w:shd w:val="clear" w:color="auto" w:fill="auto"/>
            <w:vAlign w:val="center"/>
          </w:tcPr>
          <w:p w14:paraId="6007E380"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381"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382"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383"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384"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385"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386"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387"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388"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389"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38A"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38B"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38C"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38D"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38E"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38F"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390" w14:textId="77777777" w:rsidR="00002438" w:rsidRPr="00876DB7" w:rsidRDefault="00002438" w:rsidP="00E1029C">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391"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392"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393"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394"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395"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396"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397"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398"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A</w:t>
            </w:r>
          </w:p>
        </w:tc>
      </w:tr>
      <w:tr w:rsidR="00002438" w:rsidRPr="00876DB7" w14:paraId="6007E3B3" w14:textId="77777777" w:rsidTr="00E1029C">
        <w:trPr>
          <w:trHeight w:val="190"/>
        </w:trPr>
        <w:tc>
          <w:tcPr>
            <w:tcW w:w="360" w:type="dxa"/>
            <w:tcBorders>
              <w:left w:val="double" w:sz="4" w:space="0" w:color="auto"/>
            </w:tcBorders>
            <w:shd w:val="clear" w:color="auto" w:fill="auto"/>
            <w:vAlign w:val="center"/>
          </w:tcPr>
          <w:p w14:paraId="6007E39A" w14:textId="77777777" w:rsidR="00002438" w:rsidRPr="00876DB7" w:rsidRDefault="00002438" w:rsidP="00E1029C">
            <w:pPr>
              <w:rPr>
                <w:rFonts w:asciiTheme="minorHAnsi" w:hAnsiTheme="minorHAnsi"/>
                <w:sz w:val="20"/>
                <w:szCs w:val="20"/>
              </w:rPr>
            </w:pPr>
          </w:p>
        </w:tc>
        <w:tc>
          <w:tcPr>
            <w:tcW w:w="390" w:type="dxa"/>
            <w:shd w:val="clear" w:color="auto" w:fill="auto"/>
            <w:vAlign w:val="center"/>
          </w:tcPr>
          <w:p w14:paraId="6007E39B" w14:textId="77777777" w:rsidR="00002438" w:rsidRPr="00876DB7" w:rsidRDefault="00002438" w:rsidP="00E1029C">
            <w:pPr>
              <w:rPr>
                <w:rFonts w:asciiTheme="minorHAnsi" w:hAnsiTheme="minorHAnsi"/>
                <w:sz w:val="20"/>
                <w:szCs w:val="20"/>
              </w:rPr>
            </w:pPr>
          </w:p>
        </w:tc>
        <w:tc>
          <w:tcPr>
            <w:tcW w:w="377" w:type="dxa"/>
            <w:shd w:val="clear" w:color="auto" w:fill="auto"/>
            <w:vAlign w:val="center"/>
          </w:tcPr>
          <w:p w14:paraId="6007E39C" w14:textId="77777777" w:rsidR="00002438" w:rsidRPr="00876DB7" w:rsidRDefault="00002438"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39D"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9E"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9F"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A0" w14:textId="77777777" w:rsidR="00002438" w:rsidRPr="00876DB7" w:rsidRDefault="00002438"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3A1" w14:textId="77777777" w:rsidR="00002438" w:rsidRPr="00876DB7" w:rsidRDefault="00002438"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3A2"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A3"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A4" w14:textId="77777777" w:rsidR="00002438" w:rsidRPr="00876DB7" w:rsidRDefault="00002438"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3A5"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A6"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A7"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A8" w14:textId="77777777" w:rsidR="00002438" w:rsidRPr="00876DB7" w:rsidRDefault="00002438"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3A9" w14:textId="77777777" w:rsidR="00002438" w:rsidRPr="00876DB7" w:rsidRDefault="00002438"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3AA" w14:textId="77777777" w:rsidR="00002438" w:rsidRPr="00876DB7" w:rsidRDefault="00002438" w:rsidP="00002438">
            <w:pPr>
              <w:numPr>
                <w:ilvl w:val="0"/>
                <w:numId w:val="29"/>
              </w:numPr>
              <w:ind w:left="396"/>
              <w:rPr>
                <w:rFonts w:asciiTheme="minorHAnsi" w:hAnsiTheme="minorHAnsi"/>
                <w:sz w:val="20"/>
                <w:szCs w:val="20"/>
              </w:rPr>
            </w:pPr>
            <w:r w:rsidRPr="00876DB7">
              <w:rPr>
                <w:rFonts w:asciiTheme="minorHAnsi" w:hAnsiTheme="minorHAnsi"/>
              </w:rPr>
              <w:t>Vérifier le branchement du fer au système électrique et au système d’amenée d’eau ou remplir le réservoir d’eau</w:t>
            </w:r>
          </w:p>
        </w:tc>
        <w:tc>
          <w:tcPr>
            <w:tcW w:w="360" w:type="dxa"/>
            <w:tcBorders>
              <w:left w:val="thickThinSmallGap" w:sz="24" w:space="0" w:color="auto"/>
            </w:tcBorders>
            <w:shd w:val="clear" w:color="auto" w:fill="auto"/>
            <w:vAlign w:val="center"/>
          </w:tcPr>
          <w:p w14:paraId="6007E3AB"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AC"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AD" w14:textId="77777777" w:rsidR="00002438" w:rsidRPr="00876DB7" w:rsidRDefault="00002438"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3AE" w14:textId="77777777" w:rsidR="00002438" w:rsidRPr="00876DB7" w:rsidRDefault="00002438"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3AF"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B0"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B1" w14:textId="77777777" w:rsidR="00002438" w:rsidRPr="00876DB7" w:rsidRDefault="00002438"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3B2" w14:textId="77777777" w:rsidR="00002438" w:rsidRPr="00876DB7" w:rsidRDefault="00002438" w:rsidP="00E1029C">
            <w:pPr>
              <w:rPr>
                <w:rFonts w:asciiTheme="minorHAnsi" w:hAnsiTheme="minorHAnsi"/>
                <w:sz w:val="20"/>
                <w:szCs w:val="20"/>
              </w:rPr>
            </w:pPr>
          </w:p>
        </w:tc>
      </w:tr>
      <w:tr w:rsidR="00002438" w:rsidRPr="00876DB7" w14:paraId="6007E3CD" w14:textId="77777777" w:rsidTr="00E1029C">
        <w:trPr>
          <w:trHeight w:val="242"/>
        </w:trPr>
        <w:tc>
          <w:tcPr>
            <w:tcW w:w="360" w:type="dxa"/>
            <w:tcBorders>
              <w:left w:val="double" w:sz="4" w:space="0" w:color="auto"/>
            </w:tcBorders>
            <w:shd w:val="clear" w:color="auto" w:fill="auto"/>
            <w:vAlign w:val="center"/>
          </w:tcPr>
          <w:p w14:paraId="6007E3B4" w14:textId="77777777" w:rsidR="00002438" w:rsidRPr="00876DB7" w:rsidRDefault="00002438" w:rsidP="00E1029C">
            <w:pPr>
              <w:rPr>
                <w:rFonts w:asciiTheme="minorHAnsi" w:hAnsiTheme="minorHAnsi"/>
                <w:sz w:val="20"/>
                <w:szCs w:val="20"/>
              </w:rPr>
            </w:pPr>
          </w:p>
        </w:tc>
        <w:tc>
          <w:tcPr>
            <w:tcW w:w="390" w:type="dxa"/>
            <w:shd w:val="clear" w:color="auto" w:fill="auto"/>
            <w:vAlign w:val="center"/>
          </w:tcPr>
          <w:p w14:paraId="6007E3B5" w14:textId="77777777" w:rsidR="00002438" w:rsidRPr="00876DB7" w:rsidRDefault="00002438" w:rsidP="00E1029C">
            <w:pPr>
              <w:rPr>
                <w:rFonts w:asciiTheme="minorHAnsi" w:hAnsiTheme="minorHAnsi"/>
                <w:sz w:val="20"/>
                <w:szCs w:val="20"/>
              </w:rPr>
            </w:pPr>
          </w:p>
        </w:tc>
        <w:tc>
          <w:tcPr>
            <w:tcW w:w="377" w:type="dxa"/>
            <w:shd w:val="clear" w:color="auto" w:fill="auto"/>
            <w:vAlign w:val="center"/>
          </w:tcPr>
          <w:p w14:paraId="6007E3B6" w14:textId="77777777" w:rsidR="00002438" w:rsidRPr="00876DB7" w:rsidRDefault="00002438"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3B7"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B8"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B9"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BA" w14:textId="77777777" w:rsidR="00002438" w:rsidRPr="00876DB7" w:rsidRDefault="00002438"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3BB" w14:textId="77777777" w:rsidR="00002438" w:rsidRPr="00876DB7" w:rsidRDefault="00002438"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3BC"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BD"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BE" w14:textId="77777777" w:rsidR="00002438" w:rsidRPr="00876DB7" w:rsidRDefault="00002438"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3BF"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C0"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C1"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C2" w14:textId="77777777" w:rsidR="00002438" w:rsidRPr="00876DB7" w:rsidRDefault="00002438"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3C3" w14:textId="77777777" w:rsidR="00002438" w:rsidRPr="00876DB7" w:rsidRDefault="00002438"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3C4" w14:textId="77777777" w:rsidR="00002438" w:rsidRPr="00876DB7" w:rsidRDefault="00002438" w:rsidP="00002438">
            <w:pPr>
              <w:numPr>
                <w:ilvl w:val="0"/>
                <w:numId w:val="29"/>
              </w:numPr>
              <w:ind w:left="394"/>
              <w:rPr>
                <w:rFonts w:asciiTheme="minorHAnsi" w:hAnsiTheme="minorHAnsi"/>
                <w:sz w:val="20"/>
                <w:szCs w:val="20"/>
              </w:rPr>
            </w:pPr>
            <w:r w:rsidRPr="00876DB7">
              <w:rPr>
                <w:rFonts w:asciiTheme="minorHAnsi" w:hAnsiTheme="minorHAnsi"/>
              </w:rPr>
              <w:t>Vérifier l’état du fer de finition.</w:t>
            </w:r>
          </w:p>
        </w:tc>
        <w:tc>
          <w:tcPr>
            <w:tcW w:w="360" w:type="dxa"/>
            <w:tcBorders>
              <w:left w:val="thickThinSmallGap" w:sz="24" w:space="0" w:color="auto"/>
            </w:tcBorders>
            <w:shd w:val="clear" w:color="auto" w:fill="auto"/>
            <w:vAlign w:val="center"/>
          </w:tcPr>
          <w:p w14:paraId="6007E3C5"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C6"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C7" w14:textId="77777777" w:rsidR="00002438" w:rsidRPr="00876DB7" w:rsidRDefault="00002438"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3C8" w14:textId="77777777" w:rsidR="00002438" w:rsidRPr="00876DB7" w:rsidRDefault="00002438"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3C9"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CA"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CB" w14:textId="77777777" w:rsidR="00002438" w:rsidRPr="00876DB7" w:rsidRDefault="00002438"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3CC" w14:textId="77777777" w:rsidR="00002438" w:rsidRPr="00876DB7" w:rsidRDefault="00002438" w:rsidP="00E1029C">
            <w:pPr>
              <w:rPr>
                <w:rFonts w:asciiTheme="minorHAnsi" w:hAnsiTheme="minorHAnsi"/>
                <w:sz w:val="20"/>
                <w:szCs w:val="20"/>
              </w:rPr>
            </w:pPr>
          </w:p>
        </w:tc>
      </w:tr>
      <w:tr w:rsidR="00002438" w:rsidRPr="00876DB7" w14:paraId="6007E3E7" w14:textId="77777777" w:rsidTr="00E1029C">
        <w:trPr>
          <w:trHeight w:val="141"/>
        </w:trPr>
        <w:tc>
          <w:tcPr>
            <w:tcW w:w="360" w:type="dxa"/>
            <w:tcBorders>
              <w:left w:val="double" w:sz="4" w:space="0" w:color="auto"/>
            </w:tcBorders>
            <w:shd w:val="clear" w:color="auto" w:fill="auto"/>
            <w:vAlign w:val="center"/>
          </w:tcPr>
          <w:p w14:paraId="6007E3CE" w14:textId="77777777" w:rsidR="00002438" w:rsidRPr="00876DB7" w:rsidRDefault="00002438" w:rsidP="00E1029C">
            <w:pPr>
              <w:rPr>
                <w:rFonts w:asciiTheme="minorHAnsi" w:hAnsiTheme="minorHAnsi"/>
                <w:sz w:val="20"/>
                <w:szCs w:val="20"/>
              </w:rPr>
            </w:pPr>
          </w:p>
        </w:tc>
        <w:tc>
          <w:tcPr>
            <w:tcW w:w="390" w:type="dxa"/>
            <w:shd w:val="clear" w:color="auto" w:fill="auto"/>
            <w:vAlign w:val="center"/>
          </w:tcPr>
          <w:p w14:paraId="6007E3CF" w14:textId="77777777" w:rsidR="00002438" w:rsidRPr="00876DB7" w:rsidRDefault="00002438" w:rsidP="00E1029C">
            <w:pPr>
              <w:rPr>
                <w:rFonts w:asciiTheme="minorHAnsi" w:hAnsiTheme="minorHAnsi"/>
                <w:sz w:val="20"/>
                <w:szCs w:val="20"/>
              </w:rPr>
            </w:pPr>
          </w:p>
        </w:tc>
        <w:tc>
          <w:tcPr>
            <w:tcW w:w="377" w:type="dxa"/>
            <w:shd w:val="clear" w:color="auto" w:fill="auto"/>
            <w:vAlign w:val="center"/>
          </w:tcPr>
          <w:p w14:paraId="6007E3D0" w14:textId="77777777" w:rsidR="00002438" w:rsidRPr="00876DB7" w:rsidRDefault="00002438"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3D1"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D2"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D3"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D4" w14:textId="77777777" w:rsidR="00002438" w:rsidRPr="00876DB7" w:rsidRDefault="00002438"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3D5" w14:textId="77777777" w:rsidR="00002438" w:rsidRPr="00876DB7" w:rsidRDefault="00002438"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3D6"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D7"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D8" w14:textId="77777777" w:rsidR="00002438" w:rsidRPr="00876DB7" w:rsidRDefault="00002438"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3D9"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DA"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DB"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DC" w14:textId="77777777" w:rsidR="00002438" w:rsidRPr="00876DB7" w:rsidRDefault="00002438"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3DD" w14:textId="77777777" w:rsidR="00002438" w:rsidRPr="00876DB7" w:rsidRDefault="00002438"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3DE" w14:textId="77777777" w:rsidR="00002438" w:rsidRPr="00876DB7" w:rsidRDefault="00002438" w:rsidP="00002438">
            <w:pPr>
              <w:numPr>
                <w:ilvl w:val="0"/>
                <w:numId w:val="29"/>
              </w:numPr>
              <w:ind w:left="394"/>
              <w:rPr>
                <w:rFonts w:asciiTheme="minorHAnsi" w:hAnsiTheme="minorHAnsi"/>
                <w:sz w:val="20"/>
                <w:szCs w:val="20"/>
              </w:rPr>
            </w:pPr>
            <w:r w:rsidRPr="00876DB7">
              <w:rPr>
                <w:rFonts w:asciiTheme="minorHAnsi" w:hAnsiTheme="minorHAnsi"/>
              </w:rPr>
              <w:t>Déposer l’article sur la planche à repasser.</w:t>
            </w:r>
          </w:p>
        </w:tc>
        <w:tc>
          <w:tcPr>
            <w:tcW w:w="360" w:type="dxa"/>
            <w:tcBorders>
              <w:left w:val="thickThinSmallGap" w:sz="24" w:space="0" w:color="auto"/>
            </w:tcBorders>
            <w:shd w:val="clear" w:color="auto" w:fill="auto"/>
            <w:vAlign w:val="center"/>
          </w:tcPr>
          <w:p w14:paraId="6007E3DF"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E0"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E1" w14:textId="77777777" w:rsidR="00002438" w:rsidRPr="00876DB7" w:rsidRDefault="00002438"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3E2" w14:textId="77777777" w:rsidR="00002438" w:rsidRPr="00876DB7" w:rsidRDefault="00002438"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3E3"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E4"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E5" w14:textId="77777777" w:rsidR="00002438" w:rsidRPr="00876DB7" w:rsidRDefault="00002438"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3E6" w14:textId="77777777" w:rsidR="00002438" w:rsidRPr="00876DB7" w:rsidRDefault="00002438" w:rsidP="00E1029C">
            <w:pPr>
              <w:rPr>
                <w:rFonts w:asciiTheme="minorHAnsi" w:hAnsiTheme="minorHAnsi"/>
                <w:sz w:val="20"/>
                <w:szCs w:val="20"/>
              </w:rPr>
            </w:pPr>
          </w:p>
        </w:tc>
      </w:tr>
      <w:tr w:rsidR="00002438" w:rsidRPr="00876DB7" w14:paraId="6007E401" w14:textId="77777777" w:rsidTr="00E1029C">
        <w:trPr>
          <w:trHeight w:val="222"/>
        </w:trPr>
        <w:tc>
          <w:tcPr>
            <w:tcW w:w="360" w:type="dxa"/>
            <w:tcBorders>
              <w:left w:val="double" w:sz="4" w:space="0" w:color="auto"/>
            </w:tcBorders>
            <w:shd w:val="clear" w:color="auto" w:fill="auto"/>
            <w:vAlign w:val="center"/>
          </w:tcPr>
          <w:p w14:paraId="6007E3E8" w14:textId="77777777" w:rsidR="00002438" w:rsidRPr="00876DB7" w:rsidRDefault="00002438" w:rsidP="00E1029C">
            <w:pPr>
              <w:rPr>
                <w:rFonts w:asciiTheme="minorHAnsi" w:hAnsiTheme="minorHAnsi"/>
                <w:sz w:val="20"/>
                <w:szCs w:val="20"/>
              </w:rPr>
            </w:pPr>
          </w:p>
        </w:tc>
        <w:tc>
          <w:tcPr>
            <w:tcW w:w="390" w:type="dxa"/>
            <w:shd w:val="clear" w:color="auto" w:fill="auto"/>
            <w:vAlign w:val="center"/>
          </w:tcPr>
          <w:p w14:paraId="6007E3E9" w14:textId="77777777" w:rsidR="00002438" w:rsidRPr="00876DB7" w:rsidRDefault="00002438" w:rsidP="00E1029C">
            <w:pPr>
              <w:rPr>
                <w:rFonts w:asciiTheme="minorHAnsi" w:hAnsiTheme="minorHAnsi"/>
                <w:sz w:val="20"/>
                <w:szCs w:val="20"/>
              </w:rPr>
            </w:pPr>
          </w:p>
        </w:tc>
        <w:tc>
          <w:tcPr>
            <w:tcW w:w="377" w:type="dxa"/>
            <w:shd w:val="clear" w:color="auto" w:fill="auto"/>
            <w:vAlign w:val="center"/>
          </w:tcPr>
          <w:p w14:paraId="6007E3EA" w14:textId="77777777" w:rsidR="00002438" w:rsidRPr="00876DB7" w:rsidRDefault="00002438"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3EB"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EC"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ED"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EE" w14:textId="77777777" w:rsidR="00002438" w:rsidRPr="00876DB7" w:rsidRDefault="00002438"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3EF" w14:textId="77777777" w:rsidR="00002438" w:rsidRPr="00876DB7" w:rsidRDefault="00002438"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3F0"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F1"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F2" w14:textId="77777777" w:rsidR="00002438" w:rsidRPr="00876DB7" w:rsidRDefault="00002438"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3F3"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3F4"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F5"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F6" w14:textId="77777777" w:rsidR="00002438" w:rsidRPr="00876DB7" w:rsidRDefault="00002438"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3F7" w14:textId="77777777" w:rsidR="00002438" w:rsidRPr="00876DB7" w:rsidRDefault="00002438"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3F8" w14:textId="77777777" w:rsidR="00002438" w:rsidRPr="00876DB7" w:rsidRDefault="00002438" w:rsidP="00002438">
            <w:pPr>
              <w:numPr>
                <w:ilvl w:val="0"/>
                <w:numId w:val="29"/>
              </w:numPr>
              <w:ind w:left="394"/>
              <w:rPr>
                <w:rFonts w:asciiTheme="minorHAnsi" w:hAnsiTheme="minorHAnsi"/>
                <w:sz w:val="20"/>
                <w:szCs w:val="20"/>
              </w:rPr>
            </w:pPr>
            <w:r w:rsidRPr="00876DB7">
              <w:rPr>
                <w:rFonts w:asciiTheme="minorHAnsi" w:hAnsiTheme="minorHAnsi"/>
              </w:rPr>
              <w:t>Passer le fer dans un mouvement de va-et-vient.</w:t>
            </w:r>
          </w:p>
        </w:tc>
        <w:tc>
          <w:tcPr>
            <w:tcW w:w="360" w:type="dxa"/>
            <w:tcBorders>
              <w:left w:val="thickThinSmallGap" w:sz="24" w:space="0" w:color="auto"/>
            </w:tcBorders>
            <w:shd w:val="clear" w:color="auto" w:fill="auto"/>
            <w:vAlign w:val="center"/>
          </w:tcPr>
          <w:p w14:paraId="6007E3F9"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FA"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FB" w14:textId="77777777" w:rsidR="00002438" w:rsidRPr="00876DB7" w:rsidRDefault="00002438"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3FC" w14:textId="77777777" w:rsidR="00002438" w:rsidRPr="00876DB7" w:rsidRDefault="00002438"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3FD"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FE"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3FF" w14:textId="77777777" w:rsidR="00002438" w:rsidRPr="00876DB7" w:rsidRDefault="00002438"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400" w14:textId="77777777" w:rsidR="00002438" w:rsidRPr="00876DB7" w:rsidRDefault="00002438" w:rsidP="00E1029C">
            <w:pPr>
              <w:rPr>
                <w:rFonts w:asciiTheme="minorHAnsi" w:hAnsiTheme="minorHAnsi"/>
                <w:sz w:val="20"/>
                <w:szCs w:val="20"/>
              </w:rPr>
            </w:pPr>
          </w:p>
        </w:tc>
      </w:tr>
      <w:tr w:rsidR="00002438" w:rsidRPr="00876DB7" w14:paraId="6007E41B" w14:textId="77777777" w:rsidTr="00E1029C">
        <w:trPr>
          <w:trHeight w:val="108"/>
        </w:trPr>
        <w:tc>
          <w:tcPr>
            <w:tcW w:w="360" w:type="dxa"/>
            <w:tcBorders>
              <w:left w:val="double" w:sz="4" w:space="0" w:color="auto"/>
            </w:tcBorders>
            <w:shd w:val="clear" w:color="auto" w:fill="auto"/>
            <w:vAlign w:val="center"/>
          </w:tcPr>
          <w:p w14:paraId="6007E402" w14:textId="77777777" w:rsidR="00002438" w:rsidRPr="00876DB7" w:rsidRDefault="00002438" w:rsidP="00E1029C">
            <w:pPr>
              <w:rPr>
                <w:rFonts w:asciiTheme="minorHAnsi" w:hAnsiTheme="minorHAnsi"/>
                <w:sz w:val="20"/>
                <w:szCs w:val="20"/>
              </w:rPr>
            </w:pPr>
          </w:p>
        </w:tc>
        <w:tc>
          <w:tcPr>
            <w:tcW w:w="390" w:type="dxa"/>
            <w:shd w:val="clear" w:color="auto" w:fill="auto"/>
            <w:vAlign w:val="center"/>
          </w:tcPr>
          <w:p w14:paraId="6007E403" w14:textId="77777777" w:rsidR="00002438" w:rsidRPr="00876DB7" w:rsidRDefault="00002438" w:rsidP="00E1029C">
            <w:pPr>
              <w:rPr>
                <w:rFonts w:asciiTheme="minorHAnsi" w:hAnsiTheme="minorHAnsi"/>
                <w:sz w:val="20"/>
                <w:szCs w:val="20"/>
              </w:rPr>
            </w:pPr>
          </w:p>
        </w:tc>
        <w:tc>
          <w:tcPr>
            <w:tcW w:w="377" w:type="dxa"/>
            <w:shd w:val="clear" w:color="auto" w:fill="auto"/>
            <w:vAlign w:val="center"/>
          </w:tcPr>
          <w:p w14:paraId="6007E404" w14:textId="77777777" w:rsidR="00002438" w:rsidRPr="00876DB7" w:rsidRDefault="00002438"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405"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406"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07"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08" w14:textId="77777777" w:rsidR="00002438" w:rsidRPr="00876DB7" w:rsidRDefault="00002438"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409" w14:textId="77777777" w:rsidR="00002438" w:rsidRPr="00876DB7" w:rsidRDefault="00002438"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40A"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0B"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0C" w14:textId="77777777" w:rsidR="00002438" w:rsidRPr="00876DB7" w:rsidRDefault="00002438"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40D"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40E"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0F"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10" w14:textId="77777777" w:rsidR="00002438" w:rsidRPr="00876DB7" w:rsidRDefault="00002438"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411" w14:textId="77777777" w:rsidR="00002438" w:rsidRPr="00876DB7" w:rsidRDefault="00002438"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412" w14:textId="77777777" w:rsidR="00002438" w:rsidRPr="00876DB7" w:rsidRDefault="00002438" w:rsidP="00002438">
            <w:pPr>
              <w:numPr>
                <w:ilvl w:val="0"/>
                <w:numId w:val="29"/>
              </w:numPr>
              <w:ind w:left="394"/>
              <w:rPr>
                <w:rFonts w:asciiTheme="minorHAnsi" w:hAnsiTheme="minorHAnsi"/>
                <w:sz w:val="20"/>
                <w:szCs w:val="20"/>
              </w:rPr>
            </w:pPr>
            <w:r w:rsidRPr="00876DB7">
              <w:rPr>
                <w:rFonts w:asciiTheme="minorHAnsi" w:hAnsiTheme="minorHAnsi"/>
              </w:rPr>
              <w:t>Vérifier la qualité du travail</w:t>
            </w:r>
          </w:p>
        </w:tc>
        <w:tc>
          <w:tcPr>
            <w:tcW w:w="360" w:type="dxa"/>
            <w:tcBorders>
              <w:left w:val="thickThinSmallGap" w:sz="24" w:space="0" w:color="auto"/>
            </w:tcBorders>
            <w:shd w:val="clear" w:color="auto" w:fill="auto"/>
            <w:vAlign w:val="center"/>
          </w:tcPr>
          <w:p w14:paraId="6007E413"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14"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15" w14:textId="77777777" w:rsidR="00002438" w:rsidRPr="00876DB7" w:rsidRDefault="00002438"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416" w14:textId="77777777" w:rsidR="00002438" w:rsidRPr="00876DB7" w:rsidRDefault="00002438"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417"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18"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19" w14:textId="77777777" w:rsidR="00002438" w:rsidRPr="00876DB7" w:rsidRDefault="00002438"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41A" w14:textId="77777777" w:rsidR="00002438" w:rsidRPr="00876DB7" w:rsidRDefault="00002438" w:rsidP="00E1029C">
            <w:pPr>
              <w:rPr>
                <w:rFonts w:asciiTheme="minorHAnsi" w:hAnsiTheme="minorHAnsi"/>
                <w:sz w:val="20"/>
                <w:szCs w:val="20"/>
              </w:rPr>
            </w:pPr>
          </w:p>
        </w:tc>
      </w:tr>
      <w:tr w:rsidR="00002438" w:rsidRPr="00876DB7" w14:paraId="6007E435" w14:textId="77777777" w:rsidTr="00E1029C">
        <w:trPr>
          <w:trHeight w:val="108"/>
        </w:trPr>
        <w:tc>
          <w:tcPr>
            <w:tcW w:w="360" w:type="dxa"/>
            <w:tcBorders>
              <w:left w:val="double" w:sz="4" w:space="0" w:color="auto"/>
            </w:tcBorders>
            <w:shd w:val="clear" w:color="auto" w:fill="auto"/>
            <w:vAlign w:val="center"/>
          </w:tcPr>
          <w:p w14:paraId="6007E41C" w14:textId="77777777" w:rsidR="00002438" w:rsidRPr="00876DB7" w:rsidRDefault="00002438" w:rsidP="00E1029C">
            <w:pPr>
              <w:rPr>
                <w:rFonts w:asciiTheme="minorHAnsi" w:hAnsiTheme="minorHAnsi"/>
                <w:sz w:val="20"/>
                <w:szCs w:val="20"/>
              </w:rPr>
            </w:pPr>
          </w:p>
        </w:tc>
        <w:tc>
          <w:tcPr>
            <w:tcW w:w="390" w:type="dxa"/>
            <w:shd w:val="clear" w:color="auto" w:fill="auto"/>
            <w:vAlign w:val="center"/>
          </w:tcPr>
          <w:p w14:paraId="6007E41D" w14:textId="77777777" w:rsidR="00002438" w:rsidRPr="00876DB7" w:rsidRDefault="00002438" w:rsidP="00E1029C">
            <w:pPr>
              <w:rPr>
                <w:rFonts w:asciiTheme="minorHAnsi" w:hAnsiTheme="minorHAnsi"/>
                <w:sz w:val="20"/>
                <w:szCs w:val="20"/>
              </w:rPr>
            </w:pPr>
          </w:p>
        </w:tc>
        <w:tc>
          <w:tcPr>
            <w:tcW w:w="377" w:type="dxa"/>
            <w:shd w:val="clear" w:color="auto" w:fill="auto"/>
            <w:vAlign w:val="center"/>
          </w:tcPr>
          <w:p w14:paraId="6007E41E" w14:textId="77777777" w:rsidR="00002438" w:rsidRPr="00876DB7" w:rsidRDefault="00002438"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41F"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420"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21"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22" w14:textId="77777777" w:rsidR="00002438" w:rsidRPr="00876DB7" w:rsidRDefault="00002438"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423" w14:textId="77777777" w:rsidR="00002438" w:rsidRPr="00876DB7" w:rsidRDefault="00002438"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424"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25"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26" w14:textId="77777777" w:rsidR="00002438" w:rsidRPr="00876DB7" w:rsidRDefault="00002438"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427"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428"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29"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2A" w14:textId="77777777" w:rsidR="00002438" w:rsidRPr="00876DB7" w:rsidRDefault="00002438"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42B" w14:textId="77777777" w:rsidR="00002438" w:rsidRPr="00876DB7" w:rsidRDefault="00002438"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42C" w14:textId="77777777" w:rsidR="00002438" w:rsidRPr="00876DB7" w:rsidRDefault="00002438" w:rsidP="00002438">
            <w:pPr>
              <w:numPr>
                <w:ilvl w:val="0"/>
                <w:numId w:val="29"/>
              </w:numPr>
              <w:ind w:left="394"/>
              <w:rPr>
                <w:rFonts w:asciiTheme="minorHAnsi" w:hAnsiTheme="minorHAnsi"/>
                <w:sz w:val="20"/>
                <w:szCs w:val="20"/>
              </w:rPr>
            </w:pPr>
            <w:r w:rsidRPr="00876DB7">
              <w:rPr>
                <w:rFonts w:asciiTheme="minorHAnsi" w:hAnsiTheme="minorHAnsi"/>
              </w:rPr>
              <w:t>Effectuer des retouches avec le fer de finition.</w:t>
            </w:r>
          </w:p>
        </w:tc>
        <w:tc>
          <w:tcPr>
            <w:tcW w:w="360" w:type="dxa"/>
            <w:tcBorders>
              <w:left w:val="thickThinSmallGap" w:sz="24" w:space="0" w:color="auto"/>
            </w:tcBorders>
            <w:shd w:val="clear" w:color="auto" w:fill="auto"/>
            <w:vAlign w:val="center"/>
          </w:tcPr>
          <w:p w14:paraId="6007E42D"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2E"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2F" w14:textId="77777777" w:rsidR="00002438" w:rsidRPr="00876DB7" w:rsidRDefault="00002438"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430" w14:textId="77777777" w:rsidR="00002438" w:rsidRPr="00876DB7" w:rsidRDefault="00002438"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431"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32"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33" w14:textId="77777777" w:rsidR="00002438" w:rsidRPr="00876DB7" w:rsidRDefault="00002438"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434" w14:textId="77777777" w:rsidR="00002438" w:rsidRPr="00876DB7" w:rsidRDefault="00002438" w:rsidP="00E1029C">
            <w:pPr>
              <w:rPr>
                <w:rFonts w:asciiTheme="minorHAnsi" w:hAnsiTheme="minorHAnsi"/>
                <w:sz w:val="20"/>
                <w:szCs w:val="20"/>
              </w:rPr>
            </w:pPr>
          </w:p>
        </w:tc>
      </w:tr>
      <w:tr w:rsidR="00002438" w:rsidRPr="00876DB7" w14:paraId="6007E44F" w14:textId="77777777" w:rsidTr="00E1029C">
        <w:trPr>
          <w:trHeight w:val="188"/>
        </w:trPr>
        <w:tc>
          <w:tcPr>
            <w:tcW w:w="360" w:type="dxa"/>
            <w:tcBorders>
              <w:left w:val="double" w:sz="4" w:space="0" w:color="auto"/>
            </w:tcBorders>
            <w:shd w:val="clear" w:color="auto" w:fill="auto"/>
            <w:vAlign w:val="center"/>
          </w:tcPr>
          <w:p w14:paraId="6007E436" w14:textId="77777777" w:rsidR="00002438" w:rsidRPr="00876DB7" w:rsidRDefault="00002438" w:rsidP="00E1029C">
            <w:pPr>
              <w:rPr>
                <w:rFonts w:asciiTheme="minorHAnsi" w:hAnsiTheme="minorHAnsi"/>
                <w:sz w:val="20"/>
                <w:szCs w:val="20"/>
              </w:rPr>
            </w:pPr>
          </w:p>
        </w:tc>
        <w:tc>
          <w:tcPr>
            <w:tcW w:w="390" w:type="dxa"/>
            <w:shd w:val="clear" w:color="auto" w:fill="auto"/>
            <w:vAlign w:val="center"/>
          </w:tcPr>
          <w:p w14:paraId="6007E437" w14:textId="77777777" w:rsidR="00002438" w:rsidRPr="00876DB7" w:rsidRDefault="00002438" w:rsidP="00E1029C">
            <w:pPr>
              <w:rPr>
                <w:rFonts w:asciiTheme="minorHAnsi" w:hAnsiTheme="minorHAnsi"/>
                <w:sz w:val="20"/>
                <w:szCs w:val="20"/>
              </w:rPr>
            </w:pPr>
          </w:p>
        </w:tc>
        <w:tc>
          <w:tcPr>
            <w:tcW w:w="377" w:type="dxa"/>
            <w:shd w:val="clear" w:color="auto" w:fill="auto"/>
            <w:vAlign w:val="center"/>
          </w:tcPr>
          <w:p w14:paraId="6007E438" w14:textId="77777777" w:rsidR="00002438" w:rsidRPr="00876DB7" w:rsidRDefault="00002438"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439"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43A"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3B"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3C" w14:textId="77777777" w:rsidR="00002438" w:rsidRPr="00876DB7" w:rsidRDefault="00002438"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43D" w14:textId="77777777" w:rsidR="00002438" w:rsidRPr="00876DB7" w:rsidRDefault="00002438"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43E"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3F"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40" w14:textId="77777777" w:rsidR="00002438" w:rsidRPr="00876DB7" w:rsidRDefault="00002438"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441"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442"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43"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44" w14:textId="77777777" w:rsidR="00002438" w:rsidRPr="00876DB7" w:rsidRDefault="00002438"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445" w14:textId="77777777" w:rsidR="00002438" w:rsidRPr="00876DB7" w:rsidRDefault="00002438"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446" w14:textId="77777777" w:rsidR="00002438" w:rsidRPr="00876DB7" w:rsidRDefault="00002438" w:rsidP="00002438">
            <w:pPr>
              <w:numPr>
                <w:ilvl w:val="0"/>
                <w:numId w:val="29"/>
              </w:numPr>
              <w:ind w:left="394"/>
              <w:rPr>
                <w:rFonts w:asciiTheme="minorHAnsi" w:hAnsiTheme="minorHAnsi"/>
                <w:sz w:val="20"/>
                <w:szCs w:val="20"/>
              </w:rPr>
            </w:pPr>
            <w:r w:rsidRPr="00876DB7">
              <w:rPr>
                <w:rFonts w:asciiTheme="minorHAnsi" w:hAnsiTheme="minorHAnsi"/>
              </w:rPr>
              <w:t>Suspendre l’article sur un cintre et l’accrocher à l’endroit prévu.</w:t>
            </w:r>
          </w:p>
        </w:tc>
        <w:tc>
          <w:tcPr>
            <w:tcW w:w="360" w:type="dxa"/>
            <w:tcBorders>
              <w:left w:val="thickThinSmallGap" w:sz="24" w:space="0" w:color="auto"/>
            </w:tcBorders>
            <w:shd w:val="clear" w:color="auto" w:fill="auto"/>
            <w:vAlign w:val="center"/>
          </w:tcPr>
          <w:p w14:paraId="6007E447"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48"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49" w14:textId="77777777" w:rsidR="00002438" w:rsidRPr="00876DB7" w:rsidRDefault="00002438"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44A" w14:textId="77777777" w:rsidR="00002438" w:rsidRPr="00876DB7" w:rsidRDefault="00002438"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44B"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4C"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4D" w14:textId="77777777" w:rsidR="00002438" w:rsidRPr="00876DB7" w:rsidRDefault="00002438"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44E" w14:textId="77777777" w:rsidR="00002438" w:rsidRPr="00876DB7" w:rsidRDefault="00002438" w:rsidP="00E1029C">
            <w:pPr>
              <w:rPr>
                <w:rFonts w:asciiTheme="minorHAnsi" w:hAnsiTheme="minorHAnsi"/>
                <w:sz w:val="20"/>
                <w:szCs w:val="20"/>
              </w:rPr>
            </w:pPr>
          </w:p>
        </w:tc>
      </w:tr>
      <w:tr w:rsidR="00002438" w:rsidRPr="00876DB7" w14:paraId="6007E469" w14:textId="77777777" w:rsidTr="00E1029C">
        <w:trPr>
          <w:trHeight w:val="188"/>
        </w:trPr>
        <w:tc>
          <w:tcPr>
            <w:tcW w:w="360" w:type="dxa"/>
            <w:tcBorders>
              <w:left w:val="double" w:sz="4" w:space="0" w:color="auto"/>
            </w:tcBorders>
            <w:shd w:val="clear" w:color="auto" w:fill="auto"/>
            <w:vAlign w:val="center"/>
          </w:tcPr>
          <w:p w14:paraId="6007E450" w14:textId="77777777" w:rsidR="00002438" w:rsidRPr="00876DB7" w:rsidRDefault="00002438" w:rsidP="00E1029C">
            <w:pPr>
              <w:rPr>
                <w:rFonts w:asciiTheme="minorHAnsi" w:hAnsiTheme="minorHAnsi"/>
                <w:sz w:val="20"/>
                <w:szCs w:val="20"/>
              </w:rPr>
            </w:pPr>
          </w:p>
        </w:tc>
        <w:tc>
          <w:tcPr>
            <w:tcW w:w="390" w:type="dxa"/>
            <w:shd w:val="clear" w:color="auto" w:fill="auto"/>
            <w:vAlign w:val="center"/>
          </w:tcPr>
          <w:p w14:paraId="6007E451" w14:textId="77777777" w:rsidR="00002438" w:rsidRPr="00876DB7" w:rsidRDefault="00002438" w:rsidP="00E1029C">
            <w:pPr>
              <w:rPr>
                <w:rFonts w:asciiTheme="minorHAnsi" w:hAnsiTheme="minorHAnsi"/>
                <w:sz w:val="20"/>
                <w:szCs w:val="20"/>
              </w:rPr>
            </w:pPr>
          </w:p>
        </w:tc>
        <w:tc>
          <w:tcPr>
            <w:tcW w:w="377" w:type="dxa"/>
            <w:shd w:val="clear" w:color="auto" w:fill="auto"/>
            <w:vAlign w:val="center"/>
          </w:tcPr>
          <w:p w14:paraId="6007E452" w14:textId="77777777" w:rsidR="00002438" w:rsidRPr="00876DB7" w:rsidRDefault="00002438" w:rsidP="00E1029C">
            <w:pPr>
              <w:rPr>
                <w:rFonts w:asciiTheme="minorHAnsi" w:hAnsiTheme="minorHAnsi"/>
                <w:sz w:val="20"/>
                <w:szCs w:val="20"/>
              </w:rPr>
            </w:pPr>
          </w:p>
        </w:tc>
        <w:tc>
          <w:tcPr>
            <w:tcW w:w="493" w:type="dxa"/>
            <w:tcBorders>
              <w:right w:val="double" w:sz="4" w:space="0" w:color="auto"/>
            </w:tcBorders>
            <w:shd w:val="clear" w:color="auto" w:fill="auto"/>
            <w:vAlign w:val="center"/>
          </w:tcPr>
          <w:p w14:paraId="6007E453"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454"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55"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56" w14:textId="77777777" w:rsidR="00002438" w:rsidRPr="00876DB7" w:rsidRDefault="00002438" w:rsidP="00E1029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457" w14:textId="77777777" w:rsidR="00002438" w:rsidRPr="00876DB7" w:rsidRDefault="00002438" w:rsidP="00E1029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458"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59"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5A" w14:textId="77777777" w:rsidR="00002438" w:rsidRPr="00876DB7" w:rsidRDefault="00002438" w:rsidP="00E1029C">
            <w:pPr>
              <w:rPr>
                <w:rFonts w:asciiTheme="minorHAnsi" w:hAnsiTheme="minorHAnsi"/>
                <w:sz w:val="20"/>
                <w:szCs w:val="20"/>
              </w:rPr>
            </w:pPr>
          </w:p>
        </w:tc>
        <w:tc>
          <w:tcPr>
            <w:tcW w:w="540" w:type="dxa"/>
            <w:tcBorders>
              <w:right w:val="double" w:sz="4" w:space="0" w:color="auto"/>
            </w:tcBorders>
            <w:shd w:val="clear" w:color="auto" w:fill="auto"/>
            <w:vAlign w:val="center"/>
          </w:tcPr>
          <w:p w14:paraId="6007E45B" w14:textId="77777777" w:rsidR="00002438" w:rsidRPr="00876DB7" w:rsidRDefault="00002438" w:rsidP="00E1029C">
            <w:pPr>
              <w:rPr>
                <w:rFonts w:asciiTheme="minorHAnsi" w:hAnsiTheme="minorHAnsi"/>
                <w:sz w:val="20"/>
                <w:szCs w:val="20"/>
              </w:rPr>
            </w:pPr>
          </w:p>
        </w:tc>
        <w:tc>
          <w:tcPr>
            <w:tcW w:w="360" w:type="dxa"/>
            <w:tcBorders>
              <w:left w:val="double" w:sz="4" w:space="0" w:color="auto"/>
            </w:tcBorders>
            <w:shd w:val="clear" w:color="auto" w:fill="auto"/>
            <w:vAlign w:val="center"/>
          </w:tcPr>
          <w:p w14:paraId="6007E45C"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5D"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5E" w14:textId="77777777" w:rsidR="00002438" w:rsidRPr="00876DB7" w:rsidRDefault="00002438" w:rsidP="00E1029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45F" w14:textId="77777777" w:rsidR="00002438" w:rsidRPr="00876DB7" w:rsidRDefault="00002438" w:rsidP="00E1029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460" w14:textId="77777777" w:rsidR="00002438" w:rsidRPr="00876DB7" w:rsidRDefault="00002438" w:rsidP="00002438">
            <w:pPr>
              <w:numPr>
                <w:ilvl w:val="0"/>
                <w:numId w:val="29"/>
              </w:numPr>
              <w:ind w:left="394"/>
              <w:rPr>
                <w:rFonts w:asciiTheme="minorHAnsi" w:hAnsiTheme="minorHAnsi"/>
                <w:sz w:val="20"/>
                <w:szCs w:val="20"/>
              </w:rPr>
            </w:pPr>
            <w:r w:rsidRPr="00876DB7">
              <w:rPr>
                <w:rFonts w:asciiTheme="minorHAnsi" w:hAnsiTheme="minorHAnsi"/>
              </w:rPr>
              <w:t>Détecter des problèmes et en informer la personne responsable.</w:t>
            </w:r>
          </w:p>
        </w:tc>
        <w:tc>
          <w:tcPr>
            <w:tcW w:w="360" w:type="dxa"/>
            <w:tcBorders>
              <w:left w:val="thickThinSmallGap" w:sz="24" w:space="0" w:color="auto"/>
            </w:tcBorders>
            <w:shd w:val="clear" w:color="auto" w:fill="auto"/>
            <w:vAlign w:val="center"/>
          </w:tcPr>
          <w:p w14:paraId="6007E461"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62"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63" w14:textId="77777777" w:rsidR="00002438" w:rsidRPr="00876DB7" w:rsidRDefault="00002438" w:rsidP="00E1029C">
            <w:pPr>
              <w:rPr>
                <w:rFonts w:asciiTheme="minorHAnsi" w:hAnsiTheme="minorHAnsi"/>
                <w:sz w:val="20"/>
                <w:szCs w:val="20"/>
              </w:rPr>
            </w:pPr>
          </w:p>
        </w:tc>
        <w:tc>
          <w:tcPr>
            <w:tcW w:w="360" w:type="dxa"/>
            <w:tcBorders>
              <w:right w:val="double" w:sz="4" w:space="0" w:color="auto"/>
            </w:tcBorders>
            <w:shd w:val="clear" w:color="auto" w:fill="auto"/>
            <w:vAlign w:val="center"/>
          </w:tcPr>
          <w:p w14:paraId="6007E464" w14:textId="77777777" w:rsidR="00002438" w:rsidRPr="00876DB7" w:rsidRDefault="00002438" w:rsidP="00E1029C">
            <w:pPr>
              <w:rPr>
                <w:rFonts w:asciiTheme="minorHAnsi" w:hAnsiTheme="minorHAnsi"/>
                <w:sz w:val="20"/>
                <w:szCs w:val="20"/>
              </w:rPr>
            </w:pPr>
          </w:p>
        </w:tc>
        <w:tc>
          <w:tcPr>
            <w:tcW w:w="540" w:type="dxa"/>
            <w:tcBorders>
              <w:left w:val="double" w:sz="4" w:space="0" w:color="auto"/>
            </w:tcBorders>
            <w:shd w:val="clear" w:color="auto" w:fill="auto"/>
            <w:vAlign w:val="center"/>
          </w:tcPr>
          <w:p w14:paraId="6007E465"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66" w14:textId="77777777" w:rsidR="00002438" w:rsidRPr="00876DB7" w:rsidRDefault="00002438" w:rsidP="00E1029C">
            <w:pPr>
              <w:rPr>
                <w:rFonts w:asciiTheme="minorHAnsi" w:hAnsiTheme="minorHAnsi"/>
                <w:sz w:val="20"/>
                <w:szCs w:val="20"/>
              </w:rPr>
            </w:pPr>
          </w:p>
        </w:tc>
        <w:tc>
          <w:tcPr>
            <w:tcW w:w="360" w:type="dxa"/>
            <w:shd w:val="clear" w:color="auto" w:fill="auto"/>
            <w:vAlign w:val="center"/>
          </w:tcPr>
          <w:p w14:paraId="6007E467" w14:textId="77777777" w:rsidR="00002438" w:rsidRPr="00876DB7" w:rsidRDefault="00002438" w:rsidP="00E1029C">
            <w:pPr>
              <w:rPr>
                <w:rFonts w:asciiTheme="minorHAnsi" w:hAnsiTheme="minorHAnsi"/>
                <w:sz w:val="20"/>
                <w:szCs w:val="20"/>
              </w:rPr>
            </w:pPr>
          </w:p>
        </w:tc>
        <w:tc>
          <w:tcPr>
            <w:tcW w:w="389" w:type="dxa"/>
            <w:tcBorders>
              <w:right w:val="double" w:sz="4" w:space="0" w:color="auto"/>
            </w:tcBorders>
            <w:shd w:val="clear" w:color="auto" w:fill="auto"/>
            <w:vAlign w:val="center"/>
          </w:tcPr>
          <w:p w14:paraId="6007E468" w14:textId="77777777" w:rsidR="00002438" w:rsidRPr="00876DB7" w:rsidRDefault="00002438" w:rsidP="00E1029C">
            <w:pPr>
              <w:rPr>
                <w:rFonts w:asciiTheme="minorHAnsi" w:hAnsiTheme="minorHAnsi"/>
                <w:sz w:val="20"/>
                <w:szCs w:val="20"/>
              </w:rPr>
            </w:pPr>
          </w:p>
        </w:tc>
      </w:tr>
    </w:tbl>
    <w:p w14:paraId="6007E46A" w14:textId="77777777" w:rsidR="007A1DF3" w:rsidRPr="00876DB7" w:rsidRDefault="007A1DF3" w:rsidP="007A1DF3">
      <w:pPr>
        <w:tabs>
          <w:tab w:val="left" w:pos="4788"/>
          <w:tab w:val="left" w:pos="6408"/>
          <w:tab w:val="left" w:pos="11448"/>
        </w:tabs>
        <w:ind w:left="108"/>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002438" w:rsidRPr="00876DB7" w14:paraId="6007E474" w14:textId="77777777" w:rsidTr="00E1029C">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46B"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46C" w14:textId="77777777" w:rsidR="00002438" w:rsidRPr="00876DB7" w:rsidRDefault="00002438" w:rsidP="00E1029C">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46D" w14:textId="77777777" w:rsidR="00002438" w:rsidRPr="00876DB7" w:rsidRDefault="00002438" w:rsidP="00E1029C">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46E" w14:textId="77777777" w:rsidR="00002438" w:rsidRPr="00876DB7" w:rsidRDefault="00002438" w:rsidP="00E1029C">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E46F" w14:textId="77777777" w:rsidR="00002438" w:rsidRPr="00876DB7" w:rsidRDefault="00002438" w:rsidP="00E1029C">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470" w14:textId="77777777" w:rsidR="00002438" w:rsidRPr="00876DB7" w:rsidRDefault="00002438" w:rsidP="00E1029C">
            <w:pPr>
              <w:rPr>
                <w:rFonts w:asciiTheme="minorHAnsi" w:hAnsiTheme="minorHAnsi"/>
                <w:b/>
                <w:color w:val="FF0000"/>
                <w:sz w:val="20"/>
                <w:szCs w:val="20"/>
              </w:rPr>
            </w:pPr>
            <w:r w:rsidRPr="00876DB7">
              <w:rPr>
                <w:rFonts w:asciiTheme="minorHAnsi" w:hAnsiTheme="minorHAnsi"/>
                <w:b/>
                <w:color w:val="FF0000"/>
                <w:sz w:val="20"/>
                <w:szCs w:val="20"/>
              </w:rPr>
              <w:t>DATE :</w:t>
            </w:r>
          </w:p>
          <w:p w14:paraId="6007E471" w14:textId="77777777" w:rsidR="00002438" w:rsidRPr="00876DB7" w:rsidRDefault="00002438" w:rsidP="00E1029C">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472" w14:textId="77777777" w:rsidR="00002438" w:rsidRPr="00876DB7" w:rsidRDefault="00002438" w:rsidP="00E1029C">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473" w14:textId="77777777" w:rsidR="00002438" w:rsidRPr="00876DB7" w:rsidRDefault="00002438" w:rsidP="00E1029C">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002438" w:rsidRPr="00876DB7" w14:paraId="6007E478" w14:textId="77777777" w:rsidTr="00E1029C">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475" w14:textId="77777777" w:rsidR="00002438" w:rsidRPr="00876DB7" w:rsidRDefault="00002438" w:rsidP="00E1029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476"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Appréciation de l’élève</w:t>
            </w:r>
          </w:p>
          <w:p w14:paraId="6007E477"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Mon défi :</w:t>
            </w:r>
          </w:p>
        </w:tc>
      </w:tr>
      <w:tr w:rsidR="00002438" w:rsidRPr="00876DB7" w14:paraId="6007E47B" w14:textId="77777777" w:rsidTr="00E1029C">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479" w14:textId="77777777" w:rsidR="00002438" w:rsidRPr="00876DB7" w:rsidRDefault="00002438" w:rsidP="00E1029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47A"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Les stratégies pour le relever</w:t>
            </w:r>
          </w:p>
        </w:tc>
      </w:tr>
      <w:tr w:rsidR="00002438" w:rsidRPr="00876DB7" w14:paraId="6007E47F" w14:textId="77777777" w:rsidTr="00E1029C">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47C" w14:textId="77777777" w:rsidR="00002438" w:rsidRPr="00876DB7" w:rsidRDefault="00002438" w:rsidP="00E1029C">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47D"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Appréciation de l’enseignant</w:t>
            </w:r>
          </w:p>
          <w:p w14:paraId="6007E47E" w14:textId="77777777" w:rsidR="00002438" w:rsidRPr="00876DB7" w:rsidRDefault="00002438" w:rsidP="00E1029C">
            <w:pPr>
              <w:rPr>
                <w:rFonts w:asciiTheme="minorHAnsi" w:hAnsiTheme="minorHAnsi"/>
                <w:b/>
                <w:sz w:val="20"/>
                <w:szCs w:val="20"/>
              </w:rPr>
            </w:pPr>
            <w:r w:rsidRPr="00876DB7">
              <w:rPr>
                <w:rFonts w:asciiTheme="minorHAnsi" w:hAnsiTheme="minorHAnsi"/>
                <w:b/>
                <w:sz w:val="20"/>
                <w:szCs w:val="20"/>
              </w:rPr>
              <w:t>Forces et défis :</w:t>
            </w:r>
          </w:p>
        </w:tc>
      </w:tr>
    </w:tbl>
    <w:p w14:paraId="6007E480" w14:textId="77777777" w:rsidR="00002438" w:rsidRPr="00876DB7" w:rsidRDefault="00002438" w:rsidP="007A1DF3">
      <w:pPr>
        <w:tabs>
          <w:tab w:val="left" w:pos="4788"/>
          <w:tab w:val="left" w:pos="6408"/>
          <w:tab w:val="left" w:pos="11448"/>
        </w:tabs>
        <w:ind w:left="108"/>
        <w:rPr>
          <w:rFonts w:asciiTheme="minorHAnsi" w:hAnsiTheme="minorHAnsi"/>
          <w:sz w:val="20"/>
          <w:szCs w:val="20"/>
        </w:rPr>
      </w:pPr>
    </w:p>
    <w:p w14:paraId="6007E481" w14:textId="77777777" w:rsidR="00002438" w:rsidRPr="00876DB7" w:rsidRDefault="00002438">
      <w:pPr>
        <w:rPr>
          <w:rFonts w:asciiTheme="minorHAnsi" w:hAnsiTheme="minorHAnsi"/>
          <w:sz w:val="20"/>
          <w:szCs w:val="20"/>
        </w:rPr>
      </w:pPr>
    </w:p>
    <w:p w14:paraId="6007E482" w14:textId="77777777" w:rsidR="009A1B78" w:rsidRPr="00876DB7" w:rsidRDefault="009A1B78" w:rsidP="00DE0AEC">
      <w:pPr>
        <w:rPr>
          <w:rFonts w:asciiTheme="minorHAnsi" w:hAnsiTheme="minorHAnsi"/>
          <w:sz w:val="20"/>
          <w:szCs w:val="20"/>
        </w:rPr>
        <w:sectPr w:rsidR="009A1B78" w:rsidRPr="00876DB7" w:rsidSect="004F014A">
          <w:footerReference w:type="default" r:id="rId13"/>
          <w:pgSz w:w="20163" w:h="12242" w:orient="landscape" w:code="5"/>
          <w:pgMar w:top="794" w:right="851" w:bottom="737" w:left="851"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9A1B78" w:rsidRPr="00876DB7" w14:paraId="6007E485"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483"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lastRenderedPageBreak/>
              <w:t>Nom DE L’ÉLÈVE :                                                                                      ÉCOLE :                                                                   ENSEIGNANT :</w:t>
            </w:r>
          </w:p>
          <w:p w14:paraId="6007E484"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9A1B78" w:rsidRPr="00876DB7" w14:paraId="6007E487" w14:textId="77777777" w:rsidTr="002B668B">
        <w:trPr>
          <w:trHeight w:val="643"/>
        </w:trPr>
        <w:tc>
          <w:tcPr>
            <w:tcW w:w="18569" w:type="dxa"/>
            <w:gridSpan w:val="25"/>
            <w:tcBorders>
              <w:left w:val="double" w:sz="4" w:space="0" w:color="auto"/>
              <w:right w:val="double" w:sz="4" w:space="0" w:color="auto"/>
            </w:tcBorders>
            <w:shd w:val="clear" w:color="auto" w:fill="auto"/>
            <w:vAlign w:val="center"/>
          </w:tcPr>
          <w:p w14:paraId="6007E486"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876DB7">
                  <w:rPr>
                    <w:rFonts w:asciiTheme="minorHAnsi" w:hAnsiTheme="minorHAnsi"/>
                    <w:b/>
                    <w:sz w:val="20"/>
                    <w:szCs w:val="20"/>
                  </w:rPr>
                  <w:t>LA PROGRESSION DES</w:t>
                </w:r>
              </w:smartTag>
              <w:r w:rsidRPr="00876DB7">
                <w:rPr>
                  <w:rFonts w:asciiTheme="minorHAnsi" w:hAnsiTheme="minorHAnsi"/>
                  <w:b/>
                  <w:sz w:val="20"/>
                  <w:szCs w:val="20"/>
                </w:rPr>
                <w:t xml:space="preserve"> APPRENTISSAGES</w:t>
              </w:r>
            </w:smartTag>
            <w:r w:rsidRPr="00876DB7">
              <w:rPr>
                <w:rFonts w:asciiTheme="minorHAnsi" w:hAnsiTheme="minorHAnsi"/>
                <w:b/>
                <w:sz w:val="20"/>
                <w:szCs w:val="20"/>
              </w:rPr>
              <w:t xml:space="preserve"> EN STAGE</w:t>
            </w:r>
          </w:p>
        </w:tc>
      </w:tr>
      <w:tr w:rsidR="009A1B78" w:rsidRPr="00876DB7" w14:paraId="6007E49A" w14:textId="77777777" w:rsidTr="002B668B">
        <w:trPr>
          <w:trHeight w:val="525"/>
        </w:trPr>
        <w:tc>
          <w:tcPr>
            <w:tcW w:w="1620" w:type="dxa"/>
            <w:gridSpan w:val="4"/>
            <w:tcBorders>
              <w:left w:val="double" w:sz="4" w:space="0" w:color="auto"/>
            </w:tcBorders>
            <w:shd w:val="clear" w:color="auto" w:fill="auto"/>
            <w:vAlign w:val="center"/>
          </w:tcPr>
          <w:p w14:paraId="6007E488"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489"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48A"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48B"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48C" w14:textId="77777777" w:rsidR="009A1B78" w:rsidRPr="00876DB7" w:rsidRDefault="009A1B78" w:rsidP="002B668B">
            <w:pPr>
              <w:tabs>
                <w:tab w:val="right" w:pos="8712"/>
              </w:tabs>
              <w:rPr>
                <w:rFonts w:asciiTheme="minorHAnsi" w:hAnsiTheme="minorHAnsi"/>
                <w:b/>
                <w:sz w:val="20"/>
                <w:szCs w:val="20"/>
              </w:rPr>
            </w:pPr>
            <w:r w:rsidRPr="00876DB7">
              <w:rPr>
                <w:rFonts w:asciiTheme="minorHAnsi" w:hAnsiTheme="minorHAnsi"/>
                <w:b/>
                <w:bCs/>
                <w:color w:val="0000DB"/>
                <w:sz w:val="20"/>
                <w:szCs w:val="20"/>
              </w:rPr>
              <w:t>828301 – Assembler des imprimés</w:t>
            </w:r>
            <w:r w:rsidRPr="00876DB7">
              <w:rPr>
                <w:rFonts w:asciiTheme="minorHAnsi" w:hAnsiTheme="minorHAnsi"/>
                <w:b/>
                <w:bCs/>
                <w:color w:val="000081"/>
                <w:sz w:val="20"/>
                <w:szCs w:val="20"/>
              </w:rPr>
              <w:t xml:space="preserve"> </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E48D" w14:textId="77777777" w:rsidR="009A1B78" w:rsidRPr="00876DB7" w:rsidRDefault="009A1B78" w:rsidP="002B668B">
            <w:pPr>
              <w:tabs>
                <w:tab w:val="right" w:pos="8712"/>
              </w:tabs>
              <w:rPr>
                <w:rFonts w:asciiTheme="minorHAnsi" w:hAnsiTheme="minorHAnsi"/>
                <w:b/>
                <w:sz w:val="20"/>
                <w:szCs w:val="20"/>
              </w:rPr>
            </w:pPr>
          </w:p>
          <w:p w14:paraId="6007E48E" w14:textId="77777777" w:rsidR="009A1B78" w:rsidRPr="00876DB7" w:rsidRDefault="009A1B78" w:rsidP="002B668B">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48F"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règles de santé et de sécurité au travail.</w:t>
            </w:r>
          </w:p>
          <w:p w14:paraId="6007E490"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directives de travail.</w:t>
            </w:r>
          </w:p>
          <w:p w14:paraId="6007E491"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Application correcte des techniques de travail.</w:t>
            </w:r>
          </w:p>
          <w:p w14:paraId="6007E492"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Utilisation appropriée de l’équipement.</w:t>
            </w:r>
          </w:p>
          <w:p w14:paraId="6007E493"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Travail précis et minutieux.</w:t>
            </w:r>
          </w:p>
          <w:p w14:paraId="6007E494"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Conformité avec le dossier de production.</w:t>
            </w:r>
          </w:p>
          <w:p w14:paraId="6007E495"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Assemblage complet.</w:t>
            </w:r>
          </w:p>
          <w:p w14:paraId="6007E496"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Assemblage des feuilles dans le bon sens et dans le bon ordre.</w:t>
            </w:r>
          </w:p>
          <w:p w14:paraId="6007E497" w14:textId="77777777" w:rsidR="009A1B78" w:rsidRPr="00876DB7" w:rsidRDefault="009A1B78" w:rsidP="002B668B">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Souci de la rentabilité de l’entreprise.</w:t>
            </w:r>
          </w:p>
        </w:tc>
        <w:tc>
          <w:tcPr>
            <w:tcW w:w="1440" w:type="dxa"/>
            <w:gridSpan w:val="4"/>
            <w:tcBorders>
              <w:left w:val="thickThinSmallGap" w:sz="24" w:space="0" w:color="auto"/>
            </w:tcBorders>
            <w:shd w:val="clear" w:color="auto" w:fill="auto"/>
            <w:vAlign w:val="center"/>
          </w:tcPr>
          <w:p w14:paraId="6007E498" w14:textId="77777777" w:rsidR="009A1B78" w:rsidRPr="00876DB7" w:rsidRDefault="009A1B78" w:rsidP="00DD1E33">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499"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r>
      <w:tr w:rsidR="009A1B78" w:rsidRPr="00876DB7" w14:paraId="6007E49F"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6007E49B" w14:textId="77777777" w:rsidR="009A1B78" w:rsidRPr="00876DB7" w:rsidRDefault="009A1B78"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49C" w14:textId="77777777" w:rsidR="009A1B78" w:rsidRPr="00876DB7" w:rsidRDefault="009A1B78"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49D" w14:textId="77777777" w:rsidR="009A1B78" w:rsidRPr="00876DB7" w:rsidRDefault="009A1B78" w:rsidP="002B668B">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49E" w14:textId="77777777" w:rsidR="009A1B78" w:rsidRPr="00876DB7" w:rsidRDefault="009A1B78"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9A1B78" w:rsidRPr="00876DB7" w14:paraId="6007E4B9" w14:textId="77777777" w:rsidTr="002B668B">
        <w:tc>
          <w:tcPr>
            <w:tcW w:w="360" w:type="dxa"/>
            <w:tcBorders>
              <w:left w:val="double" w:sz="4" w:space="0" w:color="auto"/>
            </w:tcBorders>
            <w:shd w:val="clear" w:color="auto" w:fill="auto"/>
            <w:vAlign w:val="center"/>
          </w:tcPr>
          <w:p w14:paraId="6007E4A0"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4A1"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4A2"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4A3"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4A4"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4A5"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4A6"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4A7"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4A8"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4A9"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4AA"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4AB"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4AC"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4AD"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4AE"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4AF"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4B0"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4B1"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4B2"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4B3"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4B4"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4B5"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4B6"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4B7"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4B8"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r>
      <w:tr w:rsidR="009A1B78" w:rsidRPr="00876DB7" w14:paraId="6007E4D3" w14:textId="77777777" w:rsidTr="002B668B">
        <w:trPr>
          <w:trHeight w:val="190"/>
        </w:trPr>
        <w:tc>
          <w:tcPr>
            <w:tcW w:w="360" w:type="dxa"/>
            <w:tcBorders>
              <w:left w:val="double" w:sz="4" w:space="0" w:color="auto"/>
            </w:tcBorders>
            <w:shd w:val="clear" w:color="auto" w:fill="auto"/>
            <w:vAlign w:val="center"/>
          </w:tcPr>
          <w:p w14:paraId="6007E4BA"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4BB"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4BC"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4BD"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4B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B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C0"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4C1"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4C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C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C4"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4C5"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4C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C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C8"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4C9"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4CA"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Recevoir les directives de la personne responsable.</w:t>
            </w:r>
          </w:p>
        </w:tc>
        <w:tc>
          <w:tcPr>
            <w:tcW w:w="360" w:type="dxa"/>
            <w:tcBorders>
              <w:left w:val="thickThinSmallGap" w:sz="24" w:space="0" w:color="auto"/>
            </w:tcBorders>
            <w:shd w:val="clear" w:color="auto" w:fill="auto"/>
            <w:vAlign w:val="center"/>
          </w:tcPr>
          <w:p w14:paraId="6007E4C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C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CD"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4CE"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4C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D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D1"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4D2" w14:textId="77777777" w:rsidR="009A1B78" w:rsidRPr="00876DB7" w:rsidRDefault="009A1B78" w:rsidP="00DD1E33">
            <w:pPr>
              <w:rPr>
                <w:rFonts w:asciiTheme="minorHAnsi" w:hAnsiTheme="minorHAnsi"/>
                <w:sz w:val="20"/>
                <w:szCs w:val="20"/>
              </w:rPr>
            </w:pPr>
          </w:p>
        </w:tc>
      </w:tr>
      <w:tr w:rsidR="009A1B78" w:rsidRPr="00876DB7" w14:paraId="6007E4ED" w14:textId="77777777" w:rsidTr="002B668B">
        <w:trPr>
          <w:trHeight w:val="242"/>
        </w:trPr>
        <w:tc>
          <w:tcPr>
            <w:tcW w:w="360" w:type="dxa"/>
            <w:tcBorders>
              <w:left w:val="double" w:sz="4" w:space="0" w:color="auto"/>
            </w:tcBorders>
            <w:shd w:val="clear" w:color="auto" w:fill="auto"/>
            <w:vAlign w:val="center"/>
          </w:tcPr>
          <w:p w14:paraId="6007E4D4"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4D5"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4D6"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4D7"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4D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D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DA"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4DB"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4D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D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DE"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4DF"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4E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E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E2"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4E3"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4E4"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Interpréter le dossier de production.</w:t>
            </w:r>
          </w:p>
        </w:tc>
        <w:tc>
          <w:tcPr>
            <w:tcW w:w="360" w:type="dxa"/>
            <w:tcBorders>
              <w:left w:val="thickThinSmallGap" w:sz="24" w:space="0" w:color="auto"/>
            </w:tcBorders>
            <w:shd w:val="clear" w:color="auto" w:fill="auto"/>
            <w:vAlign w:val="center"/>
          </w:tcPr>
          <w:p w14:paraId="6007E4E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E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E7"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4E8"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4E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E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EB"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4EC" w14:textId="77777777" w:rsidR="009A1B78" w:rsidRPr="00876DB7" w:rsidRDefault="009A1B78" w:rsidP="00DD1E33">
            <w:pPr>
              <w:rPr>
                <w:rFonts w:asciiTheme="minorHAnsi" w:hAnsiTheme="minorHAnsi"/>
                <w:sz w:val="20"/>
                <w:szCs w:val="20"/>
              </w:rPr>
            </w:pPr>
          </w:p>
        </w:tc>
      </w:tr>
      <w:tr w:rsidR="009A1B78" w:rsidRPr="00876DB7" w14:paraId="6007E507" w14:textId="77777777" w:rsidTr="002B668B">
        <w:trPr>
          <w:trHeight w:val="242"/>
        </w:trPr>
        <w:tc>
          <w:tcPr>
            <w:tcW w:w="360" w:type="dxa"/>
            <w:tcBorders>
              <w:left w:val="double" w:sz="4" w:space="0" w:color="auto"/>
            </w:tcBorders>
            <w:shd w:val="clear" w:color="auto" w:fill="auto"/>
            <w:vAlign w:val="center"/>
          </w:tcPr>
          <w:p w14:paraId="6007E4EE"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4EF"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4F0"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4F1"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4F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F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F4"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4F5"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4F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F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F8"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4F9"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4F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F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4FC"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4FD"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4FE"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S’assurer de la propreté de ses mains.</w:t>
            </w:r>
          </w:p>
        </w:tc>
        <w:tc>
          <w:tcPr>
            <w:tcW w:w="360" w:type="dxa"/>
            <w:tcBorders>
              <w:left w:val="thickThinSmallGap" w:sz="24" w:space="0" w:color="auto"/>
            </w:tcBorders>
            <w:shd w:val="clear" w:color="auto" w:fill="auto"/>
            <w:vAlign w:val="center"/>
          </w:tcPr>
          <w:p w14:paraId="6007E4F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0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01"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02"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0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0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05"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06" w14:textId="77777777" w:rsidR="009A1B78" w:rsidRPr="00876DB7" w:rsidRDefault="009A1B78" w:rsidP="00DD1E33">
            <w:pPr>
              <w:rPr>
                <w:rFonts w:asciiTheme="minorHAnsi" w:hAnsiTheme="minorHAnsi"/>
                <w:sz w:val="20"/>
                <w:szCs w:val="20"/>
              </w:rPr>
            </w:pPr>
          </w:p>
        </w:tc>
      </w:tr>
      <w:tr w:rsidR="009A1B78" w:rsidRPr="00876DB7" w14:paraId="6007E521" w14:textId="77777777" w:rsidTr="002B668B">
        <w:trPr>
          <w:trHeight w:val="141"/>
        </w:trPr>
        <w:tc>
          <w:tcPr>
            <w:tcW w:w="360" w:type="dxa"/>
            <w:tcBorders>
              <w:left w:val="double" w:sz="4" w:space="0" w:color="auto"/>
            </w:tcBorders>
            <w:shd w:val="clear" w:color="auto" w:fill="auto"/>
            <w:vAlign w:val="center"/>
          </w:tcPr>
          <w:p w14:paraId="6007E508"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09"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0A"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0B"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0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0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0E"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0F"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1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1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12"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13"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1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1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16"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17"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18"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S’assurer de la qualité des imprimés avant de commencer le travail.</w:t>
            </w:r>
          </w:p>
        </w:tc>
        <w:tc>
          <w:tcPr>
            <w:tcW w:w="360" w:type="dxa"/>
            <w:tcBorders>
              <w:left w:val="thickThinSmallGap" w:sz="24" w:space="0" w:color="auto"/>
            </w:tcBorders>
            <w:shd w:val="clear" w:color="auto" w:fill="auto"/>
            <w:vAlign w:val="center"/>
          </w:tcPr>
          <w:p w14:paraId="6007E51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1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1B"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1C"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1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1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1F"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20" w14:textId="77777777" w:rsidR="009A1B78" w:rsidRPr="00876DB7" w:rsidRDefault="009A1B78" w:rsidP="00DD1E33">
            <w:pPr>
              <w:rPr>
                <w:rFonts w:asciiTheme="minorHAnsi" w:hAnsiTheme="minorHAnsi"/>
                <w:sz w:val="20"/>
                <w:szCs w:val="20"/>
              </w:rPr>
            </w:pPr>
          </w:p>
        </w:tc>
      </w:tr>
      <w:tr w:rsidR="009A1B78" w:rsidRPr="00876DB7" w14:paraId="6007E53B" w14:textId="77777777" w:rsidTr="002B668B">
        <w:trPr>
          <w:trHeight w:val="219"/>
        </w:trPr>
        <w:tc>
          <w:tcPr>
            <w:tcW w:w="360" w:type="dxa"/>
            <w:tcBorders>
              <w:left w:val="double" w:sz="4" w:space="0" w:color="auto"/>
            </w:tcBorders>
            <w:shd w:val="clear" w:color="auto" w:fill="auto"/>
            <w:vAlign w:val="center"/>
          </w:tcPr>
          <w:p w14:paraId="6007E522"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23"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24"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25"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2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2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28"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29"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2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2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2C"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2D"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2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2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30"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31"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32"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Disposer les feuilles ou les cahiers sur la table d’assemblage ou d’encartage, ou préparer l’assembleuse (ajustement des plateaux en fonction du format et de l’épaisseur du papier et réglage de la vitesse).</w:t>
            </w:r>
          </w:p>
        </w:tc>
        <w:tc>
          <w:tcPr>
            <w:tcW w:w="360" w:type="dxa"/>
            <w:tcBorders>
              <w:left w:val="thickThinSmallGap" w:sz="24" w:space="0" w:color="auto"/>
            </w:tcBorders>
            <w:shd w:val="clear" w:color="auto" w:fill="auto"/>
            <w:vAlign w:val="center"/>
          </w:tcPr>
          <w:p w14:paraId="6007E53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3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35"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36"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3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3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39"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3A" w14:textId="77777777" w:rsidR="009A1B78" w:rsidRPr="00876DB7" w:rsidRDefault="009A1B78" w:rsidP="00DD1E33">
            <w:pPr>
              <w:rPr>
                <w:rFonts w:asciiTheme="minorHAnsi" w:hAnsiTheme="minorHAnsi"/>
                <w:sz w:val="20"/>
                <w:szCs w:val="20"/>
              </w:rPr>
            </w:pPr>
          </w:p>
        </w:tc>
      </w:tr>
      <w:tr w:rsidR="009A1B78" w:rsidRPr="00876DB7" w14:paraId="6007E555" w14:textId="77777777" w:rsidTr="002B668B">
        <w:trPr>
          <w:trHeight w:val="219"/>
        </w:trPr>
        <w:tc>
          <w:tcPr>
            <w:tcW w:w="360" w:type="dxa"/>
            <w:tcBorders>
              <w:left w:val="double" w:sz="4" w:space="0" w:color="auto"/>
            </w:tcBorders>
            <w:shd w:val="clear" w:color="auto" w:fill="auto"/>
            <w:vAlign w:val="center"/>
          </w:tcPr>
          <w:p w14:paraId="6007E53C"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3D"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3E"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3F"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4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4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42"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43"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4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4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46"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47"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4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4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4A"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4B"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4C"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Produire un exemplaire.</w:t>
            </w:r>
          </w:p>
        </w:tc>
        <w:tc>
          <w:tcPr>
            <w:tcW w:w="360" w:type="dxa"/>
            <w:tcBorders>
              <w:left w:val="thickThinSmallGap" w:sz="24" w:space="0" w:color="auto"/>
            </w:tcBorders>
            <w:shd w:val="clear" w:color="auto" w:fill="auto"/>
            <w:vAlign w:val="center"/>
          </w:tcPr>
          <w:p w14:paraId="6007E54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4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4F"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50"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5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5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53"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54" w14:textId="77777777" w:rsidR="009A1B78" w:rsidRPr="00876DB7" w:rsidRDefault="009A1B78" w:rsidP="00DD1E33">
            <w:pPr>
              <w:rPr>
                <w:rFonts w:asciiTheme="minorHAnsi" w:hAnsiTheme="minorHAnsi"/>
                <w:sz w:val="20"/>
                <w:szCs w:val="20"/>
              </w:rPr>
            </w:pPr>
          </w:p>
        </w:tc>
      </w:tr>
      <w:tr w:rsidR="009A1B78" w:rsidRPr="00876DB7" w14:paraId="6007E56F" w14:textId="77777777" w:rsidTr="002B668B">
        <w:trPr>
          <w:trHeight w:val="219"/>
        </w:trPr>
        <w:tc>
          <w:tcPr>
            <w:tcW w:w="360" w:type="dxa"/>
            <w:tcBorders>
              <w:left w:val="double" w:sz="4" w:space="0" w:color="auto"/>
            </w:tcBorders>
            <w:shd w:val="clear" w:color="auto" w:fill="auto"/>
            <w:vAlign w:val="center"/>
          </w:tcPr>
          <w:p w14:paraId="6007E556"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57"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58"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59"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5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5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5C"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5D"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5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5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60"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61"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6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6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64"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65"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66"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Vérifier la qualité de l’exemplaire ou la faire vérifier avant de lancer la production.</w:t>
            </w:r>
          </w:p>
        </w:tc>
        <w:tc>
          <w:tcPr>
            <w:tcW w:w="360" w:type="dxa"/>
            <w:tcBorders>
              <w:left w:val="thickThinSmallGap" w:sz="24" w:space="0" w:color="auto"/>
            </w:tcBorders>
            <w:shd w:val="clear" w:color="auto" w:fill="auto"/>
            <w:vAlign w:val="center"/>
          </w:tcPr>
          <w:p w14:paraId="6007E56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6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69"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6A"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6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6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6D"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6E" w14:textId="77777777" w:rsidR="009A1B78" w:rsidRPr="00876DB7" w:rsidRDefault="009A1B78" w:rsidP="00DD1E33">
            <w:pPr>
              <w:rPr>
                <w:rFonts w:asciiTheme="minorHAnsi" w:hAnsiTheme="minorHAnsi"/>
                <w:sz w:val="20"/>
                <w:szCs w:val="20"/>
              </w:rPr>
            </w:pPr>
          </w:p>
        </w:tc>
      </w:tr>
      <w:tr w:rsidR="009A1B78" w:rsidRPr="00876DB7" w14:paraId="6007E589" w14:textId="77777777" w:rsidTr="002B668B">
        <w:trPr>
          <w:trHeight w:val="219"/>
        </w:trPr>
        <w:tc>
          <w:tcPr>
            <w:tcW w:w="360" w:type="dxa"/>
            <w:tcBorders>
              <w:left w:val="double" w:sz="4" w:space="0" w:color="auto"/>
            </w:tcBorders>
            <w:shd w:val="clear" w:color="auto" w:fill="auto"/>
            <w:vAlign w:val="center"/>
          </w:tcPr>
          <w:p w14:paraId="6007E570"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71"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72"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73"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7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7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76"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77"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7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7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7A"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7B"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7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7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7E"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7F"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80"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Assembler les feuilles et encarter les cahiers manuellement, ou alimenter l’assembleuse.</w:t>
            </w:r>
          </w:p>
        </w:tc>
        <w:tc>
          <w:tcPr>
            <w:tcW w:w="360" w:type="dxa"/>
            <w:tcBorders>
              <w:left w:val="thickThinSmallGap" w:sz="24" w:space="0" w:color="auto"/>
            </w:tcBorders>
            <w:shd w:val="clear" w:color="auto" w:fill="auto"/>
            <w:vAlign w:val="center"/>
          </w:tcPr>
          <w:p w14:paraId="6007E58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8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83"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84"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8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8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87"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88" w14:textId="77777777" w:rsidR="009A1B78" w:rsidRPr="00876DB7" w:rsidRDefault="009A1B78" w:rsidP="00DD1E33">
            <w:pPr>
              <w:rPr>
                <w:rFonts w:asciiTheme="minorHAnsi" w:hAnsiTheme="minorHAnsi"/>
                <w:sz w:val="20"/>
                <w:szCs w:val="20"/>
              </w:rPr>
            </w:pPr>
          </w:p>
        </w:tc>
      </w:tr>
      <w:tr w:rsidR="009A1B78" w:rsidRPr="00876DB7" w14:paraId="6007E5A3" w14:textId="77777777" w:rsidTr="002B668B">
        <w:trPr>
          <w:trHeight w:val="219"/>
        </w:trPr>
        <w:tc>
          <w:tcPr>
            <w:tcW w:w="360" w:type="dxa"/>
            <w:tcBorders>
              <w:left w:val="double" w:sz="4" w:space="0" w:color="auto"/>
            </w:tcBorders>
            <w:shd w:val="clear" w:color="auto" w:fill="auto"/>
            <w:vAlign w:val="center"/>
          </w:tcPr>
          <w:p w14:paraId="6007E58A"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8B"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8C"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8D"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8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8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90"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91"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9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9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94"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95"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9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9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98"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99"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9A"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 xml:space="preserve">Retirer les documents assemblés de la table de réception de l’assembleuse. </w:t>
            </w:r>
            <w:r w:rsidRPr="00876DB7">
              <w:rPr>
                <w:rFonts w:ascii="Arial" w:hAnsi="Arial" w:cs="Arial"/>
                <w:sz w:val="20"/>
                <w:szCs w:val="20"/>
              </w:rPr>
              <w:t>۞</w:t>
            </w:r>
          </w:p>
        </w:tc>
        <w:tc>
          <w:tcPr>
            <w:tcW w:w="360" w:type="dxa"/>
            <w:tcBorders>
              <w:left w:val="thickThinSmallGap" w:sz="24" w:space="0" w:color="auto"/>
            </w:tcBorders>
            <w:shd w:val="clear" w:color="auto" w:fill="auto"/>
            <w:vAlign w:val="center"/>
          </w:tcPr>
          <w:p w14:paraId="6007E59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9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9D"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9E"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9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A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A1"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A2" w14:textId="77777777" w:rsidR="009A1B78" w:rsidRPr="00876DB7" w:rsidRDefault="009A1B78" w:rsidP="00DD1E33">
            <w:pPr>
              <w:rPr>
                <w:rFonts w:asciiTheme="minorHAnsi" w:hAnsiTheme="minorHAnsi"/>
                <w:sz w:val="20"/>
                <w:szCs w:val="20"/>
              </w:rPr>
            </w:pPr>
          </w:p>
        </w:tc>
      </w:tr>
      <w:tr w:rsidR="009A1B78" w:rsidRPr="00876DB7" w14:paraId="6007E5BD" w14:textId="77777777" w:rsidTr="002B668B">
        <w:trPr>
          <w:trHeight w:val="219"/>
        </w:trPr>
        <w:tc>
          <w:tcPr>
            <w:tcW w:w="360" w:type="dxa"/>
            <w:tcBorders>
              <w:left w:val="double" w:sz="4" w:space="0" w:color="auto"/>
            </w:tcBorders>
            <w:shd w:val="clear" w:color="auto" w:fill="auto"/>
            <w:vAlign w:val="center"/>
          </w:tcPr>
          <w:p w14:paraId="6007E5A4"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A5"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A6"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A7"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A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A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AA"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AB"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A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A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AE"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AF"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B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B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B2"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B3"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B4"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Vérifier la qualité du travail.</w:t>
            </w:r>
          </w:p>
        </w:tc>
        <w:tc>
          <w:tcPr>
            <w:tcW w:w="360" w:type="dxa"/>
            <w:tcBorders>
              <w:left w:val="thickThinSmallGap" w:sz="24" w:space="0" w:color="auto"/>
            </w:tcBorders>
            <w:shd w:val="clear" w:color="auto" w:fill="auto"/>
            <w:vAlign w:val="center"/>
          </w:tcPr>
          <w:p w14:paraId="6007E5B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B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B7"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B8"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B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B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BB"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BC" w14:textId="77777777" w:rsidR="009A1B78" w:rsidRPr="00876DB7" w:rsidRDefault="009A1B78" w:rsidP="00DD1E33">
            <w:pPr>
              <w:rPr>
                <w:rFonts w:asciiTheme="minorHAnsi" w:hAnsiTheme="minorHAnsi"/>
                <w:sz w:val="20"/>
                <w:szCs w:val="20"/>
              </w:rPr>
            </w:pPr>
          </w:p>
        </w:tc>
      </w:tr>
      <w:tr w:rsidR="009A1B78" w:rsidRPr="00876DB7" w14:paraId="6007E5D7" w14:textId="77777777" w:rsidTr="002B668B">
        <w:trPr>
          <w:trHeight w:val="219"/>
        </w:trPr>
        <w:tc>
          <w:tcPr>
            <w:tcW w:w="360" w:type="dxa"/>
            <w:tcBorders>
              <w:left w:val="double" w:sz="4" w:space="0" w:color="auto"/>
            </w:tcBorders>
            <w:shd w:val="clear" w:color="auto" w:fill="auto"/>
            <w:vAlign w:val="center"/>
          </w:tcPr>
          <w:p w14:paraId="6007E5BE"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BF"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C0"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C1"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C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C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C4"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C5"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C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C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C8"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C9"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C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C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CC"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CD"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CE"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Déposer les documents assemblés dans une boîte ou sur un chariot en vue des étapes de finition ou de l’emballage.</w:t>
            </w:r>
          </w:p>
        </w:tc>
        <w:tc>
          <w:tcPr>
            <w:tcW w:w="360" w:type="dxa"/>
            <w:tcBorders>
              <w:left w:val="thickThinSmallGap" w:sz="24" w:space="0" w:color="auto"/>
            </w:tcBorders>
            <w:shd w:val="clear" w:color="auto" w:fill="auto"/>
            <w:vAlign w:val="center"/>
          </w:tcPr>
          <w:p w14:paraId="6007E5C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D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D1"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D2"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D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D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D5"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D6" w14:textId="77777777" w:rsidR="009A1B78" w:rsidRPr="00876DB7" w:rsidRDefault="009A1B78" w:rsidP="00DD1E33">
            <w:pPr>
              <w:rPr>
                <w:rFonts w:asciiTheme="minorHAnsi" w:hAnsiTheme="minorHAnsi"/>
                <w:sz w:val="20"/>
                <w:szCs w:val="20"/>
              </w:rPr>
            </w:pPr>
          </w:p>
        </w:tc>
      </w:tr>
      <w:tr w:rsidR="009A1B78" w:rsidRPr="00876DB7" w14:paraId="6007E5F1" w14:textId="77777777" w:rsidTr="002B668B">
        <w:trPr>
          <w:trHeight w:val="219"/>
        </w:trPr>
        <w:tc>
          <w:tcPr>
            <w:tcW w:w="360" w:type="dxa"/>
            <w:tcBorders>
              <w:left w:val="double" w:sz="4" w:space="0" w:color="auto"/>
            </w:tcBorders>
            <w:shd w:val="clear" w:color="auto" w:fill="auto"/>
            <w:vAlign w:val="center"/>
          </w:tcPr>
          <w:p w14:paraId="6007E5D8"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5D9"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5DA"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5DB"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D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D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DE"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5DF"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5E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E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E2"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5E3"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5E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E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E6"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5E7"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5E8" w14:textId="77777777" w:rsidR="009A1B78" w:rsidRPr="00876DB7" w:rsidRDefault="009A1B78" w:rsidP="00923BFD">
            <w:pPr>
              <w:numPr>
                <w:ilvl w:val="0"/>
                <w:numId w:val="15"/>
              </w:numPr>
              <w:ind w:left="394"/>
              <w:rPr>
                <w:rFonts w:asciiTheme="minorHAnsi" w:hAnsiTheme="minorHAnsi"/>
                <w:sz w:val="20"/>
                <w:szCs w:val="20"/>
              </w:rPr>
            </w:pPr>
            <w:r w:rsidRPr="00876DB7">
              <w:rPr>
                <w:rFonts w:asciiTheme="minorHAnsi" w:hAnsiTheme="minorHAnsi"/>
                <w:sz w:val="20"/>
                <w:szCs w:val="20"/>
              </w:rPr>
              <w:t>Détecter des problèmes et en informer la personne responsable.</w:t>
            </w:r>
          </w:p>
        </w:tc>
        <w:tc>
          <w:tcPr>
            <w:tcW w:w="360" w:type="dxa"/>
            <w:tcBorders>
              <w:left w:val="thickThinSmallGap" w:sz="24" w:space="0" w:color="auto"/>
            </w:tcBorders>
            <w:shd w:val="clear" w:color="auto" w:fill="auto"/>
            <w:vAlign w:val="center"/>
          </w:tcPr>
          <w:p w14:paraId="6007E5E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E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EB"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5EC"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5E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E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5EF"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5F0" w14:textId="77777777" w:rsidR="009A1B78" w:rsidRPr="00876DB7" w:rsidRDefault="009A1B78" w:rsidP="00DD1E33">
            <w:pPr>
              <w:rPr>
                <w:rFonts w:asciiTheme="minorHAnsi" w:hAnsiTheme="minorHAnsi"/>
                <w:sz w:val="20"/>
                <w:szCs w:val="20"/>
              </w:rPr>
            </w:pPr>
          </w:p>
        </w:tc>
      </w:tr>
    </w:tbl>
    <w:p w14:paraId="6007E5F2" w14:textId="77777777" w:rsidR="009A1B78" w:rsidRPr="00876DB7" w:rsidRDefault="009A1B78" w:rsidP="002A0AD5">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9A1B78" w:rsidRPr="00876DB7" w14:paraId="6007E5FD"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5F3"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5F4" w14:textId="77777777" w:rsidR="009A1B78" w:rsidRPr="00876DB7" w:rsidRDefault="009A1B78" w:rsidP="00DD1E33">
            <w:pPr>
              <w:rPr>
                <w:rFonts w:asciiTheme="minorHAnsi" w:hAnsiTheme="minorHAnsi"/>
                <w:sz w:val="20"/>
                <w:szCs w:val="20"/>
              </w:rPr>
            </w:pPr>
          </w:p>
          <w:p w14:paraId="6007E5F5" w14:textId="77777777" w:rsidR="009A1B78" w:rsidRPr="00876DB7" w:rsidRDefault="009A1B78" w:rsidP="00DD1E33">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5F6" w14:textId="77777777" w:rsidR="009A1B78" w:rsidRPr="00876DB7" w:rsidRDefault="009A1B78" w:rsidP="00DD1E33">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5F7" w14:textId="77777777" w:rsidR="009A1B78" w:rsidRPr="00876DB7" w:rsidRDefault="009A1B78" w:rsidP="00DD1E33">
            <w:pPr>
              <w:rPr>
                <w:rFonts w:asciiTheme="minorHAnsi" w:hAnsiTheme="minorHAnsi"/>
                <w:sz w:val="20"/>
                <w:szCs w:val="20"/>
              </w:rPr>
            </w:pPr>
            <w:r w:rsidRPr="00876DB7">
              <w:rPr>
                <w:rFonts w:asciiTheme="minorHAnsi" w:hAnsiTheme="minorHAnsi"/>
                <w:b/>
                <w:sz w:val="20"/>
                <w:szCs w:val="20"/>
              </w:rPr>
              <w:lastRenderedPageBreak/>
              <w:t>C</w:t>
            </w:r>
            <w:r w:rsidRPr="00876DB7">
              <w:rPr>
                <w:rFonts w:asciiTheme="minorHAnsi" w:hAnsiTheme="minorHAnsi"/>
                <w:sz w:val="20"/>
                <w:szCs w:val="20"/>
              </w:rPr>
              <w:t xml:space="preserve"> avec une aide occasionnelle</w:t>
            </w:r>
          </w:p>
          <w:p w14:paraId="6007E5F8" w14:textId="77777777" w:rsidR="009A1B78" w:rsidRPr="00876DB7" w:rsidRDefault="009A1B78" w:rsidP="00DD1E33">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5F9" w14:textId="77777777" w:rsidR="009A1B78" w:rsidRPr="00876DB7" w:rsidRDefault="009A1B78" w:rsidP="00DD1E33">
            <w:pPr>
              <w:rPr>
                <w:rFonts w:asciiTheme="minorHAnsi" w:hAnsiTheme="minorHAnsi"/>
                <w:b/>
                <w:color w:val="FF0000"/>
                <w:sz w:val="20"/>
                <w:szCs w:val="20"/>
              </w:rPr>
            </w:pPr>
            <w:r w:rsidRPr="00876DB7">
              <w:rPr>
                <w:rFonts w:asciiTheme="minorHAnsi" w:hAnsiTheme="minorHAnsi"/>
                <w:b/>
                <w:color w:val="FF0000"/>
                <w:sz w:val="20"/>
                <w:szCs w:val="20"/>
              </w:rPr>
              <w:lastRenderedPageBreak/>
              <w:t>DATE :</w:t>
            </w:r>
          </w:p>
          <w:p w14:paraId="6007E5FA" w14:textId="77777777" w:rsidR="009A1B78" w:rsidRPr="00876DB7" w:rsidRDefault="009A1B78" w:rsidP="00DD1E33">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5FB" w14:textId="77777777" w:rsidR="009A1B78" w:rsidRPr="00876DB7" w:rsidRDefault="009A1B78"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5FC" w14:textId="77777777" w:rsidR="009A1B78" w:rsidRPr="00876DB7" w:rsidRDefault="009A1B78" w:rsidP="002B668B">
            <w:pPr>
              <w:jc w:val="center"/>
              <w:rPr>
                <w:rFonts w:asciiTheme="minorHAnsi" w:hAnsiTheme="minorHAnsi"/>
                <w:sz w:val="20"/>
                <w:szCs w:val="20"/>
              </w:rPr>
            </w:pPr>
            <w:r w:rsidRPr="00876DB7">
              <w:rPr>
                <w:rFonts w:asciiTheme="minorHAnsi" w:hAnsiTheme="minorHAnsi"/>
                <w:b/>
                <w:caps/>
                <w:color w:val="FF0000"/>
                <w:sz w:val="20"/>
                <w:szCs w:val="20"/>
              </w:rPr>
              <w:t xml:space="preserve">Par rapport aux tâches obligatoires ou aux critères de performance liés à l’ensemble de </w:t>
            </w:r>
            <w:smartTag w:uri="urn:schemas-microsoft-com:office:smarttags" w:element="PersonName">
              <w:smartTagPr>
                <w:attr w:name="ProductID" w:val="LA COMP￉TENCE"/>
              </w:smartTagPr>
              <w:r w:rsidRPr="00876DB7">
                <w:rPr>
                  <w:rFonts w:asciiTheme="minorHAnsi" w:hAnsiTheme="minorHAnsi"/>
                  <w:b/>
                  <w:caps/>
                  <w:color w:val="FF0000"/>
                  <w:sz w:val="20"/>
                  <w:szCs w:val="20"/>
                </w:rPr>
                <w:t>la compétence</w:t>
              </w:r>
            </w:smartTag>
            <w:r w:rsidRPr="00876DB7">
              <w:rPr>
                <w:rFonts w:asciiTheme="minorHAnsi" w:hAnsiTheme="minorHAnsi"/>
                <w:b/>
                <w:caps/>
                <w:color w:val="FF0000"/>
                <w:sz w:val="20"/>
                <w:szCs w:val="20"/>
              </w:rPr>
              <w:t> :</w:t>
            </w:r>
          </w:p>
        </w:tc>
      </w:tr>
      <w:tr w:rsidR="009A1B78" w:rsidRPr="00876DB7" w14:paraId="6007E601"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5FE" w14:textId="77777777" w:rsidR="009A1B78" w:rsidRPr="00876DB7" w:rsidRDefault="009A1B78" w:rsidP="00DD1E3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5FF"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Appréciation de l’élève</w:t>
            </w:r>
          </w:p>
          <w:p w14:paraId="6007E600"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Mon défi :</w:t>
            </w:r>
          </w:p>
        </w:tc>
      </w:tr>
      <w:tr w:rsidR="009A1B78" w:rsidRPr="00876DB7" w14:paraId="6007E604"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602" w14:textId="77777777" w:rsidR="009A1B78" w:rsidRPr="00876DB7" w:rsidRDefault="009A1B78" w:rsidP="00DD1E3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603"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Les stratégies pour le relever</w:t>
            </w:r>
          </w:p>
        </w:tc>
      </w:tr>
      <w:tr w:rsidR="009A1B78" w:rsidRPr="00876DB7" w14:paraId="6007E608"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605" w14:textId="77777777" w:rsidR="009A1B78" w:rsidRPr="00876DB7" w:rsidRDefault="009A1B78" w:rsidP="00DD1E33">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606"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Appréciation de l’enseignant</w:t>
            </w:r>
          </w:p>
          <w:p w14:paraId="6007E607"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Forces et défis :</w:t>
            </w:r>
          </w:p>
        </w:tc>
      </w:tr>
    </w:tbl>
    <w:p w14:paraId="6007E609" w14:textId="77777777" w:rsidR="009A1B78" w:rsidRPr="00876DB7" w:rsidRDefault="009A1B78" w:rsidP="00881EE5">
      <w:pPr>
        <w:rPr>
          <w:rFonts w:asciiTheme="minorHAnsi" w:hAnsiTheme="minorHAnsi"/>
          <w:sz w:val="20"/>
          <w:szCs w:val="20"/>
        </w:rPr>
        <w:sectPr w:rsidR="009A1B78" w:rsidRPr="00876DB7" w:rsidSect="004F014A">
          <w:footerReference w:type="default" r:id="rId14"/>
          <w:pgSz w:w="20163" w:h="12242" w:orient="landscape" w:code="5"/>
          <w:pgMar w:top="794" w:right="851" w:bottom="737" w:left="851" w:header="709" w:footer="709" w:gutter="0"/>
          <w:cols w:space="708"/>
          <w:docGrid w:linePitch="360"/>
        </w:sectPr>
      </w:pPr>
      <w:r w:rsidRPr="00876DB7">
        <w:rPr>
          <w:rFonts w:asciiTheme="minorHAnsi" w:hAnsiTheme="minorHAnsi"/>
          <w:sz w:val="20"/>
          <w:szCs w:val="20"/>
        </w:rPr>
        <w:t>Karine Dion</w:t>
      </w:r>
    </w:p>
    <w:p w14:paraId="6007E60A" w14:textId="77777777" w:rsidR="009A1B78" w:rsidRPr="00876DB7" w:rsidRDefault="009A1B78" w:rsidP="00FC0648">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9A1B78" w:rsidRPr="00876DB7" w14:paraId="6007E60D"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60B"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Nom DE L’ÉLÈVE :                                                                                      ÉCOLE :                                                                   ENSEIGNANT :</w:t>
            </w:r>
          </w:p>
          <w:p w14:paraId="6007E60C"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9A1B78" w:rsidRPr="00876DB7" w14:paraId="6007E60F" w14:textId="77777777" w:rsidTr="002B668B">
        <w:trPr>
          <w:trHeight w:val="643"/>
        </w:trPr>
        <w:tc>
          <w:tcPr>
            <w:tcW w:w="18569" w:type="dxa"/>
            <w:gridSpan w:val="25"/>
            <w:tcBorders>
              <w:left w:val="double" w:sz="4" w:space="0" w:color="auto"/>
              <w:right w:val="double" w:sz="4" w:space="0" w:color="auto"/>
            </w:tcBorders>
            <w:shd w:val="clear" w:color="auto" w:fill="auto"/>
            <w:vAlign w:val="center"/>
          </w:tcPr>
          <w:p w14:paraId="6007E60E"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876DB7">
                  <w:rPr>
                    <w:rFonts w:asciiTheme="minorHAnsi" w:hAnsiTheme="minorHAnsi"/>
                    <w:b/>
                    <w:sz w:val="20"/>
                    <w:szCs w:val="20"/>
                  </w:rPr>
                  <w:t>LA PROGRESSION DES</w:t>
                </w:r>
              </w:smartTag>
              <w:r w:rsidRPr="00876DB7">
                <w:rPr>
                  <w:rFonts w:asciiTheme="minorHAnsi" w:hAnsiTheme="minorHAnsi"/>
                  <w:b/>
                  <w:sz w:val="20"/>
                  <w:szCs w:val="20"/>
                </w:rPr>
                <w:t xml:space="preserve"> APPRENTISSAGES</w:t>
              </w:r>
            </w:smartTag>
            <w:r w:rsidRPr="00876DB7">
              <w:rPr>
                <w:rFonts w:asciiTheme="minorHAnsi" w:hAnsiTheme="minorHAnsi"/>
                <w:b/>
                <w:sz w:val="20"/>
                <w:szCs w:val="20"/>
              </w:rPr>
              <w:t xml:space="preserve"> EN STAGE</w:t>
            </w:r>
          </w:p>
        </w:tc>
      </w:tr>
      <w:tr w:rsidR="009A1B78" w:rsidRPr="00876DB7" w14:paraId="6007E622" w14:textId="77777777" w:rsidTr="002B668B">
        <w:trPr>
          <w:trHeight w:val="525"/>
        </w:trPr>
        <w:tc>
          <w:tcPr>
            <w:tcW w:w="1620" w:type="dxa"/>
            <w:gridSpan w:val="4"/>
            <w:tcBorders>
              <w:left w:val="double" w:sz="4" w:space="0" w:color="auto"/>
            </w:tcBorders>
            <w:shd w:val="clear" w:color="auto" w:fill="auto"/>
            <w:vAlign w:val="center"/>
          </w:tcPr>
          <w:p w14:paraId="6007E610"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611"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612"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613"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614" w14:textId="77777777" w:rsidR="009A1B78" w:rsidRPr="00876DB7" w:rsidRDefault="009A1B78" w:rsidP="002B668B">
            <w:pPr>
              <w:tabs>
                <w:tab w:val="right" w:pos="8712"/>
              </w:tabs>
              <w:autoSpaceDE w:val="0"/>
              <w:autoSpaceDN w:val="0"/>
              <w:adjustRightInd w:val="0"/>
              <w:ind w:right="487"/>
              <w:rPr>
                <w:rFonts w:asciiTheme="minorHAnsi" w:hAnsiTheme="minorHAnsi"/>
                <w:b/>
                <w:color w:val="000000"/>
                <w:sz w:val="20"/>
                <w:szCs w:val="20"/>
                <w:u w:val="single"/>
              </w:rPr>
            </w:pPr>
            <w:r w:rsidRPr="00876DB7">
              <w:rPr>
                <w:rFonts w:asciiTheme="minorHAnsi" w:hAnsiTheme="minorHAnsi"/>
                <w:b/>
                <w:bCs/>
                <w:color w:val="0000DB"/>
                <w:sz w:val="20"/>
                <w:szCs w:val="20"/>
              </w:rPr>
              <w:t>828302 – Plier des imprimés</w:t>
            </w:r>
            <w:r w:rsidRPr="00876DB7">
              <w:rPr>
                <w:rFonts w:asciiTheme="minorHAnsi" w:hAnsiTheme="minorHAnsi"/>
                <w:b/>
                <w:color w:val="0000DB"/>
                <w:sz w:val="20"/>
                <w:szCs w:val="20"/>
              </w:rPr>
              <w:tab/>
            </w:r>
            <w:r w:rsidRPr="00876DB7">
              <w:rPr>
                <w:rFonts w:asciiTheme="minorHAnsi" w:hAnsiTheme="minorHAnsi"/>
                <w:b/>
                <w:color w:val="000000"/>
                <w:sz w:val="20"/>
                <w:szCs w:val="20"/>
              </w:rPr>
              <w:t>2</w:t>
            </w:r>
          </w:p>
          <w:p w14:paraId="6007E615" w14:textId="77777777" w:rsidR="009A1B78" w:rsidRPr="00876DB7" w:rsidRDefault="009A1B78" w:rsidP="002B668B">
            <w:pPr>
              <w:autoSpaceDE w:val="0"/>
              <w:autoSpaceDN w:val="0"/>
              <w:adjustRightInd w:val="0"/>
              <w:rPr>
                <w:rFonts w:asciiTheme="minorHAnsi" w:hAnsiTheme="minorHAnsi"/>
                <w:b/>
                <w:sz w:val="20"/>
                <w:szCs w:val="20"/>
                <w:u w:val="single"/>
              </w:rPr>
            </w:pPr>
          </w:p>
          <w:p w14:paraId="6007E616" w14:textId="77777777" w:rsidR="009A1B78" w:rsidRPr="00876DB7" w:rsidRDefault="009A1B78" w:rsidP="002B668B">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617"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règles de santé et de sécurité au travail.</w:t>
            </w:r>
          </w:p>
          <w:p w14:paraId="6007E618"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directives de travail.</w:t>
            </w:r>
          </w:p>
          <w:p w14:paraId="6007E619"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Application correcte des techniques de travail.</w:t>
            </w:r>
          </w:p>
          <w:p w14:paraId="6007E61A"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Utilisation appropriée de l’équipement.</w:t>
            </w:r>
          </w:p>
          <w:p w14:paraId="6007E61B"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Travail précis et minutieux.</w:t>
            </w:r>
          </w:p>
          <w:p w14:paraId="6007E61C"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Conformité avec le dossier de production.</w:t>
            </w:r>
          </w:p>
          <w:p w14:paraId="6007E61D"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Emplacement correct du pli.</w:t>
            </w:r>
          </w:p>
          <w:p w14:paraId="6007E61E"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Parallélisme et équerrage des plis.</w:t>
            </w:r>
          </w:p>
          <w:p w14:paraId="6007E61F"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sz w:val="20"/>
                <w:szCs w:val="20"/>
              </w:rPr>
              <w:t>Souci de la rentabilité de l’entreprise.</w:t>
            </w:r>
          </w:p>
        </w:tc>
        <w:tc>
          <w:tcPr>
            <w:tcW w:w="1440" w:type="dxa"/>
            <w:gridSpan w:val="4"/>
            <w:tcBorders>
              <w:left w:val="thickThinSmallGap" w:sz="24" w:space="0" w:color="auto"/>
            </w:tcBorders>
            <w:shd w:val="clear" w:color="auto" w:fill="auto"/>
            <w:vAlign w:val="center"/>
          </w:tcPr>
          <w:p w14:paraId="6007E620" w14:textId="77777777" w:rsidR="009A1B78" w:rsidRPr="00876DB7" w:rsidRDefault="009A1B78" w:rsidP="00DD1E33">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621"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r>
      <w:tr w:rsidR="009A1B78" w:rsidRPr="00876DB7" w14:paraId="6007E627"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6007E623" w14:textId="77777777" w:rsidR="009A1B78" w:rsidRPr="00876DB7" w:rsidRDefault="009A1B78"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624" w14:textId="77777777" w:rsidR="009A1B78" w:rsidRPr="00876DB7" w:rsidRDefault="009A1B78"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625" w14:textId="77777777" w:rsidR="009A1B78" w:rsidRPr="00876DB7" w:rsidRDefault="009A1B78" w:rsidP="002B668B">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626" w14:textId="77777777" w:rsidR="009A1B78" w:rsidRPr="00876DB7" w:rsidRDefault="009A1B78" w:rsidP="00DD1E33">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9A1B78" w:rsidRPr="00876DB7" w14:paraId="6007E641" w14:textId="77777777" w:rsidTr="002B668B">
        <w:tc>
          <w:tcPr>
            <w:tcW w:w="360" w:type="dxa"/>
            <w:tcBorders>
              <w:left w:val="double" w:sz="4" w:space="0" w:color="auto"/>
            </w:tcBorders>
            <w:shd w:val="clear" w:color="auto" w:fill="auto"/>
            <w:vAlign w:val="center"/>
          </w:tcPr>
          <w:p w14:paraId="6007E628"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629"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62A"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62B"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62C"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62D"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62E"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62F"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630"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631"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632"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633"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634"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635"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636"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637"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638"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639"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63A"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63B"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63C"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63D"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63E"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63F"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640"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w:t>
            </w:r>
          </w:p>
        </w:tc>
      </w:tr>
      <w:tr w:rsidR="009A1B78" w:rsidRPr="00876DB7" w14:paraId="6007E65B" w14:textId="77777777" w:rsidTr="002B668B">
        <w:trPr>
          <w:trHeight w:val="190"/>
        </w:trPr>
        <w:tc>
          <w:tcPr>
            <w:tcW w:w="360" w:type="dxa"/>
            <w:tcBorders>
              <w:left w:val="double" w:sz="4" w:space="0" w:color="auto"/>
            </w:tcBorders>
            <w:shd w:val="clear" w:color="auto" w:fill="auto"/>
            <w:vAlign w:val="center"/>
          </w:tcPr>
          <w:p w14:paraId="6007E642"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643"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644"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645"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4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4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48"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649"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64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4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4C"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64D"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4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4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50"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651"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652"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Recevoir les directives de la personne responsable.</w:t>
            </w:r>
          </w:p>
        </w:tc>
        <w:tc>
          <w:tcPr>
            <w:tcW w:w="360" w:type="dxa"/>
            <w:tcBorders>
              <w:left w:val="thickThinSmallGap" w:sz="24" w:space="0" w:color="auto"/>
            </w:tcBorders>
            <w:shd w:val="clear" w:color="auto" w:fill="auto"/>
            <w:vAlign w:val="center"/>
          </w:tcPr>
          <w:p w14:paraId="6007E65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5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55"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656"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65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5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59"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65A" w14:textId="77777777" w:rsidR="009A1B78" w:rsidRPr="00876DB7" w:rsidRDefault="009A1B78" w:rsidP="00DD1E33">
            <w:pPr>
              <w:rPr>
                <w:rFonts w:asciiTheme="minorHAnsi" w:hAnsiTheme="minorHAnsi"/>
                <w:sz w:val="20"/>
                <w:szCs w:val="20"/>
              </w:rPr>
            </w:pPr>
          </w:p>
        </w:tc>
      </w:tr>
      <w:tr w:rsidR="009A1B78" w:rsidRPr="00876DB7" w14:paraId="6007E675" w14:textId="77777777" w:rsidTr="002B668B">
        <w:trPr>
          <w:trHeight w:val="242"/>
        </w:trPr>
        <w:tc>
          <w:tcPr>
            <w:tcW w:w="360" w:type="dxa"/>
            <w:tcBorders>
              <w:left w:val="double" w:sz="4" w:space="0" w:color="auto"/>
            </w:tcBorders>
            <w:shd w:val="clear" w:color="auto" w:fill="auto"/>
            <w:vAlign w:val="center"/>
          </w:tcPr>
          <w:p w14:paraId="6007E65C"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65D"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65E"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65F"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6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6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62"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663"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66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6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66"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667"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6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6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6A"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66B"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66C"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Interpréter le dossier de production.</w:t>
            </w:r>
          </w:p>
        </w:tc>
        <w:tc>
          <w:tcPr>
            <w:tcW w:w="360" w:type="dxa"/>
            <w:tcBorders>
              <w:left w:val="thickThinSmallGap" w:sz="24" w:space="0" w:color="auto"/>
            </w:tcBorders>
            <w:shd w:val="clear" w:color="auto" w:fill="auto"/>
            <w:vAlign w:val="center"/>
          </w:tcPr>
          <w:p w14:paraId="6007E66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6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6F"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670"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67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7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73"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674" w14:textId="77777777" w:rsidR="009A1B78" w:rsidRPr="00876DB7" w:rsidRDefault="009A1B78" w:rsidP="00DD1E33">
            <w:pPr>
              <w:rPr>
                <w:rFonts w:asciiTheme="minorHAnsi" w:hAnsiTheme="minorHAnsi"/>
                <w:sz w:val="20"/>
                <w:szCs w:val="20"/>
              </w:rPr>
            </w:pPr>
          </w:p>
        </w:tc>
      </w:tr>
      <w:tr w:rsidR="009A1B78" w:rsidRPr="00876DB7" w14:paraId="6007E68F" w14:textId="77777777" w:rsidTr="002B668B">
        <w:trPr>
          <w:trHeight w:val="141"/>
        </w:trPr>
        <w:tc>
          <w:tcPr>
            <w:tcW w:w="360" w:type="dxa"/>
            <w:tcBorders>
              <w:left w:val="double" w:sz="4" w:space="0" w:color="auto"/>
            </w:tcBorders>
            <w:shd w:val="clear" w:color="auto" w:fill="auto"/>
            <w:vAlign w:val="center"/>
          </w:tcPr>
          <w:p w14:paraId="6007E676"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677"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678"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679"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7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7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7C"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67D"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67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7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80"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681"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8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8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84"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685"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686"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Vérifier la propreté de ses mains.</w:t>
            </w:r>
          </w:p>
        </w:tc>
        <w:tc>
          <w:tcPr>
            <w:tcW w:w="360" w:type="dxa"/>
            <w:tcBorders>
              <w:left w:val="thickThinSmallGap" w:sz="24" w:space="0" w:color="auto"/>
            </w:tcBorders>
            <w:shd w:val="clear" w:color="auto" w:fill="auto"/>
            <w:vAlign w:val="center"/>
          </w:tcPr>
          <w:p w14:paraId="6007E68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8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89"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68A"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68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8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8D"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68E" w14:textId="77777777" w:rsidR="009A1B78" w:rsidRPr="00876DB7" w:rsidRDefault="009A1B78" w:rsidP="00DD1E33">
            <w:pPr>
              <w:rPr>
                <w:rFonts w:asciiTheme="minorHAnsi" w:hAnsiTheme="minorHAnsi"/>
                <w:sz w:val="20"/>
                <w:szCs w:val="20"/>
              </w:rPr>
            </w:pPr>
          </w:p>
        </w:tc>
      </w:tr>
      <w:tr w:rsidR="009A1B78" w:rsidRPr="00876DB7" w14:paraId="6007E6A9" w14:textId="77777777" w:rsidTr="002B668B">
        <w:trPr>
          <w:trHeight w:val="222"/>
        </w:trPr>
        <w:tc>
          <w:tcPr>
            <w:tcW w:w="360" w:type="dxa"/>
            <w:tcBorders>
              <w:left w:val="double" w:sz="4" w:space="0" w:color="auto"/>
            </w:tcBorders>
            <w:shd w:val="clear" w:color="auto" w:fill="auto"/>
            <w:vAlign w:val="center"/>
          </w:tcPr>
          <w:p w14:paraId="6007E690"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691"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692"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693"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9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9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96"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697"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69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9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9A"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69B"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9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9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9E"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69F"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6A0"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S’assurer de la qualité des imprimés avant de commencer le travail.</w:t>
            </w:r>
          </w:p>
        </w:tc>
        <w:tc>
          <w:tcPr>
            <w:tcW w:w="360" w:type="dxa"/>
            <w:tcBorders>
              <w:left w:val="thickThinSmallGap" w:sz="24" w:space="0" w:color="auto"/>
            </w:tcBorders>
            <w:shd w:val="clear" w:color="auto" w:fill="auto"/>
            <w:vAlign w:val="center"/>
          </w:tcPr>
          <w:p w14:paraId="6007E6A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A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A3"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6A4"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6A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A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A7"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6A8" w14:textId="77777777" w:rsidR="009A1B78" w:rsidRPr="00876DB7" w:rsidRDefault="009A1B78" w:rsidP="00DD1E33">
            <w:pPr>
              <w:rPr>
                <w:rFonts w:asciiTheme="minorHAnsi" w:hAnsiTheme="minorHAnsi"/>
                <w:sz w:val="20"/>
                <w:szCs w:val="20"/>
              </w:rPr>
            </w:pPr>
          </w:p>
        </w:tc>
      </w:tr>
      <w:tr w:rsidR="009A1B78" w:rsidRPr="00876DB7" w14:paraId="6007E6C3" w14:textId="77777777" w:rsidTr="002B668B">
        <w:trPr>
          <w:trHeight w:val="108"/>
        </w:trPr>
        <w:tc>
          <w:tcPr>
            <w:tcW w:w="360" w:type="dxa"/>
            <w:tcBorders>
              <w:left w:val="double" w:sz="4" w:space="0" w:color="auto"/>
            </w:tcBorders>
            <w:shd w:val="clear" w:color="auto" w:fill="auto"/>
            <w:vAlign w:val="center"/>
          </w:tcPr>
          <w:p w14:paraId="6007E6AA"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6AB"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6AC"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6AD"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A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A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B0"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6B1"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6B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B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B4"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6B5"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B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B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B8"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6B9"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6BA"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Disposer les feuilles sur la table en vue du pliage ou préparer l’équipement de rainurage et la plieuse (vérification du système d’entraînement mécanique ou pneumatique, ajustement de la table d’alimentation et de la table de réception, réglages, etc.).</w:t>
            </w:r>
          </w:p>
        </w:tc>
        <w:tc>
          <w:tcPr>
            <w:tcW w:w="360" w:type="dxa"/>
            <w:tcBorders>
              <w:left w:val="thickThinSmallGap" w:sz="24" w:space="0" w:color="auto"/>
            </w:tcBorders>
            <w:shd w:val="clear" w:color="auto" w:fill="auto"/>
            <w:vAlign w:val="center"/>
          </w:tcPr>
          <w:p w14:paraId="6007E6B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B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BD"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6BE"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6B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C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C1"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6C2" w14:textId="77777777" w:rsidR="009A1B78" w:rsidRPr="00876DB7" w:rsidRDefault="009A1B78" w:rsidP="00DD1E33">
            <w:pPr>
              <w:rPr>
                <w:rFonts w:asciiTheme="minorHAnsi" w:hAnsiTheme="minorHAnsi"/>
                <w:sz w:val="20"/>
                <w:szCs w:val="20"/>
              </w:rPr>
            </w:pPr>
          </w:p>
        </w:tc>
      </w:tr>
      <w:tr w:rsidR="009A1B78" w:rsidRPr="00876DB7" w14:paraId="6007E6DD" w14:textId="77777777" w:rsidTr="002B668B">
        <w:trPr>
          <w:trHeight w:val="188"/>
        </w:trPr>
        <w:tc>
          <w:tcPr>
            <w:tcW w:w="360" w:type="dxa"/>
            <w:tcBorders>
              <w:left w:val="double" w:sz="4" w:space="0" w:color="auto"/>
            </w:tcBorders>
            <w:shd w:val="clear" w:color="auto" w:fill="auto"/>
            <w:vAlign w:val="center"/>
          </w:tcPr>
          <w:p w14:paraId="6007E6C4"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6C5"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6C6"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6C7"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C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C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CA"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6CB"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6C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C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CE"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6CF"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D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D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D2"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6D3"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6D4"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 xml:space="preserve">Placer les imprimés sur la table d’alimentation. </w:t>
            </w:r>
            <w:r w:rsidRPr="00876DB7">
              <w:rPr>
                <w:rFonts w:ascii="Arial" w:hAnsi="Arial" w:cs="Arial"/>
                <w:sz w:val="20"/>
                <w:szCs w:val="20"/>
              </w:rPr>
              <w:t>۞</w:t>
            </w:r>
          </w:p>
        </w:tc>
        <w:tc>
          <w:tcPr>
            <w:tcW w:w="360" w:type="dxa"/>
            <w:tcBorders>
              <w:left w:val="thickThinSmallGap" w:sz="24" w:space="0" w:color="auto"/>
            </w:tcBorders>
            <w:shd w:val="clear" w:color="auto" w:fill="auto"/>
            <w:vAlign w:val="center"/>
          </w:tcPr>
          <w:p w14:paraId="6007E6D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D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D7"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6D8"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6D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D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DB"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6DC" w14:textId="77777777" w:rsidR="009A1B78" w:rsidRPr="00876DB7" w:rsidRDefault="009A1B78" w:rsidP="00DD1E33">
            <w:pPr>
              <w:rPr>
                <w:rFonts w:asciiTheme="minorHAnsi" w:hAnsiTheme="minorHAnsi"/>
                <w:sz w:val="20"/>
                <w:szCs w:val="20"/>
              </w:rPr>
            </w:pPr>
          </w:p>
        </w:tc>
      </w:tr>
      <w:tr w:rsidR="009A1B78" w:rsidRPr="00876DB7" w14:paraId="6007E6F7" w14:textId="77777777" w:rsidTr="002B668B">
        <w:trPr>
          <w:trHeight w:val="188"/>
        </w:trPr>
        <w:tc>
          <w:tcPr>
            <w:tcW w:w="360" w:type="dxa"/>
            <w:tcBorders>
              <w:left w:val="double" w:sz="4" w:space="0" w:color="auto"/>
            </w:tcBorders>
            <w:shd w:val="clear" w:color="auto" w:fill="auto"/>
            <w:vAlign w:val="center"/>
          </w:tcPr>
          <w:p w14:paraId="6007E6DE"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6DF"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6E0"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6E1"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E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E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E4"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6E5"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6E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E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E8"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6E9"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E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E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EC"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6ED"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6EE"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Produire un exemplaire.</w:t>
            </w:r>
          </w:p>
        </w:tc>
        <w:tc>
          <w:tcPr>
            <w:tcW w:w="360" w:type="dxa"/>
            <w:tcBorders>
              <w:left w:val="thickThinSmallGap" w:sz="24" w:space="0" w:color="auto"/>
            </w:tcBorders>
            <w:shd w:val="clear" w:color="auto" w:fill="auto"/>
            <w:vAlign w:val="center"/>
          </w:tcPr>
          <w:p w14:paraId="6007E6E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F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F1"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6F2"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6F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F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F5"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6F6" w14:textId="77777777" w:rsidR="009A1B78" w:rsidRPr="00876DB7" w:rsidRDefault="009A1B78" w:rsidP="00DD1E33">
            <w:pPr>
              <w:rPr>
                <w:rFonts w:asciiTheme="minorHAnsi" w:hAnsiTheme="minorHAnsi"/>
                <w:sz w:val="20"/>
                <w:szCs w:val="20"/>
              </w:rPr>
            </w:pPr>
          </w:p>
        </w:tc>
      </w:tr>
      <w:tr w:rsidR="009A1B78" w:rsidRPr="00876DB7" w14:paraId="6007E711" w14:textId="77777777" w:rsidTr="002B668B">
        <w:trPr>
          <w:trHeight w:val="188"/>
        </w:trPr>
        <w:tc>
          <w:tcPr>
            <w:tcW w:w="360" w:type="dxa"/>
            <w:tcBorders>
              <w:left w:val="double" w:sz="4" w:space="0" w:color="auto"/>
            </w:tcBorders>
            <w:shd w:val="clear" w:color="auto" w:fill="auto"/>
            <w:vAlign w:val="center"/>
          </w:tcPr>
          <w:p w14:paraId="6007E6F8"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6F9"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6FA"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6FB"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6F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F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6FE"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6FF"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70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0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02"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703"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0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0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06"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707"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708"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Vérifier la qualité de l’exemplaire ou la faire vérifier avant de lancer la production.</w:t>
            </w:r>
          </w:p>
        </w:tc>
        <w:tc>
          <w:tcPr>
            <w:tcW w:w="360" w:type="dxa"/>
            <w:tcBorders>
              <w:left w:val="thickThinSmallGap" w:sz="24" w:space="0" w:color="auto"/>
            </w:tcBorders>
            <w:shd w:val="clear" w:color="auto" w:fill="auto"/>
            <w:vAlign w:val="center"/>
          </w:tcPr>
          <w:p w14:paraId="6007E70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0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0B"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70C"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70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0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0F"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710" w14:textId="77777777" w:rsidR="009A1B78" w:rsidRPr="00876DB7" w:rsidRDefault="009A1B78" w:rsidP="00DD1E33">
            <w:pPr>
              <w:rPr>
                <w:rFonts w:asciiTheme="minorHAnsi" w:hAnsiTheme="minorHAnsi"/>
                <w:sz w:val="20"/>
                <w:szCs w:val="20"/>
              </w:rPr>
            </w:pPr>
          </w:p>
        </w:tc>
      </w:tr>
      <w:tr w:rsidR="009A1B78" w:rsidRPr="00876DB7" w14:paraId="6007E72B" w14:textId="77777777" w:rsidTr="002B668B">
        <w:trPr>
          <w:trHeight w:val="188"/>
        </w:trPr>
        <w:tc>
          <w:tcPr>
            <w:tcW w:w="360" w:type="dxa"/>
            <w:tcBorders>
              <w:left w:val="double" w:sz="4" w:space="0" w:color="auto"/>
            </w:tcBorders>
            <w:shd w:val="clear" w:color="auto" w:fill="auto"/>
            <w:vAlign w:val="center"/>
          </w:tcPr>
          <w:p w14:paraId="6007E712"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713"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714"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715"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1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1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18"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719"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71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1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1C"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71D"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1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1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20"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721"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722"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Plier les feuilles manuellement ou actionner l’équipement de rainurage et de pliage.</w:t>
            </w:r>
          </w:p>
        </w:tc>
        <w:tc>
          <w:tcPr>
            <w:tcW w:w="360" w:type="dxa"/>
            <w:tcBorders>
              <w:left w:val="thickThinSmallGap" w:sz="24" w:space="0" w:color="auto"/>
            </w:tcBorders>
            <w:shd w:val="clear" w:color="auto" w:fill="auto"/>
            <w:vAlign w:val="center"/>
          </w:tcPr>
          <w:p w14:paraId="6007E72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2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25"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726"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72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2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29"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72A" w14:textId="77777777" w:rsidR="009A1B78" w:rsidRPr="00876DB7" w:rsidRDefault="009A1B78" w:rsidP="00DD1E33">
            <w:pPr>
              <w:rPr>
                <w:rFonts w:asciiTheme="minorHAnsi" w:hAnsiTheme="minorHAnsi"/>
                <w:sz w:val="20"/>
                <w:szCs w:val="20"/>
              </w:rPr>
            </w:pPr>
          </w:p>
        </w:tc>
      </w:tr>
      <w:tr w:rsidR="009A1B78" w:rsidRPr="00876DB7" w14:paraId="6007E745" w14:textId="77777777" w:rsidTr="002B668B">
        <w:trPr>
          <w:trHeight w:val="188"/>
        </w:trPr>
        <w:tc>
          <w:tcPr>
            <w:tcW w:w="360" w:type="dxa"/>
            <w:tcBorders>
              <w:left w:val="double" w:sz="4" w:space="0" w:color="auto"/>
            </w:tcBorders>
            <w:shd w:val="clear" w:color="auto" w:fill="auto"/>
            <w:vAlign w:val="center"/>
          </w:tcPr>
          <w:p w14:paraId="6007E72C"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72D"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72E"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72F"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3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3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32"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733"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73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3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36"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737"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3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3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3A"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73B"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73C"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 xml:space="preserve">Retirer les imprimés pliés de la table de réception. </w:t>
            </w:r>
            <w:r w:rsidRPr="00876DB7">
              <w:rPr>
                <w:rFonts w:ascii="Arial" w:hAnsi="Arial" w:cs="Arial"/>
                <w:sz w:val="20"/>
                <w:szCs w:val="20"/>
              </w:rPr>
              <w:t>۞</w:t>
            </w:r>
          </w:p>
        </w:tc>
        <w:tc>
          <w:tcPr>
            <w:tcW w:w="360" w:type="dxa"/>
            <w:tcBorders>
              <w:left w:val="thickThinSmallGap" w:sz="24" w:space="0" w:color="auto"/>
            </w:tcBorders>
            <w:shd w:val="clear" w:color="auto" w:fill="auto"/>
            <w:vAlign w:val="center"/>
          </w:tcPr>
          <w:p w14:paraId="6007E73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3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3F"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740"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74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4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43"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744" w14:textId="77777777" w:rsidR="009A1B78" w:rsidRPr="00876DB7" w:rsidRDefault="009A1B78" w:rsidP="00DD1E33">
            <w:pPr>
              <w:rPr>
                <w:rFonts w:asciiTheme="minorHAnsi" w:hAnsiTheme="minorHAnsi"/>
                <w:sz w:val="20"/>
                <w:szCs w:val="20"/>
              </w:rPr>
            </w:pPr>
          </w:p>
        </w:tc>
      </w:tr>
      <w:tr w:rsidR="009A1B78" w:rsidRPr="00876DB7" w14:paraId="6007E75F" w14:textId="77777777" w:rsidTr="002B668B">
        <w:trPr>
          <w:trHeight w:val="188"/>
        </w:trPr>
        <w:tc>
          <w:tcPr>
            <w:tcW w:w="360" w:type="dxa"/>
            <w:tcBorders>
              <w:left w:val="double" w:sz="4" w:space="0" w:color="auto"/>
            </w:tcBorders>
            <w:shd w:val="clear" w:color="auto" w:fill="auto"/>
            <w:vAlign w:val="center"/>
          </w:tcPr>
          <w:p w14:paraId="6007E746"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747"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748"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749"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4A"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4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4C"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74D"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74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4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50"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751"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5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5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54"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755"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756"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Vérifier la qualité du travail.</w:t>
            </w:r>
          </w:p>
        </w:tc>
        <w:tc>
          <w:tcPr>
            <w:tcW w:w="360" w:type="dxa"/>
            <w:tcBorders>
              <w:left w:val="thickThinSmallGap" w:sz="24" w:space="0" w:color="auto"/>
            </w:tcBorders>
            <w:shd w:val="clear" w:color="auto" w:fill="auto"/>
            <w:vAlign w:val="center"/>
          </w:tcPr>
          <w:p w14:paraId="6007E75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5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59"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75A"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75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5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5D"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75E" w14:textId="77777777" w:rsidR="009A1B78" w:rsidRPr="00876DB7" w:rsidRDefault="009A1B78" w:rsidP="00DD1E33">
            <w:pPr>
              <w:rPr>
                <w:rFonts w:asciiTheme="minorHAnsi" w:hAnsiTheme="minorHAnsi"/>
                <w:sz w:val="20"/>
                <w:szCs w:val="20"/>
              </w:rPr>
            </w:pPr>
          </w:p>
        </w:tc>
      </w:tr>
      <w:tr w:rsidR="009A1B78" w:rsidRPr="00876DB7" w14:paraId="6007E779" w14:textId="77777777" w:rsidTr="002B668B">
        <w:trPr>
          <w:trHeight w:val="188"/>
        </w:trPr>
        <w:tc>
          <w:tcPr>
            <w:tcW w:w="360" w:type="dxa"/>
            <w:tcBorders>
              <w:left w:val="double" w:sz="4" w:space="0" w:color="auto"/>
            </w:tcBorders>
            <w:shd w:val="clear" w:color="auto" w:fill="auto"/>
            <w:vAlign w:val="center"/>
          </w:tcPr>
          <w:p w14:paraId="6007E760"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761"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762"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763"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64"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6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66"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767"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768"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69"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6A"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76B"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6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6D"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6E"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76F"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770"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Déposer les documents pliés dans une boîte ou sur un chariot en vue des étapes de finition ou de l’emballage.</w:t>
            </w:r>
          </w:p>
        </w:tc>
        <w:tc>
          <w:tcPr>
            <w:tcW w:w="360" w:type="dxa"/>
            <w:tcBorders>
              <w:left w:val="thickThinSmallGap" w:sz="24" w:space="0" w:color="auto"/>
            </w:tcBorders>
            <w:shd w:val="clear" w:color="auto" w:fill="auto"/>
            <w:vAlign w:val="center"/>
          </w:tcPr>
          <w:p w14:paraId="6007E771"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7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73"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774"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775"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7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77"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778" w14:textId="77777777" w:rsidR="009A1B78" w:rsidRPr="00876DB7" w:rsidRDefault="009A1B78" w:rsidP="00DD1E33">
            <w:pPr>
              <w:rPr>
                <w:rFonts w:asciiTheme="minorHAnsi" w:hAnsiTheme="minorHAnsi"/>
                <w:sz w:val="20"/>
                <w:szCs w:val="20"/>
              </w:rPr>
            </w:pPr>
          </w:p>
        </w:tc>
      </w:tr>
      <w:tr w:rsidR="009A1B78" w:rsidRPr="00876DB7" w14:paraId="6007E793" w14:textId="77777777" w:rsidTr="002B668B">
        <w:trPr>
          <w:trHeight w:val="188"/>
        </w:trPr>
        <w:tc>
          <w:tcPr>
            <w:tcW w:w="360" w:type="dxa"/>
            <w:tcBorders>
              <w:left w:val="double" w:sz="4" w:space="0" w:color="auto"/>
            </w:tcBorders>
            <w:shd w:val="clear" w:color="auto" w:fill="auto"/>
            <w:vAlign w:val="center"/>
          </w:tcPr>
          <w:p w14:paraId="6007E77A" w14:textId="77777777" w:rsidR="009A1B78" w:rsidRPr="00876DB7" w:rsidRDefault="009A1B78" w:rsidP="00DD1E33">
            <w:pPr>
              <w:rPr>
                <w:rFonts w:asciiTheme="minorHAnsi" w:hAnsiTheme="minorHAnsi"/>
                <w:sz w:val="20"/>
                <w:szCs w:val="20"/>
              </w:rPr>
            </w:pPr>
          </w:p>
        </w:tc>
        <w:tc>
          <w:tcPr>
            <w:tcW w:w="390" w:type="dxa"/>
            <w:shd w:val="clear" w:color="auto" w:fill="auto"/>
            <w:vAlign w:val="center"/>
          </w:tcPr>
          <w:p w14:paraId="6007E77B" w14:textId="77777777" w:rsidR="009A1B78" w:rsidRPr="00876DB7" w:rsidRDefault="009A1B78" w:rsidP="00DD1E33">
            <w:pPr>
              <w:rPr>
                <w:rFonts w:asciiTheme="minorHAnsi" w:hAnsiTheme="minorHAnsi"/>
                <w:sz w:val="20"/>
                <w:szCs w:val="20"/>
              </w:rPr>
            </w:pPr>
          </w:p>
        </w:tc>
        <w:tc>
          <w:tcPr>
            <w:tcW w:w="377" w:type="dxa"/>
            <w:shd w:val="clear" w:color="auto" w:fill="auto"/>
            <w:vAlign w:val="center"/>
          </w:tcPr>
          <w:p w14:paraId="6007E77C" w14:textId="77777777" w:rsidR="009A1B78" w:rsidRPr="00876DB7" w:rsidRDefault="009A1B78" w:rsidP="00DD1E33">
            <w:pPr>
              <w:rPr>
                <w:rFonts w:asciiTheme="minorHAnsi" w:hAnsiTheme="minorHAnsi"/>
                <w:sz w:val="20"/>
                <w:szCs w:val="20"/>
              </w:rPr>
            </w:pPr>
          </w:p>
        </w:tc>
        <w:tc>
          <w:tcPr>
            <w:tcW w:w="493" w:type="dxa"/>
            <w:tcBorders>
              <w:right w:val="double" w:sz="4" w:space="0" w:color="auto"/>
            </w:tcBorders>
            <w:shd w:val="clear" w:color="auto" w:fill="auto"/>
            <w:vAlign w:val="center"/>
          </w:tcPr>
          <w:p w14:paraId="6007E77D"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7E"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7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80" w14:textId="77777777" w:rsidR="009A1B78" w:rsidRPr="00876DB7" w:rsidRDefault="009A1B78" w:rsidP="00DD1E33">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781" w14:textId="77777777" w:rsidR="009A1B78" w:rsidRPr="00876DB7" w:rsidRDefault="009A1B78" w:rsidP="00DD1E33">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782"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83"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84" w14:textId="77777777" w:rsidR="009A1B78" w:rsidRPr="00876DB7" w:rsidRDefault="009A1B78" w:rsidP="00DD1E33">
            <w:pPr>
              <w:rPr>
                <w:rFonts w:asciiTheme="minorHAnsi" w:hAnsiTheme="minorHAnsi"/>
                <w:sz w:val="20"/>
                <w:szCs w:val="20"/>
              </w:rPr>
            </w:pPr>
          </w:p>
        </w:tc>
        <w:tc>
          <w:tcPr>
            <w:tcW w:w="540" w:type="dxa"/>
            <w:tcBorders>
              <w:right w:val="double" w:sz="4" w:space="0" w:color="auto"/>
            </w:tcBorders>
            <w:shd w:val="clear" w:color="auto" w:fill="auto"/>
            <w:vAlign w:val="center"/>
          </w:tcPr>
          <w:p w14:paraId="6007E785" w14:textId="77777777" w:rsidR="009A1B78" w:rsidRPr="00876DB7" w:rsidRDefault="009A1B78" w:rsidP="00DD1E33">
            <w:pPr>
              <w:rPr>
                <w:rFonts w:asciiTheme="minorHAnsi" w:hAnsiTheme="minorHAnsi"/>
                <w:sz w:val="20"/>
                <w:szCs w:val="20"/>
              </w:rPr>
            </w:pPr>
          </w:p>
        </w:tc>
        <w:tc>
          <w:tcPr>
            <w:tcW w:w="360" w:type="dxa"/>
            <w:tcBorders>
              <w:left w:val="double" w:sz="4" w:space="0" w:color="auto"/>
            </w:tcBorders>
            <w:shd w:val="clear" w:color="auto" w:fill="auto"/>
            <w:vAlign w:val="center"/>
          </w:tcPr>
          <w:p w14:paraId="6007E786"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87"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88" w14:textId="77777777" w:rsidR="009A1B78" w:rsidRPr="00876DB7" w:rsidRDefault="009A1B78" w:rsidP="00DD1E33">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789" w14:textId="77777777" w:rsidR="009A1B78" w:rsidRPr="00876DB7" w:rsidRDefault="009A1B78" w:rsidP="00DD1E33">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78A" w14:textId="77777777" w:rsidR="009A1B78" w:rsidRPr="00876DB7" w:rsidRDefault="009A1B78" w:rsidP="00923BFD">
            <w:pPr>
              <w:numPr>
                <w:ilvl w:val="0"/>
                <w:numId w:val="16"/>
              </w:numPr>
              <w:ind w:left="394"/>
              <w:rPr>
                <w:rFonts w:asciiTheme="minorHAnsi" w:hAnsiTheme="minorHAnsi"/>
                <w:sz w:val="20"/>
                <w:szCs w:val="20"/>
              </w:rPr>
            </w:pPr>
            <w:r w:rsidRPr="00876DB7">
              <w:rPr>
                <w:rFonts w:asciiTheme="minorHAnsi" w:hAnsiTheme="minorHAnsi"/>
                <w:sz w:val="20"/>
                <w:szCs w:val="20"/>
              </w:rPr>
              <w:t>Détecter des problèmes et en informer la personne responsable.</w:t>
            </w:r>
          </w:p>
        </w:tc>
        <w:tc>
          <w:tcPr>
            <w:tcW w:w="360" w:type="dxa"/>
            <w:tcBorders>
              <w:left w:val="thickThinSmallGap" w:sz="24" w:space="0" w:color="auto"/>
            </w:tcBorders>
            <w:shd w:val="clear" w:color="auto" w:fill="auto"/>
            <w:vAlign w:val="center"/>
          </w:tcPr>
          <w:p w14:paraId="6007E78B"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8C"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8D" w14:textId="77777777" w:rsidR="009A1B78" w:rsidRPr="00876DB7" w:rsidRDefault="009A1B78" w:rsidP="00DD1E33">
            <w:pPr>
              <w:rPr>
                <w:rFonts w:asciiTheme="minorHAnsi" w:hAnsiTheme="minorHAnsi"/>
                <w:sz w:val="20"/>
                <w:szCs w:val="20"/>
              </w:rPr>
            </w:pPr>
          </w:p>
        </w:tc>
        <w:tc>
          <w:tcPr>
            <w:tcW w:w="360" w:type="dxa"/>
            <w:tcBorders>
              <w:right w:val="double" w:sz="4" w:space="0" w:color="auto"/>
            </w:tcBorders>
            <w:shd w:val="clear" w:color="auto" w:fill="auto"/>
            <w:vAlign w:val="center"/>
          </w:tcPr>
          <w:p w14:paraId="6007E78E" w14:textId="77777777" w:rsidR="009A1B78" w:rsidRPr="00876DB7" w:rsidRDefault="009A1B78" w:rsidP="00DD1E33">
            <w:pPr>
              <w:rPr>
                <w:rFonts w:asciiTheme="minorHAnsi" w:hAnsiTheme="minorHAnsi"/>
                <w:sz w:val="20"/>
                <w:szCs w:val="20"/>
              </w:rPr>
            </w:pPr>
          </w:p>
        </w:tc>
        <w:tc>
          <w:tcPr>
            <w:tcW w:w="540" w:type="dxa"/>
            <w:tcBorders>
              <w:left w:val="double" w:sz="4" w:space="0" w:color="auto"/>
            </w:tcBorders>
            <w:shd w:val="clear" w:color="auto" w:fill="auto"/>
            <w:vAlign w:val="center"/>
          </w:tcPr>
          <w:p w14:paraId="6007E78F"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90" w14:textId="77777777" w:rsidR="009A1B78" w:rsidRPr="00876DB7" w:rsidRDefault="009A1B78" w:rsidP="00DD1E33">
            <w:pPr>
              <w:rPr>
                <w:rFonts w:asciiTheme="minorHAnsi" w:hAnsiTheme="minorHAnsi"/>
                <w:sz w:val="20"/>
                <w:szCs w:val="20"/>
              </w:rPr>
            </w:pPr>
          </w:p>
        </w:tc>
        <w:tc>
          <w:tcPr>
            <w:tcW w:w="360" w:type="dxa"/>
            <w:shd w:val="clear" w:color="auto" w:fill="auto"/>
            <w:vAlign w:val="center"/>
          </w:tcPr>
          <w:p w14:paraId="6007E791" w14:textId="77777777" w:rsidR="009A1B78" w:rsidRPr="00876DB7" w:rsidRDefault="009A1B78" w:rsidP="00DD1E33">
            <w:pPr>
              <w:rPr>
                <w:rFonts w:asciiTheme="minorHAnsi" w:hAnsiTheme="minorHAnsi"/>
                <w:sz w:val="20"/>
                <w:szCs w:val="20"/>
              </w:rPr>
            </w:pPr>
          </w:p>
        </w:tc>
        <w:tc>
          <w:tcPr>
            <w:tcW w:w="389" w:type="dxa"/>
            <w:tcBorders>
              <w:right w:val="double" w:sz="4" w:space="0" w:color="auto"/>
            </w:tcBorders>
            <w:shd w:val="clear" w:color="auto" w:fill="auto"/>
            <w:vAlign w:val="center"/>
          </w:tcPr>
          <w:p w14:paraId="6007E792" w14:textId="77777777" w:rsidR="009A1B78" w:rsidRPr="00876DB7" w:rsidRDefault="009A1B78" w:rsidP="00DD1E33">
            <w:pPr>
              <w:rPr>
                <w:rFonts w:asciiTheme="minorHAnsi" w:hAnsiTheme="minorHAnsi"/>
                <w:sz w:val="20"/>
                <w:szCs w:val="20"/>
              </w:rPr>
            </w:pPr>
          </w:p>
        </w:tc>
      </w:tr>
    </w:tbl>
    <w:p w14:paraId="6007E794" w14:textId="77777777" w:rsidR="009A1B78" w:rsidRPr="00876DB7" w:rsidRDefault="009A1B78" w:rsidP="00FC0648">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9A1B78" w:rsidRPr="00876DB7" w14:paraId="6007E79F"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795"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796" w14:textId="77777777" w:rsidR="009A1B78" w:rsidRPr="00876DB7" w:rsidRDefault="009A1B78" w:rsidP="00DD1E33">
            <w:pPr>
              <w:rPr>
                <w:rFonts w:asciiTheme="minorHAnsi" w:hAnsiTheme="minorHAnsi"/>
                <w:sz w:val="20"/>
                <w:szCs w:val="20"/>
              </w:rPr>
            </w:pPr>
          </w:p>
          <w:p w14:paraId="6007E797" w14:textId="77777777" w:rsidR="009A1B78" w:rsidRPr="00876DB7" w:rsidRDefault="009A1B78" w:rsidP="00DD1E33">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798" w14:textId="77777777" w:rsidR="009A1B78" w:rsidRPr="00876DB7" w:rsidRDefault="009A1B78" w:rsidP="00DD1E33">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799" w14:textId="77777777" w:rsidR="009A1B78" w:rsidRPr="00876DB7" w:rsidRDefault="009A1B78" w:rsidP="00DD1E33">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E79A" w14:textId="77777777" w:rsidR="009A1B78" w:rsidRPr="00876DB7" w:rsidRDefault="009A1B78" w:rsidP="00DD1E33">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79B" w14:textId="77777777" w:rsidR="009A1B78" w:rsidRPr="00876DB7" w:rsidRDefault="009A1B78" w:rsidP="00DD1E33">
            <w:pPr>
              <w:rPr>
                <w:rFonts w:asciiTheme="minorHAnsi" w:hAnsiTheme="minorHAnsi"/>
                <w:b/>
                <w:color w:val="FF0000"/>
                <w:sz w:val="20"/>
                <w:szCs w:val="20"/>
              </w:rPr>
            </w:pPr>
            <w:r w:rsidRPr="00876DB7">
              <w:rPr>
                <w:rFonts w:asciiTheme="minorHAnsi" w:hAnsiTheme="minorHAnsi"/>
                <w:b/>
                <w:color w:val="FF0000"/>
                <w:sz w:val="20"/>
                <w:szCs w:val="20"/>
              </w:rPr>
              <w:lastRenderedPageBreak/>
              <w:t>DATE :</w:t>
            </w:r>
          </w:p>
          <w:p w14:paraId="6007E79C" w14:textId="77777777" w:rsidR="009A1B78" w:rsidRPr="00876DB7" w:rsidRDefault="009A1B78" w:rsidP="00DD1E33">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79D" w14:textId="77777777" w:rsidR="009A1B78" w:rsidRPr="00876DB7" w:rsidRDefault="009A1B78"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79E" w14:textId="77777777" w:rsidR="009A1B78" w:rsidRPr="00876DB7" w:rsidRDefault="009A1B78" w:rsidP="002B668B">
            <w:pPr>
              <w:jc w:val="center"/>
              <w:rPr>
                <w:rFonts w:asciiTheme="minorHAnsi" w:hAnsiTheme="minorHAnsi"/>
                <w:sz w:val="20"/>
                <w:szCs w:val="20"/>
              </w:rPr>
            </w:pPr>
            <w:r w:rsidRPr="00876DB7">
              <w:rPr>
                <w:rFonts w:asciiTheme="minorHAnsi" w:hAnsiTheme="minorHAnsi"/>
                <w:b/>
                <w:caps/>
                <w:color w:val="FF0000"/>
                <w:sz w:val="20"/>
                <w:szCs w:val="20"/>
              </w:rPr>
              <w:t xml:space="preserve">Par rapport aux tâches obligatoires ou aux critères de performance liés à l’ensemble de </w:t>
            </w:r>
            <w:smartTag w:uri="urn:schemas-microsoft-com:office:smarttags" w:element="PersonName">
              <w:smartTagPr>
                <w:attr w:name="ProductID" w:val="LA COMP￉TENCE"/>
              </w:smartTagPr>
              <w:r w:rsidRPr="00876DB7">
                <w:rPr>
                  <w:rFonts w:asciiTheme="minorHAnsi" w:hAnsiTheme="minorHAnsi"/>
                  <w:b/>
                  <w:caps/>
                  <w:color w:val="FF0000"/>
                  <w:sz w:val="20"/>
                  <w:szCs w:val="20"/>
                </w:rPr>
                <w:t>la compétence</w:t>
              </w:r>
            </w:smartTag>
            <w:r w:rsidRPr="00876DB7">
              <w:rPr>
                <w:rFonts w:asciiTheme="minorHAnsi" w:hAnsiTheme="minorHAnsi"/>
                <w:b/>
                <w:caps/>
                <w:color w:val="FF0000"/>
                <w:sz w:val="20"/>
                <w:szCs w:val="20"/>
              </w:rPr>
              <w:t> :</w:t>
            </w:r>
          </w:p>
        </w:tc>
      </w:tr>
      <w:tr w:rsidR="009A1B78" w:rsidRPr="00876DB7" w14:paraId="6007E7A3"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7A0" w14:textId="77777777" w:rsidR="009A1B78" w:rsidRPr="00876DB7" w:rsidRDefault="009A1B78" w:rsidP="00DD1E3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7A1"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Appréciation de l’élève</w:t>
            </w:r>
          </w:p>
          <w:p w14:paraId="6007E7A2"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Mon défi :</w:t>
            </w:r>
          </w:p>
        </w:tc>
      </w:tr>
      <w:tr w:rsidR="009A1B78" w:rsidRPr="00876DB7" w14:paraId="6007E7A6"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7A4" w14:textId="77777777" w:rsidR="009A1B78" w:rsidRPr="00876DB7" w:rsidRDefault="009A1B78" w:rsidP="00DD1E33">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7A5"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Les stratégies pour le relever</w:t>
            </w:r>
          </w:p>
        </w:tc>
      </w:tr>
      <w:tr w:rsidR="009A1B78" w:rsidRPr="00876DB7" w14:paraId="6007E7AA"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7A7" w14:textId="77777777" w:rsidR="009A1B78" w:rsidRPr="00876DB7" w:rsidRDefault="009A1B78" w:rsidP="00DD1E33">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7A8"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Appréciation de l’enseignant</w:t>
            </w:r>
          </w:p>
          <w:p w14:paraId="6007E7A9" w14:textId="77777777" w:rsidR="009A1B78" w:rsidRPr="00876DB7" w:rsidRDefault="009A1B78" w:rsidP="00DD1E33">
            <w:pPr>
              <w:rPr>
                <w:rFonts w:asciiTheme="minorHAnsi" w:hAnsiTheme="minorHAnsi"/>
                <w:b/>
                <w:sz w:val="20"/>
                <w:szCs w:val="20"/>
              </w:rPr>
            </w:pPr>
            <w:r w:rsidRPr="00876DB7">
              <w:rPr>
                <w:rFonts w:asciiTheme="minorHAnsi" w:hAnsiTheme="minorHAnsi"/>
                <w:b/>
                <w:sz w:val="20"/>
                <w:szCs w:val="20"/>
              </w:rPr>
              <w:t>Forces et défis :</w:t>
            </w:r>
          </w:p>
        </w:tc>
      </w:tr>
    </w:tbl>
    <w:p w14:paraId="6007E7AB" w14:textId="77777777" w:rsidR="009A1B78" w:rsidRPr="00876DB7" w:rsidRDefault="009A1B78" w:rsidP="00881EE5">
      <w:pPr>
        <w:rPr>
          <w:rFonts w:asciiTheme="minorHAnsi" w:hAnsiTheme="minorHAnsi"/>
          <w:sz w:val="20"/>
          <w:szCs w:val="20"/>
        </w:rPr>
        <w:sectPr w:rsidR="009A1B78" w:rsidRPr="00876DB7" w:rsidSect="004F014A">
          <w:footerReference w:type="default" r:id="rId15"/>
          <w:pgSz w:w="20163" w:h="12242" w:orient="landscape" w:code="5"/>
          <w:pgMar w:top="794" w:right="851" w:bottom="737" w:left="851" w:header="709" w:footer="709" w:gutter="0"/>
          <w:cols w:space="708"/>
          <w:docGrid w:linePitch="360"/>
        </w:sectPr>
      </w:pPr>
      <w:r w:rsidRPr="00876DB7">
        <w:rPr>
          <w:rFonts w:asciiTheme="minorHAnsi" w:hAnsiTheme="minorHAnsi"/>
          <w:sz w:val="20"/>
          <w:szCs w:val="20"/>
        </w:rPr>
        <w:t>Karine Dion</w:t>
      </w:r>
    </w:p>
    <w:p w14:paraId="6007E7AC" w14:textId="77777777" w:rsidR="009A1B78" w:rsidRPr="00876DB7" w:rsidRDefault="009A1B78" w:rsidP="00846320">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9A1B78" w:rsidRPr="00876DB7" w14:paraId="6007E7AF"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7AD"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Nom DE L’ÉLÈVE :                                                                                      ÉCOLE :                                                                   ENSEIGNANT :</w:t>
            </w:r>
          </w:p>
          <w:p w14:paraId="6007E7AE"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9A1B78" w:rsidRPr="00876DB7" w14:paraId="6007E7B1" w14:textId="77777777" w:rsidTr="002B668B">
        <w:trPr>
          <w:trHeight w:val="400"/>
        </w:trPr>
        <w:tc>
          <w:tcPr>
            <w:tcW w:w="18569" w:type="dxa"/>
            <w:gridSpan w:val="25"/>
            <w:tcBorders>
              <w:left w:val="double" w:sz="4" w:space="0" w:color="auto"/>
              <w:right w:val="double" w:sz="4" w:space="0" w:color="auto"/>
            </w:tcBorders>
            <w:shd w:val="clear" w:color="auto" w:fill="auto"/>
            <w:vAlign w:val="center"/>
          </w:tcPr>
          <w:p w14:paraId="6007E7B0"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9A1B78" w:rsidRPr="00876DB7" w14:paraId="6007E7C4" w14:textId="77777777" w:rsidTr="002B668B">
        <w:trPr>
          <w:trHeight w:val="525"/>
        </w:trPr>
        <w:tc>
          <w:tcPr>
            <w:tcW w:w="1620" w:type="dxa"/>
            <w:gridSpan w:val="4"/>
            <w:tcBorders>
              <w:left w:val="double" w:sz="4" w:space="0" w:color="auto"/>
            </w:tcBorders>
            <w:shd w:val="clear" w:color="auto" w:fill="auto"/>
            <w:vAlign w:val="center"/>
          </w:tcPr>
          <w:p w14:paraId="6007E7B2"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7B3"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7B4"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7B5"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7B6" w14:textId="77777777" w:rsidR="009A1B78" w:rsidRPr="00876DB7" w:rsidRDefault="009A1B78" w:rsidP="002B668B">
            <w:pPr>
              <w:tabs>
                <w:tab w:val="right" w:pos="8712"/>
              </w:tabs>
              <w:rPr>
                <w:rFonts w:asciiTheme="minorHAnsi" w:hAnsiTheme="minorHAnsi"/>
                <w:b/>
                <w:color w:val="000000"/>
                <w:sz w:val="20"/>
                <w:szCs w:val="20"/>
              </w:rPr>
            </w:pPr>
            <w:r w:rsidRPr="00876DB7">
              <w:rPr>
                <w:rFonts w:asciiTheme="minorHAnsi" w:hAnsiTheme="minorHAnsi"/>
                <w:b/>
                <w:bCs/>
                <w:color w:val="0000DB"/>
                <w:sz w:val="20"/>
                <w:szCs w:val="20"/>
              </w:rPr>
              <w:t>828303 – Couper des imprimés</w:t>
            </w:r>
            <w:r w:rsidRPr="00876DB7">
              <w:rPr>
                <w:rFonts w:asciiTheme="minorHAnsi" w:hAnsiTheme="minorHAnsi"/>
                <w:b/>
                <w:color w:val="0000DB"/>
                <w:sz w:val="20"/>
                <w:szCs w:val="20"/>
              </w:rPr>
              <w:tab/>
            </w:r>
            <w:r w:rsidRPr="00876DB7">
              <w:rPr>
                <w:rFonts w:asciiTheme="minorHAnsi" w:hAnsiTheme="minorHAnsi"/>
                <w:b/>
                <w:color w:val="000000"/>
                <w:sz w:val="20"/>
                <w:szCs w:val="20"/>
              </w:rPr>
              <w:t>2</w:t>
            </w:r>
          </w:p>
          <w:p w14:paraId="6007E7B7" w14:textId="77777777" w:rsidR="009A1B78" w:rsidRPr="00876DB7" w:rsidRDefault="009A1B78" w:rsidP="002B668B">
            <w:pPr>
              <w:tabs>
                <w:tab w:val="right" w:pos="8712"/>
              </w:tabs>
              <w:rPr>
                <w:rFonts w:asciiTheme="minorHAnsi" w:hAnsiTheme="minorHAnsi"/>
                <w:b/>
                <w:sz w:val="20"/>
                <w:szCs w:val="20"/>
              </w:rPr>
            </w:pPr>
          </w:p>
          <w:p w14:paraId="6007E7B8" w14:textId="77777777" w:rsidR="009A1B78" w:rsidRPr="00876DB7" w:rsidRDefault="009A1B78" w:rsidP="002B668B">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7B9"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règles de santé et de sécurité au travail.</w:t>
            </w:r>
          </w:p>
          <w:p w14:paraId="6007E7BA"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directives de travail.</w:t>
            </w:r>
          </w:p>
          <w:p w14:paraId="6007E7BB"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Application correcte des techniques de travail.</w:t>
            </w:r>
          </w:p>
          <w:p w14:paraId="6007E7BC"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Utilisation appropriée de l’équipement.</w:t>
            </w:r>
          </w:p>
          <w:p w14:paraId="6007E7BD"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Travail précis et minutieux.</w:t>
            </w:r>
          </w:p>
          <w:p w14:paraId="6007E7BE"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Conformité avec le dossier de production.</w:t>
            </w:r>
          </w:p>
          <w:p w14:paraId="6007E7BF"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Bon équerrage.</w:t>
            </w:r>
          </w:p>
          <w:p w14:paraId="6007E7C0"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Souci de l’économie des matériaux.</w:t>
            </w:r>
          </w:p>
          <w:p w14:paraId="6007E7C1"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Souci de la rentabilité de l’entreprise.</w:t>
            </w:r>
          </w:p>
        </w:tc>
        <w:tc>
          <w:tcPr>
            <w:tcW w:w="1440" w:type="dxa"/>
            <w:gridSpan w:val="4"/>
            <w:tcBorders>
              <w:left w:val="thickThinSmallGap" w:sz="24" w:space="0" w:color="auto"/>
            </w:tcBorders>
            <w:shd w:val="clear" w:color="auto" w:fill="auto"/>
            <w:vAlign w:val="center"/>
          </w:tcPr>
          <w:p w14:paraId="6007E7C2" w14:textId="77777777" w:rsidR="009A1B78" w:rsidRPr="00876DB7" w:rsidRDefault="009A1B78" w:rsidP="002B19AC">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7C3"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r>
      <w:tr w:rsidR="009A1B78" w:rsidRPr="00876DB7" w14:paraId="6007E7C9"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6007E7C5" w14:textId="77777777" w:rsidR="009A1B78" w:rsidRPr="00876DB7" w:rsidRDefault="009A1B78" w:rsidP="002B19A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7C6" w14:textId="77777777" w:rsidR="009A1B78" w:rsidRPr="00876DB7" w:rsidRDefault="009A1B78" w:rsidP="002B19A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7C7" w14:textId="77777777" w:rsidR="009A1B78" w:rsidRPr="00876DB7" w:rsidRDefault="009A1B78" w:rsidP="002B668B">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7C8" w14:textId="77777777" w:rsidR="009A1B78" w:rsidRPr="00876DB7" w:rsidRDefault="009A1B78" w:rsidP="002B19AC">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9A1B78" w:rsidRPr="00876DB7" w14:paraId="6007E7E3" w14:textId="77777777" w:rsidTr="002B668B">
        <w:tc>
          <w:tcPr>
            <w:tcW w:w="360" w:type="dxa"/>
            <w:tcBorders>
              <w:left w:val="double" w:sz="4" w:space="0" w:color="auto"/>
            </w:tcBorders>
            <w:shd w:val="clear" w:color="auto" w:fill="auto"/>
            <w:vAlign w:val="center"/>
          </w:tcPr>
          <w:p w14:paraId="6007E7CA"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7CB"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7CC"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7CD"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7CE"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7CF"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7D0"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7D1"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7D2"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7D3"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7D4"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7D5"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7D6"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7D7"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7D8"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7D9"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7DA"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7DB"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7DC"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7DD"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7DE"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7DF"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7E0"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7E1"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7E2"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A</w:t>
            </w:r>
          </w:p>
        </w:tc>
      </w:tr>
      <w:tr w:rsidR="009A1B78" w:rsidRPr="00876DB7" w14:paraId="6007E7FD" w14:textId="77777777" w:rsidTr="002B668B">
        <w:trPr>
          <w:trHeight w:val="190"/>
        </w:trPr>
        <w:tc>
          <w:tcPr>
            <w:tcW w:w="360" w:type="dxa"/>
            <w:tcBorders>
              <w:left w:val="double" w:sz="4" w:space="0" w:color="auto"/>
            </w:tcBorders>
            <w:shd w:val="clear" w:color="auto" w:fill="auto"/>
            <w:vAlign w:val="center"/>
          </w:tcPr>
          <w:p w14:paraId="6007E7E4"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7E5"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7E6"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7E7"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7E8"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E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EA"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7EB"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7EC"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E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EE"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7EF"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7F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F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F2"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7F3"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7F4"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Recevoir les directives de la personne responsable.</w:t>
            </w:r>
          </w:p>
        </w:tc>
        <w:tc>
          <w:tcPr>
            <w:tcW w:w="360" w:type="dxa"/>
            <w:tcBorders>
              <w:left w:val="thickThinSmallGap" w:sz="24" w:space="0" w:color="auto"/>
            </w:tcBorders>
            <w:shd w:val="clear" w:color="auto" w:fill="auto"/>
            <w:vAlign w:val="center"/>
          </w:tcPr>
          <w:p w14:paraId="6007E7F5"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F6"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F7"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7F8"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7F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F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7FB"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7FC" w14:textId="77777777" w:rsidR="009A1B78" w:rsidRPr="00876DB7" w:rsidRDefault="009A1B78" w:rsidP="002B19AC">
            <w:pPr>
              <w:rPr>
                <w:rFonts w:asciiTheme="minorHAnsi" w:hAnsiTheme="minorHAnsi"/>
                <w:sz w:val="20"/>
                <w:szCs w:val="20"/>
              </w:rPr>
            </w:pPr>
          </w:p>
        </w:tc>
      </w:tr>
      <w:tr w:rsidR="009A1B78" w:rsidRPr="00876DB7" w14:paraId="6007E817" w14:textId="77777777" w:rsidTr="002B668B">
        <w:trPr>
          <w:trHeight w:val="242"/>
        </w:trPr>
        <w:tc>
          <w:tcPr>
            <w:tcW w:w="360" w:type="dxa"/>
            <w:tcBorders>
              <w:left w:val="double" w:sz="4" w:space="0" w:color="auto"/>
            </w:tcBorders>
            <w:shd w:val="clear" w:color="auto" w:fill="auto"/>
            <w:vAlign w:val="center"/>
          </w:tcPr>
          <w:p w14:paraId="6007E7FE"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7FF"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00"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01"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02"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03"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04"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05"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06"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07"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08"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09"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0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0B"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0C"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0D"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0E"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Interpréter le dossier de production.</w:t>
            </w:r>
          </w:p>
        </w:tc>
        <w:tc>
          <w:tcPr>
            <w:tcW w:w="360" w:type="dxa"/>
            <w:tcBorders>
              <w:left w:val="thickThinSmallGap" w:sz="24" w:space="0" w:color="auto"/>
            </w:tcBorders>
            <w:shd w:val="clear" w:color="auto" w:fill="auto"/>
            <w:vAlign w:val="center"/>
          </w:tcPr>
          <w:p w14:paraId="6007E80F"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1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11"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12"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13"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1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15"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16" w14:textId="77777777" w:rsidR="009A1B78" w:rsidRPr="00876DB7" w:rsidRDefault="009A1B78" w:rsidP="002B19AC">
            <w:pPr>
              <w:rPr>
                <w:rFonts w:asciiTheme="minorHAnsi" w:hAnsiTheme="minorHAnsi"/>
                <w:sz w:val="20"/>
                <w:szCs w:val="20"/>
              </w:rPr>
            </w:pPr>
          </w:p>
        </w:tc>
      </w:tr>
      <w:tr w:rsidR="009A1B78" w:rsidRPr="00876DB7" w14:paraId="6007E831" w14:textId="77777777" w:rsidTr="002B668B">
        <w:trPr>
          <w:trHeight w:val="141"/>
        </w:trPr>
        <w:tc>
          <w:tcPr>
            <w:tcW w:w="360" w:type="dxa"/>
            <w:tcBorders>
              <w:left w:val="double" w:sz="4" w:space="0" w:color="auto"/>
            </w:tcBorders>
            <w:shd w:val="clear" w:color="auto" w:fill="auto"/>
            <w:vAlign w:val="center"/>
          </w:tcPr>
          <w:p w14:paraId="6007E818"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19"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1A"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1B"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1C"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1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1E"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1F"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2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2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22"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23"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2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25"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26"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27"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28"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Vérifier la propreté de ses mains.</w:t>
            </w:r>
          </w:p>
        </w:tc>
        <w:tc>
          <w:tcPr>
            <w:tcW w:w="360" w:type="dxa"/>
            <w:tcBorders>
              <w:left w:val="thickThinSmallGap" w:sz="24" w:space="0" w:color="auto"/>
            </w:tcBorders>
            <w:shd w:val="clear" w:color="auto" w:fill="auto"/>
            <w:vAlign w:val="center"/>
          </w:tcPr>
          <w:p w14:paraId="6007E82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2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2B"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2C"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2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2E"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2F"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30" w14:textId="77777777" w:rsidR="009A1B78" w:rsidRPr="00876DB7" w:rsidRDefault="009A1B78" w:rsidP="002B19AC">
            <w:pPr>
              <w:rPr>
                <w:rFonts w:asciiTheme="minorHAnsi" w:hAnsiTheme="minorHAnsi"/>
                <w:sz w:val="20"/>
                <w:szCs w:val="20"/>
              </w:rPr>
            </w:pPr>
          </w:p>
        </w:tc>
      </w:tr>
      <w:tr w:rsidR="009A1B78" w:rsidRPr="00876DB7" w14:paraId="6007E84B" w14:textId="77777777" w:rsidTr="002B668B">
        <w:trPr>
          <w:trHeight w:val="222"/>
        </w:trPr>
        <w:tc>
          <w:tcPr>
            <w:tcW w:w="360" w:type="dxa"/>
            <w:tcBorders>
              <w:left w:val="double" w:sz="4" w:space="0" w:color="auto"/>
            </w:tcBorders>
            <w:shd w:val="clear" w:color="auto" w:fill="auto"/>
            <w:vAlign w:val="center"/>
          </w:tcPr>
          <w:p w14:paraId="6007E832"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33"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34"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35"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36"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37"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38"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39"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3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3B"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3C"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3D"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3E"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3F"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40"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41"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42"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S’assurer de la qualité des imprimés avant de commencer le travail.</w:t>
            </w:r>
          </w:p>
        </w:tc>
        <w:tc>
          <w:tcPr>
            <w:tcW w:w="360" w:type="dxa"/>
            <w:tcBorders>
              <w:left w:val="thickThinSmallGap" w:sz="24" w:space="0" w:color="auto"/>
            </w:tcBorders>
            <w:shd w:val="clear" w:color="auto" w:fill="auto"/>
            <w:vAlign w:val="center"/>
          </w:tcPr>
          <w:p w14:paraId="6007E843"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4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45"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46"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47"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48"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49"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4A" w14:textId="77777777" w:rsidR="009A1B78" w:rsidRPr="00876DB7" w:rsidRDefault="009A1B78" w:rsidP="002B19AC">
            <w:pPr>
              <w:rPr>
                <w:rFonts w:asciiTheme="minorHAnsi" w:hAnsiTheme="minorHAnsi"/>
                <w:sz w:val="20"/>
                <w:szCs w:val="20"/>
              </w:rPr>
            </w:pPr>
          </w:p>
        </w:tc>
      </w:tr>
      <w:tr w:rsidR="009A1B78" w:rsidRPr="00876DB7" w14:paraId="6007E865" w14:textId="77777777" w:rsidTr="002B668B">
        <w:trPr>
          <w:trHeight w:val="108"/>
        </w:trPr>
        <w:tc>
          <w:tcPr>
            <w:tcW w:w="360" w:type="dxa"/>
            <w:tcBorders>
              <w:left w:val="double" w:sz="4" w:space="0" w:color="auto"/>
            </w:tcBorders>
            <w:shd w:val="clear" w:color="auto" w:fill="auto"/>
            <w:vAlign w:val="center"/>
          </w:tcPr>
          <w:p w14:paraId="6007E84C"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4D"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4E"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4F"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5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5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52"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53"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5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55"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56"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57"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58"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5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5A"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5B"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5C"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Préparer le massicot (ajustement du guide de profondeur, vérification de l’état de la lame et de la contre-lame, réglage de l’angle de coupe et de la pression, etc.).</w:t>
            </w:r>
          </w:p>
        </w:tc>
        <w:tc>
          <w:tcPr>
            <w:tcW w:w="360" w:type="dxa"/>
            <w:tcBorders>
              <w:left w:val="thickThinSmallGap" w:sz="24" w:space="0" w:color="auto"/>
            </w:tcBorders>
            <w:shd w:val="clear" w:color="auto" w:fill="auto"/>
            <w:vAlign w:val="center"/>
          </w:tcPr>
          <w:p w14:paraId="6007E85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5E"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5F"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60"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6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62"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63"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64" w14:textId="77777777" w:rsidR="009A1B78" w:rsidRPr="00876DB7" w:rsidRDefault="009A1B78" w:rsidP="002B19AC">
            <w:pPr>
              <w:rPr>
                <w:rFonts w:asciiTheme="minorHAnsi" w:hAnsiTheme="minorHAnsi"/>
                <w:sz w:val="20"/>
                <w:szCs w:val="20"/>
              </w:rPr>
            </w:pPr>
          </w:p>
        </w:tc>
      </w:tr>
      <w:tr w:rsidR="009A1B78" w:rsidRPr="00876DB7" w14:paraId="6007E87F" w14:textId="77777777" w:rsidTr="002B668B">
        <w:trPr>
          <w:trHeight w:val="108"/>
        </w:trPr>
        <w:tc>
          <w:tcPr>
            <w:tcW w:w="360" w:type="dxa"/>
            <w:tcBorders>
              <w:left w:val="double" w:sz="4" w:space="0" w:color="auto"/>
            </w:tcBorders>
            <w:shd w:val="clear" w:color="auto" w:fill="auto"/>
            <w:vAlign w:val="center"/>
          </w:tcPr>
          <w:p w14:paraId="6007E866"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67"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68"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69"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6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6B"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6C"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6D"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6E"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6F"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70"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71"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72"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73"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74"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75"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76"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Produire un exemplaire.</w:t>
            </w:r>
          </w:p>
        </w:tc>
        <w:tc>
          <w:tcPr>
            <w:tcW w:w="360" w:type="dxa"/>
            <w:tcBorders>
              <w:left w:val="thickThinSmallGap" w:sz="24" w:space="0" w:color="auto"/>
            </w:tcBorders>
            <w:shd w:val="clear" w:color="auto" w:fill="auto"/>
            <w:vAlign w:val="center"/>
          </w:tcPr>
          <w:p w14:paraId="6007E877"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78"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79"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7A"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7B"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7C"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7D"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7E" w14:textId="77777777" w:rsidR="009A1B78" w:rsidRPr="00876DB7" w:rsidRDefault="009A1B78" w:rsidP="002B19AC">
            <w:pPr>
              <w:rPr>
                <w:rFonts w:asciiTheme="minorHAnsi" w:hAnsiTheme="minorHAnsi"/>
                <w:sz w:val="20"/>
                <w:szCs w:val="20"/>
              </w:rPr>
            </w:pPr>
          </w:p>
        </w:tc>
      </w:tr>
      <w:tr w:rsidR="009A1B78" w:rsidRPr="00876DB7" w14:paraId="6007E899" w14:textId="77777777" w:rsidTr="002B668B">
        <w:trPr>
          <w:trHeight w:val="108"/>
        </w:trPr>
        <w:tc>
          <w:tcPr>
            <w:tcW w:w="360" w:type="dxa"/>
            <w:tcBorders>
              <w:left w:val="double" w:sz="4" w:space="0" w:color="auto"/>
            </w:tcBorders>
            <w:shd w:val="clear" w:color="auto" w:fill="auto"/>
            <w:vAlign w:val="center"/>
          </w:tcPr>
          <w:p w14:paraId="6007E880"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81"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82"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83"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8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85"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86"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87"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88"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8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8A"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8B"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8C"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8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8E"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8F"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90"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Vérifier la qualité de l’exemplaire ou la faire vérifier avant de lancer la production.</w:t>
            </w:r>
          </w:p>
        </w:tc>
        <w:tc>
          <w:tcPr>
            <w:tcW w:w="360" w:type="dxa"/>
            <w:tcBorders>
              <w:left w:val="thickThinSmallGap" w:sz="24" w:space="0" w:color="auto"/>
            </w:tcBorders>
            <w:shd w:val="clear" w:color="auto" w:fill="auto"/>
            <w:vAlign w:val="center"/>
          </w:tcPr>
          <w:p w14:paraId="6007E89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92"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93"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94"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95"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96"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97"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98" w14:textId="77777777" w:rsidR="009A1B78" w:rsidRPr="00876DB7" w:rsidRDefault="009A1B78" w:rsidP="002B19AC">
            <w:pPr>
              <w:rPr>
                <w:rFonts w:asciiTheme="minorHAnsi" w:hAnsiTheme="minorHAnsi"/>
                <w:sz w:val="20"/>
                <w:szCs w:val="20"/>
              </w:rPr>
            </w:pPr>
          </w:p>
        </w:tc>
      </w:tr>
      <w:tr w:rsidR="009A1B78" w:rsidRPr="00876DB7" w14:paraId="6007E8B3" w14:textId="77777777" w:rsidTr="002B668B">
        <w:trPr>
          <w:trHeight w:val="108"/>
        </w:trPr>
        <w:tc>
          <w:tcPr>
            <w:tcW w:w="360" w:type="dxa"/>
            <w:tcBorders>
              <w:left w:val="double" w:sz="4" w:space="0" w:color="auto"/>
            </w:tcBorders>
            <w:shd w:val="clear" w:color="auto" w:fill="auto"/>
            <w:vAlign w:val="center"/>
          </w:tcPr>
          <w:p w14:paraId="6007E89A"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9B"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9C"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9D"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9E"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9F"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A0"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A1"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A2"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A3"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A4"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A5"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A6"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A7"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A8"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A9"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AA"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Aérer les imprimés.</w:t>
            </w:r>
          </w:p>
        </w:tc>
        <w:tc>
          <w:tcPr>
            <w:tcW w:w="360" w:type="dxa"/>
            <w:tcBorders>
              <w:left w:val="thickThinSmallGap" w:sz="24" w:space="0" w:color="auto"/>
            </w:tcBorders>
            <w:shd w:val="clear" w:color="auto" w:fill="auto"/>
            <w:vAlign w:val="center"/>
          </w:tcPr>
          <w:p w14:paraId="6007E8AB"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AC"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AD"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AE"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AF"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B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B1"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B2" w14:textId="77777777" w:rsidR="009A1B78" w:rsidRPr="00876DB7" w:rsidRDefault="009A1B78" w:rsidP="002B19AC">
            <w:pPr>
              <w:rPr>
                <w:rFonts w:asciiTheme="minorHAnsi" w:hAnsiTheme="minorHAnsi"/>
                <w:sz w:val="20"/>
                <w:szCs w:val="20"/>
              </w:rPr>
            </w:pPr>
          </w:p>
        </w:tc>
      </w:tr>
      <w:tr w:rsidR="009A1B78" w:rsidRPr="00876DB7" w14:paraId="6007E8CD" w14:textId="77777777" w:rsidTr="002B668B">
        <w:trPr>
          <w:trHeight w:val="108"/>
        </w:trPr>
        <w:tc>
          <w:tcPr>
            <w:tcW w:w="360" w:type="dxa"/>
            <w:tcBorders>
              <w:left w:val="double" w:sz="4" w:space="0" w:color="auto"/>
            </w:tcBorders>
            <w:shd w:val="clear" w:color="auto" w:fill="auto"/>
            <w:vAlign w:val="center"/>
          </w:tcPr>
          <w:p w14:paraId="6007E8B4"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B5"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B6"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B7"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B8"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B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BA"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BB"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BC"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B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BE"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BF"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C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C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C2"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C3"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C4"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Placer et pousser les imprimés sur le plateau de coupe.</w:t>
            </w:r>
          </w:p>
        </w:tc>
        <w:tc>
          <w:tcPr>
            <w:tcW w:w="360" w:type="dxa"/>
            <w:tcBorders>
              <w:left w:val="thickThinSmallGap" w:sz="24" w:space="0" w:color="auto"/>
            </w:tcBorders>
            <w:shd w:val="clear" w:color="auto" w:fill="auto"/>
            <w:vAlign w:val="center"/>
          </w:tcPr>
          <w:p w14:paraId="6007E8C5"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C6"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C7"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C8"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C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C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CB"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CC" w14:textId="77777777" w:rsidR="009A1B78" w:rsidRPr="00876DB7" w:rsidRDefault="009A1B78" w:rsidP="002B19AC">
            <w:pPr>
              <w:rPr>
                <w:rFonts w:asciiTheme="minorHAnsi" w:hAnsiTheme="minorHAnsi"/>
                <w:sz w:val="20"/>
                <w:szCs w:val="20"/>
              </w:rPr>
            </w:pPr>
          </w:p>
        </w:tc>
      </w:tr>
      <w:tr w:rsidR="009A1B78" w:rsidRPr="00876DB7" w14:paraId="6007E8E7" w14:textId="77777777" w:rsidTr="002B668B">
        <w:trPr>
          <w:trHeight w:val="108"/>
        </w:trPr>
        <w:tc>
          <w:tcPr>
            <w:tcW w:w="360" w:type="dxa"/>
            <w:tcBorders>
              <w:left w:val="double" w:sz="4" w:space="0" w:color="auto"/>
            </w:tcBorders>
            <w:shd w:val="clear" w:color="auto" w:fill="auto"/>
            <w:vAlign w:val="center"/>
          </w:tcPr>
          <w:p w14:paraId="6007E8CE"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CF"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D0"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D1"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D2"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D3"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D4"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D5"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D6"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D7"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D8"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D9"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D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DB"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DC"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DD"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DE"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Actionner la tranche ou le massicot.</w:t>
            </w:r>
          </w:p>
        </w:tc>
        <w:tc>
          <w:tcPr>
            <w:tcW w:w="360" w:type="dxa"/>
            <w:tcBorders>
              <w:left w:val="thickThinSmallGap" w:sz="24" w:space="0" w:color="auto"/>
            </w:tcBorders>
            <w:shd w:val="clear" w:color="auto" w:fill="auto"/>
            <w:vAlign w:val="center"/>
          </w:tcPr>
          <w:p w14:paraId="6007E8DF"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E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E1"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E2"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E3"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E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E5"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8E6" w14:textId="77777777" w:rsidR="009A1B78" w:rsidRPr="00876DB7" w:rsidRDefault="009A1B78" w:rsidP="002B19AC">
            <w:pPr>
              <w:rPr>
                <w:rFonts w:asciiTheme="minorHAnsi" w:hAnsiTheme="minorHAnsi"/>
                <w:sz w:val="20"/>
                <w:szCs w:val="20"/>
              </w:rPr>
            </w:pPr>
          </w:p>
        </w:tc>
      </w:tr>
      <w:tr w:rsidR="009A1B78" w:rsidRPr="00876DB7" w14:paraId="6007E901" w14:textId="77777777" w:rsidTr="002B668B">
        <w:trPr>
          <w:trHeight w:val="108"/>
        </w:trPr>
        <w:tc>
          <w:tcPr>
            <w:tcW w:w="360" w:type="dxa"/>
            <w:tcBorders>
              <w:left w:val="double" w:sz="4" w:space="0" w:color="auto"/>
            </w:tcBorders>
            <w:shd w:val="clear" w:color="auto" w:fill="auto"/>
            <w:vAlign w:val="center"/>
          </w:tcPr>
          <w:p w14:paraId="6007E8E8"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8E9"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8EA"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8EB"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EC"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E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EE"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8EF"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8F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F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F2"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8F3"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8F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F5"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F6"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8F7"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8F8"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Vérifier la qualité du travail.</w:t>
            </w:r>
          </w:p>
        </w:tc>
        <w:tc>
          <w:tcPr>
            <w:tcW w:w="360" w:type="dxa"/>
            <w:tcBorders>
              <w:left w:val="thickThinSmallGap" w:sz="24" w:space="0" w:color="auto"/>
            </w:tcBorders>
            <w:shd w:val="clear" w:color="auto" w:fill="auto"/>
            <w:vAlign w:val="center"/>
          </w:tcPr>
          <w:p w14:paraId="6007E8F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F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FB"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8FC"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8F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FE"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8FF"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900" w14:textId="77777777" w:rsidR="009A1B78" w:rsidRPr="00876DB7" w:rsidRDefault="009A1B78" w:rsidP="002B19AC">
            <w:pPr>
              <w:rPr>
                <w:rFonts w:asciiTheme="minorHAnsi" w:hAnsiTheme="minorHAnsi"/>
                <w:sz w:val="20"/>
                <w:szCs w:val="20"/>
              </w:rPr>
            </w:pPr>
          </w:p>
        </w:tc>
      </w:tr>
      <w:tr w:rsidR="009A1B78" w:rsidRPr="00876DB7" w14:paraId="6007E91B" w14:textId="77777777" w:rsidTr="002B668B">
        <w:trPr>
          <w:trHeight w:val="108"/>
        </w:trPr>
        <w:tc>
          <w:tcPr>
            <w:tcW w:w="360" w:type="dxa"/>
            <w:tcBorders>
              <w:left w:val="double" w:sz="4" w:space="0" w:color="auto"/>
            </w:tcBorders>
            <w:shd w:val="clear" w:color="auto" w:fill="auto"/>
            <w:vAlign w:val="center"/>
          </w:tcPr>
          <w:p w14:paraId="6007E902"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903"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904"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905"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906"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07"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08"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909"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90A"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0B"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0C"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90D"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90E"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0F"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10"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911"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912"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Déposer les documents coupés dans une boîte ou sur un chariot en vue des étapes de finition ou de l’emballage.</w:t>
            </w:r>
          </w:p>
        </w:tc>
        <w:tc>
          <w:tcPr>
            <w:tcW w:w="360" w:type="dxa"/>
            <w:tcBorders>
              <w:left w:val="thickThinSmallGap" w:sz="24" w:space="0" w:color="auto"/>
            </w:tcBorders>
            <w:shd w:val="clear" w:color="auto" w:fill="auto"/>
            <w:vAlign w:val="center"/>
          </w:tcPr>
          <w:p w14:paraId="6007E913"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1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15"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916"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917"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18"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19"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91A" w14:textId="77777777" w:rsidR="009A1B78" w:rsidRPr="00876DB7" w:rsidRDefault="009A1B78" w:rsidP="002B19AC">
            <w:pPr>
              <w:rPr>
                <w:rFonts w:asciiTheme="minorHAnsi" w:hAnsiTheme="minorHAnsi"/>
                <w:sz w:val="20"/>
                <w:szCs w:val="20"/>
              </w:rPr>
            </w:pPr>
          </w:p>
        </w:tc>
      </w:tr>
      <w:tr w:rsidR="009A1B78" w:rsidRPr="00876DB7" w14:paraId="6007E935" w14:textId="77777777" w:rsidTr="002B668B">
        <w:trPr>
          <w:trHeight w:val="108"/>
        </w:trPr>
        <w:tc>
          <w:tcPr>
            <w:tcW w:w="360" w:type="dxa"/>
            <w:tcBorders>
              <w:left w:val="double" w:sz="4" w:space="0" w:color="auto"/>
            </w:tcBorders>
            <w:shd w:val="clear" w:color="auto" w:fill="auto"/>
            <w:vAlign w:val="center"/>
          </w:tcPr>
          <w:p w14:paraId="6007E91C" w14:textId="77777777" w:rsidR="009A1B78" w:rsidRPr="00876DB7" w:rsidRDefault="009A1B78" w:rsidP="002B19AC">
            <w:pPr>
              <w:rPr>
                <w:rFonts w:asciiTheme="minorHAnsi" w:hAnsiTheme="minorHAnsi"/>
                <w:sz w:val="20"/>
                <w:szCs w:val="20"/>
              </w:rPr>
            </w:pPr>
          </w:p>
        </w:tc>
        <w:tc>
          <w:tcPr>
            <w:tcW w:w="390" w:type="dxa"/>
            <w:shd w:val="clear" w:color="auto" w:fill="auto"/>
            <w:vAlign w:val="center"/>
          </w:tcPr>
          <w:p w14:paraId="6007E91D" w14:textId="77777777" w:rsidR="009A1B78" w:rsidRPr="00876DB7" w:rsidRDefault="009A1B78" w:rsidP="002B19AC">
            <w:pPr>
              <w:rPr>
                <w:rFonts w:asciiTheme="minorHAnsi" w:hAnsiTheme="minorHAnsi"/>
                <w:sz w:val="20"/>
                <w:szCs w:val="20"/>
              </w:rPr>
            </w:pPr>
          </w:p>
        </w:tc>
        <w:tc>
          <w:tcPr>
            <w:tcW w:w="377" w:type="dxa"/>
            <w:shd w:val="clear" w:color="auto" w:fill="auto"/>
            <w:vAlign w:val="center"/>
          </w:tcPr>
          <w:p w14:paraId="6007E91E" w14:textId="77777777" w:rsidR="009A1B78" w:rsidRPr="00876DB7" w:rsidRDefault="009A1B78" w:rsidP="002B19AC">
            <w:pPr>
              <w:rPr>
                <w:rFonts w:asciiTheme="minorHAnsi" w:hAnsiTheme="minorHAnsi"/>
                <w:sz w:val="20"/>
                <w:szCs w:val="20"/>
              </w:rPr>
            </w:pPr>
          </w:p>
        </w:tc>
        <w:tc>
          <w:tcPr>
            <w:tcW w:w="493" w:type="dxa"/>
            <w:tcBorders>
              <w:right w:val="double" w:sz="4" w:space="0" w:color="auto"/>
            </w:tcBorders>
            <w:shd w:val="clear" w:color="auto" w:fill="auto"/>
            <w:vAlign w:val="center"/>
          </w:tcPr>
          <w:p w14:paraId="6007E91F"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920"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2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22" w14:textId="77777777" w:rsidR="009A1B78" w:rsidRPr="00876DB7" w:rsidRDefault="009A1B78" w:rsidP="002B19A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923" w14:textId="77777777" w:rsidR="009A1B78" w:rsidRPr="00876DB7" w:rsidRDefault="009A1B78" w:rsidP="002B19A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924"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25"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26" w14:textId="77777777" w:rsidR="009A1B78" w:rsidRPr="00876DB7" w:rsidRDefault="009A1B78" w:rsidP="002B19AC">
            <w:pPr>
              <w:rPr>
                <w:rFonts w:asciiTheme="minorHAnsi" w:hAnsiTheme="minorHAnsi"/>
                <w:sz w:val="20"/>
                <w:szCs w:val="20"/>
              </w:rPr>
            </w:pPr>
          </w:p>
        </w:tc>
        <w:tc>
          <w:tcPr>
            <w:tcW w:w="540" w:type="dxa"/>
            <w:tcBorders>
              <w:right w:val="double" w:sz="4" w:space="0" w:color="auto"/>
            </w:tcBorders>
            <w:shd w:val="clear" w:color="auto" w:fill="auto"/>
            <w:vAlign w:val="center"/>
          </w:tcPr>
          <w:p w14:paraId="6007E927" w14:textId="77777777" w:rsidR="009A1B78" w:rsidRPr="00876DB7" w:rsidRDefault="009A1B78" w:rsidP="002B19AC">
            <w:pPr>
              <w:rPr>
                <w:rFonts w:asciiTheme="minorHAnsi" w:hAnsiTheme="minorHAnsi"/>
                <w:sz w:val="20"/>
                <w:szCs w:val="20"/>
              </w:rPr>
            </w:pPr>
          </w:p>
        </w:tc>
        <w:tc>
          <w:tcPr>
            <w:tcW w:w="360" w:type="dxa"/>
            <w:tcBorders>
              <w:left w:val="double" w:sz="4" w:space="0" w:color="auto"/>
            </w:tcBorders>
            <w:shd w:val="clear" w:color="auto" w:fill="auto"/>
            <w:vAlign w:val="center"/>
          </w:tcPr>
          <w:p w14:paraId="6007E928"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29"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2A" w14:textId="77777777" w:rsidR="009A1B78" w:rsidRPr="00876DB7" w:rsidRDefault="009A1B78" w:rsidP="002B19A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92B" w14:textId="77777777" w:rsidR="009A1B78" w:rsidRPr="00876DB7" w:rsidRDefault="009A1B78" w:rsidP="002B19A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92C" w14:textId="77777777" w:rsidR="009A1B78" w:rsidRPr="00876DB7" w:rsidRDefault="009A1B78" w:rsidP="00923BFD">
            <w:pPr>
              <w:numPr>
                <w:ilvl w:val="0"/>
                <w:numId w:val="17"/>
              </w:numPr>
              <w:ind w:left="394"/>
              <w:rPr>
                <w:rFonts w:asciiTheme="minorHAnsi" w:hAnsiTheme="minorHAnsi"/>
                <w:sz w:val="20"/>
                <w:szCs w:val="20"/>
              </w:rPr>
            </w:pPr>
            <w:r w:rsidRPr="00876DB7">
              <w:rPr>
                <w:rFonts w:asciiTheme="minorHAnsi" w:hAnsiTheme="minorHAnsi"/>
                <w:sz w:val="20"/>
                <w:szCs w:val="20"/>
              </w:rPr>
              <w:t>Détecter des problèmes et en informer la personne responsable.</w:t>
            </w:r>
          </w:p>
        </w:tc>
        <w:tc>
          <w:tcPr>
            <w:tcW w:w="360" w:type="dxa"/>
            <w:tcBorders>
              <w:left w:val="thickThinSmallGap" w:sz="24" w:space="0" w:color="auto"/>
            </w:tcBorders>
            <w:shd w:val="clear" w:color="auto" w:fill="auto"/>
            <w:vAlign w:val="center"/>
          </w:tcPr>
          <w:p w14:paraId="6007E92D"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2E"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2F" w14:textId="77777777" w:rsidR="009A1B78" w:rsidRPr="00876DB7" w:rsidRDefault="009A1B78" w:rsidP="002B19AC">
            <w:pPr>
              <w:rPr>
                <w:rFonts w:asciiTheme="minorHAnsi" w:hAnsiTheme="minorHAnsi"/>
                <w:sz w:val="20"/>
                <w:szCs w:val="20"/>
              </w:rPr>
            </w:pPr>
          </w:p>
        </w:tc>
        <w:tc>
          <w:tcPr>
            <w:tcW w:w="360" w:type="dxa"/>
            <w:tcBorders>
              <w:right w:val="double" w:sz="4" w:space="0" w:color="auto"/>
            </w:tcBorders>
            <w:shd w:val="clear" w:color="auto" w:fill="auto"/>
            <w:vAlign w:val="center"/>
          </w:tcPr>
          <w:p w14:paraId="6007E930" w14:textId="77777777" w:rsidR="009A1B78" w:rsidRPr="00876DB7" w:rsidRDefault="009A1B78" w:rsidP="002B19AC">
            <w:pPr>
              <w:rPr>
                <w:rFonts w:asciiTheme="minorHAnsi" w:hAnsiTheme="minorHAnsi"/>
                <w:sz w:val="20"/>
                <w:szCs w:val="20"/>
              </w:rPr>
            </w:pPr>
          </w:p>
        </w:tc>
        <w:tc>
          <w:tcPr>
            <w:tcW w:w="540" w:type="dxa"/>
            <w:tcBorders>
              <w:left w:val="double" w:sz="4" w:space="0" w:color="auto"/>
            </w:tcBorders>
            <w:shd w:val="clear" w:color="auto" w:fill="auto"/>
            <w:vAlign w:val="center"/>
          </w:tcPr>
          <w:p w14:paraId="6007E931"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32" w14:textId="77777777" w:rsidR="009A1B78" w:rsidRPr="00876DB7" w:rsidRDefault="009A1B78" w:rsidP="002B19AC">
            <w:pPr>
              <w:rPr>
                <w:rFonts w:asciiTheme="minorHAnsi" w:hAnsiTheme="minorHAnsi"/>
                <w:sz w:val="20"/>
                <w:szCs w:val="20"/>
              </w:rPr>
            </w:pPr>
          </w:p>
        </w:tc>
        <w:tc>
          <w:tcPr>
            <w:tcW w:w="360" w:type="dxa"/>
            <w:shd w:val="clear" w:color="auto" w:fill="auto"/>
            <w:vAlign w:val="center"/>
          </w:tcPr>
          <w:p w14:paraId="6007E933" w14:textId="77777777" w:rsidR="009A1B78" w:rsidRPr="00876DB7" w:rsidRDefault="009A1B78" w:rsidP="002B19AC">
            <w:pPr>
              <w:rPr>
                <w:rFonts w:asciiTheme="minorHAnsi" w:hAnsiTheme="minorHAnsi"/>
                <w:sz w:val="20"/>
                <w:szCs w:val="20"/>
              </w:rPr>
            </w:pPr>
          </w:p>
        </w:tc>
        <w:tc>
          <w:tcPr>
            <w:tcW w:w="389" w:type="dxa"/>
            <w:tcBorders>
              <w:right w:val="double" w:sz="4" w:space="0" w:color="auto"/>
            </w:tcBorders>
            <w:shd w:val="clear" w:color="auto" w:fill="auto"/>
            <w:vAlign w:val="center"/>
          </w:tcPr>
          <w:p w14:paraId="6007E934" w14:textId="77777777" w:rsidR="009A1B78" w:rsidRPr="00876DB7" w:rsidRDefault="009A1B78" w:rsidP="002B19AC">
            <w:pPr>
              <w:rPr>
                <w:rFonts w:asciiTheme="minorHAnsi" w:hAnsiTheme="minorHAnsi"/>
                <w:sz w:val="20"/>
                <w:szCs w:val="20"/>
              </w:rPr>
            </w:pPr>
          </w:p>
        </w:tc>
      </w:tr>
    </w:tbl>
    <w:p w14:paraId="6007E936" w14:textId="77777777" w:rsidR="009A1B78" w:rsidRPr="00876DB7" w:rsidRDefault="009A1B78" w:rsidP="00846320">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9A1B78" w:rsidRPr="00876DB7" w14:paraId="6007E940" w14:textId="77777777" w:rsidTr="002B668B">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937"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938" w14:textId="77777777" w:rsidR="009A1B78" w:rsidRPr="00876DB7" w:rsidRDefault="009A1B78" w:rsidP="00702238">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939" w14:textId="77777777" w:rsidR="009A1B78" w:rsidRPr="00876DB7" w:rsidRDefault="009A1B78" w:rsidP="00702238">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93A" w14:textId="77777777" w:rsidR="009A1B78" w:rsidRPr="00876DB7" w:rsidRDefault="009A1B78" w:rsidP="00702238">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E93B" w14:textId="77777777" w:rsidR="009A1B78" w:rsidRPr="00876DB7" w:rsidRDefault="009A1B78" w:rsidP="00702238">
            <w:pPr>
              <w:rPr>
                <w:rFonts w:asciiTheme="minorHAnsi" w:hAnsiTheme="minorHAnsi"/>
                <w:sz w:val="20"/>
                <w:szCs w:val="20"/>
              </w:rPr>
            </w:pPr>
            <w:r w:rsidRPr="00876DB7">
              <w:rPr>
                <w:rFonts w:asciiTheme="minorHAnsi" w:hAnsiTheme="minorHAnsi"/>
                <w:b/>
                <w:sz w:val="20"/>
                <w:szCs w:val="20"/>
              </w:rPr>
              <w:lastRenderedPageBreak/>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93C" w14:textId="77777777" w:rsidR="009A1B78" w:rsidRPr="00876DB7" w:rsidRDefault="009A1B78" w:rsidP="002B19AC">
            <w:pPr>
              <w:rPr>
                <w:rFonts w:asciiTheme="minorHAnsi" w:hAnsiTheme="minorHAnsi"/>
                <w:b/>
                <w:color w:val="FF0000"/>
                <w:sz w:val="20"/>
                <w:szCs w:val="20"/>
              </w:rPr>
            </w:pPr>
            <w:r w:rsidRPr="00876DB7">
              <w:rPr>
                <w:rFonts w:asciiTheme="minorHAnsi" w:hAnsiTheme="minorHAnsi"/>
                <w:b/>
                <w:color w:val="FF0000"/>
                <w:sz w:val="20"/>
                <w:szCs w:val="20"/>
              </w:rPr>
              <w:lastRenderedPageBreak/>
              <w:t>DATE :</w:t>
            </w:r>
          </w:p>
          <w:p w14:paraId="6007E93D" w14:textId="77777777" w:rsidR="009A1B78" w:rsidRPr="00876DB7" w:rsidRDefault="009A1B78" w:rsidP="002B19AC">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93E" w14:textId="77777777" w:rsidR="009A1B78" w:rsidRPr="00876DB7" w:rsidRDefault="009A1B78"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93F" w14:textId="77777777" w:rsidR="009A1B78" w:rsidRPr="00876DB7" w:rsidRDefault="009A1B78" w:rsidP="002B668B">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9A1B78" w:rsidRPr="00876DB7" w14:paraId="6007E944" w14:textId="77777777" w:rsidTr="002B668B">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941" w14:textId="77777777" w:rsidR="009A1B78" w:rsidRPr="00876DB7" w:rsidRDefault="009A1B78" w:rsidP="002B19A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942" w14:textId="77777777" w:rsidR="009A1B78" w:rsidRPr="00876DB7" w:rsidRDefault="009A1B78" w:rsidP="002B19AC">
            <w:pPr>
              <w:rPr>
                <w:rFonts w:asciiTheme="minorHAnsi" w:hAnsiTheme="minorHAnsi"/>
                <w:b/>
                <w:sz w:val="20"/>
                <w:szCs w:val="20"/>
              </w:rPr>
            </w:pPr>
            <w:r w:rsidRPr="00876DB7">
              <w:rPr>
                <w:rFonts w:asciiTheme="minorHAnsi" w:hAnsiTheme="minorHAnsi"/>
                <w:b/>
                <w:sz w:val="20"/>
                <w:szCs w:val="20"/>
              </w:rPr>
              <w:t>Appréciation de l’élève</w:t>
            </w:r>
          </w:p>
          <w:p w14:paraId="6007E943" w14:textId="77777777" w:rsidR="009A1B78" w:rsidRPr="00876DB7" w:rsidRDefault="009A1B78" w:rsidP="00702238">
            <w:pPr>
              <w:rPr>
                <w:rFonts w:asciiTheme="minorHAnsi" w:hAnsiTheme="minorHAnsi"/>
                <w:b/>
                <w:sz w:val="20"/>
                <w:szCs w:val="20"/>
              </w:rPr>
            </w:pPr>
            <w:r w:rsidRPr="00876DB7">
              <w:rPr>
                <w:rFonts w:asciiTheme="minorHAnsi" w:hAnsiTheme="minorHAnsi"/>
                <w:b/>
                <w:sz w:val="20"/>
                <w:szCs w:val="20"/>
              </w:rPr>
              <w:t>Mon défi :</w:t>
            </w:r>
          </w:p>
        </w:tc>
      </w:tr>
      <w:tr w:rsidR="009A1B78" w:rsidRPr="00876DB7" w14:paraId="6007E947" w14:textId="77777777" w:rsidTr="002B668B">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945" w14:textId="77777777" w:rsidR="009A1B78" w:rsidRPr="00876DB7" w:rsidRDefault="009A1B78" w:rsidP="002B19A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946" w14:textId="77777777" w:rsidR="009A1B78" w:rsidRPr="00876DB7" w:rsidRDefault="009A1B78" w:rsidP="00702238">
            <w:pPr>
              <w:rPr>
                <w:rFonts w:asciiTheme="minorHAnsi" w:hAnsiTheme="minorHAnsi"/>
                <w:b/>
                <w:sz w:val="20"/>
                <w:szCs w:val="20"/>
              </w:rPr>
            </w:pPr>
            <w:r w:rsidRPr="00876DB7">
              <w:rPr>
                <w:rFonts w:asciiTheme="minorHAnsi" w:hAnsiTheme="minorHAnsi"/>
                <w:b/>
                <w:sz w:val="20"/>
                <w:szCs w:val="20"/>
              </w:rPr>
              <w:t>Les stratégies pour le relever</w:t>
            </w:r>
          </w:p>
        </w:tc>
      </w:tr>
      <w:tr w:rsidR="009A1B78" w:rsidRPr="00876DB7" w14:paraId="6007E94B" w14:textId="77777777" w:rsidTr="002B668B">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948" w14:textId="77777777" w:rsidR="009A1B78" w:rsidRPr="00876DB7" w:rsidRDefault="009A1B78" w:rsidP="002B19AC">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949" w14:textId="77777777" w:rsidR="009A1B78" w:rsidRPr="00876DB7" w:rsidRDefault="009A1B78" w:rsidP="001B37CC">
            <w:pPr>
              <w:rPr>
                <w:rFonts w:asciiTheme="minorHAnsi" w:hAnsiTheme="minorHAnsi"/>
                <w:b/>
                <w:sz w:val="20"/>
                <w:szCs w:val="20"/>
              </w:rPr>
            </w:pPr>
            <w:r w:rsidRPr="00876DB7">
              <w:rPr>
                <w:rFonts w:asciiTheme="minorHAnsi" w:hAnsiTheme="minorHAnsi"/>
                <w:b/>
                <w:sz w:val="20"/>
                <w:szCs w:val="20"/>
              </w:rPr>
              <w:t>Appréciation de l’enseignant</w:t>
            </w:r>
          </w:p>
          <w:p w14:paraId="6007E94A" w14:textId="77777777" w:rsidR="009A1B78" w:rsidRPr="00876DB7" w:rsidRDefault="009A1B78" w:rsidP="001B37CC">
            <w:pPr>
              <w:rPr>
                <w:rFonts w:asciiTheme="minorHAnsi" w:hAnsiTheme="minorHAnsi"/>
                <w:b/>
                <w:sz w:val="20"/>
                <w:szCs w:val="20"/>
              </w:rPr>
            </w:pPr>
            <w:r w:rsidRPr="00876DB7">
              <w:rPr>
                <w:rFonts w:asciiTheme="minorHAnsi" w:hAnsiTheme="minorHAnsi"/>
                <w:b/>
                <w:sz w:val="20"/>
                <w:szCs w:val="20"/>
              </w:rPr>
              <w:t>Forces et défis :</w:t>
            </w:r>
          </w:p>
        </w:tc>
      </w:tr>
    </w:tbl>
    <w:p w14:paraId="6007E94C" w14:textId="77777777" w:rsidR="009A1B78" w:rsidRPr="00876DB7" w:rsidRDefault="009A1B78" w:rsidP="00881EE5">
      <w:pPr>
        <w:rPr>
          <w:rFonts w:asciiTheme="minorHAnsi" w:hAnsiTheme="minorHAnsi"/>
          <w:sz w:val="20"/>
          <w:szCs w:val="20"/>
        </w:rPr>
        <w:sectPr w:rsidR="009A1B78" w:rsidRPr="00876DB7" w:rsidSect="004F014A">
          <w:footerReference w:type="default" r:id="rId16"/>
          <w:pgSz w:w="20163" w:h="12242" w:orient="landscape" w:code="5"/>
          <w:pgMar w:top="794" w:right="851" w:bottom="737" w:left="851" w:header="709" w:footer="709" w:gutter="0"/>
          <w:cols w:space="708"/>
          <w:docGrid w:linePitch="360"/>
        </w:sectPr>
      </w:pPr>
      <w:r w:rsidRPr="00876DB7">
        <w:rPr>
          <w:rFonts w:asciiTheme="minorHAnsi" w:hAnsiTheme="minorHAnsi"/>
          <w:sz w:val="20"/>
          <w:szCs w:val="20"/>
        </w:rPr>
        <w:t>Karine Dion</w:t>
      </w:r>
    </w:p>
    <w:p w14:paraId="6007E94D" w14:textId="77777777" w:rsidR="009A1B78" w:rsidRPr="00876DB7" w:rsidRDefault="009A1B78" w:rsidP="00836696">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9A1B78" w:rsidRPr="00876DB7" w14:paraId="6007E950"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94E"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Nom DE L’ÉLÈVE :                                                                                      ÉCOLE :                                                                   ENSEIGNANT :</w:t>
            </w:r>
          </w:p>
          <w:p w14:paraId="6007E94F"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9A1B78" w:rsidRPr="00876DB7" w14:paraId="6007E952" w14:textId="77777777" w:rsidTr="002B668B">
        <w:trPr>
          <w:trHeight w:val="480"/>
        </w:trPr>
        <w:tc>
          <w:tcPr>
            <w:tcW w:w="18569" w:type="dxa"/>
            <w:gridSpan w:val="25"/>
            <w:tcBorders>
              <w:left w:val="double" w:sz="4" w:space="0" w:color="auto"/>
              <w:right w:val="double" w:sz="4" w:space="0" w:color="auto"/>
            </w:tcBorders>
            <w:shd w:val="clear" w:color="auto" w:fill="auto"/>
            <w:vAlign w:val="center"/>
          </w:tcPr>
          <w:p w14:paraId="6007E951"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9A1B78" w:rsidRPr="00876DB7" w14:paraId="6007E964" w14:textId="77777777" w:rsidTr="002B668B">
        <w:trPr>
          <w:trHeight w:val="525"/>
        </w:trPr>
        <w:tc>
          <w:tcPr>
            <w:tcW w:w="1620" w:type="dxa"/>
            <w:gridSpan w:val="4"/>
            <w:tcBorders>
              <w:left w:val="double" w:sz="4" w:space="0" w:color="auto"/>
            </w:tcBorders>
            <w:shd w:val="clear" w:color="auto" w:fill="auto"/>
            <w:vAlign w:val="center"/>
          </w:tcPr>
          <w:p w14:paraId="6007E953"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954"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955"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956"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957" w14:textId="77777777" w:rsidR="009A1B78" w:rsidRPr="00876DB7" w:rsidRDefault="009A1B78" w:rsidP="002B668B">
            <w:pPr>
              <w:tabs>
                <w:tab w:val="right" w:pos="8712"/>
              </w:tabs>
              <w:rPr>
                <w:rFonts w:asciiTheme="minorHAnsi" w:hAnsiTheme="minorHAnsi"/>
                <w:b/>
                <w:sz w:val="20"/>
                <w:szCs w:val="20"/>
              </w:rPr>
            </w:pPr>
            <w:r w:rsidRPr="00876DB7">
              <w:rPr>
                <w:rFonts w:asciiTheme="minorHAnsi" w:hAnsiTheme="minorHAnsi"/>
                <w:b/>
                <w:bCs/>
                <w:color w:val="0000DB"/>
                <w:sz w:val="20"/>
                <w:szCs w:val="20"/>
              </w:rPr>
              <w:t>828304 – Trouer des imprimés</w:t>
            </w:r>
            <w:r w:rsidRPr="00876DB7">
              <w:rPr>
                <w:rFonts w:asciiTheme="minorHAnsi" w:hAnsiTheme="minorHAnsi"/>
                <w:b/>
                <w:bCs/>
                <w:color w:val="000081"/>
                <w:sz w:val="20"/>
                <w:szCs w:val="20"/>
              </w:rPr>
              <w:tab/>
            </w:r>
            <w:r w:rsidRPr="00876DB7">
              <w:rPr>
                <w:rFonts w:asciiTheme="minorHAnsi" w:hAnsiTheme="minorHAnsi"/>
                <w:b/>
                <w:bCs/>
                <w:sz w:val="20"/>
                <w:szCs w:val="20"/>
              </w:rPr>
              <w:t>2</w:t>
            </w:r>
          </w:p>
          <w:p w14:paraId="6007E958" w14:textId="77777777" w:rsidR="009A1B78" w:rsidRPr="00876DB7" w:rsidRDefault="009A1B78" w:rsidP="002B668B">
            <w:pPr>
              <w:tabs>
                <w:tab w:val="right" w:pos="8712"/>
              </w:tabs>
              <w:rPr>
                <w:rFonts w:asciiTheme="minorHAnsi" w:hAnsiTheme="minorHAnsi"/>
                <w:b/>
                <w:sz w:val="20"/>
                <w:szCs w:val="20"/>
              </w:rPr>
            </w:pPr>
          </w:p>
          <w:p w14:paraId="6007E959" w14:textId="77777777" w:rsidR="009A1B78" w:rsidRPr="00876DB7" w:rsidRDefault="009A1B78" w:rsidP="002B668B">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95A"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règles de santé et de sécurité au travail.</w:t>
            </w:r>
          </w:p>
          <w:p w14:paraId="6007E95B"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Respect des directives de travail.</w:t>
            </w:r>
          </w:p>
          <w:p w14:paraId="6007E95C"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Application correcte des techniques de travail.</w:t>
            </w:r>
          </w:p>
          <w:p w14:paraId="6007E95D"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Utilisation appropriée de l’équipement.</w:t>
            </w:r>
          </w:p>
          <w:p w14:paraId="6007E95E"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Travail précis et minutieux.</w:t>
            </w:r>
          </w:p>
          <w:p w14:paraId="6007E95F"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Conformité avec le dossier de production.</w:t>
            </w:r>
          </w:p>
          <w:p w14:paraId="6007E960" w14:textId="77777777" w:rsidR="009A1B78" w:rsidRPr="00876DB7" w:rsidRDefault="009A1B78" w:rsidP="00923BFD">
            <w:pPr>
              <w:tabs>
                <w:tab w:val="right" w:pos="8712"/>
              </w:tabs>
              <w:autoSpaceDE w:val="0"/>
              <w:autoSpaceDN w:val="0"/>
              <w:adjustRightInd w:val="0"/>
              <w:ind w:right="72"/>
              <w:rPr>
                <w:rFonts w:asciiTheme="minorHAnsi" w:hAnsiTheme="minorHAnsi"/>
                <w:sz w:val="20"/>
                <w:szCs w:val="20"/>
              </w:rPr>
            </w:pPr>
            <w:r w:rsidRPr="00876DB7">
              <w:rPr>
                <w:rFonts w:asciiTheme="minorHAnsi" w:hAnsiTheme="minorHAnsi"/>
                <w:sz w:val="20"/>
                <w:szCs w:val="20"/>
              </w:rPr>
              <w:t>Emplacement correct des trous.</w:t>
            </w:r>
          </w:p>
          <w:p w14:paraId="6007E961"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sz w:val="20"/>
                <w:szCs w:val="20"/>
              </w:rPr>
              <w:t>Souci de la rentabilité de l’entreprise.</w:t>
            </w:r>
          </w:p>
        </w:tc>
        <w:tc>
          <w:tcPr>
            <w:tcW w:w="1440" w:type="dxa"/>
            <w:gridSpan w:val="4"/>
            <w:tcBorders>
              <w:left w:val="thickThinSmallGap" w:sz="24" w:space="0" w:color="auto"/>
            </w:tcBorders>
            <w:shd w:val="clear" w:color="auto" w:fill="auto"/>
            <w:vAlign w:val="center"/>
          </w:tcPr>
          <w:p w14:paraId="6007E962" w14:textId="77777777" w:rsidR="009A1B78" w:rsidRPr="00876DB7" w:rsidRDefault="009A1B78" w:rsidP="00446BD2">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963"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r>
      <w:tr w:rsidR="009A1B78" w:rsidRPr="00876DB7" w14:paraId="6007E969"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6007E965" w14:textId="77777777" w:rsidR="009A1B78" w:rsidRPr="00876DB7" w:rsidRDefault="009A1B78" w:rsidP="00446BD2">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966" w14:textId="77777777" w:rsidR="009A1B78" w:rsidRPr="00876DB7" w:rsidRDefault="009A1B78" w:rsidP="00446BD2">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967" w14:textId="77777777" w:rsidR="009A1B78" w:rsidRPr="00876DB7" w:rsidRDefault="009A1B78" w:rsidP="002B668B">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968" w14:textId="77777777" w:rsidR="009A1B78" w:rsidRPr="00876DB7" w:rsidRDefault="009A1B78" w:rsidP="00446BD2">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9A1B78" w:rsidRPr="00876DB7" w14:paraId="6007E983" w14:textId="77777777" w:rsidTr="002B668B">
        <w:tc>
          <w:tcPr>
            <w:tcW w:w="360" w:type="dxa"/>
            <w:tcBorders>
              <w:left w:val="double" w:sz="4" w:space="0" w:color="auto"/>
            </w:tcBorders>
            <w:shd w:val="clear" w:color="auto" w:fill="auto"/>
            <w:vAlign w:val="center"/>
          </w:tcPr>
          <w:p w14:paraId="6007E96A"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96B"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96C"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96D"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96E"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96F"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970"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971"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972"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973"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974"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975"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976"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977"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978"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979"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97A"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97B"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97C"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97D"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97E"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97F"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980"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981"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982"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A</w:t>
            </w:r>
          </w:p>
        </w:tc>
      </w:tr>
      <w:tr w:rsidR="009A1B78" w:rsidRPr="00876DB7" w14:paraId="6007E99D" w14:textId="77777777" w:rsidTr="002B668B">
        <w:trPr>
          <w:trHeight w:val="190"/>
        </w:trPr>
        <w:tc>
          <w:tcPr>
            <w:tcW w:w="360" w:type="dxa"/>
            <w:tcBorders>
              <w:left w:val="double" w:sz="4" w:space="0" w:color="auto"/>
            </w:tcBorders>
            <w:shd w:val="clear" w:color="auto" w:fill="auto"/>
            <w:vAlign w:val="center"/>
          </w:tcPr>
          <w:p w14:paraId="6007E984"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985"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986"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987"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88"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89"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8A"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98B"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98C"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8D"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8E"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98F"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90"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91"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92"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993"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994"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Recevoir les directives de la personne responsable.</w:t>
            </w:r>
          </w:p>
        </w:tc>
        <w:tc>
          <w:tcPr>
            <w:tcW w:w="360" w:type="dxa"/>
            <w:tcBorders>
              <w:left w:val="thickThinSmallGap" w:sz="24" w:space="0" w:color="auto"/>
            </w:tcBorders>
            <w:shd w:val="clear" w:color="auto" w:fill="auto"/>
            <w:vAlign w:val="center"/>
          </w:tcPr>
          <w:p w14:paraId="6007E995"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96"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97"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998"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999"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9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9B"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99C" w14:textId="77777777" w:rsidR="009A1B78" w:rsidRPr="00876DB7" w:rsidRDefault="009A1B78" w:rsidP="00446BD2">
            <w:pPr>
              <w:rPr>
                <w:rFonts w:asciiTheme="minorHAnsi" w:hAnsiTheme="minorHAnsi"/>
                <w:sz w:val="20"/>
                <w:szCs w:val="20"/>
              </w:rPr>
            </w:pPr>
          </w:p>
        </w:tc>
      </w:tr>
      <w:tr w:rsidR="009A1B78" w:rsidRPr="00876DB7" w14:paraId="6007E9B7" w14:textId="77777777" w:rsidTr="002B668B">
        <w:trPr>
          <w:trHeight w:val="242"/>
        </w:trPr>
        <w:tc>
          <w:tcPr>
            <w:tcW w:w="360" w:type="dxa"/>
            <w:tcBorders>
              <w:left w:val="double" w:sz="4" w:space="0" w:color="auto"/>
            </w:tcBorders>
            <w:shd w:val="clear" w:color="auto" w:fill="auto"/>
            <w:vAlign w:val="center"/>
          </w:tcPr>
          <w:p w14:paraId="6007E99E"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99F"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9A0"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9A1"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A2"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A3"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A4"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9A5"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9A6"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A7"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A8"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9A9"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A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AB"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AC"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9AD"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9AE"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Interpréter le dossier de production.</w:t>
            </w:r>
          </w:p>
        </w:tc>
        <w:tc>
          <w:tcPr>
            <w:tcW w:w="360" w:type="dxa"/>
            <w:tcBorders>
              <w:left w:val="thickThinSmallGap" w:sz="24" w:space="0" w:color="auto"/>
            </w:tcBorders>
            <w:shd w:val="clear" w:color="auto" w:fill="auto"/>
            <w:vAlign w:val="center"/>
          </w:tcPr>
          <w:p w14:paraId="6007E9AF"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B0"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B1"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9B2"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9B3"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B4"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B5"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9B6" w14:textId="77777777" w:rsidR="009A1B78" w:rsidRPr="00876DB7" w:rsidRDefault="009A1B78" w:rsidP="00446BD2">
            <w:pPr>
              <w:rPr>
                <w:rFonts w:asciiTheme="minorHAnsi" w:hAnsiTheme="minorHAnsi"/>
                <w:sz w:val="20"/>
                <w:szCs w:val="20"/>
              </w:rPr>
            </w:pPr>
          </w:p>
        </w:tc>
      </w:tr>
      <w:tr w:rsidR="009A1B78" w:rsidRPr="00876DB7" w14:paraId="6007E9D1" w14:textId="77777777" w:rsidTr="002B668B">
        <w:trPr>
          <w:trHeight w:val="141"/>
        </w:trPr>
        <w:tc>
          <w:tcPr>
            <w:tcW w:w="360" w:type="dxa"/>
            <w:tcBorders>
              <w:left w:val="double" w:sz="4" w:space="0" w:color="auto"/>
            </w:tcBorders>
            <w:shd w:val="clear" w:color="auto" w:fill="auto"/>
            <w:vAlign w:val="center"/>
          </w:tcPr>
          <w:p w14:paraId="6007E9B8"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9B9"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9BA"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9BB"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BC"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BD"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BE"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9BF"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9C0"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C1"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C2"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9C3"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C4"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C5"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C6"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9C7"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9C8"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Vérifier la propreté de ses mains.</w:t>
            </w:r>
          </w:p>
        </w:tc>
        <w:tc>
          <w:tcPr>
            <w:tcW w:w="360" w:type="dxa"/>
            <w:tcBorders>
              <w:left w:val="thickThinSmallGap" w:sz="24" w:space="0" w:color="auto"/>
            </w:tcBorders>
            <w:shd w:val="clear" w:color="auto" w:fill="auto"/>
            <w:vAlign w:val="center"/>
          </w:tcPr>
          <w:p w14:paraId="6007E9C9"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C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CB"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9CC"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9CD"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CE"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CF"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9D0" w14:textId="77777777" w:rsidR="009A1B78" w:rsidRPr="00876DB7" w:rsidRDefault="009A1B78" w:rsidP="00446BD2">
            <w:pPr>
              <w:rPr>
                <w:rFonts w:asciiTheme="minorHAnsi" w:hAnsiTheme="minorHAnsi"/>
                <w:sz w:val="20"/>
                <w:szCs w:val="20"/>
              </w:rPr>
            </w:pPr>
          </w:p>
        </w:tc>
      </w:tr>
      <w:tr w:rsidR="009A1B78" w:rsidRPr="00876DB7" w14:paraId="6007E9EB" w14:textId="77777777" w:rsidTr="002B668B">
        <w:trPr>
          <w:trHeight w:val="222"/>
        </w:trPr>
        <w:tc>
          <w:tcPr>
            <w:tcW w:w="360" w:type="dxa"/>
            <w:tcBorders>
              <w:left w:val="double" w:sz="4" w:space="0" w:color="auto"/>
            </w:tcBorders>
            <w:shd w:val="clear" w:color="auto" w:fill="auto"/>
            <w:vAlign w:val="center"/>
          </w:tcPr>
          <w:p w14:paraId="6007E9D2"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9D3"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9D4"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9D5"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D6"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D7"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D8"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9D9"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9D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DB"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DC"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9DD"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DE"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DF"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E0"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9E1"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9E2"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S’assurer de la qualité des imprimés avant de commencer le travail.</w:t>
            </w:r>
          </w:p>
        </w:tc>
        <w:tc>
          <w:tcPr>
            <w:tcW w:w="360" w:type="dxa"/>
            <w:tcBorders>
              <w:left w:val="thickThinSmallGap" w:sz="24" w:space="0" w:color="auto"/>
            </w:tcBorders>
            <w:shd w:val="clear" w:color="auto" w:fill="auto"/>
            <w:vAlign w:val="center"/>
          </w:tcPr>
          <w:p w14:paraId="6007E9E3"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E4"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E5"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9E6"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9E7"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E8"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E9"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9EA" w14:textId="77777777" w:rsidR="009A1B78" w:rsidRPr="00876DB7" w:rsidRDefault="009A1B78" w:rsidP="00446BD2">
            <w:pPr>
              <w:rPr>
                <w:rFonts w:asciiTheme="minorHAnsi" w:hAnsiTheme="minorHAnsi"/>
                <w:sz w:val="20"/>
                <w:szCs w:val="20"/>
              </w:rPr>
            </w:pPr>
          </w:p>
        </w:tc>
      </w:tr>
      <w:tr w:rsidR="009A1B78" w:rsidRPr="00876DB7" w14:paraId="6007EA05" w14:textId="77777777" w:rsidTr="002B668B">
        <w:trPr>
          <w:trHeight w:val="108"/>
        </w:trPr>
        <w:tc>
          <w:tcPr>
            <w:tcW w:w="360" w:type="dxa"/>
            <w:tcBorders>
              <w:left w:val="double" w:sz="4" w:space="0" w:color="auto"/>
            </w:tcBorders>
            <w:shd w:val="clear" w:color="auto" w:fill="auto"/>
            <w:vAlign w:val="center"/>
          </w:tcPr>
          <w:p w14:paraId="6007E9EC"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9ED"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9EE"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9EF"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F0"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F1"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F2"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9F3"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9F4"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F5"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F6"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9F7"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9F8"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F9"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FA"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9FB"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9FC"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Préparer l’appareil (sélection de la mèche ou de la matrice, ajustement du guide et des butoirs, installation de la mèche, etc.).</w:t>
            </w:r>
          </w:p>
        </w:tc>
        <w:tc>
          <w:tcPr>
            <w:tcW w:w="360" w:type="dxa"/>
            <w:tcBorders>
              <w:left w:val="thickThinSmallGap" w:sz="24" w:space="0" w:color="auto"/>
            </w:tcBorders>
            <w:shd w:val="clear" w:color="auto" w:fill="auto"/>
            <w:vAlign w:val="center"/>
          </w:tcPr>
          <w:p w14:paraId="6007E9FD"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FE"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9FF"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A00"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A01"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02"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03"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A04" w14:textId="77777777" w:rsidR="009A1B78" w:rsidRPr="00876DB7" w:rsidRDefault="009A1B78" w:rsidP="00446BD2">
            <w:pPr>
              <w:rPr>
                <w:rFonts w:asciiTheme="minorHAnsi" w:hAnsiTheme="minorHAnsi"/>
                <w:sz w:val="20"/>
                <w:szCs w:val="20"/>
              </w:rPr>
            </w:pPr>
          </w:p>
        </w:tc>
      </w:tr>
      <w:tr w:rsidR="009A1B78" w:rsidRPr="00876DB7" w14:paraId="6007EA1F" w14:textId="77777777" w:rsidTr="002B668B">
        <w:trPr>
          <w:trHeight w:val="108"/>
        </w:trPr>
        <w:tc>
          <w:tcPr>
            <w:tcW w:w="360" w:type="dxa"/>
            <w:tcBorders>
              <w:left w:val="double" w:sz="4" w:space="0" w:color="auto"/>
            </w:tcBorders>
            <w:shd w:val="clear" w:color="auto" w:fill="auto"/>
            <w:vAlign w:val="center"/>
          </w:tcPr>
          <w:p w14:paraId="6007EA06"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A07"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A08"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A09"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0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0B"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0C"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A0D"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A0E"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0F"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10"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A11"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12"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13"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14"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A15"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A16"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Placer les imprimés sur le plateau.</w:t>
            </w:r>
          </w:p>
        </w:tc>
        <w:tc>
          <w:tcPr>
            <w:tcW w:w="360" w:type="dxa"/>
            <w:tcBorders>
              <w:left w:val="thickThinSmallGap" w:sz="24" w:space="0" w:color="auto"/>
            </w:tcBorders>
            <w:shd w:val="clear" w:color="auto" w:fill="auto"/>
            <w:vAlign w:val="center"/>
          </w:tcPr>
          <w:p w14:paraId="6007EA17"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18"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19"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A1A"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A1B"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1C"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1D"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A1E" w14:textId="77777777" w:rsidR="009A1B78" w:rsidRPr="00876DB7" w:rsidRDefault="009A1B78" w:rsidP="00446BD2">
            <w:pPr>
              <w:rPr>
                <w:rFonts w:asciiTheme="minorHAnsi" w:hAnsiTheme="minorHAnsi"/>
                <w:sz w:val="20"/>
                <w:szCs w:val="20"/>
              </w:rPr>
            </w:pPr>
          </w:p>
        </w:tc>
      </w:tr>
      <w:tr w:rsidR="009A1B78" w:rsidRPr="00876DB7" w14:paraId="6007EA39" w14:textId="77777777" w:rsidTr="002B668B">
        <w:trPr>
          <w:trHeight w:val="108"/>
        </w:trPr>
        <w:tc>
          <w:tcPr>
            <w:tcW w:w="360" w:type="dxa"/>
            <w:tcBorders>
              <w:left w:val="double" w:sz="4" w:space="0" w:color="auto"/>
            </w:tcBorders>
            <w:shd w:val="clear" w:color="auto" w:fill="auto"/>
            <w:vAlign w:val="center"/>
          </w:tcPr>
          <w:p w14:paraId="6007EA20"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A21"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A22"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A23"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24"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25"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26"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A27"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A28"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29"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2A"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A2B"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2C"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2D"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2E"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A2F"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A30"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Produire un exemplaire.</w:t>
            </w:r>
          </w:p>
        </w:tc>
        <w:tc>
          <w:tcPr>
            <w:tcW w:w="360" w:type="dxa"/>
            <w:tcBorders>
              <w:left w:val="thickThinSmallGap" w:sz="24" w:space="0" w:color="auto"/>
            </w:tcBorders>
            <w:shd w:val="clear" w:color="auto" w:fill="auto"/>
            <w:vAlign w:val="center"/>
          </w:tcPr>
          <w:p w14:paraId="6007EA31"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32"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33"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A34"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A35"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36"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37"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A38" w14:textId="77777777" w:rsidR="009A1B78" w:rsidRPr="00876DB7" w:rsidRDefault="009A1B78" w:rsidP="00446BD2">
            <w:pPr>
              <w:rPr>
                <w:rFonts w:asciiTheme="minorHAnsi" w:hAnsiTheme="minorHAnsi"/>
                <w:sz w:val="20"/>
                <w:szCs w:val="20"/>
              </w:rPr>
            </w:pPr>
          </w:p>
        </w:tc>
      </w:tr>
      <w:tr w:rsidR="009A1B78" w:rsidRPr="00876DB7" w14:paraId="6007EA53" w14:textId="77777777" w:rsidTr="002B668B">
        <w:trPr>
          <w:trHeight w:val="108"/>
        </w:trPr>
        <w:tc>
          <w:tcPr>
            <w:tcW w:w="360" w:type="dxa"/>
            <w:tcBorders>
              <w:left w:val="double" w:sz="4" w:space="0" w:color="auto"/>
            </w:tcBorders>
            <w:shd w:val="clear" w:color="auto" w:fill="auto"/>
            <w:vAlign w:val="center"/>
          </w:tcPr>
          <w:p w14:paraId="6007EA3A"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A3B"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A3C"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A3D"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3E"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3F"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40"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A41"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A42"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43"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44"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A45"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46"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47"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48"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A49"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A4A"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Vérifier la qualité de l’exemplaire ou la faire vérifier avant de lancer la production.</w:t>
            </w:r>
          </w:p>
        </w:tc>
        <w:tc>
          <w:tcPr>
            <w:tcW w:w="360" w:type="dxa"/>
            <w:tcBorders>
              <w:left w:val="thickThinSmallGap" w:sz="24" w:space="0" w:color="auto"/>
            </w:tcBorders>
            <w:shd w:val="clear" w:color="auto" w:fill="auto"/>
            <w:vAlign w:val="center"/>
          </w:tcPr>
          <w:p w14:paraId="6007EA4B"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4C"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4D"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A4E"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A4F"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50"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51"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A52" w14:textId="77777777" w:rsidR="009A1B78" w:rsidRPr="00876DB7" w:rsidRDefault="009A1B78" w:rsidP="00446BD2">
            <w:pPr>
              <w:rPr>
                <w:rFonts w:asciiTheme="minorHAnsi" w:hAnsiTheme="minorHAnsi"/>
                <w:sz w:val="20"/>
                <w:szCs w:val="20"/>
              </w:rPr>
            </w:pPr>
          </w:p>
        </w:tc>
      </w:tr>
      <w:tr w:rsidR="009A1B78" w:rsidRPr="00876DB7" w14:paraId="6007EA6D" w14:textId="77777777" w:rsidTr="002B668B">
        <w:trPr>
          <w:trHeight w:val="108"/>
        </w:trPr>
        <w:tc>
          <w:tcPr>
            <w:tcW w:w="360" w:type="dxa"/>
            <w:tcBorders>
              <w:left w:val="double" w:sz="4" w:space="0" w:color="auto"/>
            </w:tcBorders>
            <w:shd w:val="clear" w:color="auto" w:fill="auto"/>
            <w:vAlign w:val="center"/>
          </w:tcPr>
          <w:p w14:paraId="6007EA54"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A55"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A56"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A57"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58"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59"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5A"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A5B"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A5C"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5D"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5E"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A5F"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60"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61"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62"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A63"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A64"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Actionner l’appareil.</w:t>
            </w:r>
          </w:p>
        </w:tc>
        <w:tc>
          <w:tcPr>
            <w:tcW w:w="360" w:type="dxa"/>
            <w:tcBorders>
              <w:left w:val="thickThinSmallGap" w:sz="24" w:space="0" w:color="auto"/>
            </w:tcBorders>
            <w:shd w:val="clear" w:color="auto" w:fill="auto"/>
            <w:vAlign w:val="center"/>
          </w:tcPr>
          <w:p w14:paraId="6007EA65"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66"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67"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A68"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A69"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6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6B"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A6C" w14:textId="77777777" w:rsidR="009A1B78" w:rsidRPr="00876DB7" w:rsidRDefault="009A1B78" w:rsidP="00446BD2">
            <w:pPr>
              <w:rPr>
                <w:rFonts w:asciiTheme="minorHAnsi" w:hAnsiTheme="minorHAnsi"/>
                <w:sz w:val="20"/>
                <w:szCs w:val="20"/>
              </w:rPr>
            </w:pPr>
          </w:p>
        </w:tc>
      </w:tr>
      <w:tr w:rsidR="009A1B78" w:rsidRPr="00876DB7" w14:paraId="6007EA87" w14:textId="77777777" w:rsidTr="002B668B">
        <w:trPr>
          <w:trHeight w:val="108"/>
        </w:trPr>
        <w:tc>
          <w:tcPr>
            <w:tcW w:w="360" w:type="dxa"/>
            <w:tcBorders>
              <w:left w:val="double" w:sz="4" w:space="0" w:color="auto"/>
            </w:tcBorders>
            <w:shd w:val="clear" w:color="auto" w:fill="auto"/>
            <w:vAlign w:val="center"/>
          </w:tcPr>
          <w:p w14:paraId="6007EA6E"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A6F"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A70"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A71"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72"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73"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74"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A75"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A76"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77"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78"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A79"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7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7B"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7C"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A7D"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A7E"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Vérifier la qualité des documents troués.</w:t>
            </w:r>
          </w:p>
        </w:tc>
        <w:tc>
          <w:tcPr>
            <w:tcW w:w="360" w:type="dxa"/>
            <w:tcBorders>
              <w:left w:val="thickThinSmallGap" w:sz="24" w:space="0" w:color="auto"/>
            </w:tcBorders>
            <w:shd w:val="clear" w:color="auto" w:fill="auto"/>
            <w:vAlign w:val="center"/>
          </w:tcPr>
          <w:p w14:paraId="6007EA7F"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80"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81"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A82"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A83"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84"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85"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A86" w14:textId="77777777" w:rsidR="009A1B78" w:rsidRPr="00876DB7" w:rsidRDefault="009A1B78" w:rsidP="00446BD2">
            <w:pPr>
              <w:rPr>
                <w:rFonts w:asciiTheme="minorHAnsi" w:hAnsiTheme="minorHAnsi"/>
                <w:sz w:val="20"/>
                <w:szCs w:val="20"/>
              </w:rPr>
            </w:pPr>
          </w:p>
        </w:tc>
      </w:tr>
      <w:tr w:rsidR="009A1B78" w:rsidRPr="00876DB7" w14:paraId="6007EAA1" w14:textId="77777777" w:rsidTr="002B668B">
        <w:trPr>
          <w:trHeight w:val="108"/>
        </w:trPr>
        <w:tc>
          <w:tcPr>
            <w:tcW w:w="360" w:type="dxa"/>
            <w:tcBorders>
              <w:left w:val="double" w:sz="4" w:space="0" w:color="auto"/>
            </w:tcBorders>
            <w:shd w:val="clear" w:color="auto" w:fill="auto"/>
            <w:vAlign w:val="center"/>
          </w:tcPr>
          <w:p w14:paraId="6007EA88"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A89"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A8A"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A8B"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8C"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8D"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8E"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A8F"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A90"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91"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92"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A93"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94"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95"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96"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A97"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A98"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Déposer les documents troués dans une boîte ou sur un chariot en vue des étapes de finition ou de l’emballage.</w:t>
            </w:r>
          </w:p>
        </w:tc>
        <w:tc>
          <w:tcPr>
            <w:tcW w:w="360" w:type="dxa"/>
            <w:tcBorders>
              <w:left w:val="thickThinSmallGap" w:sz="24" w:space="0" w:color="auto"/>
            </w:tcBorders>
            <w:shd w:val="clear" w:color="auto" w:fill="auto"/>
            <w:vAlign w:val="center"/>
          </w:tcPr>
          <w:p w14:paraId="6007EA99"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9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9B"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A9C"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A9D"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9E"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9F"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AA0" w14:textId="77777777" w:rsidR="009A1B78" w:rsidRPr="00876DB7" w:rsidRDefault="009A1B78" w:rsidP="00446BD2">
            <w:pPr>
              <w:rPr>
                <w:rFonts w:asciiTheme="minorHAnsi" w:hAnsiTheme="minorHAnsi"/>
                <w:sz w:val="20"/>
                <w:szCs w:val="20"/>
              </w:rPr>
            </w:pPr>
          </w:p>
        </w:tc>
      </w:tr>
      <w:tr w:rsidR="009A1B78" w:rsidRPr="00876DB7" w14:paraId="6007EABB" w14:textId="77777777" w:rsidTr="002B668B">
        <w:trPr>
          <w:trHeight w:val="108"/>
        </w:trPr>
        <w:tc>
          <w:tcPr>
            <w:tcW w:w="360" w:type="dxa"/>
            <w:tcBorders>
              <w:left w:val="double" w:sz="4" w:space="0" w:color="auto"/>
            </w:tcBorders>
            <w:shd w:val="clear" w:color="auto" w:fill="auto"/>
            <w:vAlign w:val="center"/>
          </w:tcPr>
          <w:p w14:paraId="6007EAA2" w14:textId="77777777" w:rsidR="009A1B78" w:rsidRPr="00876DB7" w:rsidRDefault="009A1B78" w:rsidP="00446BD2">
            <w:pPr>
              <w:rPr>
                <w:rFonts w:asciiTheme="minorHAnsi" w:hAnsiTheme="minorHAnsi"/>
                <w:sz w:val="20"/>
                <w:szCs w:val="20"/>
              </w:rPr>
            </w:pPr>
          </w:p>
        </w:tc>
        <w:tc>
          <w:tcPr>
            <w:tcW w:w="390" w:type="dxa"/>
            <w:shd w:val="clear" w:color="auto" w:fill="auto"/>
            <w:vAlign w:val="center"/>
          </w:tcPr>
          <w:p w14:paraId="6007EAA3" w14:textId="77777777" w:rsidR="009A1B78" w:rsidRPr="00876DB7" w:rsidRDefault="009A1B78" w:rsidP="00446BD2">
            <w:pPr>
              <w:rPr>
                <w:rFonts w:asciiTheme="minorHAnsi" w:hAnsiTheme="minorHAnsi"/>
                <w:sz w:val="20"/>
                <w:szCs w:val="20"/>
              </w:rPr>
            </w:pPr>
          </w:p>
        </w:tc>
        <w:tc>
          <w:tcPr>
            <w:tcW w:w="377" w:type="dxa"/>
            <w:shd w:val="clear" w:color="auto" w:fill="auto"/>
            <w:vAlign w:val="center"/>
          </w:tcPr>
          <w:p w14:paraId="6007EAA4" w14:textId="77777777" w:rsidR="009A1B78" w:rsidRPr="00876DB7" w:rsidRDefault="009A1B78" w:rsidP="00446BD2">
            <w:pPr>
              <w:rPr>
                <w:rFonts w:asciiTheme="minorHAnsi" w:hAnsiTheme="minorHAnsi"/>
                <w:sz w:val="20"/>
                <w:szCs w:val="20"/>
              </w:rPr>
            </w:pPr>
          </w:p>
        </w:tc>
        <w:tc>
          <w:tcPr>
            <w:tcW w:w="493" w:type="dxa"/>
            <w:tcBorders>
              <w:right w:val="double" w:sz="4" w:space="0" w:color="auto"/>
            </w:tcBorders>
            <w:shd w:val="clear" w:color="auto" w:fill="auto"/>
            <w:vAlign w:val="center"/>
          </w:tcPr>
          <w:p w14:paraId="6007EAA5"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A6"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A7"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A8" w14:textId="77777777" w:rsidR="009A1B78" w:rsidRPr="00876DB7" w:rsidRDefault="009A1B78" w:rsidP="00446BD2">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AA9" w14:textId="77777777" w:rsidR="009A1B78" w:rsidRPr="00876DB7" w:rsidRDefault="009A1B78" w:rsidP="00446BD2">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AAA"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AB"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AC" w14:textId="77777777" w:rsidR="009A1B78" w:rsidRPr="00876DB7" w:rsidRDefault="009A1B78" w:rsidP="00446BD2">
            <w:pPr>
              <w:rPr>
                <w:rFonts w:asciiTheme="minorHAnsi" w:hAnsiTheme="minorHAnsi"/>
                <w:sz w:val="20"/>
                <w:szCs w:val="20"/>
              </w:rPr>
            </w:pPr>
          </w:p>
        </w:tc>
        <w:tc>
          <w:tcPr>
            <w:tcW w:w="540" w:type="dxa"/>
            <w:tcBorders>
              <w:right w:val="double" w:sz="4" w:space="0" w:color="auto"/>
            </w:tcBorders>
            <w:shd w:val="clear" w:color="auto" w:fill="auto"/>
            <w:vAlign w:val="center"/>
          </w:tcPr>
          <w:p w14:paraId="6007EAAD" w14:textId="77777777" w:rsidR="009A1B78" w:rsidRPr="00876DB7" w:rsidRDefault="009A1B78" w:rsidP="00446BD2">
            <w:pPr>
              <w:rPr>
                <w:rFonts w:asciiTheme="minorHAnsi" w:hAnsiTheme="minorHAnsi"/>
                <w:sz w:val="20"/>
                <w:szCs w:val="20"/>
              </w:rPr>
            </w:pPr>
          </w:p>
        </w:tc>
        <w:tc>
          <w:tcPr>
            <w:tcW w:w="360" w:type="dxa"/>
            <w:tcBorders>
              <w:left w:val="double" w:sz="4" w:space="0" w:color="auto"/>
            </w:tcBorders>
            <w:shd w:val="clear" w:color="auto" w:fill="auto"/>
            <w:vAlign w:val="center"/>
          </w:tcPr>
          <w:p w14:paraId="6007EAAE"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AF"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B0" w14:textId="77777777" w:rsidR="009A1B78" w:rsidRPr="00876DB7" w:rsidRDefault="009A1B78" w:rsidP="00446BD2">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AB1" w14:textId="77777777" w:rsidR="009A1B78" w:rsidRPr="00876DB7" w:rsidRDefault="009A1B78" w:rsidP="00446BD2">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AB2" w14:textId="77777777" w:rsidR="009A1B78" w:rsidRPr="00876DB7" w:rsidRDefault="009A1B78" w:rsidP="00923BFD">
            <w:pPr>
              <w:numPr>
                <w:ilvl w:val="0"/>
                <w:numId w:val="18"/>
              </w:numPr>
              <w:ind w:left="394"/>
              <w:rPr>
                <w:rFonts w:asciiTheme="minorHAnsi" w:hAnsiTheme="minorHAnsi"/>
                <w:sz w:val="20"/>
                <w:szCs w:val="20"/>
              </w:rPr>
            </w:pPr>
            <w:r w:rsidRPr="00876DB7">
              <w:rPr>
                <w:rFonts w:asciiTheme="minorHAnsi" w:hAnsiTheme="minorHAnsi"/>
                <w:sz w:val="20"/>
                <w:szCs w:val="20"/>
              </w:rPr>
              <w:t>Détecter des problèmes et en informer la personne responsable.</w:t>
            </w:r>
          </w:p>
        </w:tc>
        <w:tc>
          <w:tcPr>
            <w:tcW w:w="360" w:type="dxa"/>
            <w:tcBorders>
              <w:left w:val="thickThinSmallGap" w:sz="24" w:space="0" w:color="auto"/>
            </w:tcBorders>
            <w:shd w:val="clear" w:color="auto" w:fill="auto"/>
            <w:vAlign w:val="center"/>
          </w:tcPr>
          <w:p w14:paraId="6007EAB3"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B4"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B5" w14:textId="77777777" w:rsidR="009A1B78" w:rsidRPr="00876DB7" w:rsidRDefault="009A1B78" w:rsidP="00446BD2">
            <w:pPr>
              <w:rPr>
                <w:rFonts w:asciiTheme="minorHAnsi" w:hAnsiTheme="minorHAnsi"/>
                <w:sz w:val="20"/>
                <w:szCs w:val="20"/>
              </w:rPr>
            </w:pPr>
          </w:p>
        </w:tc>
        <w:tc>
          <w:tcPr>
            <w:tcW w:w="360" w:type="dxa"/>
            <w:tcBorders>
              <w:right w:val="double" w:sz="4" w:space="0" w:color="auto"/>
            </w:tcBorders>
            <w:shd w:val="clear" w:color="auto" w:fill="auto"/>
            <w:vAlign w:val="center"/>
          </w:tcPr>
          <w:p w14:paraId="6007EAB6" w14:textId="77777777" w:rsidR="009A1B78" w:rsidRPr="00876DB7" w:rsidRDefault="009A1B78" w:rsidP="00446BD2">
            <w:pPr>
              <w:rPr>
                <w:rFonts w:asciiTheme="minorHAnsi" w:hAnsiTheme="minorHAnsi"/>
                <w:sz w:val="20"/>
                <w:szCs w:val="20"/>
              </w:rPr>
            </w:pPr>
          </w:p>
        </w:tc>
        <w:tc>
          <w:tcPr>
            <w:tcW w:w="540" w:type="dxa"/>
            <w:tcBorders>
              <w:left w:val="double" w:sz="4" w:space="0" w:color="auto"/>
            </w:tcBorders>
            <w:shd w:val="clear" w:color="auto" w:fill="auto"/>
            <w:vAlign w:val="center"/>
          </w:tcPr>
          <w:p w14:paraId="6007EAB7"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B8" w14:textId="77777777" w:rsidR="009A1B78" w:rsidRPr="00876DB7" w:rsidRDefault="009A1B78" w:rsidP="00446BD2">
            <w:pPr>
              <w:rPr>
                <w:rFonts w:asciiTheme="minorHAnsi" w:hAnsiTheme="minorHAnsi"/>
                <w:sz w:val="20"/>
                <w:szCs w:val="20"/>
              </w:rPr>
            </w:pPr>
          </w:p>
        </w:tc>
        <w:tc>
          <w:tcPr>
            <w:tcW w:w="360" w:type="dxa"/>
            <w:shd w:val="clear" w:color="auto" w:fill="auto"/>
            <w:vAlign w:val="center"/>
          </w:tcPr>
          <w:p w14:paraId="6007EAB9" w14:textId="77777777" w:rsidR="009A1B78" w:rsidRPr="00876DB7" w:rsidRDefault="009A1B78" w:rsidP="00446BD2">
            <w:pPr>
              <w:rPr>
                <w:rFonts w:asciiTheme="minorHAnsi" w:hAnsiTheme="minorHAnsi"/>
                <w:sz w:val="20"/>
                <w:szCs w:val="20"/>
              </w:rPr>
            </w:pPr>
          </w:p>
        </w:tc>
        <w:tc>
          <w:tcPr>
            <w:tcW w:w="389" w:type="dxa"/>
            <w:tcBorders>
              <w:right w:val="double" w:sz="4" w:space="0" w:color="auto"/>
            </w:tcBorders>
            <w:shd w:val="clear" w:color="auto" w:fill="auto"/>
            <w:vAlign w:val="center"/>
          </w:tcPr>
          <w:p w14:paraId="6007EABA" w14:textId="77777777" w:rsidR="009A1B78" w:rsidRPr="00876DB7" w:rsidRDefault="009A1B78" w:rsidP="00446BD2">
            <w:pPr>
              <w:rPr>
                <w:rFonts w:asciiTheme="minorHAnsi" w:hAnsiTheme="minorHAnsi"/>
                <w:sz w:val="20"/>
                <w:szCs w:val="20"/>
              </w:rPr>
            </w:pPr>
          </w:p>
        </w:tc>
      </w:tr>
    </w:tbl>
    <w:p w14:paraId="6007EABC" w14:textId="77777777" w:rsidR="009A1B78" w:rsidRPr="00876DB7" w:rsidRDefault="009A1B78" w:rsidP="00836696">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9A1B78" w:rsidRPr="00876DB7" w14:paraId="6007EAC7" w14:textId="77777777" w:rsidTr="002B668B">
        <w:trPr>
          <w:trHeight w:val="60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ABD"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ABE" w14:textId="77777777" w:rsidR="009A1B78" w:rsidRPr="00876DB7" w:rsidRDefault="009A1B78" w:rsidP="00446BD2">
            <w:pPr>
              <w:rPr>
                <w:rFonts w:asciiTheme="minorHAnsi" w:hAnsiTheme="minorHAnsi"/>
                <w:sz w:val="20"/>
                <w:szCs w:val="20"/>
              </w:rPr>
            </w:pPr>
          </w:p>
          <w:p w14:paraId="6007EABF" w14:textId="77777777" w:rsidR="009A1B78" w:rsidRPr="00876DB7" w:rsidRDefault="009A1B78" w:rsidP="00446BD2">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AC0" w14:textId="77777777" w:rsidR="009A1B78" w:rsidRPr="00876DB7" w:rsidRDefault="009A1B78" w:rsidP="00446BD2">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AC1" w14:textId="77777777" w:rsidR="009A1B78" w:rsidRPr="00876DB7" w:rsidRDefault="009A1B78" w:rsidP="00446BD2">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EAC2" w14:textId="77777777" w:rsidR="009A1B78" w:rsidRPr="00876DB7" w:rsidRDefault="009A1B78" w:rsidP="00446BD2">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AC3" w14:textId="77777777" w:rsidR="009A1B78" w:rsidRPr="00876DB7" w:rsidRDefault="009A1B78" w:rsidP="00446BD2">
            <w:pPr>
              <w:rPr>
                <w:rFonts w:asciiTheme="minorHAnsi" w:hAnsiTheme="minorHAnsi"/>
                <w:b/>
                <w:color w:val="FF0000"/>
                <w:sz w:val="20"/>
                <w:szCs w:val="20"/>
              </w:rPr>
            </w:pPr>
            <w:r w:rsidRPr="00876DB7">
              <w:rPr>
                <w:rFonts w:asciiTheme="minorHAnsi" w:hAnsiTheme="minorHAnsi"/>
                <w:b/>
                <w:color w:val="FF0000"/>
                <w:sz w:val="20"/>
                <w:szCs w:val="20"/>
              </w:rPr>
              <w:t>DATE :</w:t>
            </w:r>
          </w:p>
          <w:p w14:paraId="6007EAC4" w14:textId="77777777" w:rsidR="009A1B78" w:rsidRPr="00876DB7" w:rsidRDefault="009A1B78" w:rsidP="00446BD2">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AC5" w14:textId="77777777" w:rsidR="009A1B78" w:rsidRPr="00876DB7" w:rsidRDefault="009A1B78"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AC6" w14:textId="77777777" w:rsidR="009A1B78" w:rsidRPr="00876DB7" w:rsidRDefault="009A1B78" w:rsidP="002B668B">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9A1B78" w:rsidRPr="00876DB7" w14:paraId="6007EACB"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AC8" w14:textId="77777777" w:rsidR="009A1B78" w:rsidRPr="00876DB7" w:rsidRDefault="009A1B78" w:rsidP="00446BD2">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AC9"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Appréciation de l’élève</w:t>
            </w:r>
          </w:p>
          <w:p w14:paraId="6007EACA"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Mon défi :</w:t>
            </w:r>
          </w:p>
        </w:tc>
      </w:tr>
      <w:tr w:rsidR="009A1B78" w:rsidRPr="00876DB7" w14:paraId="6007EACE"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ACC" w14:textId="77777777" w:rsidR="009A1B78" w:rsidRPr="00876DB7" w:rsidRDefault="009A1B78" w:rsidP="00446BD2">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ACD"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Les stratégies pour le relever</w:t>
            </w:r>
          </w:p>
        </w:tc>
      </w:tr>
      <w:tr w:rsidR="009A1B78" w:rsidRPr="00876DB7" w14:paraId="6007EAD2"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ACF" w14:textId="77777777" w:rsidR="009A1B78" w:rsidRPr="00876DB7" w:rsidRDefault="009A1B78" w:rsidP="00446BD2">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AD0"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Appréciation de l’enseignant</w:t>
            </w:r>
          </w:p>
          <w:p w14:paraId="6007EAD1" w14:textId="77777777" w:rsidR="009A1B78" w:rsidRPr="00876DB7" w:rsidRDefault="009A1B78" w:rsidP="00446BD2">
            <w:pPr>
              <w:rPr>
                <w:rFonts w:asciiTheme="minorHAnsi" w:hAnsiTheme="minorHAnsi"/>
                <w:b/>
                <w:sz w:val="20"/>
                <w:szCs w:val="20"/>
              </w:rPr>
            </w:pPr>
            <w:r w:rsidRPr="00876DB7">
              <w:rPr>
                <w:rFonts w:asciiTheme="minorHAnsi" w:hAnsiTheme="minorHAnsi"/>
                <w:b/>
                <w:sz w:val="20"/>
                <w:szCs w:val="20"/>
              </w:rPr>
              <w:t>Forces et défis :</w:t>
            </w:r>
          </w:p>
        </w:tc>
      </w:tr>
    </w:tbl>
    <w:p w14:paraId="6007EAD3" w14:textId="77777777" w:rsidR="009A1B78" w:rsidRPr="00876DB7" w:rsidRDefault="009A1B78" w:rsidP="00836696">
      <w:pPr>
        <w:rPr>
          <w:rFonts w:asciiTheme="minorHAnsi" w:hAnsiTheme="minorHAnsi"/>
          <w:sz w:val="20"/>
          <w:szCs w:val="20"/>
        </w:rPr>
        <w:sectPr w:rsidR="009A1B78" w:rsidRPr="00876DB7" w:rsidSect="004F014A">
          <w:pgSz w:w="20163" w:h="12242" w:orient="landscape" w:code="5"/>
          <w:pgMar w:top="794" w:right="851" w:bottom="737" w:left="851" w:header="709" w:footer="709" w:gutter="0"/>
          <w:cols w:space="708"/>
          <w:docGrid w:linePitch="360"/>
        </w:sectPr>
      </w:pPr>
      <w:r w:rsidRPr="00876DB7">
        <w:rPr>
          <w:rFonts w:asciiTheme="minorHAnsi" w:hAnsiTheme="minorHAnsi"/>
          <w:sz w:val="20"/>
          <w:szCs w:val="20"/>
        </w:rPr>
        <w:t>Karine Dion</w:t>
      </w:r>
    </w:p>
    <w:p w14:paraId="6007EAD4" w14:textId="77777777" w:rsidR="009A1B78" w:rsidRPr="00876DB7" w:rsidRDefault="009A1B78" w:rsidP="00DE0AEC">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9A1B78" w:rsidRPr="00876DB7" w14:paraId="6007EAD7"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AD5"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Nom DE L’ÉLÈVE :                                                                                      ÉCOLE :                                                                   ENSEIGNANT :</w:t>
            </w:r>
          </w:p>
          <w:p w14:paraId="6007EAD6"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9A1B78" w:rsidRPr="00876DB7" w14:paraId="6007EAD9" w14:textId="77777777" w:rsidTr="002B668B">
        <w:trPr>
          <w:trHeight w:val="643"/>
        </w:trPr>
        <w:tc>
          <w:tcPr>
            <w:tcW w:w="18569" w:type="dxa"/>
            <w:gridSpan w:val="25"/>
            <w:tcBorders>
              <w:left w:val="double" w:sz="4" w:space="0" w:color="auto"/>
              <w:right w:val="double" w:sz="4" w:space="0" w:color="auto"/>
            </w:tcBorders>
            <w:shd w:val="clear" w:color="auto" w:fill="auto"/>
            <w:vAlign w:val="center"/>
          </w:tcPr>
          <w:p w14:paraId="6007EAD8"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9A1B78" w:rsidRPr="00876DB7" w14:paraId="6007EAEA" w14:textId="77777777" w:rsidTr="002B668B">
        <w:trPr>
          <w:trHeight w:val="525"/>
        </w:trPr>
        <w:tc>
          <w:tcPr>
            <w:tcW w:w="1620" w:type="dxa"/>
            <w:gridSpan w:val="4"/>
            <w:tcBorders>
              <w:left w:val="double" w:sz="4" w:space="0" w:color="auto"/>
            </w:tcBorders>
            <w:shd w:val="clear" w:color="auto" w:fill="auto"/>
            <w:vAlign w:val="center"/>
          </w:tcPr>
          <w:p w14:paraId="6007EADA"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ADB"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ADC"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ADD"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ADE" w14:textId="77777777" w:rsidR="001039FA" w:rsidRPr="00876DB7" w:rsidRDefault="009A1B78" w:rsidP="002B668B">
            <w:pPr>
              <w:tabs>
                <w:tab w:val="right" w:pos="8712"/>
              </w:tabs>
              <w:rPr>
                <w:rFonts w:asciiTheme="minorHAnsi" w:hAnsiTheme="minorHAnsi"/>
                <w:b/>
                <w:bCs/>
                <w:color w:val="0000DB"/>
                <w:sz w:val="20"/>
                <w:szCs w:val="20"/>
              </w:rPr>
            </w:pPr>
            <w:r w:rsidRPr="00876DB7">
              <w:rPr>
                <w:rFonts w:asciiTheme="minorHAnsi" w:hAnsiTheme="minorHAnsi"/>
                <w:b/>
                <w:bCs/>
                <w:color w:val="0000DB"/>
                <w:sz w:val="20"/>
                <w:szCs w:val="20"/>
              </w:rPr>
              <w:t>828305 – Relier des imprimés</w:t>
            </w:r>
          </w:p>
          <w:p w14:paraId="6007EADF" w14:textId="77777777" w:rsidR="009A1B78" w:rsidRPr="00876DB7" w:rsidRDefault="009A1B78" w:rsidP="002B668B">
            <w:pPr>
              <w:tabs>
                <w:tab w:val="right" w:pos="8712"/>
              </w:tabs>
              <w:rPr>
                <w:rFonts w:asciiTheme="minorHAnsi" w:hAnsiTheme="minorHAnsi"/>
                <w:b/>
                <w:sz w:val="20"/>
                <w:szCs w:val="20"/>
              </w:rPr>
            </w:pPr>
            <w:r w:rsidRPr="00876DB7">
              <w:rPr>
                <w:rFonts w:asciiTheme="minorHAnsi" w:hAnsiTheme="minorHAnsi"/>
                <w:b/>
                <w:bCs/>
                <w:color w:val="000081"/>
                <w:sz w:val="20"/>
                <w:szCs w:val="20"/>
              </w:rPr>
              <w:tab/>
              <w:t>2</w:t>
            </w:r>
          </w:p>
          <w:p w14:paraId="6007EAE0" w14:textId="77777777" w:rsidR="009A1B78" w:rsidRPr="00876DB7" w:rsidRDefault="009A1B78" w:rsidP="002B668B">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AE1"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règles de santé et de sécurité au travail.</w:t>
            </w:r>
          </w:p>
          <w:p w14:paraId="6007EAE2"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directives de travail.</w:t>
            </w:r>
          </w:p>
          <w:p w14:paraId="6007EAE3"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Application correcte des techniques de travail.</w:t>
            </w:r>
          </w:p>
          <w:p w14:paraId="6007EAE4"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Utilisation appropriée de l’équipement.</w:t>
            </w:r>
          </w:p>
          <w:p w14:paraId="6007EAE5"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Travail précis et minutieux.</w:t>
            </w:r>
          </w:p>
          <w:p w14:paraId="6007EAE6"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Conformité avec le dossier de production.</w:t>
            </w:r>
          </w:p>
          <w:p w14:paraId="6007EAE7"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Souci de la rentabilité de l’entreprise.</w:t>
            </w:r>
          </w:p>
        </w:tc>
        <w:tc>
          <w:tcPr>
            <w:tcW w:w="1440" w:type="dxa"/>
            <w:gridSpan w:val="4"/>
            <w:tcBorders>
              <w:left w:val="thickThinSmallGap" w:sz="24" w:space="0" w:color="auto"/>
            </w:tcBorders>
            <w:shd w:val="clear" w:color="auto" w:fill="auto"/>
            <w:vAlign w:val="center"/>
          </w:tcPr>
          <w:p w14:paraId="6007EAE8" w14:textId="77777777" w:rsidR="009A1B78" w:rsidRPr="00876DB7" w:rsidRDefault="009A1B78" w:rsidP="00DE0AEC">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AE9" w14:textId="77777777" w:rsidR="009A1B78" w:rsidRPr="00876DB7" w:rsidRDefault="009A1B78" w:rsidP="002B668B">
            <w:pPr>
              <w:jc w:val="center"/>
              <w:rPr>
                <w:rFonts w:asciiTheme="minorHAnsi" w:hAnsiTheme="minorHAnsi"/>
                <w:sz w:val="20"/>
                <w:szCs w:val="20"/>
              </w:rPr>
            </w:pPr>
            <w:r w:rsidRPr="00876DB7">
              <w:rPr>
                <w:rFonts w:asciiTheme="minorHAnsi" w:hAnsiTheme="minorHAnsi"/>
                <w:sz w:val="20"/>
                <w:szCs w:val="20"/>
              </w:rPr>
              <w:t>Élève</w:t>
            </w:r>
          </w:p>
        </w:tc>
      </w:tr>
      <w:tr w:rsidR="009A1B78" w:rsidRPr="00876DB7" w14:paraId="6007EAEF"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6007EAEB" w14:textId="77777777" w:rsidR="009A1B78" w:rsidRPr="00876DB7" w:rsidRDefault="009A1B78" w:rsidP="00DE0AE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AEC" w14:textId="77777777" w:rsidR="009A1B78" w:rsidRPr="00876DB7" w:rsidRDefault="009A1B78" w:rsidP="00DE0AEC">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AED" w14:textId="77777777" w:rsidR="009A1B78" w:rsidRPr="00876DB7" w:rsidRDefault="009A1B78" w:rsidP="002B668B">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AEE" w14:textId="77777777" w:rsidR="009A1B78" w:rsidRPr="00876DB7" w:rsidRDefault="009A1B78" w:rsidP="00DE0AEC">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9A1B78" w:rsidRPr="00876DB7" w14:paraId="6007EB09" w14:textId="77777777" w:rsidTr="002B668B">
        <w:tc>
          <w:tcPr>
            <w:tcW w:w="360" w:type="dxa"/>
            <w:tcBorders>
              <w:left w:val="double" w:sz="4" w:space="0" w:color="auto"/>
            </w:tcBorders>
            <w:shd w:val="clear" w:color="auto" w:fill="auto"/>
            <w:vAlign w:val="center"/>
          </w:tcPr>
          <w:p w14:paraId="6007EAF0"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AF1"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AF2"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AF3"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AF4"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AF5"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AF6"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AF7"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AF8"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AF9"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AFA"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AFB"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AFC"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AFD"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AFE"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AFF"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B00" w14:textId="77777777" w:rsidR="009A1B78" w:rsidRPr="00876DB7" w:rsidRDefault="009A1B78" w:rsidP="002B668B">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B01"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B02"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B03"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B04"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B05"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B06"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B07"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B08"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A</w:t>
            </w:r>
          </w:p>
        </w:tc>
      </w:tr>
      <w:tr w:rsidR="009A1B78" w:rsidRPr="00876DB7" w14:paraId="6007EB23" w14:textId="77777777" w:rsidTr="002B668B">
        <w:trPr>
          <w:trHeight w:val="190"/>
        </w:trPr>
        <w:tc>
          <w:tcPr>
            <w:tcW w:w="360" w:type="dxa"/>
            <w:tcBorders>
              <w:left w:val="double" w:sz="4" w:space="0" w:color="auto"/>
            </w:tcBorders>
            <w:shd w:val="clear" w:color="auto" w:fill="auto"/>
            <w:vAlign w:val="center"/>
          </w:tcPr>
          <w:p w14:paraId="6007EB0A"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0B"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0C"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0D"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0E"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0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10"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11"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12"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1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14"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15"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1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1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18"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19"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1A"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Recevoir les directives de la personne responsable.</w:t>
            </w:r>
          </w:p>
        </w:tc>
        <w:tc>
          <w:tcPr>
            <w:tcW w:w="360" w:type="dxa"/>
            <w:tcBorders>
              <w:left w:val="thickThinSmallGap" w:sz="24" w:space="0" w:color="auto"/>
            </w:tcBorders>
            <w:shd w:val="clear" w:color="auto" w:fill="auto"/>
            <w:vAlign w:val="center"/>
          </w:tcPr>
          <w:p w14:paraId="6007EB1B"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1C"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1D"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1E"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1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2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21"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22" w14:textId="77777777" w:rsidR="009A1B78" w:rsidRPr="00876DB7" w:rsidRDefault="009A1B78" w:rsidP="00DE0AEC">
            <w:pPr>
              <w:rPr>
                <w:rFonts w:asciiTheme="minorHAnsi" w:hAnsiTheme="minorHAnsi"/>
                <w:sz w:val="20"/>
                <w:szCs w:val="20"/>
              </w:rPr>
            </w:pPr>
          </w:p>
        </w:tc>
      </w:tr>
      <w:tr w:rsidR="009A1B78" w:rsidRPr="00876DB7" w14:paraId="6007EB3D" w14:textId="77777777" w:rsidTr="002B668B">
        <w:trPr>
          <w:trHeight w:val="242"/>
        </w:trPr>
        <w:tc>
          <w:tcPr>
            <w:tcW w:w="360" w:type="dxa"/>
            <w:tcBorders>
              <w:left w:val="double" w:sz="4" w:space="0" w:color="auto"/>
            </w:tcBorders>
            <w:shd w:val="clear" w:color="auto" w:fill="auto"/>
            <w:vAlign w:val="center"/>
          </w:tcPr>
          <w:p w14:paraId="6007EB24"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25"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26"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27"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28"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29"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2A"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2B"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2C"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2D"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2E"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2F"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3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31"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32"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33"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34"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Interpréter le dossier de production.</w:t>
            </w:r>
          </w:p>
        </w:tc>
        <w:tc>
          <w:tcPr>
            <w:tcW w:w="360" w:type="dxa"/>
            <w:tcBorders>
              <w:left w:val="thickThinSmallGap" w:sz="24" w:space="0" w:color="auto"/>
            </w:tcBorders>
            <w:shd w:val="clear" w:color="auto" w:fill="auto"/>
            <w:vAlign w:val="center"/>
          </w:tcPr>
          <w:p w14:paraId="6007EB35"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3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37"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38"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39"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3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3B"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3C" w14:textId="77777777" w:rsidR="009A1B78" w:rsidRPr="00876DB7" w:rsidRDefault="009A1B78" w:rsidP="00DE0AEC">
            <w:pPr>
              <w:rPr>
                <w:rFonts w:asciiTheme="minorHAnsi" w:hAnsiTheme="minorHAnsi"/>
                <w:sz w:val="20"/>
                <w:szCs w:val="20"/>
              </w:rPr>
            </w:pPr>
          </w:p>
        </w:tc>
      </w:tr>
      <w:tr w:rsidR="009A1B78" w:rsidRPr="00876DB7" w14:paraId="6007EB57" w14:textId="77777777" w:rsidTr="002B668B">
        <w:trPr>
          <w:trHeight w:val="141"/>
        </w:trPr>
        <w:tc>
          <w:tcPr>
            <w:tcW w:w="360" w:type="dxa"/>
            <w:tcBorders>
              <w:left w:val="double" w:sz="4" w:space="0" w:color="auto"/>
            </w:tcBorders>
            <w:shd w:val="clear" w:color="auto" w:fill="auto"/>
            <w:vAlign w:val="center"/>
          </w:tcPr>
          <w:p w14:paraId="6007EB3E"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3F"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40"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41"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42"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4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44"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45"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4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4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48"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49"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4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4B"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4C"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4D"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4E"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Vérifier la propreté de ses mains.</w:t>
            </w:r>
          </w:p>
        </w:tc>
        <w:tc>
          <w:tcPr>
            <w:tcW w:w="360" w:type="dxa"/>
            <w:tcBorders>
              <w:left w:val="thickThinSmallGap" w:sz="24" w:space="0" w:color="auto"/>
            </w:tcBorders>
            <w:shd w:val="clear" w:color="auto" w:fill="auto"/>
            <w:vAlign w:val="center"/>
          </w:tcPr>
          <w:p w14:paraId="6007EB4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5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51"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52"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5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54"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55"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56" w14:textId="77777777" w:rsidR="009A1B78" w:rsidRPr="00876DB7" w:rsidRDefault="009A1B78" w:rsidP="00DE0AEC">
            <w:pPr>
              <w:rPr>
                <w:rFonts w:asciiTheme="minorHAnsi" w:hAnsiTheme="minorHAnsi"/>
                <w:sz w:val="20"/>
                <w:szCs w:val="20"/>
              </w:rPr>
            </w:pPr>
          </w:p>
        </w:tc>
      </w:tr>
      <w:tr w:rsidR="009A1B78" w:rsidRPr="00876DB7" w14:paraId="6007EB71" w14:textId="77777777" w:rsidTr="002B668B">
        <w:trPr>
          <w:trHeight w:val="222"/>
        </w:trPr>
        <w:tc>
          <w:tcPr>
            <w:tcW w:w="360" w:type="dxa"/>
            <w:tcBorders>
              <w:left w:val="double" w:sz="4" w:space="0" w:color="auto"/>
            </w:tcBorders>
            <w:shd w:val="clear" w:color="auto" w:fill="auto"/>
            <w:vAlign w:val="center"/>
          </w:tcPr>
          <w:p w14:paraId="6007EB58"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59"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5A"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5B"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5C"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5D"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5E"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5F"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6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61"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62"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63"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64"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65"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66"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67"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68"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S’assurer de la qualité des imprimés avant de commencer le travail.</w:t>
            </w:r>
          </w:p>
        </w:tc>
        <w:tc>
          <w:tcPr>
            <w:tcW w:w="360" w:type="dxa"/>
            <w:tcBorders>
              <w:left w:val="thickThinSmallGap" w:sz="24" w:space="0" w:color="auto"/>
            </w:tcBorders>
            <w:shd w:val="clear" w:color="auto" w:fill="auto"/>
            <w:vAlign w:val="center"/>
          </w:tcPr>
          <w:p w14:paraId="6007EB69"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6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6B"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6C"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6D"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6E"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6F"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70" w14:textId="77777777" w:rsidR="009A1B78" w:rsidRPr="00876DB7" w:rsidRDefault="009A1B78" w:rsidP="00DE0AEC">
            <w:pPr>
              <w:rPr>
                <w:rFonts w:asciiTheme="minorHAnsi" w:hAnsiTheme="minorHAnsi"/>
                <w:sz w:val="20"/>
                <w:szCs w:val="20"/>
              </w:rPr>
            </w:pPr>
          </w:p>
        </w:tc>
      </w:tr>
      <w:tr w:rsidR="009A1B78" w:rsidRPr="00876DB7" w14:paraId="6007EB8B" w14:textId="77777777" w:rsidTr="002B668B">
        <w:trPr>
          <w:trHeight w:val="222"/>
        </w:trPr>
        <w:tc>
          <w:tcPr>
            <w:tcW w:w="360" w:type="dxa"/>
            <w:tcBorders>
              <w:left w:val="double" w:sz="4" w:space="0" w:color="auto"/>
            </w:tcBorders>
            <w:shd w:val="clear" w:color="auto" w:fill="auto"/>
            <w:vAlign w:val="center"/>
          </w:tcPr>
          <w:p w14:paraId="6007EB72"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73"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74"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75"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7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7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78"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79"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7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7B"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7C"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7D"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7E"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7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80"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81"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82"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Choisir le matériel en fonction de l’épaisseur du document à relier et du type de reliure (brochage, collage de feuillets, reliure spirale, reliure à anneaux plastiques, reliure à anneaux, etc.).</w:t>
            </w:r>
          </w:p>
        </w:tc>
        <w:tc>
          <w:tcPr>
            <w:tcW w:w="360" w:type="dxa"/>
            <w:tcBorders>
              <w:left w:val="thickThinSmallGap" w:sz="24" w:space="0" w:color="auto"/>
            </w:tcBorders>
            <w:shd w:val="clear" w:color="auto" w:fill="auto"/>
            <w:vAlign w:val="center"/>
          </w:tcPr>
          <w:p w14:paraId="6007EB8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84"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85"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86"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8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88"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89"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8A" w14:textId="77777777" w:rsidR="009A1B78" w:rsidRPr="00876DB7" w:rsidRDefault="009A1B78" w:rsidP="00DE0AEC">
            <w:pPr>
              <w:rPr>
                <w:rFonts w:asciiTheme="minorHAnsi" w:hAnsiTheme="minorHAnsi"/>
                <w:sz w:val="20"/>
                <w:szCs w:val="20"/>
              </w:rPr>
            </w:pPr>
          </w:p>
        </w:tc>
      </w:tr>
      <w:tr w:rsidR="009A1B78" w:rsidRPr="00876DB7" w14:paraId="6007EBA5" w14:textId="77777777" w:rsidTr="002B668B">
        <w:trPr>
          <w:trHeight w:val="222"/>
        </w:trPr>
        <w:tc>
          <w:tcPr>
            <w:tcW w:w="360" w:type="dxa"/>
            <w:tcBorders>
              <w:left w:val="double" w:sz="4" w:space="0" w:color="auto"/>
            </w:tcBorders>
            <w:shd w:val="clear" w:color="auto" w:fill="auto"/>
            <w:vAlign w:val="center"/>
          </w:tcPr>
          <w:p w14:paraId="6007EB8C"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8D"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8E"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8F"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9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91"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92"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93"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94"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95"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96"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97"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98"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99"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9A"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9B"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9C"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Préparer l’appareil (vérification de l’alimentation de broches, de colle, de spirales, etc.).</w:t>
            </w:r>
          </w:p>
        </w:tc>
        <w:tc>
          <w:tcPr>
            <w:tcW w:w="360" w:type="dxa"/>
            <w:tcBorders>
              <w:left w:val="thickThinSmallGap" w:sz="24" w:space="0" w:color="auto"/>
            </w:tcBorders>
            <w:shd w:val="clear" w:color="auto" w:fill="auto"/>
            <w:vAlign w:val="center"/>
          </w:tcPr>
          <w:p w14:paraId="6007EB9D"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9E"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9F"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A0"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A1"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A2"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A3"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A4" w14:textId="77777777" w:rsidR="009A1B78" w:rsidRPr="00876DB7" w:rsidRDefault="009A1B78" w:rsidP="00DE0AEC">
            <w:pPr>
              <w:rPr>
                <w:rFonts w:asciiTheme="minorHAnsi" w:hAnsiTheme="minorHAnsi"/>
                <w:sz w:val="20"/>
                <w:szCs w:val="20"/>
              </w:rPr>
            </w:pPr>
          </w:p>
        </w:tc>
      </w:tr>
      <w:tr w:rsidR="009A1B78" w:rsidRPr="00876DB7" w14:paraId="6007EBBF" w14:textId="77777777" w:rsidTr="002B668B">
        <w:trPr>
          <w:trHeight w:val="222"/>
        </w:trPr>
        <w:tc>
          <w:tcPr>
            <w:tcW w:w="360" w:type="dxa"/>
            <w:tcBorders>
              <w:left w:val="double" w:sz="4" w:space="0" w:color="auto"/>
            </w:tcBorders>
            <w:shd w:val="clear" w:color="auto" w:fill="auto"/>
            <w:vAlign w:val="center"/>
          </w:tcPr>
          <w:p w14:paraId="6007EBA6"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A7"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A8"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A9"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A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AB"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AC"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AD"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AE"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A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B0"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B1"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B2"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B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B4"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B5"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B6"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Produire un exemplaire.</w:t>
            </w:r>
          </w:p>
        </w:tc>
        <w:tc>
          <w:tcPr>
            <w:tcW w:w="360" w:type="dxa"/>
            <w:tcBorders>
              <w:left w:val="thickThinSmallGap" w:sz="24" w:space="0" w:color="auto"/>
            </w:tcBorders>
            <w:shd w:val="clear" w:color="auto" w:fill="auto"/>
            <w:vAlign w:val="center"/>
          </w:tcPr>
          <w:p w14:paraId="6007EBB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B8"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B9"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BA"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BB"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BC"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BD"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BE" w14:textId="77777777" w:rsidR="009A1B78" w:rsidRPr="00876DB7" w:rsidRDefault="009A1B78" w:rsidP="00DE0AEC">
            <w:pPr>
              <w:rPr>
                <w:rFonts w:asciiTheme="minorHAnsi" w:hAnsiTheme="minorHAnsi"/>
                <w:sz w:val="20"/>
                <w:szCs w:val="20"/>
              </w:rPr>
            </w:pPr>
          </w:p>
        </w:tc>
      </w:tr>
      <w:tr w:rsidR="009A1B78" w:rsidRPr="00876DB7" w14:paraId="6007EBD9" w14:textId="77777777" w:rsidTr="002B668B">
        <w:trPr>
          <w:trHeight w:val="222"/>
        </w:trPr>
        <w:tc>
          <w:tcPr>
            <w:tcW w:w="360" w:type="dxa"/>
            <w:tcBorders>
              <w:left w:val="double" w:sz="4" w:space="0" w:color="auto"/>
            </w:tcBorders>
            <w:shd w:val="clear" w:color="auto" w:fill="auto"/>
            <w:vAlign w:val="center"/>
          </w:tcPr>
          <w:p w14:paraId="6007EBC0"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C1"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C2"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C3"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C4"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C5"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C6"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C7"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C8"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C9"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CA"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CB"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CC"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CD"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CE"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CF"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D0"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Vérifier la qualité de l’exemplaire ou la faire vérifier avant de lancer la production.</w:t>
            </w:r>
          </w:p>
        </w:tc>
        <w:tc>
          <w:tcPr>
            <w:tcW w:w="360" w:type="dxa"/>
            <w:tcBorders>
              <w:left w:val="thickThinSmallGap" w:sz="24" w:space="0" w:color="auto"/>
            </w:tcBorders>
            <w:shd w:val="clear" w:color="auto" w:fill="auto"/>
            <w:vAlign w:val="center"/>
          </w:tcPr>
          <w:p w14:paraId="6007EBD1"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D2"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D3"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D4"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D5"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D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D7"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D8" w14:textId="77777777" w:rsidR="009A1B78" w:rsidRPr="00876DB7" w:rsidRDefault="009A1B78" w:rsidP="00DE0AEC">
            <w:pPr>
              <w:rPr>
                <w:rFonts w:asciiTheme="minorHAnsi" w:hAnsiTheme="minorHAnsi"/>
                <w:sz w:val="20"/>
                <w:szCs w:val="20"/>
              </w:rPr>
            </w:pPr>
          </w:p>
        </w:tc>
      </w:tr>
      <w:tr w:rsidR="009A1B78" w:rsidRPr="00876DB7" w14:paraId="6007EBF3" w14:textId="77777777" w:rsidTr="002B668B">
        <w:trPr>
          <w:trHeight w:val="222"/>
        </w:trPr>
        <w:tc>
          <w:tcPr>
            <w:tcW w:w="360" w:type="dxa"/>
            <w:tcBorders>
              <w:left w:val="double" w:sz="4" w:space="0" w:color="auto"/>
            </w:tcBorders>
            <w:shd w:val="clear" w:color="auto" w:fill="auto"/>
            <w:vAlign w:val="center"/>
          </w:tcPr>
          <w:p w14:paraId="6007EBDA"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DB"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DC"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DD"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DE"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D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E0"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E1"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E2"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E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E4"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E5"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E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E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E8"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BE9"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BEA"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Placer les imprimés sur l’appareil.</w:t>
            </w:r>
          </w:p>
        </w:tc>
        <w:tc>
          <w:tcPr>
            <w:tcW w:w="360" w:type="dxa"/>
            <w:tcBorders>
              <w:left w:val="thickThinSmallGap" w:sz="24" w:space="0" w:color="auto"/>
            </w:tcBorders>
            <w:shd w:val="clear" w:color="auto" w:fill="auto"/>
            <w:vAlign w:val="center"/>
          </w:tcPr>
          <w:p w14:paraId="6007EBEB"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EC"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ED"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BEE"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BE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F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F1"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BF2" w14:textId="77777777" w:rsidR="009A1B78" w:rsidRPr="00876DB7" w:rsidRDefault="009A1B78" w:rsidP="00DE0AEC">
            <w:pPr>
              <w:rPr>
                <w:rFonts w:asciiTheme="minorHAnsi" w:hAnsiTheme="minorHAnsi"/>
                <w:sz w:val="20"/>
                <w:szCs w:val="20"/>
              </w:rPr>
            </w:pPr>
          </w:p>
        </w:tc>
      </w:tr>
      <w:tr w:rsidR="009A1B78" w:rsidRPr="00876DB7" w14:paraId="6007EC0D" w14:textId="77777777" w:rsidTr="002B668B">
        <w:trPr>
          <w:trHeight w:val="222"/>
        </w:trPr>
        <w:tc>
          <w:tcPr>
            <w:tcW w:w="360" w:type="dxa"/>
            <w:tcBorders>
              <w:left w:val="double" w:sz="4" w:space="0" w:color="auto"/>
            </w:tcBorders>
            <w:shd w:val="clear" w:color="auto" w:fill="auto"/>
            <w:vAlign w:val="center"/>
          </w:tcPr>
          <w:p w14:paraId="6007EBF4"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BF5"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BF6"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BF7"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BF8"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F9"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FA"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BFB"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BFC"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FD"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BFE"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BFF"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C0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01"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02"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C03"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C04"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Actionner l’appareil.</w:t>
            </w:r>
          </w:p>
        </w:tc>
        <w:tc>
          <w:tcPr>
            <w:tcW w:w="360" w:type="dxa"/>
            <w:tcBorders>
              <w:left w:val="thickThinSmallGap" w:sz="24" w:space="0" w:color="auto"/>
            </w:tcBorders>
            <w:shd w:val="clear" w:color="auto" w:fill="auto"/>
            <w:vAlign w:val="center"/>
          </w:tcPr>
          <w:p w14:paraId="6007EC05"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0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07"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C08"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C09"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0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0B"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C0C" w14:textId="77777777" w:rsidR="009A1B78" w:rsidRPr="00876DB7" w:rsidRDefault="009A1B78" w:rsidP="00DE0AEC">
            <w:pPr>
              <w:rPr>
                <w:rFonts w:asciiTheme="minorHAnsi" w:hAnsiTheme="minorHAnsi"/>
                <w:sz w:val="20"/>
                <w:szCs w:val="20"/>
              </w:rPr>
            </w:pPr>
          </w:p>
        </w:tc>
      </w:tr>
      <w:tr w:rsidR="009A1B78" w:rsidRPr="00876DB7" w14:paraId="6007EC27" w14:textId="77777777" w:rsidTr="002B668B">
        <w:trPr>
          <w:trHeight w:val="222"/>
        </w:trPr>
        <w:tc>
          <w:tcPr>
            <w:tcW w:w="360" w:type="dxa"/>
            <w:tcBorders>
              <w:left w:val="double" w:sz="4" w:space="0" w:color="auto"/>
            </w:tcBorders>
            <w:shd w:val="clear" w:color="auto" w:fill="auto"/>
            <w:vAlign w:val="center"/>
          </w:tcPr>
          <w:p w14:paraId="6007EC0E"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C0F"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C10"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C11"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C12"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1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14"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C15"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C1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1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18"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C19"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C1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1B"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1C"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C1D"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C1E"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Vérifier la qualité du travail.</w:t>
            </w:r>
          </w:p>
        </w:tc>
        <w:tc>
          <w:tcPr>
            <w:tcW w:w="360" w:type="dxa"/>
            <w:tcBorders>
              <w:left w:val="thickThinSmallGap" w:sz="24" w:space="0" w:color="auto"/>
            </w:tcBorders>
            <w:shd w:val="clear" w:color="auto" w:fill="auto"/>
            <w:vAlign w:val="center"/>
          </w:tcPr>
          <w:p w14:paraId="6007EC1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2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21"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C22"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C2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24"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25"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C26" w14:textId="77777777" w:rsidR="009A1B78" w:rsidRPr="00876DB7" w:rsidRDefault="009A1B78" w:rsidP="00DE0AEC">
            <w:pPr>
              <w:rPr>
                <w:rFonts w:asciiTheme="minorHAnsi" w:hAnsiTheme="minorHAnsi"/>
                <w:sz w:val="20"/>
                <w:szCs w:val="20"/>
              </w:rPr>
            </w:pPr>
          </w:p>
        </w:tc>
      </w:tr>
      <w:tr w:rsidR="009A1B78" w:rsidRPr="00876DB7" w14:paraId="6007EC41" w14:textId="77777777" w:rsidTr="002B668B">
        <w:trPr>
          <w:trHeight w:val="222"/>
        </w:trPr>
        <w:tc>
          <w:tcPr>
            <w:tcW w:w="360" w:type="dxa"/>
            <w:tcBorders>
              <w:left w:val="double" w:sz="4" w:space="0" w:color="auto"/>
            </w:tcBorders>
            <w:shd w:val="clear" w:color="auto" w:fill="auto"/>
            <w:vAlign w:val="center"/>
          </w:tcPr>
          <w:p w14:paraId="6007EC28"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C29"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C2A"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C2B"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C2C"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2D"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2E"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C2F"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C30"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31"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32"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C33"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C34"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35"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36"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C37"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C38"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Déposer les documents reliés dans une boîte ou sur un chariot en vue des étapes de finition ou de l’emballage.</w:t>
            </w:r>
          </w:p>
        </w:tc>
        <w:tc>
          <w:tcPr>
            <w:tcW w:w="360" w:type="dxa"/>
            <w:tcBorders>
              <w:left w:val="thickThinSmallGap" w:sz="24" w:space="0" w:color="auto"/>
            </w:tcBorders>
            <w:shd w:val="clear" w:color="auto" w:fill="auto"/>
            <w:vAlign w:val="center"/>
          </w:tcPr>
          <w:p w14:paraId="6007EC39"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3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3B"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C3C"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C3D"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3E"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3F"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C40" w14:textId="77777777" w:rsidR="009A1B78" w:rsidRPr="00876DB7" w:rsidRDefault="009A1B78" w:rsidP="00DE0AEC">
            <w:pPr>
              <w:rPr>
                <w:rFonts w:asciiTheme="minorHAnsi" w:hAnsiTheme="minorHAnsi"/>
                <w:sz w:val="20"/>
                <w:szCs w:val="20"/>
              </w:rPr>
            </w:pPr>
          </w:p>
        </w:tc>
      </w:tr>
      <w:tr w:rsidR="009A1B78" w:rsidRPr="00876DB7" w14:paraId="6007EC5B" w14:textId="77777777" w:rsidTr="002B668B">
        <w:trPr>
          <w:trHeight w:val="222"/>
        </w:trPr>
        <w:tc>
          <w:tcPr>
            <w:tcW w:w="360" w:type="dxa"/>
            <w:tcBorders>
              <w:left w:val="double" w:sz="4" w:space="0" w:color="auto"/>
            </w:tcBorders>
            <w:shd w:val="clear" w:color="auto" w:fill="auto"/>
            <w:vAlign w:val="center"/>
          </w:tcPr>
          <w:p w14:paraId="6007EC42" w14:textId="77777777" w:rsidR="009A1B78" w:rsidRPr="00876DB7" w:rsidRDefault="009A1B78" w:rsidP="00DE0AEC">
            <w:pPr>
              <w:rPr>
                <w:rFonts w:asciiTheme="minorHAnsi" w:hAnsiTheme="minorHAnsi"/>
                <w:sz w:val="20"/>
                <w:szCs w:val="20"/>
              </w:rPr>
            </w:pPr>
          </w:p>
        </w:tc>
        <w:tc>
          <w:tcPr>
            <w:tcW w:w="390" w:type="dxa"/>
            <w:shd w:val="clear" w:color="auto" w:fill="auto"/>
            <w:vAlign w:val="center"/>
          </w:tcPr>
          <w:p w14:paraId="6007EC43" w14:textId="77777777" w:rsidR="009A1B78" w:rsidRPr="00876DB7" w:rsidRDefault="009A1B78" w:rsidP="00DE0AEC">
            <w:pPr>
              <w:rPr>
                <w:rFonts w:asciiTheme="minorHAnsi" w:hAnsiTheme="minorHAnsi"/>
                <w:sz w:val="20"/>
                <w:szCs w:val="20"/>
              </w:rPr>
            </w:pPr>
          </w:p>
        </w:tc>
        <w:tc>
          <w:tcPr>
            <w:tcW w:w="377" w:type="dxa"/>
            <w:shd w:val="clear" w:color="auto" w:fill="auto"/>
            <w:vAlign w:val="center"/>
          </w:tcPr>
          <w:p w14:paraId="6007EC44" w14:textId="77777777" w:rsidR="009A1B78" w:rsidRPr="00876DB7" w:rsidRDefault="009A1B78" w:rsidP="00DE0AEC">
            <w:pPr>
              <w:rPr>
                <w:rFonts w:asciiTheme="minorHAnsi" w:hAnsiTheme="minorHAnsi"/>
                <w:sz w:val="20"/>
                <w:szCs w:val="20"/>
              </w:rPr>
            </w:pPr>
          </w:p>
        </w:tc>
        <w:tc>
          <w:tcPr>
            <w:tcW w:w="493" w:type="dxa"/>
            <w:tcBorders>
              <w:right w:val="double" w:sz="4" w:space="0" w:color="auto"/>
            </w:tcBorders>
            <w:shd w:val="clear" w:color="auto" w:fill="auto"/>
            <w:vAlign w:val="center"/>
          </w:tcPr>
          <w:p w14:paraId="6007EC45"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C46"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4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48" w14:textId="77777777" w:rsidR="009A1B78" w:rsidRPr="00876DB7" w:rsidRDefault="009A1B78" w:rsidP="00DE0AEC">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C49" w14:textId="77777777" w:rsidR="009A1B78" w:rsidRPr="00876DB7" w:rsidRDefault="009A1B78" w:rsidP="00DE0AEC">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C4A"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4B"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4C" w14:textId="77777777" w:rsidR="009A1B78" w:rsidRPr="00876DB7" w:rsidRDefault="009A1B78" w:rsidP="00DE0AEC">
            <w:pPr>
              <w:rPr>
                <w:rFonts w:asciiTheme="minorHAnsi" w:hAnsiTheme="minorHAnsi"/>
                <w:sz w:val="20"/>
                <w:szCs w:val="20"/>
              </w:rPr>
            </w:pPr>
          </w:p>
        </w:tc>
        <w:tc>
          <w:tcPr>
            <w:tcW w:w="540" w:type="dxa"/>
            <w:tcBorders>
              <w:right w:val="double" w:sz="4" w:space="0" w:color="auto"/>
            </w:tcBorders>
            <w:shd w:val="clear" w:color="auto" w:fill="auto"/>
            <w:vAlign w:val="center"/>
          </w:tcPr>
          <w:p w14:paraId="6007EC4D" w14:textId="77777777" w:rsidR="009A1B78" w:rsidRPr="00876DB7" w:rsidRDefault="009A1B78" w:rsidP="00DE0AEC">
            <w:pPr>
              <w:rPr>
                <w:rFonts w:asciiTheme="minorHAnsi" w:hAnsiTheme="minorHAnsi"/>
                <w:sz w:val="20"/>
                <w:szCs w:val="20"/>
              </w:rPr>
            </w:pPr>
          </w:p>
        </w:tc>
        <w:tc>
          <w:tcPr>
            <w:tcW w:w="360" w:type="dxa"/>
            <w:tcBorders>
              <w:left w:val="double" w:sz="4" w:space="0" w:color="auto"/>
            </w:tcBorders>
            <w:shd w:val="clear" w:color="auto" w:fill="auto"/>
            <w:vAlign w:val="center"/>
          </w:tcPr>
          <w:p w14:paraId="6007EC4E"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4F"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50" w14:textId="77777777" w:rsidR="009A1B78" w:rsidRPr="00876DB7" w:rsidRDefault="009A1B78" w:rsidP="00DE0AEC">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C51" w14:textId="77777777" w:rsidR="009A1B78" w:rsidRPr="00876DB7" w:rsidRDefault="009A1B78" w:rsidP="00DE0AEC">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C52" w14:textId="77777777" w:rsidR="009A1B78" w:rsidRPr="00876DB7" w:rsidRDefault="009A1B78" w:rsidP="00923BFD">
            <w:pPr>
              <w:numPr>
                <w:ilvl w:val="0"/>
                <w:numId w:val="19"/>
              </w:numPr>
              <w:ind w:left="394"/>
              <w:rPr>
                <w:rFonts w:asciiTheme="minorHAnsi" w:hAnsiTheme="minorHAnsi"/>
                <w:sz w:val="20"/>
                <w:szCs w:val="20"/>
              </w:rPr>
            </w:pPr>
            <w:r w:rsidRPr="00876DB7">
              <w:rPr>
                <w:rFonts w:asciiTheme="minorHAnsi" w:hAnsiTheme="minorHAnsi"/>
                <w:sz w:val="20"/>
                <w:szCs w:val="20"/>
              </w:rPr>
              <w:t>Détecter des problèmes et en informer la personne responsable.</w:t>
            </w:r>
          </w:p>
        </w:tc>
        <w:tc>
          <w:tcPr>
            <w:tcW w:w="360" w:type="dxa"/>
            <w:tcBorders>
              <w:left w:val="thickThinSmallGap" w:sz="24" w:space="0" w:color="auto"/>
            </w:tcBorders>
            <w:shd w:val="clear" w:color="auto" w:fill="auto"/>
            <w:vAlign w:val="center"/>
          </w:tcPr>
          <w:p w14:paraId="6007EC53"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54"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55" w14:textId="77777777" w:rsidR="009A1B78" w:rsidRPr="00876DB7" w:rsidRDefault="009A1B78" w:rsidP="00DE0AEC">
            <w:pPr>
              <w:rPr>
                <w:rFonts w:asciiTheme="minorHAnsi" w:hAnsiTheme="minorHAnsi"/>
                <w:sz w:val="20"/>
                <w:szCs w:val="20"/>
              </w:rPr>
            </w:pPr>
          </w:p>
        </w:tc>
        <w:tc>
          <w:tcPr>
            <w:tcW w:w="360" w:type="dxa"/>
            <w:tcBorders>
              <w:right w:val="double" w:sz="4" w:space="0" w:color="auto"/>
            </w:tcBorders>
            <w:shd w:val="clear" w:color="auto" w:fill="auto"/>
            <w:vAlign w:val="center"/>
          </w:tcPr>
          <w:p w14:paraId="6007EC56" w14:textId="77777777" w:rsidR="009A1B78" w:rsidRPr="00876DB7" w:rsidRDefault="009A1B78" w:rsidP="00DE0AEC">
            <w:pPr>
              <w:rPr>
                <w:rFonts w:asciiTheme="minorHAnsi" w:hAnsiTheme="minorHAnsi"/>
                <w:sz w:val="20"/>
                <w:szCs w:val="20"/>
              </w:rPr>
            </w:pPr>
          </w:p>
        </w:tc>
        <w:tc>
          <w:tcPr>
            <w:tcW w:w="540" w:type="dxa"/>
            <w:tcBorders>
              <w:left w:val="double" w:sz="4" w:space="0" w:color="auto"/>
            </w:tcBorders>
            <w:shd w:val="clear" w:color="auto" w:fill="auto"/>
            <w:vAlign w:val="center"/>
          </w:tcPr>
          <w:p w14:paraId="6007EC57"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58" w14:textId="77777777" w:rsidR="009A1B78" w:rsidRPr="00876DB7" w:rsidRDefault="009A1B78" w:rsidP="00DE0AEC">
            <w:pPr>
              <w:rPr>
                <w:rFonts w:asciiTheme="minorHAnsi" w:hAnsiTheme="minorHAnsi"/>
                <w:sz w:val="20"/>
                <w:szCs w:val="20"/>
              </w:rPr>
            </w:pPr>
          </w:p>
        </w:tc>
        <w:tc>
          <w:tcPr>
            <w:tcW w:w="360" w:type="dxa"/>
            <w:shd w:val="clear" w:color="auto" w:fill="auto"/>
            <w:vAlign w:val="center"/>
          </w:tcPr>
          <w:p w14:paraId="6007EC59" w14:textId="77777777" w:rsidR="009A1B78" w:rsidRPr="00876DB7" w:rsidRDefault="009A1B78" w:rsidP="00DE0AEC">
            <w:pPr>
              <w:rPr>
                <w:rFonts w:asciiTheme="minorHAnsi" w:hAnsiTheme="minorHAnsi"/>
                <w:sz w:val="20"/>
                <w:szCs w:val="20"/>
              </w:rPr>
            </w:pPr>
          </w:p>
        </w:tc>
        <w:tc>
          <w:tcPr>
            <w:tcW w:w="389" w:type="dxa"/>
            <w:tcBorders>
              <w:right w:val="double" w:sz="4" w:space="0" w:color="auto"/>
            </w:tcBorders>
            <w:shd w:val="clear" w:color="auto" w:fill="auto"/>
            <w:vAlign w:val="center"/>
          </w:tcPr>
          <w:p w14:paraId="6007EC5A" w14:textId="77777777" w:rsidR="009A1B78" w:rsidRPr="00876DB7" w:rsidRDefault="009A1B78" w:rsidP="00DE0AEC">
            <w:pPr>
              <w:rPr>
                <w:rFonts w:asciiTheme="minorHAnsi" w:hAnsiTheme="minorHAnsi"/>
                <w:sz w:val="20"/>
                <w:szCs w:val="20"/>
              </w:rPr>
            </w:pPr>
          </w:p>
        </w:tc>
      </w:tr>
    </w:tbl>
    <w:p w14:paraId="6007EC5C" w14:textId="77777777" w:rsidR="009A1B78" w:rsidRPr="00876DB7" w:rsidRDefault="009A1B78" w:rsidP="00DE0AEC">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9A1B78" w:rsidRPr="00876DB7" w14:paraId="6007EC67"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C5D"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C5E" w14:textId="77777777" w:rsidR="009A1B78" w:rsidRPr="00876DB7" w:rsidRDefault="009A1B78" w:rsidP="00DE0AEC">
            <w:pPr>
              <w:rPr>
                <w:rFonts w:asciiTheme="minorHAnsi" w:hAnsiTheme="minorHAnsi"/>
                <w:sz w:val="20"/>
                <w:szCs w:val="20"/>
              </w:rPr>
            </w:pPr>
          </w:p>
          <w:p w14:paraId="6007EC5F" w14:textId="77777777" w:rsidR="009A1B78" w:rsidRPr="00876DB7" w:rsidRDefault="009A1B78" w:rsidP="00DE0AEC">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C60" w14:textId="77777777" w:rsidR="009A1B78" w:rsidRPr="00876DB7" w:rsidRDefault="009A1B78" w:rsidP="00DE0AEC">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C61" w14:textId="77777777" w:rsidR="009A1B78" w:rsidRPr="00876DB7" w:rsidRDefault="009A1B78" w:rsidP="00DE0AEC">
            <w:pPr>
              <w:rPr>
                <w:rFonts w:asciiTheme="minorHAnsi" w:hAnsiTheme="minorHAnsi"/>
                <w:sz w:val="20"/>
                <w:szCs w:val="20"/>
              </w:rPr>
            </w:pPr>
            <w:r w:rsidRPr="00876DB7">
              <w:rPr>
                <w:rFonts w:asciiTheme="minorHAnsi" w:hAnsiTheme="minorHAnsi"/>
                <w:b/>
                <w:sz w:val="20"/>
                <w:szCs w:val="20"/>
              </w:rPr>
              <w:lastRenderedPageBreak/>
              <w:t>C</w:t>
            </w:r>
            <w:r w:rsidRPr="00876DB7">
              <w:rPr>
                <w:rFonts w:asciiTheme="minorHAnsi" w:hAnsiTheme="minorHAnsi"/>
                <w:sz w:val="20"/>
                <w:szCs w:val="20"/>
              </w:rPr>
              <w:t xml:space="preserve"> avec une aide occasionnelle</w:t>
            </w:r>
          </w:p>
          <w:p w14:paraId="6007EC62" w14:textId="77777777" w:rsidR="009A1B78" w:rsidRPr="00876DB7" w:rsidRDefault="009A1B78" w:rsidP="00DE0AEC">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C63" w14:textId="77777777" w:rsidR="009A1B78" w:rsidRPr="00876DB7" w:rsidRDefault="009A1B78" w:rsidP="00DE0AEC">
            <w:pPr>
              <w:rPr>
                <w:rFonts w:asciiTheme="minorHAnsi" w:hAnsiTheme="minorHAnsi"/>
                <w:b/>
                <w:color w:val="FF0000"/>
                <w:sz w:val="20"/>
                <w:szCs w:val="20"/>
              </w:rPr>
            </w:pPr>
            <w:r w:rsidRPr="00876DB7">
              <w:rPr>
                <w:rFonts w:asciiTheme="minorHAnsi" w:hAnsiTheme="minorHAnsi"/>
                <w:b/>
                <w:color w:val="FF0000"/>
                <w:sz w:val="20"/>
                <w:szCs w:val="20"/>
              </w:rPr>
              <w:lastRenderedPageBreak/>
              <w:t>DATE :</w:t>
            </w:r>
          </w:p>
          <w:p w14:paraId="6007EC64" w14:textId="77777777" w:rsidR="009A1B78" w:rsidRPr="00876DB7" w:rsidRDefault="009A1B78" w:rsidP="00DE0AEC">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C65" w14:textId="77777777" w:rsidR="009A1B78" w:rsidRPr="00876DB7" w:rsidRDefault="009A1B78" w:rsidP="002B668B">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C66" w14:textId="77777777" w:rsidR="009A1B78" w:rsidRPr="00876DB7" w:rsidRDefault="009A1B78" w:rsidP="002B668B">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9A1B78" w:rsidRPr="00876DB7" w14:paraId="6007EC6B"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C68" w14:textId="77777777" w:rsidR="009A1B78" w:rsidRPr="00876DB7" w:rsidRDefault="009A1B78" w:rsidP="00DE0AE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C69"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Appréciation de l’élève</w:t>
            </w:r>
          </w:p>
          <w:p w14:paraId="6007EC6A"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Mon défi :</w:t>
            </w:r>
          </w:p>
        </w:tc>
      </w:tr>
      <w:tr w:rsidR="009A1B78" w:rsidRPr="00876DB7" w14:paraId="6007EC6E"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C6C" w14:textId="77777777" w:rsidR="009A1B78" w:rsidRPr="00876DB7" w:rsidRDefault="009A1B78" w:rsidP="00DE0AEC">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C6D"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Les stratégies pour le relever</w:t>
            </w:r>
          </w:p>
        </w:tc>
      </w:tr>
      <w:tr w:rsidR="009A1B78" w:rsidRPr="00876DB7" w14:paraId="6007EC72"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C6F" w14:textId="77777777" w:rsidR="009A1B78" w:rsidRPr="00876DB7" w:rsidRDefault="009A1B78" w:rsidP="00DE0AEC">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C70"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Appréciation de l’enseignant</w:t>
            </w:r>
          </w:p>
          <w:p w14:paraId="6007EC71" w14:textId="77777777" w:rsidR="009A1B78" w:rsidRPr="00876DB7" w:rsidRDefault="009A1B78" w:rsidP="00DE0AEC">
            <w:pPr>
              <w:rPr>
                <w:rFonts w:asciiTheme="minorHAnsi" w:hAnsiTheme="minorHAnsi"/>
                <w:b/>
                <w:sz w:val="20"/>
                <w:szCs w:val="20"/>
              </w:rPr>
            </w:pPr>
            <w:r w:rsidRPr="00876DB7">
              <w:rPr>
                <w:rFonts w:asciiTheme="minorHAnsi" w:hAnsiTheme="minorHAnsi"/>
                <w:b/>
                <w:sz w:val="20"/>
                <w:szCs w:val="20"/>
              </w:rPr>
              <w:t>Forces et défis :</w:t>
            </w:r>
          </w:p>
        </w:tc>
      </w:tr>
    </w:tbl>
    <w:p w14:paraId="6007EC73" w14:textId="77777777" w:rsidR="009A1B78" w:rsidRPr="00876DB7" w:rsidRDefault="009A1B78" w:rsidP="00881EE5">
      <w:pPr>
        <w:rPr>
          <w:rFonts w:asciiTheme="minorHAnsi" w:hAnsiTheme="minorHAnsi"/>
          <w:sz w:val="20"/>
          <w:szCs w:val="20"/>
        </w:rPr>
        <w:sectPr w:rsidR="009A1B78" w:rsidRPr="00876DB7" w:rsidSect="004F014A">
          <w:pgSz w:w="20163" w:h="12242" w:orient="landscape" w:code="5"/>
          <w:pgMar w:top="794" w:right="851" w:bottom="737" w:left="851" w:header="709" w:footer="709" w:gutter="0"/>
          <w:cols w:space="708"/>
          <w:docGrid w:linePitch="360"/>
        </w:sectPr>
      </w:pPr>
      <w:r w:rsidRPr="00876DB7">
        <w:rPr>
          <w:rFonts w:asciiTheme="minorHAnsi" w:hAnsiTheme="minorHAnsi"/>
          <w:sz w:val="20"/>
          <w:szCs w:val="20"/>
        </w:rPr>
        <w:t>Karine Dion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9A1B78" w:rsidRPr="00876DB7" w14:paraId="6007EC76" w14:textId="77777777" w:rsidTr="00923BFD">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007EC74"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lastRenderedPageBreak/>
              <w:t>Nom DE L’ÉLÈVE :                                                                                      ÉCOLE :                                                                   ENSEIGNANT :</w:t>
            </w:r>
          </w:p>
          <w:p w14:paraId="6007EC75"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STAGE :                                                                                                          Milieu de travail :                                                     Superviseur du milieu de travail :</w:t>
            </w:r>
          </w:p>
        </w:tc>
      </w:tr>
      <w:tr w:rsidR="009A1B78" w:rsidRPr="00876DB7" w14:paraId="6007EC78" w14:textId="77777777" w:rsidTr="00923BFD">
        <w:trPr>
          <w:trHeight w:val="643"/>
        </w:trPr>
        <w:tc>
          <w:tcPr>
            <w:tcW w:w="18569" w:type="dxa"/>
            <w:gridSpan w:val="25"/>
            <w:tcBorders>
              <w:left w:val="double" w:sz="4" w:space="0" w:color="auto"/>
              <w:right w:val="double" w:sz="4" w:space="0" w:color="auto"/>
            </w:tcBorders>
            <w:shd w:val="clear" w:color="auto" w:fill="auto"/>
            <w:vAlign w:val="center"/>
          </w:tcPr>
          <w:p w14:paraId="6007EC77" w14:textId="77777777" w:rsidR="009A1B78" w:rsidRPr="00876DB7" w:rsidRDefault="009A1B78" w:rsidP="00923BFD">
            <w:pPr>
              <w:jc w:val="center"/>
              <w:rPr>
                <w:rFonts w:asciiTheme="minorHAnsi" w:hAnsiTheme="minorHAnsi"/>
                <w:b/>
                <w:sz w:val="20"/>
                <w:szCs w:val="20"/>
              </w:rPr>
            </w:pPr>
            <w:r w:rsidRPr="00876DB7">
              <w:rPr>
                <w:rFonts w:asciiTheme="minorHAnsi" w:hAnsiTheme="minorHAnsi"/>
                <w:b/>
                <w:sz w:val="20"/>
                <w:szCs w:val="20"/>
              </w:rPr>
              <w:t xml:space="preserve">GRILLE DE COÉVALUATION SUR </w:t>
            </w:r>
            <w:smartTag w:uri="urn:schemas-microsoft-com:office:smarttags" w:element="PersonName">
              <w:smartTagPr>
                <w:attr w:name="ProductID" w:val="LA PROGRESSION DES APPRENTISSAGES"/>
              </w:smartTagPr>
              <w:r w:rsidRPr="00876DB7">
                <w:rPr>
                  <w:rFonts w:asciiTheme="minorHAnsi" w:hAnsiTheme="minorHAnsi"/>
                  <w:b/>
                  <w:sz w:val="20"/>
                  <w:szCs w:val="20"/>
                </w:rPr>
                <w:t>LA PROGRESSION DES APPRENTISSAGES</w:t>
              </w:r>
            </w:smartTag>
            <w:r w:rsidRPr="00876DB7">
              <w:rPr>
                <w:rFonts w:asciiTheme="minorHAnsi" w:hAnsiTheme="minorHAnsi"/>
                <w:b/>
                <w:sz w:val="20"/>
                <w:szCs w:val="20"/>
              </w:rPr>
              <w:t xml:space="preserve"> EN STAGE</w:t>
            </w:r>
          </w:p>
        </w:tc>
      </w:tr>
      <w:tr w:rsidR="009A1B78" w:rsidRPr="00876DB7" w14:paraId="6007EC89" w14:textId="77777777" w:rsidTr="00923BFD">
        <w:trPr>
          <w:trHeight w:val="525"/>
        </w:trPr>
        <w:tc>
          <w:tcPr>
            <w:tcW w:w="1620" w:type="dxa"/>
            <w:gridSpan w:val="4"/>
            <w:tcBorders>
              <w:left w:val="double" w:sz="4" w:space="0" w:color="auto"/>
            </w:tcBorders>
            <w:shd w:val="clear" w:color="auto" w:fill="auto"/>
            <w:vAlign w:val="center"/>
          </w:tcPr>
          <w:p w14:paraId="6007EC79" w14:textId="77777777" w:rsidR="009A1B78" w:rsidRPr="00876DB7" w:rsidRDefault="009A1B78" w:rsidP="00923BFD">
            <w:pPr>
              <w:jc w:val="center"/>
              <w:rPr>
                <w:rFonts w:asciiTheme="minorHAnsi" w:hAnsiTheme="minorHAnsi"/>
                <w:sz w:val="20"/>
                <w:szCs w:val="20"/>
              </w:rPr>
            </w:pPr>
            <w:r w:rsidRPr="00876DB7">
              <w:rPr>
                <w:rFonts w:asciiTheme="minorHAnsi" w:hAnsiTheme="minorHAnsi"/>
                <w:sz w:val="20"/>
                <w:szCs w:val="20"/>
              </w:rPr>
              <w:t>Enseignant</w:t>
            </w:r>
          </w:p>
        </w:tc>
        <w:tc>
          <w:tcPr>
            <w:tcW w:w="1620" w:type="dxa"/>
            <w:gridSpan w:val="4"/>
            <w:tcBorders>
              <w:right w:val="thinThickSmallGap" w:sz="24" w:space="0" w:color="auto"/>
            </w:tcBorders>
            <w:shd w:val="clear" w:color="auto" w:fill="auto"/>
            <w:vAlign w:val="center"/>
          </w:tcPr>
          <w:p w14:paraId="6007EC7A" w14:textId="77777777" w:rsidR="009A1B78" w:rsidRPr="00876DB7" w:rsidRDefault="009A1B78" w:rsidP="00923BFD">
            <w:pPr>
              <w:jc w:val="center"/>
              <w:rPr>
                <w:rFonts w:asciiTheme="minorHAnsi" w:hAnsiTheme="minorHAnsi"/>
                <w:sz w:val="20"/>
                <w:szCs w:val="20"/>
              </w:rPr>
            </w:pPr>
            <w:r w:rsidRPr="00876DB7">
              <w:rPr>
                <w:rFonts w:asciiTheme="minorHAnsi" w:hAnsiTheme="minorHAnsi"/>
                <w:sz w:val="20"/>
                <w:szCs w:val="20"/>
              </w:rPr>
              <w:t>Élève</w:t>
            </w:r>
          </w:p>
        </w:tc>
        <w:tc>
          <w:tcPr>
            <w:tcW w:w="1620" w:type="dxa"/>
            <w:gridSpan w:val="4"/>
            <w:tcBorders>
              <w:left w:val="thinThickSmallGap" w:sz="24" w:space="0" w:color="auto"/>
            </w:tcBorders>
            <w:shd w:val="clear" w:color="auto" w:fill="auto"/>
            <w:vAlign w:val="center"/>
          </w:tcPr>
          <w:p w14:paraId="6007EC7B" w14:textId="77777777" w:rsidR="009A1B78" w:rsidRPr="00876DB7" w:rsidRDefault="009A1B78" w:rsidP="00923BFD">
            <w:pPr>
              <w:jc w:val="center"/>
              <w:rPr>
                <w:rFonts w:asciiTheme="minorHAnsi" w:hAnsiTheme="minorHAnsi"/>
                <w:sz w:val="20"/>
                <w:szCs w:val="20"/>
              </w:rPr>
            </w:pPr>
            <w:r w:rsidRPr="00876DB7">
              <w:rPr>
                <w:rFonts w:asciiTheme="minorHAnsi" w:hAnsiTheme="minorHAnsi"/>
                <w:sz w:val="20"/>
                <w:szCs w:val="20"/>
              </w:rPr>
              <w:t>Enseignant</w:t>
            </w:r>
          </w:p>
        </w:tc>
        <w:tc>
          <w:tcPr>
            <w:tcW w:w="1440" w:type="dxa"/>
            <w:gridSpan w:val="4"/>
            <w:tcBorders>
              <w:right w:val="thinThickSmallGap" w:sz="24" w:space="0" w:color="auto"/>
            </w:tcBorders>
            <w:shd w:val="clear" w:color="auto" w:fill="auto"/>
            <w:vAlign w:val="center"/>
          </w:tcPr>
          <w:p w14:paraId="6007EC7C" w14:textId="77777777" w:rsidR="009A1B78" w:rsidRPr="00876DB7" w:rsidRDefault="009A1B78" w:rsidP="00923BFD">
            <w:pPr>
              <w:jc w:val="center"/>
              <w:rPr>
                <w:rFonts w:asciiTheme="minorHAnsi" w:hAnsiTheme="minorHAnsi"/>
                <w:sz w:val="20"/>
                <w:szCs w:val="20"/>
              </w:rPr>
            </w:pPr>
            <w:r w:rsidRPr="00876DB7">
              <w:rPr>
                <w:rFonts w:asciiTheme="minorHAnsi" w:hAnsiTheme="minorHAnsi"/>
                <w:sz w:val="20"/>
                <w:szCs w:val="20"/>
              </w:rPr>
              <w:t>Élève</w:t>
            </w:r>
          </w:p>
        </w:tc>
        <w:tc>
          <w:tcPr>
            <w:tcW w:w="9180" w:type="dxa"/>
            <w:vMerge w:val="restart"/>
            <w:tcBorders>
              <w:left w:val="thinThickSmallGap" w:sz="24" w:space="0" w:color="auto"/>
              <w:right w:val="thickThinSmallGap" w:sz="24" w:space="0" w:color="auto"/>
            </w:tcBorders>
            <w:shd w:val="clear" w:color="auto" w:fill="auto"/>
          </w:tcPr>
          <w:p w14:paraId="6007EC7D" w14:textId="77777777" w:rsidR="009A1B78" w:rsidRPr="00876DB7" w:rsidRDefault="009A1B78" w:rsidP="00923BFD">
            <w:pPr>
              <w:tabs>
                <w:tab w:val="right" w:pos="8712"/>
              </w:tabs>
              <w:rPr>
                <w:rFonts w:asciiTheme="minorHAnsi" w:hAnsiTheme="minorHAnsi"/>
                <w:b/>
                <w:sz w:val="20"/>
                <w:szCs w:val="20"/>
              </w:rPr>
            </w:pPr>
            <w:r w:rsidRPr="00876DB7">
              <w:rPr>
                <w:rFonts w:asciiTheme="minorHAnsi" w:hAnsiTheme="minorHAnsi"/>
                <w:b/>
                <w:bCs/>
                <w:color w:val="0000DB"/>
                <w:sz w:val="20"/>
                <w:szCs w:val="20"/>
              </w:rPr>
              <w:t>828306 – Plastifier ou laminer des imprimés</w:t>
            </w:r>
            <w:r w:rsidRPr="00876DB7">
              <w:rPr>
                <w:rFonts w:asciiTheme="minorHAnsi" w:hAnsiTheme="minorHAnsi"/>
                <w:b/>
                <w:bCs/>
                <w:color w:val="000081"/>
                <w:sz w:val="20"/>
                <w:szCs w:val="20"/>
              </w:rPr>
              <w:tab/>
              <w:t>2</w:t>
            </w:r>
          </w:p>
          <w:p w14:paraId="6007EC7E" w14:textId="77777777" w:rsidR="009A1B78" w:rsidRPr="00876DB7" w:rsidRDefault="009A1B78" w:rsidP="00923BFD">
            <w:pPr>
              <w:tabs>
                <w:tab w:val="right" w:pos="8712"/>
              </w:tabs>
              <w:rPr>
                <w:rFonts w:asciiTheme="minorHAnsi" w:hAnsiTheme="minorHAnsi"/>
                <w:b/>
                <w:sz w:val="20"/>
                <w:szCs w:val="20"/>
              </w:rPr>
            </w:pPr>
          </w:p>
          <w:p w14:paraId="6007EC7F" w14:textId="77777777" w:rsidR="009A1B78" w:rsidRPr="00876DB7" w:rsidRDefault="009A1B78" w:rsidP="00923BFD">
            <w:pPr>
              <w:autoSpaceDE w:val="0"/>
              <w:autoSpaceDN w:val="0"/>
              <w:adjustRightInd w:val="0"/>
              <w:rPr>
                <w:rFonts w:asciiTheme="minorHAnsi" w:hAnsiTheme="minorHAnsi"/>
                <w:b/>
                <w:color w:val="000000"/>
                <w:sz w:val="20"/>
                <w:szCs w:val="20"/>
                <w:u w:val="single"/>
              </w:rPr>
            </w:pPr>
            <w:r w:rsidRPr="00876DB7">
              <w:rPr>
                <w:rFonts w:asciiTheme="minorHAnsi" w:hAnsiTheme="minorHAnsi"/>
                <w:b/>
                <w:color w:val="000000"/>
                <w:sz w:val="20"/>
                <w:szCs w:val="20"/>
                <w:u w:val="single"/>
              </w:rPr>
              <w:t>Critères de performance</w:t>
            </w:r>
          </w:p>
          <w:p w14:paraId="6007EC80"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règles de santé et de sécurité au travail.</w:t>
            </w:r>
          </w:p>
          <w:p w14:paraId="6007EC81"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Respect des directives de travail.</w:t>
            </w:r>
          </w:p>
          <w:p w14:paraId="6007EC82"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Application correcte des techniques de travail.</w:t>
            </w:r>
          </w:p>
          <w:p w14:paraId="6007EC83"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Utilisation appropriée de l’équipement.</w:t>
            </w:r>
          </w:p>
          <w:p w14:paraId="6007EC84"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Travail précis et minutieux.</w:t>
            </w:r>
          </w:p>
          <w:p w14:paraId="6007EC85"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Conformité avec le dossier de production.</w:t>
            </w:r>
          </w:p>
          <w:p w14:paraId="6007EC86" w14:textId="77777777" w:rsidR="009A1B78" w:rsidRPr="00876DB7" w:rsidRDefault="009A1B78" w:rsidP="00923BFD">
            <w:pPr>
              <w:autoSpaceDE w:val="0"/>
              <w:autoSpaceDN w:val="0"/>
              <w:adjustRightInd w:val="0"/>
              <w:rPr>
                <w:rFonts w:asciiTheme="minorHAnsi" w:hAnsiTheme="minorHAnsi"/>
                <w:color w:val="000000"/>
                <w:sz w:val="20"/>
                <w:szCs w:val="20"/>
              </w:rPr>
            </w:pPr>
            <w:r w:rsidRPr="00876DB7">
              <w:rPr>
                <w:rFonts w:asciiTheme="minorHAnsi" w:hAnsiTheme="minorHAnsi"/>
                <w:color w:val="000000"/>
                <w:sz w:val="20"/>
                <w:szCs w:val="20"/>
              </w:rPr>
              <w:t>Souci de la rentabilité de l’entreprise.</w:t>
            </w:r>
          </w:p>
        </w:tc>
        <w:tc>
          <w:tcPr>
            <w:tcW w:w="1440" w:type="dxa"/>
            <w:gridSpan w:val="4"/>
            <w:tcBorders>
              <w:left w:val="thickThinSmallGap" w:sz="24" w:space="0" w:color="auto"/>
            </w:tcBorders>
            <w:shd w:val="clear" w:color="auto" w:fill="auto"/>
            <w:vAlign w:val="center"/>
          </w:tcPr>
          <w:p w14:paraId="6007EC87" w14:textId="77777777" w:rsidR="009A1B78" w:rsidRPr="00876DB7" w:rsidRDefault="009A1B78" w:rsidP="00923BFD">
            <w:pPr>
              <w:rPr>
                <w:rFonts w:asciiTheme="minorHAnsi" w:hAnsiTheme="minorHAnsi"/>
                <w:sz w:val="20"/>
                <w:szCs w:val="20"/>
              </w:rPr>
            </w:pPr>
            <w:r w:rsidRPr="00876DB7">
              <w:rPr>
                <w:rFonts w:asciiTheme="minorHAnsi" w:hAnsiTheme="minorHAnsi"/>
                <w:sz w:val="20"/>
                <w:szCs w:val="20"/>
              </w:rPr>
              <w:t>Enseignant</w:t>
            </w:r>
          </w:p>
        </w:tc>
        <w:tc>
          <w:tcPr>
            <w:tcW w:w="1649" w:type="dxa"/>
            <w:gridSpan w:val="4"/>
            <w:tcBorders>
              <w:right w:val="double" w:sz="4" w:space="0" w:color="auto"/>
            </w:tcBorders>
            <w:shd w:val="clear" w:color="auto" w:fill="auto"/>
            <w:vAlign w:val="center"/>
          </w:tcPr>
          <w:p w14:paraId="6007EC88" w14:textId="77777777" w:rsidR="009A1B78" w:rsidRPr="00876DB7" w:rsidRDefault="009A1B78" w:rsidP="00923BFD">
            <w:pPr>
              <w:jc w:val="center"/>
              <w:rPr>
                <w:rFonts w:asciiTheme="minorHAnsi" w:hAnsiTheme="minorHAnsi"/>
                <w:sz w:val="20"/>
                <w:szCs w:val="20"/>
              </w:rPr>
            </w:pPr>
            <w:r w:rsidRPr="00876DB7">
              <w:rPr>
                <w:rFonts w:asciiTheme="minorHAnsi" w:hAnsiTheme="minorHAnsi"/>
                <w:sz w:val="20"/>
                <w:szCs w:val="20"/>
              </w:rPr>
              <w:t>Élève</w:t>
            </w:r>
          </w:p>
        </w:tc>
      </w:tr>
      <w:tr w:rsidR="009A1B78" w:rsidRPr="00876DB7" w14:paraId="6007EC8E" w14:textId="77777777" w:rsidTr="00923BFD">
        <w:trPr>
          <w:trHeight w:val="352"/>
        </w:trPr>
        <w:tc>
          <w:tcPr>
            <w:tcW w:w="3240" w:type="dxa"/>
            <w:gridSpan w:val="8"/>
            <w:tcBorders>
              <w:left w:val="double" w:sz="4" w:space="0" w:color="auto"/>
              <w:right w:val="thinThickSmallGap" w:sz="24" w:space="0" w:color="auto"/>
            </w:tcBorders>
            <w:shd w:val="clear" w:color="auto" w:fill="auto"/>
            <w:vAlign w:val="center"/>
          </w:tcPr>
          <w:p w14:paraId="6007EC8A" w14:textId="77777777" w:rsidR="009A1B78" w:rsidRPr="00876DB7" w:rsidRDefault="009A1B78" w:rsidP="00923BFD">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3060" w:type="dxa"/>
            <w:gridSpan w:val="8"/>
            <w:tcBorders>
              <w:left w:val="thinThickSmallGap" w:sz="24" w:space="0" w:color="auto"/>
              <w:right w:val="thinThickSmallGap" w:sz="24" w:space="0" w:color="auto"/>
            </w:tcBorders>
            <w:shd w:val="clear" w:color="auto" w:fill="auto"/>
            <w:vAlign w:val="center"/>
          </w:tcPr>
          <w:p w14:paraId="6007EC8B" w14:textId="77777777" w:rsidR="009A1B78" w:rsidRPr="00876DB7" w:rsidRDefault="009A1B78" w:rsidP="00923BFD">
            <w:pPr>
              <w:rPr>
                <w:rFonts w:asciiTheme="minorHAnsi" w:hAnsiTheme="minorHAnsi"/>
                <w:b/>
                <w:color w:val="FF0000"/>
                <w:sz w:val="20"/>
                <w:szCs w:val="20"/>
              </w:rPr>
            </w:pPr>
            <w:r w:rsidRPr="00876DB7">
              <w:rPr>
                <w:rFonts w:asciiTheme="minorHAnsi" w:hAnsiTheme="minorHAnsi"/>
                <w:b/>
                <w:color w:val="FF0000"/>
                <w:sz w:val="20"/>
                <w:szCs w:val="20"/>
              </w:rPr>
              <w:t>DATE :</w:t>
            </w:r>
          </w:p>
        </w:tc>
        <w:tc>
          <w:tcPr>
            <w:tcW w:w="9180" w:type="dxa"/>
            <w:vMerge/>
            <w:tcBorders>
              <w:left w:val="thinThickSmallGap" w:sz="24" w:space="0" w:color="auto"/>
              <w:right w:val="thickThinSmallGap" w:sz="24" w:space="0" w:color="auto"/>
            </w:tcBorders>
            <w:shd w:val="clear" w:color="auto" w:fill="auto"/>
            <w:vAlign w:val="center"/>
          </w:tcPr>
          <w:p w14:paraId="6007EC8C" w14:textId="77777777" w:rsidR="009A1B78" w:rsidRPr="00876DB7" w:rsidRDefault="009A1B78" w:rsidP="00923BFD">
            <w:pPr>
              <w:tabs>
                <w:tab w:val="right" w:pos="8712"/>
              </w:tabs>
              <w:rPr>
                <w:rFonts w:asciiTheme="minorHAnsi" w:hAnsiTheme="minorHAnsi"/>
                <w:sz w:val="20"/>
                <w:szCs w:val="20"/>
              </w:rPr>
            </w:pPr>
          </w:p>
        </w:tc>
        <w:tc>
          <w:tcPr>
            <w:tcW w:w="3089" w:type="dxa"/>
            <w:gridSpan w:val="8"/>
            <w:tcBorders>
              <w:left w:val="thickThinSmallGap" w:sz="24" w:space="0" w:color="auto"/>
              <w:right w:val="double" w:sz="4" w:space="0" w:color="auto"/>
            </w:tcBorders>
            <w:shd w:val="clear" w:color="auto" w:fill="auto"/>
            <w:vAlign w:val="center"/>
          </w:tcPr>
          <w:p w14:paraId="6007EC8D" w14:textId="77777777" w:rsidR="009A1B78" w:rsidRPr="00876DB7" w:rsidRDefault="009A1B78" w:rsidP="00923BFD">
            <w:pPr>
              <w:rPr>
                <w:rFonts w:asciiTheme="minorHAnsi" w:hAnsiTheme="minorHAnsi"/>
                <w:b/>
                <w:color w:val="FF0000"/>
                <w:sz w:val="20"/>
                <w:szCs w:val="20"/>
              </w:rPr>
            </w:pPr>
            <w:r w:rsidRPr="00876DB7">
              <w:rPr>
                <w:rFonts w:asciiTheme="minorHAnsi" w:hAnsiTheme="minorHAnsi"/>
                <w:b/>
                <w:color w:val="FF0000"/>
                <w:sz w:val="20"/>
                <w:szCs w:val="20"/>
              </w:rPr>
              <w:t>DATE :</w:t>
            </w:r>
          </w:p>
        </w:tc>
      </w:tr>
      <w:tr w:rsidR="009A1B78" w:rsidRPr="00876DB7" w14:paraId="6007ECA8" w14:textId="77777777" w:rsidTr="00923BFD">
        <w:tc>
          <w:tcPr>
            <w:tcW w:w="360" w:type="dxa"/>
            <w:tcBorders>
              <w:left w:val="double" w:sz="4" w:space="0" w:color="auto"/>
            </w:tcBorders>
            <w:shd w:val="clear" w:color="auto" w:fill="auto"/>
            <w:vAlign w:val="center"/>
          </w:tcPr>
          <w:p w14:paraId="6007EC8F"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D</w:t>
            </w:r>
          </w:p>
        </w:tc>
        <w:tc>
          <w:tcPr>
            <w:tcW w:w="390" w:type="dxa"/>
            <w:shd w:val="clear" w:color="auto" w:fill="auto"/>
            <w:vAlign w:val="center"/>
          </w:tcPr>
          <w:p w14:paraId="6007EC90"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C</w:t>
            </w:r>
          </w:p>
        </w:tc>
        <w:tc>
          <w:tcPr>
            <w:tcW w:w="377" w:type="dxa"/>
            <w:shd w:val="clear" w:color="auto" w:fill="auto"/>
            <w:vAlign w:val="center"/>
          </w:tcPr>
          <w:p w14:paraId="6007EC91"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B</w:t>
            </w:r>
          </w:p>
        </w:tc>
        <w:tc>
          <w:tcPr>
            <w:tcW w:w="493" w:type="dxa"/>
            <w:tcBorders>
              <w:right w:val="double" w:sz="4" w:space="0" w:color="auto"/>
            </w:tcBorders>
            <w:shd w:val="clear" w:color="auto" w:fill="auto"/>
            <w:vAlign w:val="center"/>
          </w:tcPr>
          <w:p w14:paraId="6007EC92"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C93"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C94"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C95"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B</w:t>
            </w:r>
          </w:p>
        </w:tc>
        <w:tc>
          <w:tcPr>
            <w:tcW w:w="540" w:type="dxa"/>
            <w:tcBorders>
              <w:right w:val="thinThickSmallGap" w:sz="24" w:space="0" w:color="auto"/>
            </w:tcBorders>
            <w:shd w:val="clear" w:color="auto" w:fill="auto"/>
            <w:vAlign w:val="center"/>
          </w:tcPr>
          <w:p w14:paraId="6007EC96"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A</w:t>
            </w:r>
          </w:p>
        </w:tc>
        <w:tc>
          <w:tcPr>
            <w:tcW w:w="360" w:type="dxa"/>
            <w:tcBorders>
              <w:left w:val="thinThickSmallGap" w:sz="24" w:space="0" w:color="auto"/>
            </w:tcBorders>
            <w:shd w:val="clear" w:color="auto" w:fill="auto"/>
            <w:vAlign w:val="center"/>
          </w:tcPr>
          <w:p w14:paraId="6007EC97"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C98"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C99"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B</w:t>
            </w:r>
          </w:p>
        </w:tc>
        <w:tc>
          <w:tcPr>
            <w:tcW w:w="540" w:type="dxa"/>
            <w:tcBorders>
              <w:right w:val="double" w:sz="4" w:space="0" w:color="auto"/>
            </w:tcBorders>
            <w:shd w:val="clear" w:color="auto" w:fill="auto"/>
            <w:vAlign w:val="center"/>
          </w:tcPr>
          <w:p w14:paraId="6007EC9A"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A</w:t>
            </w:r>
          </w:p>
        </w:tc>
        <w:tc>
          <w:tcPr>
            <w:tcW w:w="360" w:type="dxa"/>
            <w:tcBorders>
              <w:left w:val="double" w:sz="4" w:space="0" w:color="auto"/>
            </w:tcBorders>
            <w:shd w:val="clear" w:color="auto" w:fill="auto"/>
            <w:vAlign w:val="center"/>
          </w:tcPr>
          <w:p w14:paraId="6007EC9B"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C9C"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C9D"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B</w:t>
            </w:r>
          </w:p>
        </w:tc>
        <w:tc>
          <w:tcPr>
            <w:tcW w:w="360" w:type="dxa"/>
            <w:tcBorders>
              <w:right w:val="thinThickSmallGap" w:sz="24" w:space="0" w:color="auto"/>
            </w:tcBorders>
            <w:shd w:val="clear" w:color="auto" w:fill="auto"/>
            <w:vAlign w:val="center"/>
          </w:tcPr>
          <w:p w14:paraId="6007EC9E"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A</w:t>
            </w:r>
          </w:p>
        </w:tc>
        <w:tc>
          <w:tcPr>
            <w:tcW w:w="9180" w:type="dxa"/>
            <w:tcBorders>
              <w:left w:val="thinThickSmallGap" w:sz="24" w:space="0" w:color="auto"/>
              <w:right w:val="thickThinSmallGap" w:sz="24" w:space="0" w:color="auto"/>
            </w:tcBorders>
            <w:shd w:val="clear" w:color="auto" w:fill="auto"/>
            <w:vAlign w:val="center"/>
          </w:tcPr>
          <w:p w14:paraId="6007EC9F" w14:textId="77777777" w:rsidR="009A1B78" w:rsidRPr="00876DB7" w:rsidRDefault="009A1B78" w:rsidP="00923BFD">
            <w:pPr>
              <w:jc w:val="center"/>
              <w:rPr>
                <w:rFonts w:asciiTheme="minorHAnsi" w:hAnsiTheme="minorHAnsi"/>
                <w:b/>
                <w:sz w:val="20"/>
                <w:szCs w:val="20"/>
              </w:rPr>
            </w:pPr>
            <w:r w:rsidRPr="00876DB7">
              <w:rPr>
                <w:rFonts w:asciiTheme="minorHAnsi" w:hAnsiTheme="minorHAnsi"/>
                <w:b/>
                <w:sz w:val="20"/>
                <w:szCs w:val="20"/>
              </w:rPr>
              <w:t>TÂCHES obligatoires</w:t>
            </w:r>
          </w:p>
        </w:tc>
        <w:tc>
          <w:tcPr>
            <w:tcW w:w="360" w:type="dxa"/>
            <w:tcBorders>
              <w:left w:val="thickThinSmallGap" w:sz="24" w:space="0" w:color="auto"/>
            </w:tcBorders>
            <w:shd w:val="clear" w:color="auto" w:fill="auto"/>
            <w:vAlign w:val="center"/>
          </w:tcPr>
          <w:p w14:paraId="6007ECA0"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CA1"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CA2"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B</w:t>
            </w:r>
          </w:p>
        </w:tc>
        <w:tc>
          <w:tcPr>
            <w:tcW w:w="360" w:type="dxa"/>
            <w:tcBorders>
              <w:right w:val="double" w:sz="4" w:space="0" w:color="auto"/>
            </w:tcBorders>
            <w:shd w:val="clear" w:color="auto" w:fill="auto"/>
            <w:vAlign w:val="center"/>
          </w:tcPr>
          <w:p w14:paraId="6007ECA3"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A</w:t>
            </w:r>
          </w:p>
        </w:tc>
        <w:tc>
          <w:tcPr>
            <w:tcW w:w="540" w:type="dxa"/>
            <w:tcBorders>
              <w:left w:val="double" w:sz="4" w:space="0" w:color="auto"/>
            </w:tcBorders>
            <w:shd w:val="clear" w:color="auto" w:fill="auto"/>
            <w:vAlign w:val="center"/>
          </w:tcPr>
          <w:p w14:paraId="6007ECA4"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D</w:t>
            </w:r>
          </w:p>
        </w:tc>
        <w:tc>
          <w:tcPr>
            <w:tcW w:w="360" w:type="dxa"/>
            <w:shd w:val="clear" w:color="auto" w:fill="auto"/>
            <w:vAlign w:val="center"/>
          </w:tcPr>
          <w:p w14:paraId="6007ECA5"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C</w:t>
            </w:r>
          </w:p>
        </w:tc>
        <w:tc>
          <w:tcPr>
            <w:tcW w:w="360" w:type="dxa"/>
            <w:shd w:val="clear" w:color="auto" w:fill="auto"/>
            <w:vAlign w:val="center"/>
          </w:tcPr>
          <w:p w14:paraId="6007ECA6"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B</w:t>
            </w:r>
          </w:p>
        </w:tc>
        <w:tc>
          <w:tcPr>
            <w:tcW w:w="389" w:type="dxa"/>
            <w:tcBorders>
              <w:right w:val="double" w:sz="4" w:space="0" w:color="auto"/>
            </w:tcBorders>
            <w:shd w:val="clear" w:color="auto" w:fill="auto"/>
            <w:vAlign w:val="center"/>
          </w:tcPr>
          <w:p w14:paraId="6007ECA7"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A</w:t>
            </w:r>
          </w:p>
        </w:tc>
      </w:tr>
      <w:tr w:rsidR="009A1B78" w:rsidRPr="00876DB7" w14:paraId="6007ECC2" w14:textId="77777777" w:rsidTr="00923BFD">
        <w:trPr>
          <w:trHeight w:val="190"/>
        </w:trPr>
        <w:tc>
          <w:tcPr>
            <w:tcW w:w="360" w:type="dxa"/>
            <w:tcBorders>
              <w:left w:val="double" w:sz="4" w:space="0" w:color="auto"/>
            </w:tcBorders>
            <w:shd w:val="clear" w:color="auto" w:fill="auto"/>
            <w:vAlign w:val="center"/>
          </w:tcPr>
          <w:p w14:paraId="6007ECA9"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CAA"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CAB"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CAC"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CAD"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AE"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AF"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CB0"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CB1"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B2"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B3"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CB4"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CB5"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B6"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B7"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CB8"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CB9"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 xml:space="preserve"> Recevoir les directives de la personne responsable.</w:t>
            </w:r>
          </w:p>
        </w:tc>
        <w:tc>
          <w:tcPr>
            <w:tcW w:w="360" w:type="dxa"/>
            <w:tcBorders>
              <w:left w:val="thickThinSmallGap" w:sz="24" w:space="0" w:color="auto"/>
            </w:tcBorders>
            <w:shd w:val="clear" w:color="auto" w:fill="auto"/>
            <w:vAlign w:val="center"/>
          </w:tcPr>
          <w:p w14:paraId="6007ECBA"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BB"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BC"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CBD"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CBE"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B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C0"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CC1" w14:textId="77777777" w:rsidR="009A1B78" w:rsidRPr="00876DB7" w:rsidRDefault="009A1B78" w:rsidP="00923BFD">
            <w:pPr>
              <w:rPr>
                <w:rFonts w:asciiTheme="minorHAnsi" w:hAnsiTheme="minorHAnsi"/>
                <w:sz w:val="20"/>
                <w:szCs w:val="20"/>
              </w:rPr>
            </w:pPr>
          </w:p>
        </w:tc>
      </w:tr>
      <w:tr w:rsidR="009A1B78" w:rsidRPr="00876DB7" w14:paraId="6007ECDC" w14:textId="77777777" w:rsidTr="00923BFD">
        <w:trPr>
          <w:trHeight w:val="242"/>
        </w:trPr>
        <w:tc>
          <w:tcPr>
            <w:tcW w:w="360" w:type="dxa"/>
            <w:tcBorders>
              <w:left w:val="double" w:sz="4" w:space="0" w:color="auto"/>
            </w:tcBorders>
            <w:shd w:val="clear" w:color="auto" w:fill="auto"/>
            <w:vAlign w:val="center"/>
          </w:tcPr>
          <w:p w14:paraId="6007ECC3"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CC4"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CC5"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CC6"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CC7"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C8"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C9"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CCA"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CCB"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CC"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CD"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CCE"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CC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D0"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D1"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CD2"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CD3"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Interpréter le dossier de production.</w:t>
            </w:r>
          </w:p>
        </w:tc>
        <w:tc>
          <w:tcPr>
            <w:tcW w:w="360" w:type="dxa"/>
            <w:tcBorders>
              <w:left w:val="thickThinSmallGap" w:sz="24" w:space="0" w:color="auto"/>
            </w:tcBorders>
            <w:shd w:val="clear" w:color="auto" w:fill="auto"/>
            <w:vAlign w:val="center"/>
          </w:tcPr>
          <w:p w14:paraId="6007ECD4"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D5"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D6"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CD7"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CD8"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D9"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DA"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CDB" w14:textId="77777777" w:rsidR="009A1B78" w:rsidRPr="00876DB7" w:rsidRDefault="009A1B78" w:rsidP="00923BFD">
            <w:pPr>
              <w:rPr>
                <w:rFonts w:asciiTheme="minorHAnsi" w:hAnsiTheme="minorHAnsi"/>
                <w:sz w:val="20"/>
                <w:szCs w:val="20"/>
              </w:rPr>
            </w:pPr>
          </w:p>
        </w:tc>
      </w:tr>
      <w:tr w:rsidR="009A1B78" w:rsidRPr="00876DB7" w14:paraId="6007ECF6" w14:textId="77777777" w:rsidTr="00923BFD">
        <w:trPr>
          <w:trHeight w:val="141"/>
        </w:trPr>
        <w:tc>
          <w:tcPr>
            <w:tcW w:w="360" w:type="dxa"/>
            <w:tcBorders>
              <w:left w:val="double" w:sz="4" w:space="0" w:color="auto"/>
            </w:tcBorders>
            <w:shd w:val="clear" w:color="auto" w:fill="auto"/>
            <w:vAlign w:val="center"/>
          </w:tcPr>
          <w:p w14:paraId="6007ECDD"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CDE"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CDF"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CE0"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CE1"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E2"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E3"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CE4"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CE5"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E6"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E7"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CE8"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CE9"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EA"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EB"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CEC"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CED"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Vérifier la propreté de ses mains.</w:t>
            </w:r>
          </w:p>
        </w:tc>
        <w:tc>
          <w:tcPr>
            <w:tcW w:w="360" w:type="dxa"/>
            <w:tcBorders>
              <w:left w:val="thickThinSmallGap" w:sz="24" w:space="0" w:color="auto"/>
            </w:tcBorders>
            <w:shd w:val="clear" w:color="auto" w:fill="auto"/>
            <w:vAlign w:val="center"/>
          </w:tcPr>
          <w:p w14:paraId="6007ECEE"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E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F0"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CF1"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CF2"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F3"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F4"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CF5" w14:textId="77777777" w:rsidR="009A1B78" w:rsidRPr="00876DB7" w:rsidRDefault="009A1B78" w:rsidP="00923BFD">
            <w:pPr>
              <w:rPr>
                <w:rFonts w:asciiTheme="minorHAnsi" w:hAnsiTheme="minorHAnsi"/>
                <w:sz w:val="20"/>
                <w:szCs w:val="20"/>
              </w:rPr>
            </w:pPr>
          </w:p>
        </w:tc>
      </w:tr>
      <w:tr w:rsidR="009A1B78" w:rsidRPr="00876DB7" w14:paraId="6007ED10" w14:textId="77777777" w:rsidTr="00923BFD">
        <w:trPr>
          <w:trHeight w:val="141"/>
        </w:trPr>
        <w:tc>
          <w:tcPr>
            <w:tcW w:w="360" w:type="dxa"/>
            <w:tcBorders>
              <w:left w:val="double" w:sz="4" w:space="0" w:color="auto"/>
            </w:tcBorders>
            <w:shd w:val="clear" w:color="auto" w:fill="auto"/>
            <w:vAlign w:val="center"/>
          </w:tcPr>
          <w:p w14:paraId="6007ECF7"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CF8"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CF9"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CFA"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CFB"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FC"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CFD"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CFE"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CF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00"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01"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02"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03"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04"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05"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06"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07"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Choisir la pellicule ou le support.</w:t>
            </w:r>
          </w:p>
        </w:tc>
        <w:tc>
          <w:tcPr>
            <w:tcW w:w="360" w:type="dxa"/>
            <w:tcBorders>
              <w:left w:val="thickThinSmallGap" w:sz="24" w:space="0" w:color="auto"/>
            </w:tcBorders>
            <w:shd w:val="clear" w:color="auto" w:fill="auto"/>
            <w:vAlign w:val="center"/>
          </w:tcPr>
          <w:p w14:paraId="6007ED08"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09"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0A"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0B"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0C"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0D"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0E"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0F" w14:textId="77777777" w:rsidR="009A1B78" w:rsidRPr="00876DB7" w:rsidRDefault="009A1B78" w:rsidP="00923BFD">
            <w:pPr>
              <w:rPr>
                <w:rFonts w:asciiTheme="minorHAnsi" w:hAnsiTheme="minorHAnsi"/>
                <w:sz w:val="20"/>
                <w:szCs w:val="20"/>
              </w:rPr>
            </w:pPr>
          </w:p>
        </w:tc>
      </w:tr>
      <w:tr w:rsidR="009A1B78" w:rsidRPr="00876DB7" w14:paraId="6007ED2A" w14:textId="77777777" w:rsidTr="00923BFD">
        <w:trPr>
          <w:trHeight w:val="141"/>
        </w:trPr>
        <w:tc>
          <w:tcPr>
            <w:tcW w:w="360" w:type="dxa"/>
            <w:tcBorders>
              <w:left w:val="double" w:sz="4" w:space="0" w:color="auto"/>
            </w:tcBorders>
            <w:shd w:val="clear" w:color="auto" w:fill="auto"/>
            <w:vAlign w:val="center"/>
          </w:tcPr>
          <w:p w14:paraId="6007ED11"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D12"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D13"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D14"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15"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16"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17"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D18"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D19"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1A"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1B"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1C"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1D"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1E"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1F"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20"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21"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Préparer l’appareil et en ajuster les paramètres au besoin.</w:t>
            </w:r>
          </w:p>
        </w:tc>
        <w:tc>
          <w:tcPr>
            <w:tcW w:w="360" w:type="dxa"/>
            <w:tcBorders>
              <w:left w:val="thickThinSmallGap" w:sz="24" w:space="0" w:color="auto"/>
            </w:tcBorders>
            <w:shd w:val="clear" w:color="auto" w:fill="auto"/>
            <w:vAlign w:val="center"/>
          </w:tcPr>
          <w:p w14:paraId="6007ED22"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23"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24"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25"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26"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27"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28"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29" w14:textId="77777777" w:rsidR="009A1B78" w:rsidRPr="00876DB7" w:rsidRDefault="009A1B78" w:rsidP="00923BFD">
            <w:pPr>
              <w:rPr>
                <w:rFonts w:asciiTheme="minorHAnsi" w:hAnsiTheme="minorHAnsi"/>
                <w:sz w:val="20"/>
                <w:szCs w:val="20"/>
              </w:rPr>
            </w:pPr>
          </w:p>
        </w:tc>
      </w:tr>
      <w:tr w:rsidR="009A1B78" w:rsidRPr="00876DB7" w14:paraId="6007ED44" w14:textId="77777777" w:rsidTr="00923BFD">
        <w:trPr>
          <w:trHeight w:val="141"/>
        </w:trPr>
        <w:tc>
          <w:tcPr>
            <w:tcW w:w="360" w:type="dxa"/>
            <w:tcBorders>
              <w:left w:val="double" w:sz="4" w:space="0" w:color="auto"/>
            </w:tcBorders>
            <w:shd w:val="clear" w:color="auto" w:fill="auto"/>
            <w:vAlign w:val="center"/>
          </w:tcPr>
          <w:p w14:paraId="6007ED2B"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D2C"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D2D"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D2E"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2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30"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31"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D32"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D33"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34"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35"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36"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37"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38"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39"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3A"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3B"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Placer les imprimés dans l’appareil.</w:t>
            </w:r>
          </w:p>
        </w:tc>
        <w:tc>
          <w:tcPr>
            <w:tcW w:w="360" w:type="dxa"/>
            <w:tcBorders>
              <w:left w:val="thickThinSmallGap" w:sz="24" w:space="0" w:color="auto"/>
            </w:tcBorders>
            <w:shd w:val="clear" w:color="auto" w:fill="auto"/>
            <w:vAlign w:val="center"/>
          </w:tcPr>
          <w:p w14:paraId="6007ED3C"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3D"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3E"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3F"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40"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41"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42"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43" w14:textId="77777777" w:rsidR="009A1B78" w:rsidRPr="00876DB7" w:rsidRDefault="009A1B78" w:rsidP="00923BFD">
            <w:pPr>
              <w:rPr>
                <w:rFonts w:asciiTheme="minorHAnsi" w:hAnsiTheme="minorHAnsi"/>
                <w:sz w:val="20"/>
                <w:szCs w:val="20"/>
              </w:rPr>
            </w:pPr>
          </w:p>
        </w:tc>
      </w:tr>
      <w:tr w:rsidR="009A1B78" w:rsidRPr="00876DB7" w14:paraId="6007ED5E" w14:textId="77777777" w:rsidTr="00923BFD">
        <w:trPr>
          <w:trHeight w:val="141"/>
        </w:trPr>
        <w:tc>
          <w:tcPr>
            <w:tcW w:w="360" w:type="dxa"/>
            <w:tcBorders>
              <w:left w:val="double" w:sz="4" w:space="0" w:color="auto"/>
            </w:tcBorders>
            <w:shd w:val="clear" w:color="auto" w:fill="auto"/>
            <w:vAlign w:val="center"/>
          </w:tcPr>
          <w:p w14:paraId="6007ED45"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D46"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D47"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D48"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49"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4A"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4B"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D4C"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D4D"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4E"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4F"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50"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51"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52"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53"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54"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55"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Produire un exemplaire.</w:t>
            </w:r>
          </w:p>
        </w:tc>
        <w:tc>
          <w:tcPr>
            <w:tcW w:w="360" w:type="dxa"/>
            <w:tcBorders>
              <w:left w:val="thickThinSmallGap" w:sz="24" w:space="0" w:color="auto"/>
            </w:tcBorders>
            <w:shd w:val="clear" w:color="auto" w:fill="auto"/>
            <w:vAlign w:val="center"/>
          </w:tcPr>
          <w:p w14:paraId="6007ED56"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57"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58"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59"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5A"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5B"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5C"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5D" w14:textId="77777777" w:rsidR="009A1B78" w:rsidRPr="00876DB7" w:rsidRDefault="009A1B78" w:rsidP="00923BFD">
            <w:pPr>
              <w:rPr>
                <w:rFonts w:asciiTheme="minorHAnsi" w:hAnsiTheme="minorHAnsi"/>
                <w:sz w:val="20"/>
                <w:szCs w:val="20"/>
              </w:rPr>
            </w:pPr>
          </w:p>
        </w:tc>
      </w:tr>
      <w:tr w:rsidR="009A1B78" w:rsidRPr="00876DB7" w14:paraId="6007ED78" w14:textId="77777777" w:rsidTr="00923BFD">
        <w:trPr>
          <w:trHeight w:val="141"/>
        </w:trPr>
        <w:tc>
          <w:tcPr>
            <w:tcW w:w="360" w:type="dxa"/>
            <w:tcBorders>
              <w:left w:val="double" w:sz="4" w:space="0" w:color="auto"/>
            </w:tcBorders>
            <w:shd w:val="clear" w:color="auto" w:fill="auto"/>
            <w:vAlign w:val="center"/>
          </w:tcPr>
          <w:p w14:paraId="6007ED5F"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D60"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D61"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D62"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63"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64"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65"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D66"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D67"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68"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69"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6A"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6B"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6C"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6D"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6E"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6F"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Vérifier la qualité de l’exemplaire ou la faire vérifier avant de lancer la production.</w:t>
            </w:r>
          </w:p>
        </w:tc>
        <w:tc>
          <w:tcPr>
            <w:tcW w:w="360" w:type="dxa"/>
            <w:tcBorders>
              <w:left w:val="thickThinSmallGap" w:sz="24" w:space="0" w:color="auto"/>
            </w:tcBorders>
            <w:shd w:val="clear" w:color="auto" w:fill="auto"/>
            <w:vAlign w:val="center"/>
          </w:tcPr>
          <w:p w14:paraId="6007ED70"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71"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72"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73"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74"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75"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76"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77" w14:textId="77777777" w:rsidR="009A1B78" w:rsidRPr="00876DB7" w:rsidRDefault="009A1B78" w:rsidP="00923BFD">
            <w:pPr>
              <w:rPr>
                <w:rFonts w:asciiTheme="minorHAnsi" w:hAnsiTheme="minorHAnsi"/>
                <w:sz w:val="20"/>
                <w:szCs w:val="20"/>
              </w:rPr>
            </w:pPr>
          </w:p>
        </w:tc>
      </w:tr>
      <w:tr w:rsidR="009A1B78" w:rsidRPr="00876DB7" w14:paraId="6007ED92" w14:textId="77777777" w:rsidTr="00923BFD">
        <w:trPr>
          <w:trHeight w:val="141"/>
        </w:trPr>
        <w:tc>
          <w:tcPr>
            <w:tcW w:w="360" w:type="dxa"/>
            <w:tcBorders>
              <w:left w:val="double" w:sz="4" w:space="0" w:color="auto"/>
            </w:tcBorders>
            <w:shd w:val="clear" w:color="auto" w:fill="auto"/>
            <w:vAlign w:val="center"/>
          </w:tcPr>
          <w:p w14:paraId="6007ED79"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D7A"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D7B"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D7C"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7D"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7E"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7F"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D80"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D81"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82"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83"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84"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85"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86"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87"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88"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89"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Actionner l’appareil.</w:t>
            </w:r>
          </w:p>
        </w:tc>
        <w:tc>
          <w:tcPr>
            <w:tcW w:w="360" w:type="dxa"/>
            <w:tcBorders>
              <w:left w:val="thickThinSmallGap" w:sz="24" w:space="0" w:color="auto"/>
            </w:tcBorders>
            <w:shd w:val="clear" w:color="auto" w:fill="auto"/>
            <w:vAlign w:val="center"/>
          </w:tcPr>
          <w:p w14:paraId="6007ED8A"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8B"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8C"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8D"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8E"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8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90"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91" w14:textId="77777777" w:rsidR="009A1B78" w:rsidRPr="00876DB7" w:rsidRDefault="009A1B78" w:rsidP="00923BFD">
            <w:pPr>
              <w:rPr>
                <w:rFonts w:asciiTheme="minorHAnsi" w:hAnsiTheme="minorHAnsi"/>
                <w:sz w:val="20"/>
                <w:szCs w:val="20"/>
              </w:rPr>
            </w:pPr>
          </w:p>
        </w:tc>
      </w:tr>
      <w:tr w:rsidR="009A1B78" w:rsidRPr="00876DB7" w14:paraId="6007EDAC" w14:textId="77777777" w:rsidTr="00923BFD">
        <w:trPr>
          <w:trHeight w:val="141"/>
        </w:trPr>
        <w:tc>
          <w:tcPr>
            <w:tcW w:w="360" w:type="dxa"/>
            <w:tcBorders>
              <w:left w:val="double" w:sz="4" w:space="0" w:color="auto"/>
            </w:tcBorders>
            <w:shd w:val="clear" w:color="auto" w:fill="auto"/>
            <w:vAlign w:val="center"/>
          </w:tcPr>
          <w:p w14:paraId="6007ED93"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D94"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D95"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D96"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97"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98"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99"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D9A"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D9B"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9C"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9D"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9E"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9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A0"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A1"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A2"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A3"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Vérifier la qualité du travail.</w:t>
            </w:r>
          </w:p>
        </w:tc>
        <w:tc>
          <w:tcPr>
            <w:tcW w:w="360" w:type="dxa"/>
            <w:tcBorders>
              <w:left w:val="thickThinSmallGap" w:sz="24" w:space="0" w:color="auto"/>
            </w:tcBorders>
            <w:shd w:val="clear" w:color="auto" w:fill="auto"/>
            <w:vAlign w:val="center"/>
          </w:tcPr>
          <w:p w14:paraId="6007EDA4"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A5"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A6"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A7"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A8"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A9"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AA"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AB" w14:textId="77777777" w:rsidR="009A1B78" w:rsidRPr="00876DB7" w:rsidRDefault="009A1B78" w:rsidP="00923BFD">
            <w:pPr>
              <w:rPr>
                <w:rFonts w:asciiTheme="minorHAnsi" w:hAnsiTheme="minorHAnsi"/>
                <w:sz w:val="20"/>
                <w:szCs w:val="20"/>
              </w:rPr>
            </w:pPr>
          </w:p>
        </w:tc>
      </w:tr>
      <w:tr w:rsidR="009A1B78" w:rsidRPr="00876DB7" w14:paraId="6007EDC6" w14:textId="77777777" w:rsidTr="00923BFD">
        <w:trPr>
          <w:trHeight w:val="141"/>
        </w:trPr>
        <w:tc>
          <w:tcPr>
            <w:tcW w:w="360" w:type="dxa"/>
            <w:tcBorders>
              <w:left w:val="double" w:sz="4" w:space="0" w:color="auto"/>
            </w:tcBorders>
            <w:shd w:val="clear" w:color="auto" w:fill="auto"/>
            <w:vAlign w:val="center"/>
          </w:tcPr>
          <w:p w14:paraId="6007EDAD"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DAE"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DAF"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DB0"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B1"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B2"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B3"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DB4"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DB5"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B6"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B7"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B8"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B9"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BA"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BB"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BC"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BD"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Déposer les feuilles, les couvertures, etc., plastifiées ou laminées dans une boîte ou sur un chariot en vue des étapes de finition ou de l’emballage.</w:t>
            </w:r>
          </w:p>
        </w:tc>
        <w:tc>
          <w:tcPr>
            <w:tcW w:w="360" w:type="dxa"/>
            <w:tcBorders>
              <w:left w:val="thickThinSmallGap" w:sz="24" w:space="0" w:color="auto"/>
            </w:tcBorders>
            <w:shd w:val="clear" w:color="auto" w:fill="auto"/>
            <w:vAlign w:val="center"/>
          </w:tcPr>
          <w:p w14:paraId="6007EDBE"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B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C0"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C1"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C2"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C3"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C4"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C5" w14:textId="77777777" w:rsidR="009A1B78" w:rsidRPr="00876DB7" w:rsidRDefault="009A1B78" w:rsidP="00923BFD">
            <w:pPr>
              <w:rPr>
                <w:rFonts w:asciiTheme="minorHAnsi" w:hAnsiTheme="minorHAnsi"/>
                <w:sz w:val="20"/>
                <w:szCs w:val="20"/>
              </w:rPr>
            </w:pPr>
          </w:p>
        </w:tc>
      </w:tr>
      <w:tr w:rsidR="009A1B78" w:rsidRPr="00876DB7" w14:paraId="6007EDE0" w14:textId="77777777" w:rsidTr="00923BFD">
        <w:trPr>
          <w:trHeight w:val="141"/>
        </w:trPr>
        <w:tc>
          <w:tcPr>
            <w:tcW w:w="360" w:type="dxa"/>
            <w:tcBorders>
              <w:left w:val="double" w:sz="4" w:space="0" w:color="auto"/>
            </w:tcBorders>
            <w:shd w:val="clear" w:color="auto" w:fill="auto"/>
            <w:vAlign w:val="center"/>
          </w:tcPr>
          <w:p w14:paraId="6007EDC7" w14:textId="77777777" w:rsidR="009A1B78" w:rsidRPr="00876DB7" w:rsidRDefault="009A1B78" w:rsidP="00923BFD">
            <w:pPr>
              <w:rPr>
                <w:rFonts w:asciiTheme="minorHAnsi" w:hAnsiTheme="minorHAnsi"/>
                <w:sz w:val="20"/>
                <w:szCs w:val="20"/>
              </w:rPr>
            </w:pPr>
          </w:p>
        </w:tc>
        <w:tc>
          <w:tcPr>
            <w:tcW w:w="390" w:type="dxa"/>
            <w:shd w:val="clear" w:color="auto" w:fill="auto"/>
            <w:vAlign w:val="center"/>
          </w:tcPr>
          <w:p w14:paraId="6007EDC8" w14:textId="77777777" w:rsidR="009A1B78" w:rsidRPr="00876DB7" w:rsidRDefault="009A1B78" w:rsidP="00923BFD">
            <w:pPr>
              <w:rPr>
                <w:rFonts w:asciiTheme="minorHAnsi" w:hAnsiTheme="minorHAnsi"/>
                <w:sz w:val="20"/>
                <w:szCs w:val="20"/>
              </w:rPr>
            </w:pPr>
          </w:p>
        </w:tc>
        <w:tc>
          <w:tcPr>
            <w:tcW w:w="377" w:type="dxa"/>
            <w:shd w:val="clear" w:color="auto" w:fill="auto"/>
            <w:vAlign w:val="center"/>
          </w:tcPr>
          <w:p w14:paraId="6007EDC9" w14:textId="77777777" w:rsidR="009A1B78" w:rsidRPr="00876DB7" w:rsidRDefault="009A1B78" w:rsidP="00923BFD">
            <w:pPr>
              <w:rPr>
                <w:rFonts w:asciiTheme="minorHAnsi" w:hAnsiTheme="minorHAnsi"/>
                <w:sz w:val="20"/>
                <w:szCs w:val="20"/>
              </w:rPr>
            </w:pPr>
          </w:p>
        </w:tc>
        <w:tc>
          <w:tcPr>
            <w:tcW w:w="493" w:type="dxa"/>
            <w:tcBorders>
              <w:right w:val="double" w:sz="4" w:space="0" w:color="auto"/>
            </w:tcBorders>
            <w:shd w:val="clear" w:color="auto" w:fill="auto"/>
            <w:vAlign w:val="center"/>
          </w:tcPr>
          <w:p w14:paraId="6007EDCA"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CB"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CC"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CD" w14:textId="77777777" w:rsidR="009A1B78" w:rsidRPr="00876DB7" w:rsidRDefault="009A1B78" w:rsidP="00923BFD">
            <w:pPr>
              <w:rPr>
                <w:rFonts w:asciiTheme="minorHAnsi" w:hAnsiTheme="minorHAnsi"/>
                <w:sz w:val="20"/>
                <w:szCs w:val="20"/>
              </w:rPr>
            </w:pPr>
          </w:p>
        </w:tc>
        <w:tc>
          <w:tcPr>
            <w:tcW w:w="540" w:type="dxa"/>
            <w:tcBorders>
              <w:right w:val="thinThickSmallGap" w:sz="24" w:space="0" w:color="auto"/>
            </w:tcBorders>
            <w:shd w:val="clear" w:color="auto" w:fill="auto"/>
            <w:vAlign w:val="center"/>
          </w:tcPr>
          <w:p w14:paraId="6007EDCE" w14:textId="77777777" w:rsidR="009A1B78" w:rsidRPr="00876DB7" w:rsidRDefault="009A1B78" w:rsidP="00923BFD">
            <w:pPr>
              <w:rPr>
                <w:rFonts w:asciiTheme="minorHAnsi" w:hAnsiTheme="minorHAnsi"/>
                <w:sz w:val="20"/>
                <w:szCs w:val="20"/>
              </w:rPr>
            </w:pPr>
          </w:p>
        </w:tc>
        <w:tc>
          <w:tcPr>
            <w:tcW w:w="360" w:type="dxa"/>
            <w:tcBorders>
              <w:left w:val="thinThickSmallGap" w:sz="24" w:space="0" w:color="auto"/>
            </w:tcBorders>
            <w:shd w:val="clear" w:color="auto" w:fill="auto"/>
            <w:vAlign w:val="center"/>
          </w:tcPr>
          <w:p w14:paraId="6007EDCF"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D0"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D1" w14:textId="77777777" w:rsidR="009A1B78" w:rsidRPr="00876DB7" w:rsidRDefault="009A1B78" w:rsidP="00923BFD">
            <w:pPr>
              <w:rPr>
                <w:rFonts w:asciiTheme="minorHAnsi" w:hAnsiTheme="minorHAnsi"/>
                <w:sz w:val="20"/>
                <w:szCs w:val="20"/>
              </w:rPr>
            </w:pPr>
          </w:p>
        </w:tc>
        <w:tc>
          <w:tcPr>
            <w:tcW w:w="540" w:type="dxa"/>
            <w:tcBorders>
              <w:right w:val="double" w:sz="4" w:space="0" w:color="auto"/>
            </w:tcBorders>
            <w:shd w:val="clear" w:color="auto" w:fill="auto"/>
            <w:vAlign w:val="center"/>
          </w:tcPr>
          <w:p w14:paraId="6007EDD2" w14:textId="77777777" w:rsidR="009A1B78" w:rsidRPr="00876DB7" w:rsidRDefault="009A1B78" w:rsidP="00923BFD">
            <w:pPr>
              <w:rPr>
                <w:rFonts w:asciiTheme="minorHAnsi" w:hAnsiTheme="minorHAnsi"/>
                <w:sz w:val="20"/>
                <w:szCs w:val="20"/>
              </w:rPr>
            </w:pPr>
          </w:p>
        </w:tc>
        <w:tc>
          <w:tcPr>
            <w:tcW w:w="360" w:type="dxa"/>
            <w:tcBorders>
              <w:left w:val="double" w:sz="4" w:space="0" w:color="auto"/>
            </w:tcBorders>
            <w:shd w:val="clear" w:color="auto" w:fill="auto"/>
            <w:vAlign w:val="center"/>
          </w:tcPr>
          <w:p w14:paraId="6007EDD3"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D4"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D5" w14:textId="77777777" w:rsidR="009A1B78" w:rsidRPr="00876DB7" w:rsidRDefault="009A1B78" w:rsidP="00923BFD">
            <w:pPr>
              <w:rPr>
                <w:rFonts w:asciiTheme="minorHAnsi" w:hAnsiTheme="minorHAnsi"/>
                <w:sz w:val="20"/>
                <w:szCs w:val="20"/>
              </w:rPr>
            </w:pPr>
          </w:p>
        </w:tc>
        <w:tc>
          <w:tcPr>
            <w:tcW w:w="360" w:type="dxa"/>
            <w:tcBorders>
              <w:right w:val="thinThickSmallGap" w:sz="24" w:space="0" w:color="auto"/>
            </w:tcBorders>
            <w:shd w:val="clear" w:color="auto" w:fill="auto"/>
            <w:vAlign w:val="center"/>
          </w:tcPr>
          <w:p w14:paraId="6007EDD6" w14:textId="77777777" w:rsidR="009A1B78" w:rsidRPr="00876DB7" w:rsidRDefault="009A1B78" w:rsidP="00923BFD">
            <w:pPr>
              <w:rPr>
                <w:rFonts w:asciiTheme="minorHAnsi" w:hAnsiTheme="minorHAnsi"/>
                <w:sz w:val="20"/>
                <w:szCs w:val="20"/>
              </w:rPr>
            </w:pPr>
          </w:p>
        </w:tc>
        <w:tc>
          <w:tcPr>
            <w:tcW w:w="9180" w:type="dxa"/>
            <w:tcBorders>
              <w:left w:val="thinThickSmallGap" w:sz="24" w:space="0" w:color="auto"/>
              <w:right w:val="thickThinSmallGap" w:sz="24" w:space="0" w:color="auto"/>
            </w:tcBorders>
            <w:shd w:val="clear" w:color="auto" w:fill="auto"/>
            <w:vAlign w:val="center"/>
          </w:tcPr>
          <w:p w14:paraId="6007EDD7" w14:textId="77777777" w:rsidR="009A1B78" w:rsidRPr="00876DB7" w:rsidRDefault="009A1B78" w:rsidP="00923BFD">
            <w:pPr>
              <w:numPr>
                <w:ilvl w:val="0"/>
                <w:numId w:val="14"/>
              </w:numPr>
              <w:ind w:left="394"/>
              <w:rPr>
                <w:rFonts w:asciiTheme="minorHAnsi" w:hAnsiTheme="minorHAnsi"/>
                <w:sz w:val="20"/>
                <w:szCs w:val="20"/>
              </w:rPr>
            </w:pPr>
            <w:r w:rsidRPr="00876DB7">
              <w:rPr>
                <w:rFonts w:asciiTheme="minorHAnsi" w:hAnsiTheme="minorHAnsi"/>
                <w:sz w:val="20"/>
                <w:szCs w:val="20"/>
              </w:rPr>
              <w:t>Détecter des problèmes et en informer la personne responsable.</w:t>
            </w:r>
          </w:p>
        </w:tc>
        <w:tc>
          <w:tcPr>
            <w:tcW w:w="360" w:type="dxa"/>
            <w:tcBorders>
              <w:left w:val="thickThinSmallGap" w:sz="24" w:space="0" w:color="auto"/>
            </w:tcBorders>
            <w:shd w:val="clear" w:color="auto" w:fill="auto"/>
            <w:vAlign w:val="center"/>
          </w:tcPr>
          <w:p w14:paraId="6007EDD8"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D9"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DA" w14:textId="77777777" w:rsidR="009A1B78" w:rsidRPr="00876DB7" w:rsidRDefault="009A1B78" w:rsidP="00923BFD">
            <w:pPr>
              <w:rPr>
                <w:rFonts w:asciiTheme="minorHAnsi" w:hAnsiTheme="minorHAnsi"/>
                <w:sz w:val="20"/>
                <w:szCs w:val="20"/>
              </w:rPr>
            </w:pPr>
          </w:p>
        </w:tc>
        <w:tc>
          <w:tcPr>
            <w:tcW w:w="360" w:type="dxa"/>
            <w:tcBorders>
              <w:right w:val="double" w:sz="4" w:space="0" w:color="auto"/>
            </w:tcBorders>
            <w:shd w:val="clear" w:color="auto" w:fill="auto"/>
            <w:vAlign w:val="center"/>
          </w:tcPr>
          <w:p w14:paraId="6007EDDB" w14:textId="77777777" w:rsidR="009A1B78" w:rsidRPr="00876DB7" w:rsidRDefault="009A1B78" w:rsidP="00923BFD">
            <w:pPr>
              <w:rPr>
                <w:rFonts w:asciiTheme="minorHAnsi" w:hAnsiTheme="minorHAnsi"/>
                <w:sz w:val="20"/>
                <w:szCs w:val="20"/>
              </w:rPr>
            </w:pPr>
          </w:p>
        </w:tc>
        <w:tc>
          <w:tcPr>
            <w:tcW w:w="540" w:type="dxa"/>
            <w:tcBorders>
              <w:left w:val="double" w:sz="4" w:space="0" w:color="auto"/>
            </w:tcBorders>
            <w:shd w:val="clear" w:color="auto" w:fill="auto"/>
            <w:vAlign w:val="center"/>
          </w:tcPr>
          <w:p w14:paraId="6007EDDC"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DD" w14:textId="77777777" w:rsidR="009A1B78" w:rsidRPr="00876DB7" w:rsidRDefault="009A1B78" w:rsidP="00923BFD">
            <w:pPr>
              <w:rPr>
                <w:rFonts w:asciiTheme="minorHAnsi" w:hAnsiTheme="minorHAnsi"/>
                <w:sz w:val="20"/>
                <w:szCs w:val="20"/>
              </w:rPr>
            </w:pPr>
          </w:p>
        </w:tc>
        <w:tc>
          <w:tcPr>
            <w:tcW w:w="360" w:type="dxa"/>
            <w:shd w:val="clear" w:color="auto" w:fill="auto"/>
            <w:vAlign w:val="center"/>
          </w:tcPr>
          <w:p w14:paraId="6007EDDE" w14:textId="77777777" w:rsidR="009A1B78" w:rsidRPr="00876DB7" w:rsidRDefault="009A1B78" w:rsidP="00923BFD">
            <w:pPr>
              <w:rPr>
                <w:rFonts w:asciiTheme="minorHAnsi" w:hAnsiTheme="minorHAnsi"/>
                <w:sz w:val="20"/>
                <w:szCs w:val="20"/>
              </w:rPr>
            </w:pPr>
          </w:p>
        </w:tc>
        <w:tc>
          <w:tcPr>
            <w:tcW w:w="389" w:type="dxa"/>
            <w:tcBorders>
              <w:right w:val="double" w:sz="4" w:space="0" w:color="auto"/>
            </w:tcBorders>
            <w:shd w:val="clear" w:color="auto" w:fill="auto"/>
            <w:vAlign w:val="center"/>
          </w:tcPr>
          <w:p w14:paraId="6007EDDF" w14:textId="77777777" w:rsidR="009A1B78" w:rsidRPr="00876DB7" w:rsidRDefault="009A1B78" w:rsidP="00923BFD">
            <w:pPr>
              <w:rPr>
                <w:rFonts w:asciiTheme="minorHAnsi" w:hAnsiTheme="minorHAnsi"/>
                <w:sz w:val="20"/>
                <w:szCs w:val="20"/>
              </w:rPr>
            </w:pPr>
          </w:p>
        </w:tc>
      </w:tr>
    </w:tbl>
    <w:p w14:paraId="6007EDE1" w14:textId="28D3D2CC" w:rsidR="0005754F" w:rsidRDefault="0005754F" w:rsidP="00923BFD">
      <w:pPr>
        <w:rPr>
          <w:rFonts w:asciiTheme="minorHAnsi" w:hAnsiTheme="minorHAnsi"/>
          <w:sz w:val="20"/>
          <w:szCs w:val="20"/>
        </w:rPr>
      </w:pPr>
    </w:p>
    <w:p w14:paraId="614AB5DF" w14:textId="77777777" w:rsidR="0005754F" w:rsidRDefault="0005754F">
      <w:pPr>
        <w:rPr>
          <w:rFonts w:asciiTheme="minorHAnsi" w:hAnsiTheme="minorHAnsi"/>
          <w:sz w:val="20"/>
          <w:szCs w:val="20"/>
        </w:rPr>
      </w:pPr>
      <w:r>
        <w:rPr>
          <w:rFonts w:asciiTheme="minorHAnsi" w:hAnsiTheme="minorHAnsi"/>
          <w:sz w:val="20"/>
          <w:szCs w:val="20"/>
        </w:rPr>
        <w:br w:type="page"/>
      </w:r>
    </w:p>
    <w:p w14:paraId="085E684C" w14:textId="77777777" w:rsidR="009A1B78" w:rsidRPr="00876DB7" w:rsidRDefault="009A1B78" w:rsidP="00923BFD">
      <w:pPr>
        <w:rPr>
          <w:rFonts w:asciiTheme="minorHAnsi" w:hAnsiTheme="minorHAnsi"/>
          <w:sz w:val="20"/>
          <w:szCs w:val="20"/>
        </w:rPr>
      </w:pPr>
      <w:bookmarkStart w:id="0" w:name="_GoBack"/>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9A1B78" w:rsidRPr="00876DB7" w14:paraId="6007EDEC" w14:textId="77777777" w:rsidTr="00923BFD">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007EDE2"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ÉCHELLE D’APPRÉCIATION EN COURS D’APPRENTISSAGE</w:t>
            </w:r>
          </w:p>
          <w:p w14:paraId="6007EDE3" w14:textId="77777777" w:rsidR="009A1B78" w:rsidRPr="00876DB7" w:rsidRDefault="009A1B78" w:rsidP="00923BFD">
            <w:pPr>
              <w:rPr>
                <w:rFonts w:asciiTheme="minorHAnsi" w:hAnsiTheme="minorHAnsi"/>
                <w:sz w:val="20"/>
                <w:szCs w:val="20"/>
              </w:rPr>
            </w:pPr>
          </w:p>
          <w:p w14:paraId="6007EDE4" w14:textId="77777777" w:rsidR="009A1B78" w:rsidRPr="00876DB7" w:rsidRDefault="009A1B78" w:rsidP="00923BFD">
            <w:pPr>
              <w:rPr>
                <w:rFonts w:asciiTheme="minorHAnsi" w:hAnsiTheme="minorHAnsi"/>
                <w:sz w:val="20"/>
                <w:szCs w:val="20"/>
              </w:rPr>
            </w:pPr>
            <w:r w:rsidRPr="00876DB7">
              <w:rPr>
                <w:rFonts w:asciiTheme="minorHAnsi" w:hAnsiTheme="minorHAnsi"/>
                <w:b/>
                <w:sz w:val="20"/>
                <w:szCs w:val="20"/>
              </w:rPr>
              <w:t xml:space="preserve">A </w:t>
            </w:r>
            <w:r w:rsidRPr="00876DB7">
              <w:rPr>
                <w:rFonts w:asciiTheme="minorHAnsi" w:hAnsiTheme="minorHAnsi"/>
                <w:sz w:val="20"/>
                <w:szCs w:val="20"/>
              </w:rPr>
              <w:t>de façon autonome</w:t>
            </w:r>
          </w:p>
          <w:p w14:paraId="6007EDE5" w14:textId="77777777" w:rsidR="009A1B78" w:rsidRPr="00876DB7" w:rsidRDefault="009A1B78" w:rsidP="00923BFD">
            <w:pPr>
              <w:rPr>
                <w:rFonts w:asciiTheme="minorHAnsi" w:hAnsiTheme="minorHAnsi"/>
                <w:sz w:val="20"/>
                <w:szCs w:val="20"/>
              </w:rPr>
            </w:pPr>
            <w:r w:rsidRPr="00876DB7">
              <w:rPr>
                <w:rFonts w:asciiTheme="minorHAnsi" w:hAnsiTheme="minorHAnsi"/>
                <w:b/>
                <w:sz w:val="20"/>
                <w:szCs w:val="20"/>
              </w:rPr>
              <w:t>B</w:t>
            </w:r>
            <w:r w:rsidRPr="00876DB7">
              <w:rPr>
                <w:rFonts w:asciiTheme="minorHAnsi" w:hAnsiTheme="minorHAnsi"/>
                <w:sz w:val="20"/>
                <w:szCs w:val="20"/>
              </w:rPr>
              <w:t xml:space="preserve"> de façon autonome, sous une supervision habituelle</w:t>
            </w:r>
          </w:p>
          <w:p w14:paraId="6007EDE6" w14:textId="77777777" w:rsidR="009A1B78" w:rsidRPr="00876DB7" w:rsidRDefault="009A1B78" w:rsidP="00923BFD">
            <w:pPr>
              <w:rPr>
                <w:rFonts w:asciiTheme="minorHAnsi" w:hAnsiTheme="minorHAnsi"/>
                <w:sz w:val="20"/>
                <w:szCs w:val="20"/>
              </w:rPr>
            </w:pPr>
            <w:r w:rsidRPr="00876DB7">
              <w:rPr>
                <w:rFonts w:asciiTheme="minorHAnsi" w:hAnsiTheme="minorHAnsi"/>
                <w:b/>
                <w:sz w:val="20"/>
                <w:szCs w:val="20"/>
              </w:rPr>
              <w:t>C</w:t>
            </w:r>
            <w:r w:rsidRPr="00876DB7">
              <w:rPr>
                <w:rFonts w:asciiTheme="minorHAnsi" w:hAnsiTheme="minorHAnsi"/>
                <w:sz w:val="20"/>
                <w:szCs w:val="20"/>
              </w:rPr>
              <w:t xml:space="preserve"> avec une aide occasionnelle</w:t>
            </w:r>
          </w:p>
          <w:p w14:paraId="6007EDE7" w14:textId="77777777" w:rsidR="009A1B78" w:rsidRPr="00876DB7" w:rsidRDefault="009A1B78" w:rsidP="00923BFD">
            <w:pPr>
              <w:rPr>
                <w:rFonts w:asciiTheme="minorHAnsi" w:hAnsiTheme="minorHAnsi"/>
                <w:sz w:val="20"/>
                <w:szCs w:val="20"/>
              </w:rPr>
            </w:pPr>
            <w:r w:rsidRPr="00876DB7">
              <w:rPr>
                <w:rFonts w:asciiTheme="minorHAnsi" w:hAnsiTheme="minorHAnsi"/>
                <w:b/>
                <w:sz w:val="20"/>
                <w:szCs w:val="20"/>
              </w:rPr>
              <w:t>D</w:t>
            </w:r>
            <w:r w:rsidRPr="00876DB7">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6007EDE8" w14:textId="77777777" w:rsidR="009A1B78" w:rsidRPr="00876DB7" w:rsidRDefault="009A1B78" w:rsidP="00923BFD">
            <w:pPr>
              <w:rPr>
                <w:rFonts w:asciiTheme="minorHAnsi" w:hAnsiTheme="minorHAnsi"/>
                <w:b/>
                <w:color w:val="FF0000"/>
                <w:sz w:val="20"/>
                <w:szCs w:val="20"/>
              </w:rPr>
            </w:pPr>
            <w:r w:rsidRPr="00876DB7">
              <w:rPr>
                <w:rFonts w:asciiTheme="minorHAnsi" w:hAnsiTheme="minorHAnsi"/>
                <w:b/>
                <w:color w:val="FF0000"/>
                <w:sz w:val="20"/>
                <w:szCs w:val="20"/>
              </w:rPr>
              <w:t>DATE :</w:t>
            </w:r>
          </w:p>
          <w:p w14:paraId="6007EDE9" w14:textId="77777777" w:rsidR="009A1B78" w:rsidRPr="00876DB7" w:rsidRDefault="009A1B78" w:rsidP="00923BFD">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6007EDEA" w14:textId="77777777" w:rsidR="009A1B78" w:rsidRPr="00876DB7" w:rsidRDefault="009A1B78" w:rsidP="00923BFD">
            <w:pPr>
              <w:spacing w:before="60" w:after="60"/>
              <w:ind w:left="113" w:right="113"/>
              <w:jc w:val="center"/>
              <w:rPr>
                <w:rFonts w:asciiTheme="minorHAnsi" w:hAnsiTheme="minorHAnsi"/>
                <w:b/>
                <w:caps/>
                <w:color w:val="FF0000"/>
                <w:sz w:val="20"/>
                <w:szCs w:val="20"/>
              </w:rPr>
            </w:pPr>
            <w:r w:rsidRPr="00876DB7">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6007EDEB" w14:textId="77777777" w:rsidR="009A1B78" w:rsidRPr="00876DB7" w:rsidRDefault="009A1B78" w:rsidP="00923BFD">
            <w:pPr>
              <w:jc w:val="center"/>
              <w:rPr>
                <w:rFonts w:asciiTheme="minorHAnsi" w:hAnsiTheme="minorHAnsi"/>
                <w:sz w:val="20"/>
                <w:szCs w:val="20"/>
              </w:rPr>
            </w:pPr>
            <w:r w:rsidRPr="00876DB7">
              <w:rPr>
                <w:rFonts w:asciiTheme="minorHAnsi" w:hAnsiTheme="minorHAnsi"/>
                <w:b/>
                <w:caps/>
                <w:color w:val="FF0000"/>
                <w:sz w:val="20"/>
                <w:szCs w:val="20"/>
              </w:rPr>
              <w:t>Par rapport aux tâches obligatoires ou aux critères de performance liés à l’ensemble de la compétence :</w:t>
            </w:r>
          </w:p>
        </w:tc>
      </w:tr>
      <w:tr w:rsidR="009A1B78" w:rsidRPr="00876DB7" w14:paraId="6007EDF0" w14:textId="77777777" w:rsidTr="00923BFD">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DED" w14:textId="77777777" w:rsidR="009A1B78" w:rsidRPr="00876DB7" w:rsidRDefault="009A1B78" w:rsidP="00923BFD">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DEE"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Appréciation de l’élève</w:t>
            </w:r>
          </w:p>
          <w:p w14:paraId="6007EDEF"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Mon défi :</w:t>
            </w:r>
          </w:p>
        </w:tc>
      </w:tr>
      <w:tr w:rsidR="009A1B78" w:rsidRPr="00876DB7" w14:paraId="6007EDF3" w14:textId="77777777" w:rsidTr="00923BFD">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6007EDF1" w14:textId="77777777" w:rsidR="009A1B78" w:rsidRPr="00876DB7" w:rsidRDefault="009A1B78" w:rsidP="00923BFD">
            <w:pPr>
              <w:rPr>
                <w:rFonts w:asciiTheme="minorHAnsi" w:hAnsiTheme="minorHAnsi"/>
                <w:sz w:val="20"/>
                <w:szCs w:val="20"/>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007EDF2"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Les stratégies pour le relever</w:t>
            </w:r>
          </w:p>
        </w:tc>
      </w:tr>
      <w:tr w:rsidR="009A1B78" w:rsidRPr="00876DB7" w14:paraId="6007EDF7" w14:textId="77777777" w:rsidTr="00923BFD">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6007EDF4" w14:textId="77777777" w:rsidR="009A1B78" w:rsidRPr="00876DB7" w:rsidRDefault="009A1B78" w:rsidP="00923BFD">
            <w:pPr>
              <w:rPr>
                <w:rFonts w:asciiTheme="minorHAnsi" w:hAnsiTheme="minorHAnsi"/>
                <w:sz w:val="20"/>
                <w:szCs w:val="20"/>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6007EDF5"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Appréciation de l’enseignant</w:t>
            </w:r>
          </w:p>
          <w:p w14:paraId="6007EDF6" w14:textId="77777777" w:rsidR="009A1B78" w:rsidRPr="00876DB7" w:rsidRDefault="009A1B78" w:rsidP="00923BFD">
            <w:pPr>
              <w:rPr>
                <w:rFonts w:asciiTheme="minorHAnsi" w:hAnsiTheme="minorHAnsi"/>
                <w:b/>
                <w:sz w:val="20"/>
                <w:szCs w:val="20"/>
              </w:rPr>
            </w:pPr>
            <w:r w:rsidRPr="00876DB7">
              <w:rPr>
                <w:rFonts w:asciiTheme="minorHAnsi" w:hAnsiTheme="minorHAnsi"/>
                <w:b/>
                <w:sz w:val="20"/>
                <w:szCs w:val="20"/>
              </w:rPr>
              <w:t>Forces et défis :</w:t>
            </w:r>
          </w:p>
        </w:tc>
      </w:tr>
    </w:tbl>
    <w:p w14:paraId="6007EDF8" w14:textId="77777777" w:rsidR="009A1B78" w:rsidRPr="00876DB7" w:rsidRDefault="009A1B78" w:rsidP="00923BFD">
      <w:pPr>
        <w:rPr>
          <w:rFonts w:asciiTheme="minorHAnsi" w:hAnsiTheme="minorHAnsi"/>
          <w:sz w:val="20"/>
          <w:szCs w:val="20"/>
        </w:rPr>
      </w:pPr>
      <w:r w:rsidRPr="00876DB7">
        <w:rPr>
          <w:rFonts w:asciiTheme="minorHAnsi" w:hAnsiTheme="minorHAnsi"/>
          <w:sz w:val="20"/>
          <w:szCs w:val="20"/>
        </w:rPr>
        <w:t>Karine Dion</w:t>
      </w:r>
    </w:p>
    <w:p w14:paraId="6007F274" w14:textId="77777777" w:rsidR="00AD5B20" w:rsidRPr="00876DB7" w:rsidRDefault="00AD5B20" w:rsidP="0005754F">
      <w:pPr>
        <w:rPr>
          <w:rFonts w:asciiTheme="minorHAnsi" w:hAnsiTheme="minorHAnsi"/>
          <w:sz w:val="20"/>
          <w:szCs w:val="20"/>
        </w:rPr>
      </w:pPr>
    </w:p>
    <w:sectPr w:rsidR="00AD5B20" w:rsidRPr="00876DB7" w:rsidSect="004F014A">
      <w:footerReference w:type="default" r:id="rId17"/>
      <w:pgSz w:w="20163" w:h="12242" w:orient="landscape" w:code="5"/>
      <w:pgMar w:top="794" w:right="851" w:bottom="737" w:left="85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2">
      <wne:fci wne:fciName="TableDeleteRow" wne:swArg="0000"/>
    </wne:keymap>
    <wne:keymap wne:kcmPrimary="0234">
      <wne:fci wne:fciName="TableInsertRow" wne:swArg="0000"/>
    </wne:keymap>
    <wne:keymap wne:kcmPrimary="0236">
      <wne:fci wne:fciName="FormatBulletsAndNumbering"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FF0AE" w14:textId="77777777" w:rsidR="00E1029C" w:rsidRDefault="00E1029C">
      <w:r>
        <w:separator/>
      </w:r>
    </w:p>
  </w:endnote>
  <w:endnote w:type="continuationSeparator" w:id="0">
    <w:p w14:paraId="31A4C489" w14:textId="77777777" w:rsidR="00E1029C" w:rsidRDefault="00E1029C">
      <w:r>
        <w:continuationSeparator/>
      </w:r>
    </w:p>
  </w:endnote>
  <w:endnote w:type="continuationNotice" w:id="1">
    <w:p w14:paraId="386131AF" w14:textId="77777777" w:rsidR="001444EC" w:rsidRDefault="001444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AB9D4B-CF8F-4392-857E-8A7859969E9D}"/>
    <w:embedBold r:id="rId2" w:fontKey="{3011051C-8424-4A69-A102-F34100770299}"/>
  </w:font>
  <w:font w:name="Symbol">
    <w:panose1 w:val="05050102010706020507"/>
    <w:charset w:val="02"/>
    <w:family w:val="roman"/>
    <w:pitch w:val="variable"/>
    <w:sig w:usb0="00000000" w:usb1="10000000" w:usb2="00000000" w:usb3="00000000" w:csb0="80000000" w:csb1="00000000"/>
    <w:embedRegular r:id="rId3" w:fontKey="{3EA4BF50-D45D-4E11-A4DC-5C4508DF0F55}"/>
  </w:font>
  <w:font w:name="Courier New">
    <w:panose1 w:val="02070309020205020404"/>
    <w:charset w:val="00"/>
    <w:family w:val="modern"/>
    <w:pitch w:val="fixed"/>
    <w:sig w:usb0="E0002EFF" w:usb1="C0007843" w:usb2="00000009" w:usb3="00000000" w:csb0="000001FF" w:csb1="00000000"/>
    <w:embedRegular r:id="rId4" w:fontKey="{337DA359-EDE1-4A37-A03F-F1564E527E92}"/>
  </w:font>
  <w:font w:name="Wingdings">
    <w:panose1 w:val="05000000000000000000"/>
    <w:charset w:val="02"/>
    <w:family w:val="auto"/>
    <w:pitch w:val="variable"/>
    <w:sig w:usb0="00000000" w:usb1="10000000" w:usb2="00000000" w:usb3="00000000" w:csb0="80000000" w:csb1="00000000"/>
    <w:embedRegular r:id="rId5" w:fontKey="{887A6DC2-21E5-4055-B6A1-8FC79AF3B696}"/>
  </w:font>
  <w:font w:name="Calibri">
    <w:panose1 w:val="020F0502020204030204"/>
    <w:charset w:val="00"/>
    <w:family w:val="swiss"/>
    <w:pitch w:val="variable"/>
    <w:sig w:usb0="E4002EFF" w:usb1="C000247B" w:usb2="00000009" w:usb3="00000000" w:csb0="000001FF" w:csb1="00000000"/>
    <w:embedRegular r:id="rId6" w:fontKey="{81743870-7B7C-4BD6-8B62-710AF4DC8BB0}"/>
    <w:embedBold r:id="rId7" w:fontKey="{4658F766-0FF1-4617-B383-BA53BBFDEAD6}"/>
  </w:font>
  <w:font w:name="Arial">
    <w:panose1 w:val="020B0604020202020204"/>
    <w:charset w:val="00"/>
    <w:family w:val="swiss"/>
    <w:pitch w:val="variable"/>
    <w:sig w:usb0="E0002EFF" w:usb1="C000785B" w:usb2="00000009" w:usb3="00000000" w:csb0="000001FF" w:csb1="00000000"/>
    <w:embedRegular r:id="rId8" w:fontKey="{03759A68-3933-40EA-B652-F6F92B5CC252}"/>
  </w:font>
  <w:font w:name="Cambria">
    <w:panose1 w:val="02040503050406030204"/>
    <w:charset w:val="00"/>
    <w:family w:val="roman"/>
    <w:pitch w:val="variable"/>
    <w:sig w:usb0="E00006FF" w:usb1="420024FF" w:usb2="02000000" w:usb3="00000000" w:csb0="0000019F" w:csb1="00000000"/>
    <w:embedRegular r:id="rId9" w:fontKey="{056E6B06-0DEC-42D7-B0B3-78BA8A8749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F279" w14:textId="77777777" w:rsidR="00E1029C" w:rsidRPr="004E5D8B" w:rsidRDefault="00E1029C"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F282" w14:textId="77777777" w:rsidR="00E1029C" w:rsidRPr="004E5D8B" w:rsidRDefault="00E1029C"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F283" w14:textId="77777777" w:rsidR="00E1029C" w:rsidRPr="004E5D8B" w:rsidRDefault="00E1029C"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F284" w14:textId="77777777" w:rsidR="00E1029C" w:rsidRPr="004E5D8B" w:rsidRDefault="00E1029C"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F285" w14:textId="77777777" w:rsidR="00E1029C" w:rsidRPr="004E5D8B" w:rsidRDefault="00E1029C"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F286" w14:textId="77777777" w:rsidR="00E1029C" w:rsidRPr="004E5D8B" w:rsidRDefault="00E1029C"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F289" w14:textId="77777777" w:rsidR="00E1029C" w:rsidRPr="004E5D8B" w:rsidRDefault="00E1029C" w:rsidP="009B1480">
    <w:pPr>
      <w:pStyle w:val="Pieddepage"/>
      <w:jc w:val="right"/>
      <w:rPr>
        <w:sz w:val="20"/>
        <w:szCs w:val="20"/>
      </w:rPr>
    </w:pPr>
    <w:r>
      <w:rPr>
        <w:sz w:val="20"/>
        <w:szCs w:val="20"/>
      </w:rPr>
      <w:t>1 </w:t>
    </w:r>
    <w:r w:rsidRPr="004E5D8B">
      <w:rPr>
        <w:sz w:val="20"/>
        <w:szCs w:val="20"/>
      </w:rPr>
      <w:t>/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F443D" w14:textId="77777777" w:rsidR="00E1029C" w:rsidRDefault="00E1029C">
      <w:r>
        <w:separator/>
      </w:r>
    </w:p>
  </w:footnote>
  <w:footnote w:type="continuationSeparator" w:id="0">
    <w:p w14:paraId="01303D6E" w14:textId="77777777" w:rsidR="00E1029C" w:rsidRDefault="00E1029C">
      <w:r>
        <w:continuationSeparator/>
      </w:r>
    </w:p>
  </w:footnote>
  <w:footnote w:type="continuationNotice" w:id="1">
    <w:p w14:paraId="5BA2D218" w14:textId="77777777" w:rsidR="001444EC" w:rsidRDefault="001444E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1EF3"/>
    <w:multiLevelType w:val="hybridMultilevel"/>
    <w:tmpl w:val="2F80BFC2"/>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94B45E8"/>
    <w:multiLevelType w:val="hybridMultilevel"/>
    <w:tmpl w:val="40D220B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AB0568"/>
    <w:multiLevelType w:val="hybridMultilevel"/>
    <w:tmpl w:val="51243DA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43978B1"/>
    <w:multiLevelType w:val="hybridMultilevel"/>
    <w:tmpl w:val="F6026A6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AA02D78"/>
    <w:multiLevelType w:val="hybridMultilevel"/>
    <w:tmpl w:val="3274ED30"/>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208B3769"/>
    <w:multiLevelType w:val="hybridMultilevel"/>
    <w:tmpl w:val="7E088B7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4DF3D27"/>
    <w:multiLevelType w:val="hybridMultilevel"/>
    <w:tmpl w:val="6B66AB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7093147"/>
    <w:multiLevelType w:val="hybridMultilevel"/>
    <w:tmpl w:val="22C8994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FB168A8"/>
    <w:multiLevelType w:val="hybridMultilevel"/>
    <w:tmpl w:val="E57696F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5CE6CE6"/>
    <w:multiLevelType w:val="hybridMultilevel"/>
    <w:tmpl w:val="065409F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B057B62"/>
    <w:multiLevelType w:val="hybridMultilevel"/>
    <w:tmpl w:val="1B2A66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16F79CF"/>
    <w:multiLevelType w:val="hybridMultilevel"/>
    <w:tmpl w:val="154097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BC0414F"/>
    <w:multiLevelType w:val="hybridMultilevel"/>
    <w:tmpl w:val="A060F9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CB8641C"/>
    <w:multiLevelType w:val="hybridMultilevel"/>
    <w:tmpl w:val="B4C46F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F1E797C"/>
    <w:multiLevelType w:val="hybridMultilevel"/>
    <w:tmpl w:val="05EECA4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10B6242"/>
    <w:multiLevelType w:val="hybridMultilevel"/>
    <w:tmpl w:val="154097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77E44E9"/>
    <w:multiLevelType w:val="hybridMultilevel"/>
    <w:tmpl w:val="154097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D3B6A4A"/>
    <w:multiLevelType w:val="hybridMultilevel"/>
    <w:tmpl w:val="D590B324"/>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03F1D88"/>
    <w:multiLevelType w:val="hybridMultilevel"/>
    <w:tmpl w:val="6C84981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2A51D25"/>
    <w:multiLevelType w:val="multilevel"/>
    <w:tmpl w:val="8F6E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FC7BAE"/>
    <w:multiLevelType w:val="hybridMultilevel"/>
    <w:tmpl w:val="2F74BC0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15:restartNumberingAfterBreak="0">
    <w:nsid w:val="65857234"/>
    <w:multiLevelType w:val="multilevel"/>
    <w:tmpl w:val="ED2C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63D69"/>
    <w:multiLevelType w:val="hybridMultilevel"/>
    <w:tmpl w:val="154097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1867792"/>
    <w:multiLevelType w:val="hybridMultilevel"/>
    <w:tmpl w:val="383E06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97D7AF4"/>
    <w:multiLevelType w:val="hybridMultilevel"/>
    <w:tmpl w:val="25AC96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A6B220B"/>
    <w:multiLevelType w:val="hybridMultilevel"/>
    <w:tmpl w:val="7B62DC9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6" w15:restartNumberingAfterBreak="0">
    <w:nsid w:val="7C0656CE"/>
    <w:multiLevelType w:val="multilevel"/>
    <w:tmpl w:val="E036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2346BF"/>
    <w:multiLevelType w:val="hybridMultilevel"/>
    <w:tmpl w:val="154097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FDB4F10"/>
    <w:multiLevelType w:val="hybridMultilevel"/>
    <w:tmpl w:val="49B2C9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5"/>
  </w:num>
  <w:num w:numId="2">
    <w:abstractNumId w:val="0"/>
  </w:num>
  <w:num w:numId="3">
    <w:abstractNumId w:val="17"/>
  </w:num>
  <w:num w:numId="4">
    <w:abstractNumId w:val="20"/>
  </w:num>
  <w:num w:numId="5">
    <w:abstractNumId w:val="4"/>
  </w:num>
  <w:num w:numId="6">
    <w:abstractNumId w:val="12"/>
  </w:num>
  <w:num w:numId="7">
    <w:abstractNumId w:val="28"/>
  </w:num>
  <w:num w:numId="8">
    <w:abstractNumId w:val="6"/>
  </w:num>
  <w:num w:numId="9">
    <w:abstractNumId w:val="5"/>
  </w:num>
  <w:num w:numId="10">
    <w:abstractNumId w:val="3"/>
  </w:num>
  <w:num w:numId="11">
    <w:abstractNumId w:val="8"/>
  </w:num>
  <w:num w:numId="12">
    <w:abstractNumId w:val="1"/>
  </w:num>
  <w:num w:numId="13">
    <w:abstractNumId w:val="16"/>
  </w:num>
  <w:num w:numId="14">
    <w:abstractNumId w:val="13"/>
  </w:num>
  <w:num w:numId="15">
    <w:abstractNumId w:val="2"/>
  </w:num>
  <w:num w:numId="16">
    <w:abstractNumId w:val="23"/>
  </w:num>
  <w:num w:numId="17">
    <w:abstractNumId w:val="10"/>
  </w:num>
  <w:num w:numId="18">
    <w:abstractNumId w:val="24"/>
  </w:num>
  <w:num w:numId="19">
    <w:abstractNumId w:val="14"/>
  </w:num>
  <w:num w:numId="20">
    <w:abstractNumId w:val="9"/>
  </w:num>
  <w:num w:numId="21">
    <w:abstractNumId w:val="18"/>
  </w:num>
  <w:num w:numId="22">
    <w:abstractNumId w:val="7"/>
  </w:num>
  <w:num w:numId="23">
    <w:abstractNumId w:val="15"/>
  </w:num>
  <w:num w:numId="24">
    <w:abstractNumId w:val="19"/>
  </w:num>
  <w:num w:numId="25">
    <w:abstractNumId w:val="11"/>
  </w:num>
  <w:num w:numId="26">
    <w:abstractNumId w:val="26"/>
  </w:num>
  <w:num w:numId="27">
    <w:abstractNumId w:val="22"/>
  </w:num>
  <w:num w:numId="28">
    <w:abstractNumId w:val="21"/>
  </w:num>
  <w:num w:numId="29">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fr-CA"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A7E"/>
    <w:rsid w:val="00002438"/>
    <w:rsid w:val="00002840"/>
    <w:rsid w:val="00002B68"/>
    <w:rsid w:val="00006708"/>
    <w:rsid w:val="0002185B"/>
    <w:rsid w:val="00021D15"/>
    <w:rsid w:val="00035C4B"/>
    <w:rsid w:val="00037D7E"/>
    <w:rsid w:val="0004028D"/>
    <w:rsid w:val="00047208"/>
    <w:rsid w:val="00047FA3"/>
    <w:rsid w:val="000526A2"/>
    <w:rsid w:val="0005754F"/>
    <w:rsid w:val="00062B68"/>
    <w:rsid w:val="00062C6A"/>
    <w:rsid w:val="00067C22"/>
    <w:rsid w:val="00072759"/>
    <w:rsid w:val="0007664E"/>
    <w:rsid w:val="0008097D"/>
    <w:rsid w:val="00083CE1"/>
    <w:rsid w:val="00095494"/>
    <w:rsid w:val="000D0846"/>
    <w:rsid w:val="000E0241"/>
    <w:rsid w:val="000F463D"/>
    <w:rsid w:val="000F6999"/>
    <w:rsid w:val="0010226D"/>
    <w:rsid w:val="001039FA"/>
    <w:rsid w:val="00107C84"/>
    <w:rsid w:val="00113100"/>
    <w:rsid w:val="00114B3D"/>
    <w:rsid w:val="00120343"/>
    <w:rsid w:val="00123A87"/>
    <w:rsid w:val="00137A94"/>
    <w:rsid w:val="001444EC"/>
    <w:rsid w:val="0014471C"/>
    <w:rsid w:val="001550C1"/>
    <w:rsid w:val="001657DD"/>
    <w:rsid w:val="00184CA9"/>
    <w:rsid w:val="001A4785"/>
    <w:rsid w:val="001A4946"/>
    <w:rsid w:val="001B1825"/>
    <w:rsid w:val="001B37CC"/>
    <w:rsid w:val="001B4F73"/>
    <w:rsid w:val="001C5CD3"/>
    <w:rsid w:val="001D1350"/>
    <w:rsid w:val="001D5F93"/>
    <w:rsid w:val="001E2166"/>
    <w:rsid w:val="001E3B22"/>
    <w:rsid w:val="001F1828"/>
    <w:rsid w:val="001F2644"/>
    <w:rsid w:val="001F4FDC"/>
    <w:rsid w:val="00203A8D"/>
    <w:rsid w:val="002113CC"/>
    <w:rsid w:val="00213CB1"/>
    <w:rsid w:val="002156F2"/>
    <w:rsid w:val="002246B5"/>
    <w:rsid w:val="00256D84"/>
    <w:rsid w:val="00257937"/>
    <w:rsid w:val="00264C63"/>
    <w:rsid w:val="00273D99"/>
    <w:rsid w:val="002773EA"/>
    <w:rsid w:val="0028520E"/>
    <w:rsid w:val="002932B4"/>
    <w:rsid w:val="00297F49"/>
    <w:rsid w:val="002A0AD5"/>
    <w:rsid w:val="002A15AA"/>
    <w:rsid w:val="002A26CC"/>
    <w:rsid w:val="002A43BF"/>
    <w:rsid w:val="002B19AC"/>
    <w:rsid w:val="002B1A47"/>
    <w:rsid w:val="002B668B"/>
    <w:rsid w:val="002C406C"/>
    <w:rsid w:val="002C4889"/>
    <w:rsid w:val="002D1778"/>
    <w:rsid w:val="002D3900"/>
    <w:rsid w:val="002D6BA4"/>
    <w:rsid w:val="002F231B"/>
    <w:rsid w:val="00311A7E"/>
    <w:rsid w:val="00312DCB"/>
    <w:rsid w:val="0031480B"/>
    <w:rsid w:val="00317EAD"/>
    <w:rsid w:val="00336958"/>
    <w:rsid w:val="003407E9"/>
    <w:rsid w:val="003566D2"/>
    <w:rsid w:val="00365E06"/>
    <w:rsid w:val="003670BE"/>
    <w:rsid w:val="00371EF0"/>
    <w:rsid w:val="00374345"/>
    <w:rsid w:val="00383970"/>
    <w:rsid w:val="003964C5"/>
    <w:rsid w:val="003A5B24"/>
    <w:rsid w:val="003C249A"/>
    <w:rsid w:val="003C58F5"/>
    <w:rsid w:val="003C694C"/>
    <w:rsid w:val="003C6E73"/>
    <w:rsid w:val="003C79DC"/>
    <w:rsid w:val="003C7B1F"/>
    <w:rsid w:val="003C7DCF"/>
    <w:rsid w:val="003D5780"/>
    <w:rsid w:val="003D65DF"/>
    <w:rsid w:val="003D6695"/>
    <w:rsid w:val="003D729C"/>
    <w:rsid w:val="003E3263"/>
    <w:rsid w:val="003E4601"/>
    <w:rsid w:val="003E7CEF"/>
    <w:rsid w:val="003F1690"/>
    <w:rsid w:val="003F39F0"/>
    <w:rsid w:val="003F74B5"/>
    <w:rsid w:val="0040022B"/>
    <w:rsid w:val="00402A45"/>
    <w:rsid w:val="0040374B"/>
    <w:rsid w:val="00403B29"/>
    <w:rsid w:val="004235DB"/>
    <w:rsid w:val="00432893"/>
    <w:rsid w:val="004360D3"/>
    <w:rsid w:val="004361AF"/>
    <w:rsid w:val="00443B07"/>
    <w:rsid w:val="00444D84"/>
    <w:rsid w:val="00446BD2"/>
    <w:rsid w:val="004524DE"/>
    <w:rsid w:val="004555FD"/>
    <w:rsid w:val="00460721"/>
    <w:rsid w:val="00461A63"/>
    <w:rsid w:val="00462B0C"/>
    <w:rsid w:val="00473481"/>
    <w:rsid w:val="00480B59"/>
    <w:rsid w:val="00492B59"/>
    <w:rsid w:val="004964E8"/>
    <w:rsid w:val="004B5429"/>
    <w:rsid w:val="004B7147"/>
    <w:rsid w:val="004B7FBB"/>
    <w:rsid w:val="004C68E5"/>
    <w:rsid w:val="004D379C"/>
    <w:rsid w:val="004D503C"/>
    <w:rsid w:val="004D69F3"/>
    <w:rsid w:val="004E0703"/>
    <w:rsid w:val="004E3535"/>
    <w:rsid w:val="004E35A3"/>
    <w:rsid w:val="004E5D8B"/>
    <w:rsid w:val="004F014A"/>
    <w:rsid w:val="004F736B"/>
    <w:rsid w:val="00503482"/>
    <w:rsid w:val="00537E97"/>
    <w:rsid w:val="005412E5"/>
    <w:rsid w:val="00546C5C"/>
    <w:rsid w:val="00552F5F"/>
    <w:rsid w:val="00556F6F"/>
    <w:rsid w:val="00562D6E"/>
    <w:rsid w:val="005635AC"/>
    <w:rsid w:val="00565CF8"/>
    <w:rsid w:val="00565F1D"/>
    <w:rsid w:val="0058208F"/>
    <w:rsid w:val="00583231"/>
    <w:rsid w:val="005954D7"/>
    <w:rsid w:val="005A040A"/>
    <w:rsid w:val="005A1EAF"/>
    <w:rsid w:val="005B5890"/>
    <w:rsid w:val="005C0A6A"/>
    <w:rsid w:val="005C2C65"/>
    <w:rsid w:val="005C3B6A"/>
    <w:rsid w:val="005D09CE"/>
    <w:rsid w:val="005D2E9D"/>
    <w:rsid w:val="005D6A45"/>
    <w:rsid w:val="005E0287"/>
    <w:rsid w:val="005E6210"/>
    <w:rsid w:val="005E6557"/>
    <w:rsid w:val="005F0809"/>
    <w:rsid w:val="005F6E72"/>
    <w:rsid w:val="00605DC4"/>
    <w:rsid w:val="00621FE0"/>
    <w:rsid w:val="00625F6B"/>
    <w:rsid w:val="00632730"/>
    <w:rsid w:val="00632B54"/>
    <w:rsid w:val="00633E36"/>
    <w:rsid w:val="0063747B"/>
    <w:rsid w:val="00643863"/>
    <w:rsid w:val="006534F7"/>
    <w:rsid w:val="00656A9E"/>
    <w:rsid w:val="00666AC7"/>
    <w:rsid w:val="00677739"/>
    <w:rsid w:val="00683A45"/>
    <w:rsid w:val="00686756"/>
    <w:rsid w:val="0069239B"/>
    <w:rsid w:val="006937FD"/>
    <w:rsid w:val="006963D0"/>
    <w:rsid w:val="006A131F"/>
    <w:rsid w:val="006A2C32"/>
    <w:rsid w:val="006A61F5"/>
    <w:rsid w:val="006A70BE"/>
    <w:rsid w:val="006B045A"/>
    <w:rsid w:val="006B2440"/>
    <w:rsid w:val="006B3947"/>
    <w:rsid w:val="006B7564"/>
    <w:rsid w:val="006C3C6A"/>
    <w:rsid w:val="006C5183"/>
    <w:rsid w:val="006D0D65"/>
    <w:rsid w:val="006E52D5"/>
    <w:rsid w:val="00702238"/>
    <w:rsid w:val="00707323"/>
    <w:rsid w:val="00730DC2"/>
    <w:rsid w:val="00740587"/>
    <w:rsid w:val="0074298D"/>
    <w:rsid w:val="007460D5"/>
    <w:rsid w:val="0076060E"/>
    <w:rsid w:val="00783943"/>
    <w:rsid w:val="0079320C"/>
    <w:rsid w:val="007A1DF3"/>
    <w:rsid w:val="007A4FC8"/>
    <w:rsid w:val="007B2532"/>
    <w:rsid w:val="007C4512"/>
    <w:rsid w:val="007C74FD"/>
    <w:rsid w:val="007E2D2B"/>
    <w:rsid w:val="007F24E0"/>
    <w:rsid w:val="007F74B3"/>
    <w:rsid w:val="00801ACF"/>
    <w:rsid w:val="0081015D"/>
    <w:rsid w:val="008107B2"/>
    <w:rsid w:val="00813DA0"/>
    <w:rsid w:val="00836696"/>
    <w:rsid w:val="008416B3"/>
    <w:rsid w:val="00846320"/>
    <w:rsid w:val="00847164"/>
    <w:rsid w:val="008535F7"/>
    <w:rsid w:val="008614EE"/>
    <w:rsid w:val="00866258"/>
    <w:rsid w:val="00867CA1"/>
    <w:rsid w:val="00867FE4"/>
    <w:rsid w:val="008734E7"/>
    <w:rsid w:val="008763DF"/>
    <w:rsid w:val="00876DB7"/>
    <w:rsid w:val="00881EE5"/>
    <w:rsid w:val="0089306A"/>
    <w:rsid w:val="0089545D"/>
    <w:rsid w:val="0089581C"/>
    <w:rsid w:val="00896B45"/>
    <w:rsid w:val="008A338B"/>
    <w:rsid w:val="008C07EE"/>
    <w:rsid w:val="008D21D1"/>
    <w:rsid w:val="008D3429"/>
    <w:rsid w:val="008D4E68"/>
    <w:rsid w:val="008E3E44"/>
    <w:rsid w:val="008E77DA"/>
    <w:rsid w:val="00900DB1"/>
    <w:rsid w:val="00915F7E"/>
    <w:rsid w:val="00917F02"/>
    <w:rsid w:val="00923BFD"/>
    <w:rsid w:val="00936EED"/>
    <w:rsid w:val="009401C2"/>
    <w:rsid w:val="0094044F"/>
    <w:rsid w:val="009511F2"/>
    <w:rsid w:val="0095530A"/>
    <w:rsid w:val="00973BA6"/>
    <w:rsid w:val="00977EEB"/>
    <w:rsid w:val="0099269B"/>
    <w:rsid w:val="00992FF5"/>
    <w:rsid w:val="009939E8"/>
    <w:rsid w:val="00994C75"/>
    <w:rsid w:val="009A1B78"/>
    <w:rsid w:val="009A4272"/>
    <w:rsid w:val="009B0B8C"/>
    <w:rsid w:val="009B1480"/>
    <w:rsid w:val="009B4226"/>
    <w:rsid w:val="009D0723"/>
    <w:rsid w:val="009D18E0"/>
    <w:rsid w:val="009E11FF"/>
    <w:rsid w:val="009E6E99"/>
    <w:rsid w:val="009F5FEE"/>
    <w:rsid w:val="00A11550"/>
    <w:rsid w:val="00A162BF"/>
    <w:rsid w:val="00A210C3"/>
    <w:rsid w:val="00A23413"/>
    <w:rsid w:val="00A25FAA"/>
    <w:rsid w:val="00A27015"/>
    <w:rsid w:val="00A448A0"/>
    <w:rsid w:val="00A64DA6"/>
    <w:rsid w:val="00A667B0"/>
    <w:rsid w:val="00A80B28"/>
    <w:rsid w:val="00A84711"/>
    <w:rsid w:val="00A908CF"/>
    <w:rsid w:val="00A91A10"/>
    <w:rsid w:val="00AA30FD"/>
    <w:rsid w:val="00AA3434"/>
    <w:rsid w:val="00AA74BE"/>
    <w:rsid w:val="00AA75EC"/>
    <w:rsid w:val="00AB6A08"/>
    <w:rsid w:val="00AC2837"/>
    <w:rsid w:val="00AC5C79"/>
    <w:rsid w:val="00AD5B20"/>
    <w:rsid w:val="00AD7312"/>
    <w:rsid w:val="00AE5BE5"/>
    <w:rsid w:val="00AE5C29"/>
    <w:rsid w:val="00AF1062"/>
    <w:rsid w:val="00AF1897"/>
    <w:rsid w:val="00AF36B7"/>
    <w:rsid w:val="00AF3F12"/>
    <w:rsid w:val="00B024A3"/>
    <w:rsid w:val="00B03FE8"/>
    <w:rsid w:val="00B07FF6"/>
    <w:rsid w:val="00B16F2E"/>
    <w:rsid w:val="00B17E33"/>
    <w:rsid w:val="00B21198"/>
    <w:rsid w:val="00B22F3A"/>
    <w:rsid w:val="00B24E87"/>
    <w:rsid w:val="00B26D69"/>
    <w:rsid w:val="00B31E9E"/>
    <w:rsid w:val="00B37BA8"/>
    <w:rsid w:val="00B41D06"/>
    <w:rsid w:val="00B528C8"/>
    <w:rsid w:val="00B615E9"/>
    <w:rsid w:val="00B6160B"/>
    <w:rsid w:val="00B761B3"/>
    <w:rsid w:val="00B769F5"/>
    <w:rsid w:val="00B87B43"/>
    <w:rsid w:val="00B91B93"/>
    <w:rsid w:val="00B9288C"/>
    <w:rsid w:val="00BA45E1"/>
    <w:rsid w:val="00BA5B02"/>
    <w:rsid w:val="00BA5E67"/>
    <w:rsid w:val="00BB11CA"/>
    <w:rsid w:val="00BB3718"/>
    <w:rsid w:val="00BC5E47"/>
    <w:rsid w:val="00BD1DF9"/>
    <w:rsid w:val="00BD2D06"/>
    <w:rsid w:val="00BD7967"/>
    <w:rsid w:val="00BE15EA"/>
    <w:rsid w:val="00BF6588"/>
    <w:rsid w:val="00C0313C"/>
    <w:rsid w:val="00C369A6"/>
    <w:rsid w:val="00C4076A"/>
    <w:rsid w:val="00C62934"/>
    <w:rsid w:val="00C63692"/>
    <w:rsid w:val="00C64530"/>
    <w:rsid w:val="00C97F03"/>
    <w:rsid w:val="00CA1104"/>
    <w:rsid w:val="00CA56A0"/>
    <w:rsid w:val="00CA7D1A"/>
    <w:rsid w:val="00CB02E6"/>
    <w:rsid w:val="00CB5872"/>
    <w:rsid w:val="00CC52A1"/>
    <w:rsid w:val="00CD1FAD"/>
    <w:rsid w:val="00CD2178"/>
    <w:rsid w:val="00CD55E0"/>
    <w:rsid w:val="00CD685A"/>
    <w:rsid w:val="00CE09F0"/>
    <w:rsid w:val="00CE69CE"/>
    <w:rsid w:val="00D06A3D"/>
    <w:rsid w:val="00D11E4A"/>
    <w:rsid w:val="00D16C2A"/>
    <w:rsid w:val="00D16E0D"/>
    <w:rsid w:val="00D26C38"/>
    <w:rsid w:val="00D351D4"/>
    <w:rsid w:val="00D400A2"/>
    <w:rsid w:val="00D40DFF"/>
    <w:rsid w:val="00D41F0D"/>
    <w:rsid w:val="00D6379F"/>
    <w:rsid w:val="00D64E23"/>
    <w:rsid w:val="00D742B5"/>
    <w:rsid w:val="00D7503D"/>
    <w:rsid w:val="00D75B82"/>
    <w:rsid w:val="00D85480"/>
    <w:rsid w:val="00D858B2"/>
    <w:rsid w:val="00D8796E"/>
    <w:rsid w:val="00DA571B"/>
    <w:rsid w:val="00DB1302"/>
    <w:rsid w:val="00DB1F3B"/>
    <w:rsid w:val="00DB4878"/>
    <w:rsid w:val="00DB5EEF"/>
    <w:rsid w:val="00DC0269"/>
    <w:rsid w:val="00DC0ED7"/>
    <w:rsid w:val="00DD1E33"/>
    <w:rsid w:val="00DD4B99"/>
    <w:rsid w:val="00DE0AEC"/>
    <w:rsid w:val="00DE3F33"/>
    <w:rsid w:val="00DF65F8"/>
    <w:rsid w:val="00E00C54"/>
    <w:rsid w:val="00E03F38"/>
    <w:rsid w:val="00E05A61"/>
    <w:rsid w:val="00E1029C"/>
    <w:rsid w:val="00E105DD"/>
    <w:rsid w:val="00E40786"/>
    <w:rsid w:val="00E4093C"/>
    <w:rsid w:val="00E42F46"/>
    <w:rsid w:val="00E4533A"/>
    <w:rsid w:val="00E4749E"/>
    <w:rsid w:val="00E5709F"/>
    <w:rsid w:val="00E6222B"/>
    <w:rsid w:val="00E62AC7"/>
    <w:rsid w:val="00E64CF3"/>
    <w:rsid w:val="00E7059F"/>
    <w:rsid w:val="00E72A10"/>
    <w:rsid w:val="00E7385C"/>
    <w:rsid w:val="00E904FA"/>
    <w:rsid w:val="00E9208C"/>
    <w:rsid w:val="00E95958"/>
    <w:rsid w:val="00EA1037"/>
    <w:rsid w:val="00EB4F63"/>
    <w:rsid w:val="00EC0801"/>
    <w:rsid w:val="00EC3109"/>
    <w:rsid w:val="00ED3499"/>
    <w:rsid w:val="00ED5A08"/>
    <w:rsid w:val="00ED64AF"/>
    <w:rsid w:val="00ED6CCE"/>
    <w:rsid w:val="00EE4FBC"/>
    <w:rsid w:val="00EE549E"/>
    <w:rsid w:val="00EF5DC0"/>
    <w:rsid w:val="00F022D8"/>
    <w:rsid w:val="00F11940"/>
    <w:rsid w:val="00F33429"/>
    <w:rsid w:val="00F36F8A"/>
    <w:rsid w:val="00F40C27"/>
    <w:rsid w:val="00F41559"/>
    <w:rsid w:val="00F63B64"/>
    <w:rsid w:val="00F7315C"/>
    <w:rsid w:val="00F77B3D"/>
    <w:rsid w:val="00F813B7"/>
    <w:rsid w:val="00F8274C"/>
    <w:rsid w:val="00F90C83"/>
    <w:rsid w:val="00F945EB"/>
    <w:rsid w:val="00F94E7C"/>
    <w:rsid w:val="00FA17B3"/>
    <w:rsid w:val="00FA565A"/>
    <w:rsid w:val="00FB0174"/>
    <w:rsid w:val="00FB27E7"/>
    <w:rsid w:val="00FB424B"/>
    <w:rsid w:val="00FB4334"/>
    <w:rsid w:val="00FB5F93"/>
    <w:rsid w:val="00FC0648"/>
    <w:rsid w:val="00FC4E28"/>
    <w:rsid w:val="00FC5D4E"/>
    <w:rsid w:val="00FC5E27"/>
    <w:rsid w:val="00FC63F8"/>
    <w:rsid w:val="00FD11E5"/>
    <w:rsid w:val="00FD613A"/>
    <w:rsid w:val="00FF7F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007D196"/>
  <w15:docId w15:val="{1E6E32F6-81B9-4516-8B52-B652DAB82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11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BE15EA"/>
    <w:pPr>
      <w:tabs>
        <w:tab w:val="center" w:pos="4320"/>
        <w:tab w:val="right" w:pos="8640"/>
      </w:tabs>
    </w:pPr>
  </w:style>
  <w:style w:type="paragraph" w:styleId="Pieddepage">
    <w:name w:val="footer"/>
    <w:basedOn w:val="Normal"/>
    <w:link w:val="PieddepageCar"/>
    <w:rsid w:val="00BE15EA"/>
    <w:pPr>
      <w:tabs>
        <w:tab w:val="center" w:pos="4320"/>
        <w:tab w:val="right" w:pos="8640"/>
      </w:tabs>
    </w:pPr>
  </w:style>
  <w:style w:type="paragraph" w:styleId="NormalWeb">
    <w:name w:val="Normal (Web)"/>
    <w:basedOn w:val="Normal"/>
    <w:rsid w:val="00F90C83"/>
    <w:pPr>
      <w:spacing w:before="100" w:beforeAutospacing="1" w:after="100" w:afterAutospacing="1"/>
    </w:pPr>
    <w:rPr>
      <w:lang w:val="fr-FR" w:eastAsia="fr-FR"/>
    </w:rPr>
  </w:style>
  <w:style w:type="character" w:styleId="lev">
    <w:name w:val="Strong"/>
    <w:qFormat/>
    <w:rsid w:val="00F90C83"/>
    <w:rPr>
      <w:b/>
      <w:bCs/>
    </w:rPr>
  </w:style>
  <w:style w:type="character" w:customStyle="1" w:styleId="PieddepageCar">
    <w:name w:val="Pied de page Car"/>
    <w:basedOn w:val="Policepardfaut"/>
    <w:link w:val="Pieddepage"/>
    <w:rsid w:val="00E102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83872D3BFA7F4FB1B9DA9F3EDB6A37" ma:contentTypeVersion="13" ma:contentTypeDescription="Crée un document." ma:contentTypeScope="" ma:versionID="ac0079a5c08bd29daf1aa4ad701a4ddc">
  <xsd:schema xmlns:xsd="http://www.w3.org/2001/XMLSchema" xmlns:xs="http://www.w3.org/2001/XMLSchema" xmlns:p="http://schemas.microsoft.com/office/2006/metadata/properties" xmlns:ns3="a609c7a2-86fa-4a74-877a-1d05ca4e8820" xmlns:ns4="b95e20ad-8dec-4187-9ba2-aa4d6309c40b" targetNamespace="http://schemas.microsoft.com/office/2006/metadata/properties" ma:root="true" ma:fieldsID="0ece26ac374d5f7d59e9b722784ee148" ns3:_="" ns4:_="">
    <xsd:import namespace="a609c7a2-86fa-4a74-877a-1d05ca4e8820"/>
    <xsd:import namespace="b95e20ad-8dec-4187-9ba2-aa4d6309c4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9c7a2-86fa-4a74-877a-1d05ca4e8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5e20ad-8dec-4187-9ba2-aa4d6309c40b"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75DEA3-65E0-43A0-8E79-08A8582B4DE8}">
  <ds:schemaRefs>
    <ds:schemaRef ds:uri="http://schemas.microsoft.com/sharepoint/v3/contenttype/forms"/>
  </ds:schemaRefs>
</ds:datastoreItem>
</file>

<file path=customXml/itemProps2.xml><?xml version="1.0" encoding="utf-8"?>
<ds:datastoreItem xmlns:ds="http://schemas.openxmlformats.org/officeDocument/2006/customXml" ds:itemID="{8A64477B-61C6-43E2-97AA-58966DB55ED4}">
  <ds:schemaRefs>
    <ds:schemaRef ds:uri="a609c7a2-86fa-4a74-877a-1d05ca4e8820"/>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b95e20ad-8dec-4187-9ba2-aa4d6309c40b"/>
    <ds:schemaRef ds:uri="http://www.w3.org/XML/1998/namespace"/>
    <ds:schemaRef ds:uri="http://purl.org/dc/dcmitype/"/>
  </ds:schemaRefs>
</ds:datastoreItem>
</file>

<file path=customXml/itemProps3.xml><?xml version="1.0" encoding="utf-8"?>
<ds:datastoreItem xmlns:ds="http://schemas.openxmlformats.org/officeDocument/2006/customXml" ds:itemID="{1E70D9DF-FBD3-4717-A6B7-A2658768A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9c7a2-86fa-4a74-877a-1d05ca4e8820"/>
    <ds:schemaRef ds:uri="b95e20ad-8dec-4187-9ba2-aa4d6309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4986</Words>
  <Characters>28424</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Nom DE L’ÉLÈVE :</vt:lpstr>
    </vt:vector>
  </TitlesOfParts>
  <Company>csdm</Company>
  <LinksUpToDate>false</LinksUpToDate>
  <CharactersWithSpaces>33344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DE L’ÉLÈVE :</dc:title>
  <dc:creator>CSDM</dc:creator>
  <cp:lastModifiedBy>Mongrain Sophie</cp:lastModifiedBy>
  <cp:revision>4</cp:revision>
  <cp:lastPrinted>2008-10-07T12:56:00Z</cp:lastPrinted>
  <dcterms:created xsi:type="dcterms:W3CDTF">2022-02-04T00:29:00Z</dcterms:created>
  <dcterms:modified xsi:type="dcterms:W3CDTF">2022-02-04T19:16:00Z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0x0101003983872D3BFA7F4FB1B9DA9F3EDB6A37</vt:lpwstr>
  </property>
</Properties>
</file>