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94E7E" w14:textId="473EC42F" w:rsidR="00993044" w:rsidRPr="00081F3E" w:rsidRDefault="00125BB5" w:rsidP="00993044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PRÉPOSÉ.E À </w:t>
      </w:r>
      <w:r w:rsidR="00A2111E">
        <w:rPr>
          <w:rFonts w:ascii="Comic Sans MS" w:hAnsi="Comic Sans MS" w:cstheme="minorHAnsi"/>
          <w:sz w:val="28"/>
          <w:szCs w:val="28"/>
        </w:rPr>
        <w:t>l’ENTRETIEN</w:t>
      </w:r>
      <w:r>
        <w:rPr>
          <w:rFonts w:ascii="Comic Sans MS" w:hAnsi="Comic Sans MS" w:cstheme="minorHAnsi"/>
          <w:sz w:val="28"/>
          <w:szCs w:val="28"/>
        </w:rPr>
        <w:t xml:space="preserve"> DE VÉLOS – 83</w:t>
      </w:r>
      <w:r w:rsidR="00A2111E">
        <w:rPr>
          <w:rFonts w:ascii="Comic Sans MS" w:hAnsi="Comic Sans MS" w:cstheme="minorHAnsi"/>
          <w:sz w:val="28"/>
          <w:szCs w:val="28"/>
        </w:rPr>
        <w:t>61</w:t>
      </w:r>
    </w:p>
    <w:p w14:paraId="1FB53102" w14:textId="77777777" w:rsidR="00904AF4" w:rsidRPr="00081F3E" w:rsidRDefault="00904AF4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D2C1E" w:rsidRPr="00081F3E" w14:paraId="58E783BC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3116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DCEFDB3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D2C1E" w:rsidRPr="00081F3E" w14:paraId="078733DD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5A4FC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FD2C1E" w:rsidRPr="00081F3E" w14:paraId="6C5DFEA4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D505E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611100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D5E139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E38B3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420192" w14:textId="4D4F62FB" w:rsidR="00FD2C1E" w:rsidRPr="00081F3E" w:rsidRDefault="005F6970" w:rsidP="00904AF4">
            <w:pPr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</w:rPr>
              <w:t>71</w:t>
            </w:r>
            <w:r w:rsidR="00074908" w:rsidRPr="003C2097">
              <w:rPr>
                <w:rFonts w:ascii="Comic Sans MS" w:hAnsi="Comic Sans MS"/>
                <w:b/>
                <w:color w:val="0000FF"/>
              </w:rPr>
              <w:t xml:space="preserve">8 </w:t>
            </w:r>
            <w:r>
              <w:rPr>
                <w:rFonts w:ascii="Comic Sans MS" w:hAnsi="Comic Sans MS"/>
                <w:b/>
                <w:color w:val="0000FF"/>
              </w:rPr>
              <w:t>–</w:t>
            </w:r>
            <w:r w:rsidR="00074908"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>Servir la clientèle d’une entreprise de location ou de réparation d’équipement de sport</w:t>
            </w:r>
            <w:r w:rsidR="00FD2C1E" w:rsidRPr="003C2097">
              <w:rPr>
                <w:rFonts w:ascii="Comic Sans MS" w:hAnsi="Comic Sans MS"/>
                <w:b/>
                <w:color w:val="0000FF"/>
              </w:rPr>
              <w:tab/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</w:t>
            </w:r>
            <w:r w:rsidR="0006629C" w:rsidRPr="00081F3E">
              <w:rPr>
                <w:color w:val="000000"/>
              </w:rPr>
              <w:t>۞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</w:t>
            </w:r>
            <w:r w:rsid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                                     2</w:t>
            </w:r>
            <w:r w:rsidR="00FD2C1E" w:rsidRPr="00081F3E">
              <w:rPr>
                <w:rFonts w:ascii="Comic Sans MS" w:hAnsi="Comic Sans MS"/>
                <w:b/>
                <w:bCs/>
                <w:color w:val="0000DB"/>
                <w:sz w:val="20"/>
                <w:szCs w:val="20"/>
              </w:rPr>
              <w:t xml:space="preserve">  </w:t>
            </w:r>
          </w:p>
          <w:p w14:paraId="2A431003" w14:textId="77777777" w:rsidR="00FD2C1E" w:rsidRPr="00081F3E" w:rsidRDefault="00FD2C1E" w:rsidP="00904AF4">
            <w:pPr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1690560C" w14:textId="77777777" w:rsidR="005F6970" w:rsidRDefault="00FD2C1E" w:rsidP="00074908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 xml:space="preserve">Respect des </w:t>
            </w:r>
            <w:r w:rsidR="005F6970">
              <w:rPr>
                <w:rFonts w:ascii="Comic Sans MS" w:hAnsi="Comic Sans MS"/>
                <w:sz w:val="20"/>
                <w:szCs w:val="20"/>
              </w:rPr>
              <w:t>limites de son champ d’intervention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FEE1B22" w14:textId="77777777" w:rsidR="005F6970" w:rsidRPr="005F6970" w:rsidRDefault="005F6970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Service courtois.</w:t>
            </w:r>
          </w:p>
          <w:p w14:paraId="7C93BD4A" w14:textId="77777777" w:rsidR="005F6970" w:rsidRPr="005F6970" w:rsidRDefault="005F6970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Écoute attentive de la clientèle.</w:t>
            </w:r>
          </w:p>
          <w:p w14:paraId="4AD1CD32" w14:textId="77777777" w:rsidR="005F6970" w:rsidRPr="005F6970" w:rsidRDefault="005F6970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Pertinence, exactitude et clarté de l’information transmise.</w:t>
            </w:r>
          </w:p>
          <w:p w14:paraId="6DB9E72E" w14:textId="77777777" w:rsidR="005F6970" w:rsidRPr="005F6970" w:rsidRDefault="005F6970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Exactitude des données inscrites sur les bordereaux.</w:t>
            </w:r>
          </w:p>
          <w:p w14:paraId="0FE6BEC2" w14:textId="77777777" w:rsidR="005F6970" w:rsidRPr="005F6970" w:rsidRDefault="005F6970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Souci de la sécurité et de la satisfaction de la clientèle</w:t>
            </w:r>
          </w:p>
          <w:p w14:paraId="69CA11FD" w14:textId="462C9461" w:rsidR="00FD2C1E" w:rsidRPr="00081F3E" w:rsidRDefault="00FD2C1E" w:rsidP="005F6970">
            <w:pPr>
              <w:shd w:val="clear" w:color="auto" w:fill="FFFFFF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20FB05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A95B4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FD2C1E" w:rsidRPr="00081F3E" w14:paraId="79272073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FEDB47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2F1CD2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7158AB" w14:textId="77777777" w:rsidR="00FD2C1E" w:rsidRPr="00081F3E" w:rsidRDefault="00FD2C1E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634A53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FD2C1E" w:rsidRPr="00081F3E" w14:paraId="4C126DFE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4D4D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336EA2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CC1486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03BC1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54619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312C3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79D03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36659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E50D6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3F17CF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381247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0888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63605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574B32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09406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F7639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7B5557A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9D022F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69AF4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74EC90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420A3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4DC4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02E86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99BC9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E591A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FD2C1E" w:rsidRPr="00081F3E" w14:paraId="0858FAC1" w14:textId="77777777" w:rsidTr="005F6970">
        <w:trPr>
          <w:trHeight w:val="34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2826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22E25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532EB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3813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F0DBF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298F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35B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8A7A6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876D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3B9A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7540C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33D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8A1A5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1C7A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482F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522EC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D86BD8" w14:textId="41BC3424" w:rsidR="00FD2C1E" w:rsidRPr="005F6970" w:rsidRDefault="005F6970" w:rsidP="005F6970">
            <w:pPr>
              <w:pStyle w:val="Paragraphedeliste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Saluer la cliente ou le client</w:t>
            </w:r>
            <w:r w:rsidR="00514ED0" w:rsidRPr="005F697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AE0D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A14F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2EBC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BCCA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C694F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4D4BA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5B24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2C1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590C9C7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86A8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A3C4BA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3055B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54F87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DB74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FD709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D5417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3DB0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96B3B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785B2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DB67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5CEDA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53ED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1964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0104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1E420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D8ABBD" w14:textId="4EE32266" w:rsidR="00FD2C1E" w:rsidRPr="005F6970" w:rsidRDefault="005F6970" w:rsidP="005F6970">
            <w:pPr>
              <w:pStyle w:val="Paragraphedeliste"/>
              <w:numPr>
                <w:ilvl w:val="0"/>
                <w:numId w:val="19"/>
              </w:numPr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Interpréter la demande</w:t>
            </w:r>
            <w:r w:rsidR="00514ED0" w:rsidRPr="005F697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741425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9B8EF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C7DDB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17C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CCF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4F7E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7D4E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1F76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1793BDF8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DB2A1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E9A7C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D6D38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7D2E5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7B31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D8FD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94A7F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FD70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C52AF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0E1D8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0593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BAF58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6A53D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F85F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368A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B2247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22E78D8" w14:textId="2259F28C" w:rsidR="00FD2C1E" w:rsidRPr="00081F3E" w:rsidRDefault="005F6970" w:rsidP="005F6970">
            <w:pPr>
              <w:numPr>
                <w:ilvl w:val="0"/>
                <w:numId w:val="1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Fournir de l’information sur les services offerts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DEE17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7C7AC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E26F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8A37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3399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14FBE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14AB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B973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324BC71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EB890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F547F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D5E2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4DC16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1342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9BA2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A7D7E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13131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D0F09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AB8FE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BC54B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0B4C2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5FD5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4C5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A42E9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9C6C1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EEC67C8" w14:textId="108A8A95" w:rsidR="00FD2C1E" w:rsidRPr="00081F3E" w:rsidRDefault="005F6970" w:rsidP="005F6970">
            <w:pPr>
              <w:numPr>
                <w:ilvl w:val="0"/>
                <w:numId w:val="1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Fournir des renseignements sur l’utilisation, l’entretien ou l’entreposage des équipements</w:t>
            </w:r>
            <w:r w:rsidR="00FD2C1E"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5635E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FAFD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EAD1A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79029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5A43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58A1E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47D3E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A80C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0A42335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15A9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A9CB37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9D8B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00CB8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8D430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5036F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A2F2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D08BB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8CD86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57AB7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5A7E6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AF09E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BEBB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F7F1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A54A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FDEA8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41AF371" w14:textId="6EAF29C9" w:rsidR="00FD2C1E" w:rsidRPr="005F6970" w:rsidRDefault="005F6970" w:rsidP="005F6970">
            <w:pPr>
              <w:numPr>
                <w:ilvl w:val="0"/>
                <w:numId w:val="19"/>
              </w:numPr>
              <w:shd w:val="clear" w:color="auto" w:fill="FFFFFF"/>
              <w:tabs>
                <w:tab w:val="num" w:pos="416"/>
              </w:tabs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Présenter les règles de santé et de sécurité.</w:t>
            </w:r>
            <w:r w:rsidR="00FD2C1E" w:rsidRPr="005F697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FA0AF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2B80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B0E1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B8FDA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87D7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2E6D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FFD74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F25F6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7B7191BA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B7F99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EF6BD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095B0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68E7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41A0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89F7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79A4C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B2D09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F80A9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B1A5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EFA55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7245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9213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EC73D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469F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026D1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320F4CF" w14:textId="571032DC" w:rsidR="00FD2C1E" w:rsidRPr="00081F3E" w:rsidRDefault="005F6970" w:rsidP="005F6970">
            <w:pPr>
              <w:numPr>
                <w:ilvl w:val="0"/>
                <w:numId w:val="1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Juger de la pertinence de refuser d’exécuter un ajustement ou une réparation</w:t>
            </w:r>
            <w:r w:rsidR="000662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629C"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5C8C0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4D8C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D749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5F4A2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ABBC7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8F67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C4350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2584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D2C1E" w:rsidRPr="00081F3E" w14:paraId="1F976150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089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C5A02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9D73A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6B3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D261A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B765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E862C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21CDA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DB28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C775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AAE0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40F1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32A6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DF3C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CFA2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3E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EA609E4" w14:textId="67760E00" w:rsidR="00FD2C1E" w:rsidRPr="00081F3E" w:rsidRDefault="005F6970" w:rsidP="005F6970">
            <w:pPr>
              <w:numPr>
                <w:ilvl w:val="0"/>
                <w:numId w:val="1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5F6970">
              <w:rPr>
                <w:rFonts w:ascii="Comic Sans MS" w:hAnsi="Comic Sans MS"/>
                <w:sz w:val="20"/>
                <w:szCs w:val="20"/>
              </w:rPr>
              <w:t>Fournir des explications sur le travail à effectuer et sur les coûts approximatifs de la réparation</w:t>
            </w:r>
            <w:r w:rsidR="00FD2C1E"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="0006629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6629C"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D6797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EE45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B694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518F31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F4D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8D522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50F22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72865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F6970" w:rsidRPr="00081F3E" w14:paraId="7DE7CF8D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DB298A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D5585D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ABE1B2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FE3185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E9C92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98467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A92474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E86974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2275F6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142AA4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B4D255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F5F15B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38E7E0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2488F1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A6561A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41E108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F62FBF2" w14:textId="3AC01F8F" w:rsidR="005F6970" w:rsidRPr="005F6970" w:rsidRDefault="005F6970" w:rsidP="005F6970">
            <w:pPr>
              <w:numPr>
                <w:ilvl w:val="0"/>
                <w:numId w:val="1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Remplir les bordereaux ou saisir les données.</w:t>
            </w:r>
            <w:r w:rsidR="00A211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2111E"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685F7C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3F988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2895F1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0D3FF4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B41CB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F7CD88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94AA82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5DF75F" w14:textId="77777777" w:rsidR="005F6970" w:rsidRPr="00081F3E" w:rsidRDefault="005F6970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5FAC48D" w14:textId="051787FE" w:rsidR="00A253DB" w:rsidRDefault="00A253DB">
      <w:pPr>
        <w:spacing w:after="160" w:line="259" w:lineRule="auto"/>
        <w:rPr>
          <w:rFonts w:ascii="Comic Sans MS" w:hAnsi="Comic Sans MS"/>
        </w:rPr>
      </w:pPr>
    </w:p>
    <w:p w14:paraId="72C8DEB5" w14:textId="77777777" w:rsidR="00A253DB" w:rsidRDefault="00A253DB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0B684F5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1A25AF68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1558D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10FE1E0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FD2B7EC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51E6E094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14273BF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0D5F2208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956DD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1C761A7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28B04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C0A59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672F39D6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C6EFA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E5372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3881D0A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131ECEFA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CAC16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6A4D2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11FF8A74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F6FF5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ADD6F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651C83F7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19885AF0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725DF01D" w14:textId="77777777" w:rsidR="00A2111E" w:rsidRDefault="00A2111E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2111E" w:rsidRPr="00081F3E" w14:paraId="0FDA2A6A" w14:textId="77777777" w:rsidTr="00C8006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9AC53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1B4CAF1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2111E" w:rsidRPr="00081F3E" w14:paraId="0B6A4DF3" w14:textId="77777777" w:rsidTr="00C8006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9D417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A2111E" w:rsidRPr="00081F3E" w14:paraId="017B2A74" w14:textId="77777777" w:rsidTr="00C8006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3D23B8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90056A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2C767F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CAA873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AD141A" w14:textId="47A4B93A" w:rsidR="00A2111E" w:rsidRPr="003C2097" w:rsidRDefault="00A2111E" w:rsidP="00C80068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>
              <w:rPr>
                <w:rFonts w:ascii="Comic Sans MS" w:hAnsi="Comic Sans MS"/>
                <w:b/>
                <w:color w:val="0000FF"/>
              </w:rPr>
              <w:t>3610</w:t>
            </w:r>
            <w:r>
              <w:rPr>
                <w:rFonts w:ascii="Comic Sans MS" w:hAnsi="Comic Sans MS"/>
                <w:b/>
                <w:color w:val="0000FF"/>
              </w:rPr>
              <w:t>1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</w:rPr>
              <w:t>Nettoyer le</w:t>
            </w:r>
            <w:r>
              <w:rPr>
                <w:rFonts w:ascii="Comic Sans MS" w:hAnsi="Comic Sans MS"/>
                <w:b/>
                <w:color w:val="0000FF"/>
              </w:rPr>
              <w:t xml:space="preserve"> vélo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="00E85766">
              <w:rPr>
                <w:rFonts w:ascii="Comic Sans MS" w:hAnsi="Comic Sans MS"/>
                <w:b/>
                <w:color w:val="0000FF"/>
              </w:rPr>
              <w:t xml:space="preserve">                                               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="00E85766">
              <w:rPr>
                <w:rFonts w:ascii="Comic Sans MS" w:hAnsi="Comic Sans MS"/>
                <w:b/>
                <w:color w:val="0000FF"/>
              </w:rPr>
              <w:t>1</w:t>
            </w:r>
          </w:p>
          <w:p w14:paraId="3FE8F87F" w14:textId="77777777" w:rsidR="00A2111E" w:rsidRPr="003C2097" w:rsidRDefault="00A2111E" w:rsidP="00C80068">
            <w:pPr>
              <w:rPr>
                <w:rFonts w:ascii="Comic Sans MS" w:hAnsi="Comic Sans MS"/>
                <w:b/>
                <w:color w:val="0000FF"/>
              </w:rPr>
            </w:pPr>
          </w:p>
          <w:p w14:paraId="6791EBD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641075EF" w14:textId="31D14D09" w:rsidR="00A2111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>
              <w:rPr>
                <w:rFonts w:ascii="Comic Sans MS" w:hAnsi="Comic Sans MS"/>
                <w:sz w:val="20"/>
                <w:szCs w:val="20"/>
              </w:rPr>
              <w:t>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Respect des spécifications du fabricant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58518A1" w14:textId="27061756" w:rsidR="00A2111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Identification exacte des composants du cadre.</w:t>
            </w:r>
          </w:p>
          <w:p w14:paraId="668936D3" w14:textId="2E278B01" w:rsidR="00A2111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</w:t>
            </w:r>
            <w:r w:rsidR="00E8576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866BDB3" w14:textId="77777777" w:rsidR="00E85766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195F90F" w14:textId="2FBD7441" w:rsidR="00A2111E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du vélo.</w:t>
            </w:r>
            <w:r w:rsidR="00A2111E" w:rsidRPr="00081F3E">
              <w:rPr>
                <w:rFonts w:ascii="Comic Sans MS" w:hAnsi="Comic Sans MS"/>
                <w:sz w:val="20"/>
                <w:szCs w:val="20"/>
              </w:rPr>
              <w:br/>
            </w:r>
            <w:r w:rsidR="00A2111E"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="00A2111E"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809422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BFB478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A2111E" w:rsidRPr="00081F3E" w14:paraId="27CD7C88" w14:textId="77777777" w:rsidTr="00C8006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1842DC" w14:textId="77777777" w:rsidR="00A2111E" w:rsidRPr="00081F3E" w:rsidRDefault="00A2111E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C9DDE5" w14:textId="77777777" w:rsidR="00A2111E" w:rsidRPr="00081F3E" w:rsidRDefault="00A2111E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5275D5" w14:textId="77777777" w:rsidR="00A2111E" w:rsidRPr="00081F3E" w:rsidRDefault="00A2111E" w:rsidP="00C80068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7A" w14:textId="77777777" w:rsidR="00A2111E" w:rsidRPr="00081F3E" w:rsidRDefault="00A2111E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A2111E" w:rsidRPr="00081F3E" w14:paraId="2F123636" w14:textId="77777777" w:rsidTr="00C8006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F44A0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D687215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ED862B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40E0BC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FA6038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4A089B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38E7FE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28D244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17501F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36991CC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0B2576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A8FE59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29E68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F3E235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39F0B5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D4277E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9FC0183" w14:textId="77777777" w:rsidR="00A2111E" w:rsidRPr="00081F3E" w:rsidRDefault="00A2111E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D2D848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C005E5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AEDD75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72C557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0993C4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6951B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42EA8E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2CF079" w14:textId="77777777" w:rsidR="00A2111E" w:rsidRPr="00081F3E" w:rsidRDefault="00A2111E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A2111E" w:rsidRPr="00081F3E" w14:paraId="122C1013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690C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DE0AD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5302C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9E1488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6A4D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F64B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777D5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0F9F8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672D9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C10E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30759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BB9E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7DEF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F1498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DA50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D06B6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7B576A3" w14:textId="77777777" w:rsidR="00A2111E" w:rsidRPr="00081F3E" w:rsidRDefault="00A2111E" w:rsidP="00C8006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hanging="648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94F65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BC8C5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048F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DCB68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54123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CB84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456676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78965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59AE36C4" w14:textId="77777777" w:rsidTr="00C80068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1708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F7041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65F6A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B3183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3CEE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14D86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F67A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F9136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6AB2D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C643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E221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FD9DA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854AE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97371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28550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52BCE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255E62" w14:textId="77777777" w:rsidR="00A2111E" w:rsidRPr="00514ED0" w:rsidRDefault="00A2111E" w:rsidP="00C8006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58"/>
              </w:tabs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Pr="00514E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A28A4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F93D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F88FD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28C3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AB9E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7BBB06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C2ADA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8D66D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18657C71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77EB0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81102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54F45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2DACF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0EB4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EC61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1CB7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46E10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34ADA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F7ACA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A73E3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0B6D26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670D1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6F083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B41C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367B28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E1F72B0" w14:textId="5C417329" w:rsidR="00A2111E" w:rsidRPr="00081F3E" w:rsidRDefault="00A2111E" w:rsidP="00C8006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</w:t>
            </w:r>
            <w:r w:rsidR="00E85766">
              <w:rPr>
                <w:rFonts w:ascii="Comic Sans MS" w:hAnsi="Comic Sans MS"/>
                <w:sz w:val="20"/>
                <w:szCs w:val="20"/>
              </w:rPr>
              <w:t>pecter le cadre et s</w:t>
            </w:r>
            <w:r>
              <w:rPr>
                <w:rFonts w:ascii="Comic Sans MS" w:hAnsi="Comic Sans MS"/>
                <w:sz w:val="20"/>
                <w:szCs w:val="20"/>
              </w:rPr>
              <w:t>es composants</w:t>
            </w:r>
            <w:r w:rsidR="00E8576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7FBCE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7DCFC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9603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0DAE3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E08A2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1F4A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2B03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1FCF6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18271689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3A77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21D0ED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D05E2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B8A94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41E71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4B84A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2D851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58801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36513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7600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8D038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CE2BD7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74951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87B5B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52458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4334F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F540CDF" w14:textId="064D8019" w:rsidR="00A2111E" w:rsidRPr="00081F3E" w:rsidRDefault="00E85766" w:rsidP="00C8006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Informer la superviseure ou le superviseur des anomalies relevées (défectuosités, bris, usure,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7EADB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DC06A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F6EF3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492B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BE0A2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97EAB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4F84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493C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52EFF926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98514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473AE0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E8C93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7D22EA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1719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F1D4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3C0F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3F250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7CD1E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CE8F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D28DC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68FD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18346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9FD18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4F33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645FE6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2BFD43E" w14:textId="18637F9D" w:rsidR="00A2111E" w:rsidRPr="00B70E51" w:rsidRDefault="00E85766" w:rsidP="00C8006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416"/>
              </w:tabs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Laver le cadre, la fourche, la selle, le guidon, les roues,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3E389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F0D6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1A92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3A99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CCFC6F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FD29B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36CB11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926B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5012D7AD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7986C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533B29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573D3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3880C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708E0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C756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EFFBA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971C34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21B02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EFFDE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5A904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D1F0D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CFEDA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49D5D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9CD76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000C12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EDBC1DE" w14:textId="77777777" w:rsidR="00A2111E" w:rsidRPr="00B70E51" w:rsidRDefault="00A2111E" w:rsidP="00C8006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58"/>
              </w:tabs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A9256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C023B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BE8546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0BA13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34FCE5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6BA5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6F9E3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9D5D59" w14:textId="77777777" w:rsidR="00A2111E" w:rsidRPr="00081F3E" w:rsidRDefault="00A2111E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EC9E9EB" w14:textId="77777777" w:rsidR="00887D37" w:rsidRDefault="00887D37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87D37" w:rsidRPr="00081F3E" w14:paraId="5BE8B59A" w14:textId="77777777" w:rsidTr="00C8006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1FBBE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63787D7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71EA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4D4FCA1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0907BAD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089729E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EBF42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lastRenderedPageBreak/>
              <w:t>DATE :</w:t>
            </w:r>
          </w:p>
          <w:p w14:paraId="5E6C1FFD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42504" w14:textId="77777777" w:rsidR="00887D37" w:rsidRPr="00081F3E" w:rsidRDefault="00887D37" w:rsidP="00C80068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DD112D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887D37" w:rsidRPr="00081F3E" w14:paraId="2C049E23" w14:textId="77777777" w:rsidTr="00C80068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8BAF0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5C64E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14556B5D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887D37" w:rsidRPr="00081F3E" w14:paraId="0425AA58" w14:textId="77777777" w:rsidTr="00C80068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3365E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D929CE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887D37" w:rsidRPr="00081F3E" w14:paraId="49C8D14C" w14:textId="77777777" w:rsidTr="00C80068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0491A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54FA3B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0D106A40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3E6130A9" w14:textId="41B4C3D7" w:rsidR="00513F99" w:rsidRPr="00081F3E" w:rsidRDefault="00513F99">
      <w:pPr>
        <w:spacing w:after="160" w:line="259" w:lineRule="auto"/>
        <w:rPr>
          <w:rFonts w:ascii="Comic Sans MS" w:hAnsi="Comic Sans MS"/>
        </w:rPr>
      </w:pPr>
      <w:r w:rsidRPr="00081F3E"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85766" w:rsidRPr="00081F3E" w14:paraId="34070186" w14:textId="77777777" w:rsidTr="00C8006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AAAB0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BD2E0C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85766" w:rsidRPr="00081F3E" w14:paraId="1BB3D57E" w14:textId="77777777" w:rsidTr="00C8006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D23E7C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E85766" w:rsidRPr="00081F3E" w14:paraId="59CF286F" w14:textId="77777777" w:rsidTr="00C8006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121053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0919EB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D341714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66116A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0B6DD5C" w14:textId="02A8D107" w:rsidR="00E85766" w:rsidRPr="003C2097" w:rsidRDefault="00E85766" w:rsidP="00C80068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>
              <w:rPr>
                <w:rFonts w:ascii="Comic Sans MS" w:hAnsi="Comic Sans MS"/>
                <w:b/>
                <w:color w:val="0000FF"/>
              </w:rPr>
              <w:t>3610</w:t>
            </w:r>
            <w:r>
              <w:rPr>
                <w:rFonts w:ascii="Comic Sans MS" w:hAnsi="Comic Sans MS"/>
                <w:b/>
                <w:color w:val="0000FF"/>
              </w:rPr>
              <w:t>2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</w:rPr>
              <w:t>Entretenir les roues et les pneus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</w:t>
            </w:r>
            <w:r>
              <w:rPr>
                <w:rFonts w:ascii="Comic Sans MS" w:hAnsi="Comic Sans MS"/>
                <w:b/>
                <w:color w:val="0000FF"/>
              </w:rPr>
              <w:t xml:space="preserve">                             </w:t>
            </w:r>
            <w:r>
              <w:rPr>
                <w:rFonts w:ascii="Comic Sans MS" w:hAnsi="Comic Sans MS"/>
                <w:b/>
                <w:color w:val="0000FF"/>
              </w:rPr>
              <w:t>2</w:t>
            </w:r>
          </w:p>
          <w:p w14:paraId="4256E1B2" w14:textId="77777777" w:rsidR="00E85766" w:rsidRPr="003C2097" w:rsidRDefault="00E85766" w:rsidP="00C80068">
            <w:pPr>
              <w:rPr>
                <w:rFonts w:ascii="Comic Sans MS" w:hAnsi="Comic Sans MS"/>
                <w:b/>
                <w:color w:val="0000FF"/>
              </w:rPr>
            </w:pPr>
          </w:p>
          <w:p w14:paraId="1A1D4A4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70B631E5" w14:textId="1EFE462B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>
              <w:rPr>
                <w:rFonts w:ascii="Comic Sans MS" w:hAnsi="Comic Sans MS"/>
                <w:sz w:val="20"/>
                <w:szCs w:val="20"/>
              </w:rPr>
              <w:t>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Respect des spécifications du fabricant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BD6A934" w14:textId="1D52E5B1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Identification exacte des composants des roues.</w:t>
            </w:r>
          </w:p>
          <w:p w14:paraId="18A50452" w14:textId="77777777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</w:t>
            </w:r>
          </w:p>
          <w:p w14:paraId="0DA38772" w14:textId="77777777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Utilisation appropriée des outils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18C78EE" w14:textId="77777777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approprié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58FE918" w14:textId="65D1825C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EE1EE7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244DF3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E85766" w:rsidRPr="00081F3E" w14:paraId="3B83D97E" w14:textId="77777777" w:rsidTr="00C8006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4F1D43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22859C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6C654C" w14:textId="77777777" w:rsidR="00E85766" w:rsidRPr="00081F3E" w:rsidRDefault="00E85766" w:rsidP="00C80068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6F438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E85766" w:rsidRPr="00081F3E" w14:paraId="5CB21DB4" w14:textId="77777777" w:rsidTr="00C8006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B85B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286DB76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9E0700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7F4945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2A8D5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7E3CEB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F3E12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128B6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7C067B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11588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7EF816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0015D3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51EB1C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B5787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DC8C7D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063D8D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740F29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9765B12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908218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DB858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9F8EE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3B5019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87CB0D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99E9B4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A74294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E85766" w:rsidRPr="00081F3E" w14:paraId="1E1FB69B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2A6F7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03D3D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E3D41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4CA4D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D8DB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1D69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1E1B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1C8C7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463F9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1ABA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37A9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3BB6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9BE4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66864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3A711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115FA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98ED9B7" w14:textId="77777777" w:rsidR="00E85766" w:rsidRPr="00081F3E" w:rsidRDefault="00E85766" w:rsidP="00E85766">
            <w:pPr>
              <w:numPr>
                <w:ilvl w:val="0"/>
                <w:numId w:val="28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4328C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1532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60FE9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1338B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3091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2F831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46F0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E54F4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057E56ED" w14:textId="77777777" w:rsidTr="00C80068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D214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E2EA9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4DE95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C68B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4A3FB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7A87B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B6275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109E2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90451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B8489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C6C27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20479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77AA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9D3E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3205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1C277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219CE6" w14:textId="77777777" w:rsidR="00E85766" w:rsidRPr="00514ED0" w:rsidRDefault="00E85766" w:rsidP="00E85766">
            <w:pPr>
              <w:numPr>
                <w:ilvl w:val="0"/>
                <w:numId w:val="28"/>
              </w:numPr>
              <w:shd w:val="clear" w:color="auto" w:fill="FFFFFF"/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Pr="00514E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8CF9A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5223D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3563A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C6C7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8C0B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A5A62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E54F6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235B9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1128C1D9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12A6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7521C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9E10D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F89C0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86EB4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FBB1E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E4682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7C381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7FE23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15D2A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F7B3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66639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8633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20A8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EA613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A1419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E5E354A" w14:textId="45187CA4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Déposer les roues.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2F466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CB43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955F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B3342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5879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8EFB7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515DF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8DC76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1C294ECF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33A60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74488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0E7C7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C9C7F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8DCF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11DD3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FD5E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9DD9B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B6BA7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C57C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601A0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342E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97E6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32953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29B5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5D71C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E3BD96" w14:textId="13BC92B2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Vérifier l’état général des roues et des pneus.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ECDD7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9CE8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46A1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16701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6C84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DD57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82D3E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081C0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1A39140B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14341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1F843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1F0ED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9FD9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D16FE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BDDA2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7456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DECA4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02C64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7E9E3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89665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741A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EE37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9E5E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35072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5FA31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7011108" w14:textId="659E49D4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Informer la superviseure ou le superviseur des anomalies relevées (défectuosités, bris, usure,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F7520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127C2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1EB6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21160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56E02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E35C8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10DF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60B62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76EFF863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F73E6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22BBC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B76F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5FFD9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00FC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A062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8BF81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B95AF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E413B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D6419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9EB7A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F7BF2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C49C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81E2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8BDF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EC8EB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E2CB29D" w14:textId="01EE42C3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Nettoyer, lubrifier et ajuster les moyeux.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CD159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C2128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E9D1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E3EF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29D5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8AE60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66E3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DEC9C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1AE9CAEA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4BFE1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5ED7B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5BBB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FB64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05DE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ED21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E834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306E6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0927D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4A073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3DE5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747D4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6DAF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3A3AB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EAB52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336D2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EEE8964" w14:textId="3691D574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Nettoyer, lubrifier et ajuster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les systèmes d’attache.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19ABA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DAF5E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9007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331F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FAF2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0869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8845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F9882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3EE2110E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1AC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1F58B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9BAAE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F7C61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7660D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D792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CDF31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F2662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44FE7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30C7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615CD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44FE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E9D43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7F1B8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F997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BFC73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4995E4" w14:textId="1A8996A0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Aligner les roues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083CA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0C5B1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0F5BA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3B9E0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B8C7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8F4C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93ECB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EDABB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6C0D92D8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D9811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3B062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68177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89EB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CCFF8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7401A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718B6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FD35B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01DAA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F506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2D522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B61D0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84747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754B7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D7B8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D9060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C9B495" w14:textId="67EF3478" w:rsidR="00E85766" w:rsidRPr="00081F3E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les rayons.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2170C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F0420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3030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80B9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2291B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C700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A3451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9F51B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2C656668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7545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FC633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69F8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3C02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7FB9F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0D0C4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9BA17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8EC84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A6E99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B575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325B3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2A9F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9E75A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3EE6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AE509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579DD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74EC575" w14:textId="64BCC890" w:rsidR="00E85766" w:rsidRPr="00081F3E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Ajuster </w:t>
            </w:r>
            <w:r>
              <w:rPr>
                <w:rFonts w:ascii="Comic Sans MS" w:hAnsi="Comic Sans MS"/>
                <w:sz w:val="20"/>
                <w:szCs w:val="20"/>
              </w:rPr>
              <w:t>la pression des pneus.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F9D22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FFE1E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B576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A4F27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7B11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115E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2C76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690EB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43AC857E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66FF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D2E5F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CD499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DE2E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45993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13DE4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2F09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15479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68718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D823A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DA9A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2EEB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BF9F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C0F6E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CDFAE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1E4B3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F38C079" w14:textId="0D5D8A4A" w:rsidR="00E85766" w:rsidRPr="00B70E51" w:rsidRDefault="00E85766" w:rsidP="00E85766">
            <w:pPr>
              <w:numPr>
                <w:ilvl w:val="0"/>
                <w:numId w:val="28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Reposer les roues.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F3C91B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ADDB7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9257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B034A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DFE6D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8BF7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C5485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5EA5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4A60D670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8C4A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1BDF6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75D5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5DA4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2DA2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683BF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D19A9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23A81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F40DA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BDEDA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416D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CD56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948D9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08AF4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8ECF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E7A61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DB5243" w14:textId="77777777" w:rsidR="00E85766" w:rsidRDefault="00E85766" w:rsidP="00E85766">
            <w:pPr>
              <w:numPr>
                <w:ilvl w:val="0"/>
                <w:numId w:val="28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vérifier son travail par le superviseur ou la superviseure.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EFBDF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58711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78BE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BFAD4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67873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A02B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07353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91972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0B1FC0AC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58B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CBFA2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48FD3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280EC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CC180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C18FD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71A4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779EA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0D975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73294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2CE9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BBB21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AB401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7A81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88A1D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B4CDD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F4A1903" w14:textId="77777777" w:rsidR="00E85766" w:rsidRPr="00B70E51" w:rsidRDefault="00E85766" w:rsidP="00E85766">
            <w:pPr>
              <w:numPr>
                <w:ilvl w:val="0"/>
                <w:numId w:val="28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AE426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58F9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D202C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C12FE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6D5A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F75C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674FA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66ADA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BB5A595" w14:textId="1562C8AE" w:rsidR="00E85766" w:rsidRDefault="00E85766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85766" w:rsidRPr="00081F3E" w14:paraId="576D8844" w14:textId="77777777" w:rsidTr="00C8006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ECEC6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B7F22F8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85766" w:rsidRPr="00081F3E" w14:paraId="5AC574C0" w14:textId="77777777" w:rsidTr="00C8006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1826E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E85766" w:rsidRPr="00081F3E" w14:paraId="111654C6" w14:textId="77777777" w:rsidTr="00C8006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1CCBD4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C47B4D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BB1967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CA7BDA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DFE48B7" w14:textId="5FE5C610" w:rsidR="00E85766" w:rsidRPr="003C2097" w:rsidRDefault="00E85766" w:rsidP="00C80068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>
              <w:rPr>
                <w:rFonts w:ascii="Comic Sans MS" w:hAnsi="Comic Sans MS"/>
                <w:b/>
                <w:color w:val="0000FF"/>
              </w:rPr>
              <w:t>3610</w:t>
            </w:r>
            <w:r>
              <w:rPr>
                <w:rFonts w:ascii="Comic Sans MS" w:hAnsi="Comic Sans MS"/>
                <w:b/>
                <w:color w:val="0000FF"/>
              </w:rPr>
              <w:t>3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</w:rPr>
              <w:t>Entretenir le système de freinage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</w:t>
            </w:r>
            <w:r>
              <w:rPr>
                <w:rFonts w:ascii="Comic Sans MS" w:hAnsi="Comic Sans MS"/>
                <w:b/>
                <w:color w:val="0000FF"/>
              </w:rPr>
              <w:t xml:space="preserve">                            </w:t>
            </w:r>
            <w:r>
              <w:rPr>
                <w:rFonts w:ascii="Comic Sans MS" w:hAnsi="Comic Sans MS"/>
                <w:b/>
                <w:color w:val="0000FF"/>
              </w:rPr>
              <w:t>2</w:t>
            </w:r>
          </w:p>
          <w:p w14:paraId="0F386B53" w14:textId="77777777" w:rsidR="00E85766" w:rsidRPr="003C2097" w:rsidRDefault="00E85766" w:rsidP="00C80068">
            <w:pPr>
              <w:rPr>
                <w:rFonts w:ascii="Comic Sans MS" w:hAnsi="Comic Sans MS"/>
                <w:b/>
                <w:color w:val="0000FF"/>
              </w:rPr>
            </w:pPr>
          </w:p>
          <w:p w14:paraId="027A16A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20C329A2" w14:textId="0391309C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>
              <w:rPr>
                <w:rFonts w:ascii="Comic Sans MS" w:hAnsi="Comic Sans MS"/>
                <w:sz w:val="20"/>
                <w:szCs w:val="20"/>
              </w:rPr>
              <w:t>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Respect des spécifications du fabricant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4028319" w14:textId="1E547949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Identification exacte des composants du système de freinage.</w:t>
            </w:r>
          </w:p>
          <w:p w14:paraId="7A20EB17" w14:textId="29BD99BF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</w:t>
            </w:r>
            <w:r w:rsidR="00887D37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BE7CDE3" w14:textId="77777777" w:rsidR="00E85766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Utilisation appropriée des outils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5A71300" w14:textId="77777777" w:rsidR="00887D37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approprié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6D2531B" w14:textId="7A2A027D" w:rsidR="00E85766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du vélo.</w:t>
            </w:r>
            <w:r w:rsidR="00E85766" w:rsidRPr="00081F3E">
              <w:rPr>
                <w:rFonts w:ascii="Comic Sans MS" w:hAnsi="Comic Sans MS"/>
                <w:sz w:val="20"/>
                <w:szCs w:val="20"/>
              </w:rPr>
              <w:br/>
            </w:r>
            <w:r w:rsidR="00E85766"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="00E85766"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CB2440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A853D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E85766" w:rsidRPr="00081F3E" w14:paraId="09C937CE" w14:textId="77777777" w:rsidTr="00C8006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BEDAB7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D96D74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48E637" w14:textId="77777777" w:rsidR="00E85766" w:rsidRPr="00081F3E" w:rsidRDefault="00E85766" w:rsidP="00C80068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4951C" w14:textId="77777777" w:rsidR="00E85766" w:rsidRPr="00081F3E" w:rsidRDefault="00E85766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E85766" w:rsidRPr="00081F3E" w14:paraId="6E0C16E4" w14:textId="77777777" w:rsidTr="00C8006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E8B38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DF8B5B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F1FBC0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3B87C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D94EA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AC36A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BAD0BB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E68B1F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740167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66776D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00747B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14B07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283C2A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98CAF6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AEFF95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48FC427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A6501E1" w14:textId="77777777" w:rsidR="00E85766" w:rsidRPr="00081F3E" w:rsidRDefault="00E85766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05FC5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AF5DA5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A83EF7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8429CE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46D6C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26B1CD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7FCD67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F7D0A4" w14:textId="77777777" w:rsidR="00E85766" w:rsidRPr="00081F3E" w:rsidRDefault="00E85766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E85766" w:rsidRPr="00081F3E" w14:paraId="785961C7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D717A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B307A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39956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25039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0828D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3067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ECA91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200D0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A1BE4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0DB51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8DA2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0680E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8C239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E4A7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CC08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32E57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C98F732" w14:textId="77777777" w:rsidR="00E85766" w:rsidRPr="00081F3E" w:rsidRDefault="00E85766" w:rsidP="00E85766">
            <w:pPr>
              <w:numPr>
                <w:ilvl w:val="0"/>
                <w:numId w:val="29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4FF62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330D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94F5C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A4C48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5547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5A9F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65B7F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EDBF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3DAFFBE0" w14:textId="77777777" w:rsidTr="00C80068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09016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87E53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70970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E44D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84354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FD266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74B6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D4B6A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6F6DB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20CC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0363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6B7C6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9007E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D2A7F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43FB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2C8FA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A8F69B6" w14:textId="77777777" w:rsidR="00E85766" w:rsidRPr="00514ED0" w:rsidRDefault="00E85766" w:rsidP="00E85766">
            <w:pPr>
              <w:numPr>
                <w:ilvl w:val="0"/>
                <w:numId w:val="29"/>
              </w:numPr>
              <w:shd w:val="clear" w:color="auto" w:fill="FFFFFF"/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Pr="00514E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D72A8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868A5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758ED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564D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9347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E75D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BDDA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C2FEA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85766" w:rsidRPr="00081F3E" w14:paraId="4394EDFA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E84A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1326E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C81C8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BFC5A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0CEC34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CE42C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E3EB5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C81A6E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AAE639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4EE0B6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F955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DFE6D1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A6C81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66D5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ACDCA0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98A71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44EE356" w14:textId="669B8F01" w:rsidR="00E85766" w:rsidRPr="00081F3E" w:rsidRDefault="00887D37" w:rsidP="00E85766">
            <w:pPr>
              <w:numPr>
                <w:ilvl w:val="0"/>
                <w:numId w:val="2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Vérifier l’état général des composants du système de freinage.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744D1B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BEF01C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E19D8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024BBD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4417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0E332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78E1E3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7E8A85" w14:textId="77777777" w:rsidR="00E85766" w:rsidRPr="00081F3E" w:rsidRDefault="00E85766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20652D73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B1C91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7CB16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AE96C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B52E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7E5AB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02C01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900CA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41EB1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E3857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8469C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DB6DBB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0D88BB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435A0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2A92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7EE28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C52DD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7C2795" w14:textId="1F38C8F4" w:rsidR="00887D37" w:rsidRDefault="00887D37" w:rsidP="00887D37">
            <w:pPr>
              <w:numPr>
                <w:ilvl w:val="0"/>
                <w:numId w:val="2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Informer la superviseure ou le superviseur des anomalies relevées (défectuosités, bris, usure,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076BD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C1532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A0BC0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5AAB8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3BA2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B94F0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195F6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6D3A5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75332339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A6B9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7F06B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3108B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8792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BD704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8AE0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892DC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AD8F4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35E267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6088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B3165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6BD60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FE91A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2675A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7D6F0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1918B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D5EEA9" w14:textId="69F0BF9B" w:rsidR="00887D37" w:rsidRPr="00081F3E" w:rsidRDefault="00887D37" w:rsidP="00887D37">
            <w:pPr>
              <w:numPr>
                <w:ilvl w:val="0"/>
                <w:numId w:val="2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Nettoyer, lubrifier et ajuster les étriers.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319C7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4D521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3C8D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C198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BFF7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049DF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D2B3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DF4A5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722DBC6E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DB301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4D0382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7BFB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5266C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3DF34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BB95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2662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4578F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3ED90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7A81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88B6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9548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9C6B8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D6D60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DD307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993D5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1D312F8" w14:textId="3A4EC91F" w:rsidR="00887D37" w:rsidRPr="00B70E51" w:rsidRDefault="00887D37" w:rsidP="00887D37">
            <w:pPr>
              <w:numPr>
                <w:ilvl w:val="0"/>
                <w:numId w:val="29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les freins.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8B57D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578E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EAE27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FEFF2B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8FEBE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A3AE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3D53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86D1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CFB54F1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A2C73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C066C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33170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06B59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0669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CDD2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C74B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F7352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BEDF6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C474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7741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4D758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A216A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BEC5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7BAF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8CC0B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ECA19A7" w14:textId="179EE605" w:rsidR="00887D37" w:rsidRPr="00B70E51" w:rsidRDefault="00887D37" w:rsidP="00887D37">
            <w:pPr>
              <w:numPr>
                <w:ilvl w:val="0"/>
                <w:numId w:val="29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la tension des câbles.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46E81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2C50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8E3F8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2782D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D374D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36CE0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B900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223FE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8591E02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F6867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91E9F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C85A1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3497F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6565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1B144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E4FAE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7B0C7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E9B390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E7BA0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D87B61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2141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C9F77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26ADA0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DFAB7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C1D3F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3EE6FFE" w14:textId="77777777" w:rsidR="00887D37" w:rsidRDefault="00887D37" w:rsidP="00887D37">
            <w:pPr>
              <w:numPr>
                <w:ilvl w:val="0"/>
                <w:numId w:val="2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B70E51">
              <w:rPr>
                <w:rFonts w:ascii="Comic Sans MS" w:hAnsi="Comic Sans MS"/>
                <w:sz w:val="20"/>
                <w:szCs w:val="20"/>
              </w:rPr>
              <w:t>Vérifier le fonctionnement du vélo.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4B505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711F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93F9F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EA792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367E1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0500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5A4F2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9AFFE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3699A784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E116A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F2FF6E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1F4EF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50DC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8F7AF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D3B7B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FD12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57753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37E9A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0AF06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B55F4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14378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2F3A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69738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1EE8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A8FE91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43B0A18" w14:textId="77777777" w:rsidR="00887D37" w:rsidRDefault="00887D37" w:rsidP="00887D37">
            <w:pPr>
              <w:numPr>
                <w:ilvl w:val="0"/>
                <w:numId w:val="29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vérifier son travail par le superviseur ou la superviseure.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FF19A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7FAD3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E64B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5AA841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F5B56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3D30E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A94E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7FC44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06019D8B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BC56F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61C7D5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3BF86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B4EF2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47179C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61AC3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88D3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EEBC57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BC408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045CA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4266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21F0D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2072F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E857C8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7C87D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75455D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F2C1FA" w14:textId="77777777" w:rsidR="00887D37" w:rsidRPr="00B70E51" w:rsidRDefault="00887D37" w:rsidP="00887D37">
            <w:pPr>
              <w:numPr>
                <w:ilvl w:val="0"/>
                <w:numId w:val="29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08485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CC49F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3EAA2A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12E12E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565F9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35C724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258712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B92F6" w14:textId="77777777" w:rsidR="00887D37" w:rsidRPr="00081F3E" w:rsidRDefault="00887D37" w:rsidP="00887D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9B97030" w14:textId="588EF426" w:rsidR="00E85766" w:rsidRDefault="00E85766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87D37" w:rsidRPr="00081F3E" w14:paraId="7287B0B8" w14:textId="77777777" w:rsidTr="00C8006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047F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64CFE0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87D37" w:rsidRPr="00081F3E" w14:paraId="661D4BDE" w14:textId="77777777" w:rsidTr="00C8006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9375DB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887D37" w:rsidRPr="00081F3E" w14:paraId="0BE4B776" w14:textId="77777777" w:rsidTr="00C8006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4606A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23710B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B45EC1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A3EEF2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E12BC24" w14:textId="6E226EE2" w:rsidR="00887D37" w:rsidRPr="003C2097" w:rsidRDefault="00887D37" w:rsidP="00C80068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>
              <w:rPr>
                <w:rFonts w:ascii="Comic Sans MS" w:hAnsi="Comic Sans MS"/>
                <w:b/>
                <w:color w:val="0000FF"/>
              </w:rPr>
              <w:t>3610</w:t>
            </w:r>
            <w:r>
              <w:rPr>
                <w:rFonts w:ascii="Comic Sans MS" w:hAnsi="Comic Sans MS"/>
                <w:b/>
                <w:color w:val="0000FF"/>
              </w:rPr>
              <w:t>4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</w:rPr>
              <w:t xml:space="preserve">Entretenir le système de </w:t>
            </w:r>
            <w:r>
              <w:rPr>
                <w:rFonts w:ascii="Comic Sans MS" w:hAnsi="Comic Sans MS"/>
                <w:b/>
                <w:color w:val="0000FF"/>
              </w:rPr>
              <w:t>transmission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 xml:space="preserve">                            2</w:t>
            </w:r>
          </w:p>
          <w:p w14:paraId="1FC87F15" w14:textId="77777777" w:rsidR="00887D37" w:rsidRPr="003C2097" w:rsidRDefault="00887D37" w:rsidP="00C80068">
            <w:pPr>
              <w:rPr>
                <w:rFonts w:ascii="Comic Sans MS" w:hAnsi="Comic Sans MS"/>
                <w:b/>
                <w:color w:val="0000FF"/>
              </w:rPr>
            </w:pPr>
          </w:p>
          <w:p w14:paraId="69BFFF7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05B8C3AA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>
              <w:rPr>
                <w:rFonts w:ascii="Comic Sans MS" w:hAnsi="Comic Sans MS"/>
                <w:sz w:val="20"/>
                <w:szCs w:val="20"/>
              </w:rPr>
              <w:t>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Respect des spécifications du fabricant.</w:t>
            </w:r>
          </w:p>
          <w:p w14:paraId="1C370A28" w14:textId="0C9A3480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Identification exacte des composants du système de </w:t>
            </w:r>
            <w:r>
              <w:rPr>
                <w:rFonts w:ascii="Comic Sans MS" w:hAnsi="Comic Sans MS"/>
                <w:sz w:val="20"/>
                <w:szCs w:val="20"/>
              </w:rPr>
              <w:t>transmission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68D5941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77A5D958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Utilisation appropriée des outils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08FF0CB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approprié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D155DE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C07608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7CE833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887D37" w:rsidRPr="00081F3E" w14:paraId="4C3A9FA5" w14:textId="77777777" w:rsidTr="00C8006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ECF8E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4D6270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3C63316" w14:textId="77777777" w:rsidR="00887D37" w:rsidRPr="00081F3E" w:rsidRDefault="00887D37" w:rsidP="00C80068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2A904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887D37" w:rsidRPr="00081F3E" w14:paraId="6F970060" w14:textId="77777777" w:rsidTr="00C8006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B68B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BC096B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8C233C6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91B9B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4D9A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0DEAE6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F96B99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A191BE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60F29A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47C9DA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1763C0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5A6F0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34CF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90DE29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A7B99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86AE1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0D18DF6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3FD58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EFA0F6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FF066A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A5CC86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41D79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00BA144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36A6A4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A39BA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887D37" w:rsidRPr="00081F3E" w14:paraId="65A681C3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6513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97A6C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6897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34A4A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9C546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F022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E2935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3B768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3DFD0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1621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BCF70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EA0B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49458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D483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7A59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29771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DCB6FC6" w14:textId="77777777" w:rsidR="00887D37" w:rsidRPr="00081F3E" w:rsidRDefault="00887D37" w:rsidP="00887D37">
            <w:pPr>
              <w:numPr>
                <w:ilvl w:val="0"/>
                <w:numId w:val="3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08BC97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BD69A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9CED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D1761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ABEB4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CFE8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E03D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65E2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5EDFE404" w14:textId="77777777" w:rsidTr="00C80068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D0B4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35884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BA6A4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8B249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8958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5DCEA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CE091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3F1C6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30A67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E9BA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6955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ABD02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CF55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D7CB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E5B44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42965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E8F1D96" w14:textId="77777777" w:rsidR="00887D37" w:rsidRPr="00514ED0" w:rsidRDefault="00887D37" w:rsidP="00887D37">
            <w:pPr>
              <w:numPr>
                <w:ilvl w:val="0"/>
                <w:numId w:val="30"/>
              </w:numPr>
              <w:shd w:val="clear" w:color="auto" w:fill="FFFFFF"/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Pr="00514E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6EFF5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46DCE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95BFD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ED9C3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8E75D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4AC79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D7BE9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B6FB9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06609C5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B64D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9766F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55DEA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4CA7F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4275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F5029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0AB6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6D4F4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868EF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65F9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2EB60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09C03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F2B0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2CF3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9332E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140F1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694FE64" w14:textId="1AA31CAB" w:rsidR="00887D37" w:rsidRPr="00081F3E" w:rsidRDefault="00887D37" w:rsidP="00887D37">
            <w:pPr>
              <w:numPr>
                <w:ilvl w:val="0"/>
                <w:numId w:val="30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Vérifier l’état général des composants du système de </w:t>
            </w:r>
            <w:r>
              <w:rPr>
                <w:rFonts w:ascii="Comic Sans MS" w:hAnsi="Comic Sans MS"/>
                <w:sz w:val="20"/>
                <w:szCs w:val="20"/>
              </w:rPr>
              <w:t>transmission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F00BE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5AB5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8BA77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A3444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8075A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D366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8C8E2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36DA6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36A64C82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91AEB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E9A99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1C7F7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51ED9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15840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6D68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10A9F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54107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095D0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1E82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73CC2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BBF8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02D5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F8F18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575A8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37EE1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9B6B3E9" w14:textId="77777777" w:rsidR="00887D37" w:rsidRDefault="00887D37" w:rsidP="00887D37">
            <w:pPr>
              <w:numPr>
                <w:ilvl w:val="0"/>
                <w:numId w:val="30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Informer la superviseure ou le superviseur des anomalies relevées (défectuosités, bris, usure,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20E8A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89536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1C4B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3F3E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E0957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D3116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4FA37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3DE5D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15530FB8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1D8F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7C547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C22F6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257A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90FC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AE75D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ECB12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55B19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89AD3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C6F0E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14683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EEFCD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5BAE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C0667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26E92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CC1AF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2328737" w14:textId="5853BCBF" w:rsidR="00887D37" w:rsidRPr="00081F3E" w:rsidRDefault="00887D37" w:rsidP="00887D37">
            <w:pPr>
              <w:numPr>
                <w:ilvl w:val="0"/>
                <w:numId w:val="30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 xml:space="preserve">ubrifier </w:t>
            </w:r>
            <w:r>
              <w:rPr>
                <w:rFonts w:ascii="Comic Sans MS" w:hAnsi="Comic Sans MS"/>
                <w:sz w:val="20"/>
                <w:szCs w:val="20"/>
              </w:rPr>
              <w:t xml:space="preserve">la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chaîne.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79FF8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4CC0D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01B4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726A3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60FB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97507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7860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CAFD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444FFE98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ED14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00271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E7F54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B92B1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B6CEB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5600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E2D28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B4406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18108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DF13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BA86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8D7C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59DA8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08D8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E19DB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6CB8D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8FB1871" w14:textId="053904F4" w:rsidR="00887D37" w:rsidRPr="00B70E51" w:rsidRDefault="00887D37" w:rsidP="00887D37">
            <w:pPr>
              <w:numPr>
                <w:ilvl w:val="0"/>
                <w:numId w:val="30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dérailleur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E5A42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D85F9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7E66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AE6F8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A83A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8D10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97674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6142E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40D88D49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6D7E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1F6563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577CB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92E0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6EA4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9680A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379B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F1278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86AC9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8772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EBEA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85A13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718B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B2A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246F5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CF98A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1FD586" w14:textId="77777777" w:rsidR="00887D37" w:rsidRPr="00B70E51" w:rsidRDefault="00887D37" w:rsidP="00887D37">
            <w:pPr>
              <w:numPr>
                <w:ilvl w:val="0"/>
                <w:numId w:val="30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la tension des câbles.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24F389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3ADA9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F9AC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40EA2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63C6A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C9423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FD5B3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A1522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4E2984F2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B1066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508CC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3611A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F04D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7A4EA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292C1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E82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43388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DCD4E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FB85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AFE46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DB2F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B4259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1253B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3639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B136D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92C70E" w14:textId="4017FDE7" w:rsidR="00887D37" w:rsidRDefault="00887D37" w:rsidP="00887D37">
            <w:pPr>
              <w:numPr>
                <w:ilvl w:val="0"/>
                <w:numId w:val="30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Ajuster les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vitesses.</w:t>
            </w:r>
            <w:r w:rsidRPr="00B70E51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EB26D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E269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BBEA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D1AC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E91A8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ABD64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4954B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42C26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107CF5CF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E1E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3ED50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0780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89FE6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F2CA4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6090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58DE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B2163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0AE51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047F0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9DBD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314E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5C74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BB7F3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CE55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C7B59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48F34E8" w14:textId="77777777" w:rsidR="00887D37" w:rsidRDefault="00887D37" w:rsidP="00887D37">
            <w:pPr>
              <w:numPr>
                <w:ilvl w:val="0"/>
                <w:numId w:val="30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vérifier son travail par le superviseur ou la superviseure.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ED7F4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3875D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0DE25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B2167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160AF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0415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7474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0629C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010A5054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EC31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C0233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142CE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C7D9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3B604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EA3E4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39DC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A9BF4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1BDF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601A3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A257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D1C2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8CF12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0C7D5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3195E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4F845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E95193C" w14:textId="77777777" w:rsidR="00887D37" w:rsidRPr="00B70E51" w:rsidRDefault="00887D37" w:rsidP="00887D37">
            <w:pPr>
              <w:numPr>
                <w:ilvl w:val="0"/>
                <w:numId w:val="30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F5D08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4E0B6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1792D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69B6E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A592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5A8DC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FDBAB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F1244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F3949A4" w14:textId="216F34C3" w:rsidR="00887D37" w:rsidRDefault="00887D37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87D37" w:rsidRPr="00081F3E" w14:paraId="2BDB7A80" w14:textId="77777777" w:rsidTr="00C8006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AC19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6119705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87D37" w:rsidRPr="00081F3E" w14:paraId="350F7041" w14:textId="77777777" w:rsidTr="00C8006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7589E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887D37" w:rsidRPr="00081F3E" w14:paraId="34E22BD1" w14:textId="77777777" w:rsidTr="00C8006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232B3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6FC2A2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8AB73E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A478B3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6B74730" w14:textId="085DEB01" w:rsidR="00887D37" w:rsidRPr="003C2097" w:rsidRDefault="00887D37" w:rsidP="00C80068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>
              <w:rPr>
                <w:rFonts w:ascii="Comic Sans MS" w:hAnsi="Comic Sans MS"/>
                <w:b/>
                <w:color w:val="0000FF"/>
              </w:rPr>
              <w:t>3610</w:t>
            </w:r>
            <w:r>
              <w:rPr>
                <w:rFonts w:ascii="Comic Sans MS" w:hAnsi="Comic Sans MS"/>
                <w:b/>
                <w:color w:val="0000FF"/>
              </w:rPr>
              <w:t>5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– </w:t>
            </w:r>
            <w:r>
              <w:rPr>
                <w:rFonts w:ascii="Comic Sans MS" w:hAnsi="Comic Sans MS"/>
                <w:b/>
                <w:color w:val="0000FF"/>
              </w:rPr>
              <w:t xml:space="preserve">Entretenir le système de </w:t>
            </w:r>
            <w:r>
              <w:rPr>
                <w:rFonts w:ascii="Comic Sans MS" w:hAnsi="Comic Sans MS"/>
                <w:b/>
                <w:color w:val="0000FF"/>
              </w:rPr>
              <w:t>direction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</w:t>
            </w:r>
            <w:r>
              <w:rPr>
                <w:rFonts w:ascii="Comic Sans MS" w:hAnsi="Comic Sans MS"/>
                <w:b/>
                <w:color w:val="0000FF"/>
              </w:rPr>
              <w:t xml:space="preserve">                            2</w:t>
            </w:r>
          </w:p>
          <w:p w14:paraId="0032E651" w14:textId="77777777" w:rsidR="00887D37" w:rsidRPr="003C2097" w:rsidRDefault="00887D37" w:rsidP="00C80068">
            <w:pPr>
              <w:rPr>
                <w:rFonts w:ascii="Comic Sans MS" w:hAnsi="Comic Sans MS"/>
                <w:b/>
                <w:color w:val="0000FF"/>
              </w:rPr>
            </w:pPr>
          </w:p>
          <w:p w14:paraId="3BBA57C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76C6BA38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>
              <w:rPr>
                <w:rFonts w:ascii="Comic Sans MS" w:hAnsi="Comic Sans MS"/>
                <w:sz w:val="20"/>
                <w:szCs w:val="20"/>
              </w:rPr>
              <w:t>l.</w:t>
            </w:r>
            <w:r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Respect des spécifications du fabricant.</w:t>
            </w:r>
          </w:p>
          <w:p w14:paraId="40E2FCC4" w14:textId="3DE2C626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Identification exacte des composants du système de </w:t>
            </w:r>
            <w:r>
              <w:rPr>
                <w:rFonts w:ascii="Comic Sans MS" w:hAnsi="Comic Sans MS"/>
                <w:sz w:val="20"/>
                <w:szCs w:val="20"/>
              </w:rPr>
              <w:t>direction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F07BFF2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travail.</w:t>
            </w:r>
          </w:p>
          <w:p w14:paraId="475B9176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Utilisation appropriée des outils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EE840F3" w14:textId="77777777" w:rsidR="00887D37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approprié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F105F0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Propreté du vélo.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1A6496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91AE8E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887D37" w:rsidRPr="00081F3E" w14:paraId="0BB4D55F" w14:textId="77777777" w:rsidTr="00C8006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B7CD89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D54EE18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3EC2B8" w14:textId="77777777" w:rsidR="00887D37" w:rsidRPr="00081F3E" w:rsidRDefault="00887D37" w:rsidP="00C80068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0E8EF" w14:textId="77777777" w:rsidR="00887D37" w:rsidRPr="00081F3E" w:rsidRDefault="00887D37" w:rsidP="00C8006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887D37" w:rsidRPr="00081F3E" w14:paraId="22E239EC" w14:textId="77777777" w:rsidTr="00C8006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6A47FF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F58DB1B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EDA49A3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47E035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143F9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495E8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BC4E4B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14404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F2C400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56168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AB33C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E2100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74D05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68B30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A8FA45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96040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1256E04" w14:textId="77777777" w:rsidR="00887D37" w:rsidRPr="00081F3E" w:rsidRDefault="00887D37" w:rsidP="00C8006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FA5165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113D2E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64B025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62D89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D916F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146E8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1A2E97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A1771" w14:textId="77777777" w:rsidR="00887D37" w:rsidRPr="00081F3E" w:rsidRDefault="00887D37" w:rsidP="00C800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887D37" w:rsidRPr="00081F3E" w14:paraId="7904D1EA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4CD8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DE8A9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78948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7FE8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C4CF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0B9D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A5D2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8F4C4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6EF49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973A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C5EB9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EBBC4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A1A62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70549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6A6C6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CD070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0928090" w14:textId="77777777" w:rsidR="00887D37" w:rsidRPr="00081F3E" w:rsidRDefault="00887D37" w:rsidP="00887D37">
            <w:pPr>
              <w:numPr>
                <w:ilvl w:val="0"/>
                <w:numId w:val="3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F5AEDE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6803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5216E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45499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6515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A9AA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DC70D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165A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F0E7DCE" w14:textId="77777777" w:rsidTr="00C80068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5E49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4F1B9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E26C8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6AA73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9D2AC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F6A5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0499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B46E4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F7E27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B7404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28B55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C269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C26B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45849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FD178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7BB0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D40CC4B" w14:textId="77777777" w:rsidR="00887D37" w:rsidRPr="00514ED0" w:rsidRDefault="00887D37" w:rsidP="00887D37">
            <w:pPr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Pr="00514ED0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EA4DE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BB67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52DBE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C9FD8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F5B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7D03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0CDF9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EABAD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4532B2C3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D2E6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EA659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48E7F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F8B8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4BCD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8E73A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F6BF4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15E8A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8C30C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382CE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1FF92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A544F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2EF9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DB75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2E5AE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61CD1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7052021" w14:textId="42DD891E" w:rsidR="00887D37" w:rsidRPr="00081F3E" w:rsidRDefault="00887D37" w:rsidP="00887D37">
            <w:pPr>
              <w:numPr>
                <w:ilvl w:val="0"/>
                <w:numId w:val="31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Vérifier l’état général des composants du système de </w:t>
            </w:r>
            <w:r>
              <w:rPr>
                <w:rFonts w:ascii="Comic Sans MS" w:hAnsi="Comic Sans MS"/>
                <w:sz w:val="20"/>
                <w:szCs w:val="20"/>
              </w:rPr>
              <w:t>direction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AAE5DB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4F0E0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8F6E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84109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E796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0455D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5EB2E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2744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098E682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00B1D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6B263A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A52D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96D9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E5E4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F284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7FED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5867D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94153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FFD4A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DB81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DB8D9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3A7C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8855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81153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18473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06FAC3E" w14:textId="77777777" w:rsidR="00887D37" w:rsidRDefault="00887D37" w:rsidP="00887D37">
            <w:pPr>
              <w:numPr>
                <w:ilvl w:val="0"/>
                <w:numId w:val="31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Informer la superviseure ou le superviseur des anomalies relevées (défectuosités, bris, usure,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2F9C0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8128F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D213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C0D9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6ADA3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28E8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62B85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7DA9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6A78B3B6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CFF08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4C3D9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E2D68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D576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FF4F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06B2F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D009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DC0D0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EB8DB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99C9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8721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6EC40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627C2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41046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53103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A2DF7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63698A" w14:textId="4F2B9BFD" w:rsidR="00887D37" w:rsidRPr="00081F3E" w:rsidRDefault="00887D37" w:rsidP="00887D37">
            <w:pPr>
              <w:numPr>
                <w:ilvl w:val="0"/>
                <w:numId w:val="31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</w:t>
            </w:r>
            <w:r>
              <w:rPr>
                <w:rFonts w:ascii="Comic Sans MS" w:hAnsi="Comic Sans MS"/>
                <w:sz w:val="20"/>
                <w:szCs w:val="20"/>
              </w:rPr>
              <w:t xml:space="preserve"> lubrifier 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jeu de direction.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D4AB7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320B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AEB9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BE07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9FC17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E234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C89A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AA89E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234927B6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33CB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8BF12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AFF88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DE413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7A8B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0BCB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A392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49DE3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DE4DE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E742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BA81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8CF1C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23E3D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9723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CECAF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4E628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D263F8A" w14:textId="7D62E518" w:rsidR="00887D37" w:rsidRPr="00B70E51" w:rsidRDefault="00887D37" w:rsidP="00887D37">
            <w:pPr>
              <w:numPr>
                <w:ilvl w:val="0"/>
                <w:numId w:val="31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Ajuster 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guidon.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6065F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340CC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DBA8B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3DCE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D7543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A856C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168BA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F9554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781F0A3C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EEB1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BCAA5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DFAA2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FEFF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F4AC8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8A5A9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2B75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FF6216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62C0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85BEA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EF8E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FD4FD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2ADFA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2D92B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E215C0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69130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E0C0128" w14:textId="77777777" w:rsidR="00887D37" w:rsidRDefault="00887D37" w:rsidP="00887D37">
            <w:pPr>
              <w:numPr>
                <w:ilvl w:val="0"/>
                <w:numId w:val="31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vérifier son travail par le superviseur ou la superviseure.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9540E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E7FB4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F4AA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FEBDAE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BFA91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C6619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BE62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A4F3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87D37" w:rsidRPr="00081F3E" w14:paraId="063D88EB" w14:textId="77777777" w:rsidTr="00C80068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D8A4A5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3129B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1AB1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2A320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F67C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D20B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6D3479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82C2B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7518F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4B6278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0D6BE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1AD1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98D2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9676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0026CA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DD0DD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67DD45" w14:textId="77777777" w:rsidR="00887D37" w:rsidRPr="00B70E51" w:rsidRDefault="00887D37" w:rsidP="00887D37">
            <w:pPr>
              <w:numPr>
                <w:ilvl w:val="0"/>
                <w:numId w:val="31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A091CF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0681B4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A7F2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CCDD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D08BD1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908FF2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EEE12C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413FE7" w14:textId="77777777" w:rsidR="00887D37" w:rsidRPr="00081F3E" w:rsidRDefault="00887D37" w:rsidP="00C8006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247CEAB" w14:textId="73744BED" w:rsidR="00887D37" w:rsidRDefault="00887D37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4F91A81A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2D198467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984A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8526C8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633418B3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940B4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3570BEBC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A466A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036738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9B928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5228C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F42ACC" w14:textId="29D5B05B" w:rsidR="00C573D6" w:rsidRPr="003C2097" w:rsidRDefault="00C573D6" w:rsidP="00904AF4">
            <w:pPr>
              <w:rPr>
                <w:rFonts w:ascii="Comic Sans MS" w:hAnsi="Comic Sans MS"/>
                <w:b/>
                <w:color w:val="0000FF"/>
              </w:rPr>
            </w:pPr>
            <w:r w:rsidRPr="003C2097">
              <w:rPr>
                <w:rFonts w:ascii="Comic Sans MS" w:hAnsi="Comic Sans MS"/>
                <w:b/>
                <w:color w:val="0000FF"/>
              </w:rPr>
              <w:t>8</w:t>
            </w:r>
            <w:r w:rsidR="005F6970">
              <w:rPr>
                <w:rFonts w:ascii="Comic Sans MS" w:hAnsi="Comic Sans MS"/>
                <w:b/>
                <w:color w:val="0000FF"/>
              </w:rPr>
              <w:t>3</w:t>
            </w:r>
            <w:r w:rsidR="00A2111E">
              <w:rPr>
                <w:rFonts w:ascii="Comic Sans MS" w:hAnsi="Comic Sans MS"/>
                <w:b/>
                <w:color w:val="0000FF"/>
              </w:rPr>
              <w:t>6106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514ED0" w:rsidRPr="003C2097">
              <w:rPr>
                <w:rFonts w:ascii="Comic Sans MS" w:hAnsi="Comic Sans MS"/>
                <w:b/>
                <w:color w:val="0000FF"/>
              </w:rPr>
              <w:t>–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5F6970">
              <w:rPr>
                <w:rFonts w:ascii="Comic Sans MS" w:hAnsi="Comic Sans MS"/>
                <w:b/>
                <w:color w:val="0000FF"/>
              </w:rPr>
              <w:t>Assembler un vélo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</w:t>
            </w:r>
            <w:r w:rsidR="00A2111E" w:rsidRPr="00081F3E">
              <w:rPr>
                <w:color w:val="000000"/>
              </w:rPr>
              <w:t>۞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          </w:t>
            </w:r>
            <w:r w:rsidR="005F6970">
              <w:rPr>
                <w:rFonts w:ascii="Comic Sans MS" w:hAnsi="Comic Sans MS"/>
                <w:b/>
                <w:color w:val="0000FF"/>
              </w:rPr>
              <w:t xml:space="preserve">                            </w:t>
            </w:r>
            <w:r w:rsidRPr="003C2097">
              <w:rPr>
                <w:rFonts w:ascii="Comic Sans MS" w:hAnsi="Comic Sans MS"/>
                <w:b/>
                <w:color w:val="0000FF"/>
              </w:rPr>
              <w:t xml:space="preserve">    </w:t>
            </w:r>
            <w:r w:rsidR="005F6970">
              <w:rPr>
                <w:rFonts w:ascii="Comic Sans MS" w:hAnsi="Comic Sans MS"/>
                <w:b/>
                <w:color w:val="0000FF"/>
              </w:rPr>
              <w:t>2</w:t>
            </w:r>
          </w:p>
          <w:p w14:paraId="23F53ACA" w14:textId="77777777" w:rsidR="00081F3E" w:rsidRPr="003C2097" w:rsidRDefault="00081F3E" w:rsidP="00904AF4">
            <w:pPr>
              <w:rPr>
                <w:rFonts w:ascii="Comic Sans MS" w:hAnsi="Comic Sans MS"/>
                <w:b/>
                <w:color w:val="0000FF"/>
              </w:rPr>
            </w:pPr>
          </w:p>
          <w:p w14:paraId="461AA4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  <w:r w:rsidRPr="00081F3E">
              <w:rPr>
                <w:rFonts w:ascii="Comic Sans MS" w:hAnsi="Comic Sans MS"/>
                <w:color w:val="000081"/>
                <w:sz w:val="20"/>
                <w:szCs w:val="20"/>
                <w:u w:val="single"/>
              </w:rPr>
              <w:tab/>
            </w:r>
          </w:p>
          <w:p w14:paraId="0BD4FE59" w14:textId="77777777" w:rsidR="005F6970" w:rsidRDefault="00C573D6" w:rsidP="005F6970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Respect des règles de santé et de sécurité au travai</w:t>
            </w:r>
            <w:r w:rsidR="00081F3E">
              <w:rPr>
                <w:rFonts w:ascii="Comic Sans MS" w:hAnsi="Comic Sans MS"/>
                <w:sz w:val="20"/>
                <w:szCs w:val="20"/>
              </w:rPr>
              <w:t>l.</w:t>
            </w:r>
            <w:r w:rsidR="00081F3E">
              <w:rPr>
                <w:rFonts w:ascii="Comic Sans MS" w:hAnsi="Comic Sans MS"/>
                <w:sz w:val="20"/>
                <w:szCs w:val="20"/>
              </w:rPr>
              <w:br/>
            </w:r>
            <w:r w:rsidRPr="00081F3E"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  <w:r w:rsidRPr="00081F3E">
              <w:rPr>
                <w:rFonts w:ascii="Comic Sans MS" w:hAnsi="Comic Sans MS"/>
                <w:sz w:val="20"/>
                <w:szCs w:val="20"/>
              </w:rPr>
              <w:br/>
            </w:r>
            <w:r w:rsidR="005F6970">
              <w:rPr>
                <w:rFonts w:ascii="Comic Sans MS" w:hAnsi="Comic Sans MS"/>
                <w:sz w:val="20"/>
                <w:szCs w:val="20"/>
              </w:rPr>
              <w:t>Respect des spécifications du fabricant</w:t>
            </w:r>
          </w:p>
          <w:p w14:paraId="480BC88E" w14:textId="77777777" w:rsidR="005F6970" w:rsidRDefault="005F6970" w:rsidP="005F69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correcte des techniques de travail</w:t>
            </w:r>
          </w:p>
          <w:p w14:paraId="4CA2F419" w14:textId="77777777" w:rsidR="00A2111E" w:rsidRDefault="005F6970" w:rsidP="005F69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Utilisation appropriée des outils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71D5CA4" w14:textId="2256DAB4" w:rsidR="00C573D6" w:rsidRPr="00081F3E" w:rsidRDefault="00A2111E" w:rsidP="005F69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Fonctionnement approprié du vélo.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br/>
            </w:r>
            <w:r w:rsidR="005F6970">
              <w:rPr>
                <w:rFonts w:ascii="Comic Sans MS" w:hAnsi="Comic Sans MS"/>
                <w:sz w:val="20"/>
                <w:szCs w:val="20"/>
              </w:rPr>
              <w:t>Manutention soignée du vélo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br/>
            </w:r>
            <w:r>
              <w:rPr>
                <w:rFonts w:ascii="Comic Sans MS" w:hAnsi="Comic Sans MS"/>
                <w:sz w:val="20"/>
                <w:szCs w:val="20"/>
              </w:rPr>
              <w:t>Souci de la sécurité et de la satisfaction de la clientèle.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77A412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E0B9F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70C42DEE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520252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2FDD55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4ABBAE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EC5BA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14A0F368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22E77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1623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52835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84C86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96C5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8F0E2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1F4E0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23F0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390ED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FB2E6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2F757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A267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6304C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BAA30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50C220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811C2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D2239A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0A46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3536B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8149A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F2409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A5976F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AF6A59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8F96D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99E2D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184436FC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A69C6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CAB0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E98CF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D25DC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65CC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8BAF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A67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3779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D7C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DDC8D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DA1A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ECE6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0CC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E1F24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8780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C2073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39B1B1F" w14:textId="7C7FAD45" w:rsidR="00C573D6" w:rsidRPr="00081F3E" w:rsidRDefault="00B70E51" w:rsidP="00887D37">
            <w:pPr>
              <w:numPr>
                <w:ilvl w:val="0"/>
                <w:numId w:val="3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la fiche de travail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6C6E2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B55D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A8FA5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92E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A6A9C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CCE2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DEE3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8258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50FBA662" w14:textId="77777777" w:rsidTr="00B70E51">
        <w:trPr>
          <w:trHeight w:val="283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FE28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075F67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7C83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CDAAA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18AA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B58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659EE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8E6E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2FD3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CE9F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917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7ED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3661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307A3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CC6A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22E77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15D529" w14:textId="1AA11586" w:rsidR="00C573D6" w:rsidRPr="00514ED0" w:rsidRDefault="00B70E51" w:rsidP="00887D37">
            <w:pPr>
              <w:numPr>
                <w:ilvl w:val="0"/>
                <w:numId w:val="32"/>
              </w:numPr>
              <w:shd w:val="clear" w:color="auto" w:fill="FFFFFF"/>
              <w:spacing w:before="100" w:beforeAutospacing="1"/>
              <w:ind w:left="416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Interpréter le manuel d’instructions</w:t>
            </w:r>
            <w:r w:rsidR="00514ED0" w:rsidRPr="00514ED0">
              <w:rPr>
                <w:rFonts w:ascii="Comic Sans MS" w:hAnsi="Comic Sans MS"/>
                <w:sz w:val="20"/>
                <w:szCs w:val="20"/>
              </w:rPr>
              <w:t>.</w:t>
            </w:r>
            <w:r w:rsidR="00A2111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2111E" w:rsidRPr="00081F3E">
              <w:rPr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9F4A1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E9C6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AF91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E26FA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E2F98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8C1E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6B34F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BEC0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8A67B5F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ADA8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40DB66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C171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F912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F271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B1B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15A8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F54A6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33DD9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C8EA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1F1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0C1EA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0157B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8F0B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78F0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C5F24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5ED6531" w14:textId="1165E1E8" w:rsidR="00C573D6" w:rsidRPr="00081F3E" w:rsidRDefault="00A2111E" w:rsidP="00887D37">
            <w:pPr>
              <w:numPr>
                <w:ilvl w:val="0"/>
                <w:numId w:val="32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Installer les composants du vélo.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4FCD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9A431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0C000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68E08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79B3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F21F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2656F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E447E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76F0449A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7D6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44823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444DB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59E1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6E14C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1FA98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853E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86C6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E4C72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8DB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8E1F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24C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FD0C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9914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623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0A1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60648A5" w14:textId="060ABABA" w:rsidR="00C573D6" w:rsidRPr="00081F3E" w:rsidRDefault="00B70E51" w:rsidP="00887D37">
            <w:pPr>
              <w:numPr>
                <w:ilvl w:val="0"/>
                <w:numId w:val="32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Ajuster les </w:t>
            </w:r>
            <w:r w:rsidR="00A2111E">
              <w:rPr>
                <w:rFonts w:ascii="Comic Sans MS" w:hAnsi="Comic Sans MS"/>
                <w:sz w:val="20"/>
                <w:szCs w:val="20"/>
              </w:rPr>
              <w:t>composants.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1DD79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4295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31A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661B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4032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ECA39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4D17D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97BB1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2111E" w:rsidRPr="00081F3E" w14:paraId="07E9EEC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8689A8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5BD96F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B14447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95202D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023A7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64BE8B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EEC484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F5FCFC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F6FAEF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55CD2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C6AE65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D24D1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1A54BE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1EFBE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70305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CBBD18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B22193D" w14:textId="0197171C" w:rsidR="00A2111E" w:rsidRPr="00B70E51" w:rsidRDefault="00A2111E" w:rsidP="00887D37">
            <w:pPr>
              <w:numPr>
                <w:ilvl w:val="0"/>
                <w:numId w:val="32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Installer</w:t>
            </w:r>
            <w:r w:rsidRPr="00B70E51">
              <w:rPr>
                <w:rFonts w:ascii="Comic Sans MS" w:hAnsi="Comic Sans MS"/>
                <w:sz w:val="20"/>
                <w:szCs w:val="20"/>
              </w:rPr>
              <w:t xml:space="preserve"> des réflecteurs</w:t>
            </w:r>
            <w:r w:rsidR="00887D3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2EF2A2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1EF08A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FEC71C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294301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C624B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3A46C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7A085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35EDA0" w14:textId="77777777" w:rsidR="00A2111E" w:rsidRPr="00081F3E" w:rsidRDefault="00A211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0E51" w:rsidRPr="00081F3E" w14:paraId="74D8C465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D310F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8004C9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44621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3183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4E15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61EB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048D2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A8AA2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94537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53BA87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2797E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B17A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C6B42F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B657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70396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5726F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7DD56D" w14:textId="0AEE0B9A" w:rsidR="00B70E51" w:rsidRPr="00B70E51" w:rsidRDefault="00A2111E" w:rsidP="00887D37">
            <w:pPr>
              <w:numPr>
                <w:ilvl w:val="0"/>
                <w:numId w:val="32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 w:rsidRPr="00B70E51">
              <w:rPr>
                <w:rFonts w:ascii="Comic Sans MS" w:hAnsi="Comic Sans MS"/>
                <w:sz w:val="20"/>
                <w:szCs w:val="20"/>
              </w:rPr>
              <w:t>Fixer, visser et ajuster des accessoires (s</w:t>
            </w:r>
            <w:r>
              <w:rPr>
                <w:rFonts w:ascii="Comic Sans MS" w:hAnsi="Comic Sans MS"/>
                <w:sz w:val="20"/>
                <w:szCs w:val="20"/>
              </w:rPr>
              <w:t>ac</w:t>
            </w:r>
            <w:r w:rsidRPr="00B70E51">
              <w:rPr>
                <w:rFonts w:ascii="Comic Sans MS" w:hAnsi="Comic Sans MS"/>
                <w:sz w:val="20"/>
                <w:szCs w:val="20"/>
              </w:rPr>
              <w:t xml:space="preserve">, porte-bagages, panier, </w:t>
            </w:r>
            <w:r w:rsidR="00887D37">
              <w:rPr>
                <w:rFonts w:ascii="Comic Sans MS" w:hAnsi="Comic Sans MS"/>
                <w:sz w:val="20"/>
                <w:szCs w:val="20"/>
              </w:rPr>
              <w:t>porte-bidon, garde-boue</w:t>
            </w:r>
            <w:r w:rsidRPr="00B70E51">
              <w:rPr>
                <w:rFonts w:ascii="Comic Sans MS" w:hAnsi="Comic Sans MS"/>
                <w:sz w:val="20"/>
                <w:szCs w:val="20"/>
              </w:rPr>
              <w:t>, etc.)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71835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7E0FD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0F420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649A2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7B7A7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5804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69F8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82A3F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0E51" w:rsidRPr="00081F3E" w14:paraId="3CAA74A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A6D0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A61D1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B7740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B9EA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2C35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7CA37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700C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061DF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B7C193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A1D90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CEC3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1EB7B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B017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F3C9C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9009BF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D297F0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11BAAD3" w14:textId="702DA901" w:rsidR="00B70E51" w:rsidRDefault="00A2111E" w:rsidP="00887D37">
            <w:pPr>
              <w:numPr>
                <w:ilvl w:val="0"/>
                <w:numId w:val="32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 w:rsidRPr="00B70E51">
              <w:rPr>
                <w:rFonts w:ascii="Comic Sans MS" w:hAnsi="Comic Sans MS"/>
                <w:sz w:val="20"/>
                <w:szCs w:val="20"/>
              </w:rPr>
              <w:t>Vérifier le fonctionnement du vélo.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D755C4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22B1F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1D0C9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7FB6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F396E0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EFD2A9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717B9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9EC2F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0E51" w:rsidRPr="00081F3E" w14:paraId="0B0FD01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CC5A3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3ACC04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59194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2C206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E3ADD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90E134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1C686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DDE919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4427F7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BE1E4D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D354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11E5A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A4BB2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C551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9BE6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1A6E33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402933D" w14:textId="72DD0646" w:rsidR="00B70E51" w:rsidRDefault="00A2111E" w:rsidP="00887D37">
            <w:pPr>
              <w:numPr>
                <w:ilvl w:val="0"/>
                <w:numId w:val="32"/>
              </w:numPr>
              <w:ind w:left="43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vérifier son travail par le superviseur ou la superviseure.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D7569C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29B8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46EDE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0E0DA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F3CD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E47F7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5BC79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04C540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0E51" w:rsidRPr="00081F3E" w14:paraId="3EC97902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ECF6E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D8762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39325A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4D500E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50D1E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4FE41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2AF2F6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B777B3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77C79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01910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3E394D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92B8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854E8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E00D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538A5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EF92C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9DE042E" w14:textId="27C73F4F" w:rsidR="00B70E51" w:rsidRPr="00B70E51" w:rsidRDefault="00A2111E" w:rsidP="00887D37">
            <w:pPr>
              <w:numPr>
                <w:ilvl w:val="0"/>
                <w:numId w:val="32"/>
              </w:numPr>
              <w:shd w:val="clear" w:color="auto" w:fill="FFFFFF"/>
              <w:ind w:left="41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Annoter la fiche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531B2B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46453F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B48D7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8660D5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3DA79D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422E2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CADA7E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CFBED" w14:textId="77777777" w:rsidR="00B70E51" w:rsidRPr="00081F3E" w:rsidRDefault="00B70E51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617C7D" w14:textId="704D8E1A" w:rsidR="00081F3E" w:rsidRDefault="00081F3E">
      <w:pPr>
        <w:spacing w:after="160" w:line="259" w:lineRule="auto"/>
        <w:rPr>
          <w:rFonts w:ascii="Comic Sans MS" w:hAnsi="Comic Sans MS"/>
        </w:rPr>
      </w:pPr>
    </w:p>
    <w:p w14:paraId="2C52A4A0" w14:textId="5205B85C" w:rsidR="00B70E51" w:rsidRDefault="00B70E51">
      <w:pPr>
        <w:spacing w:after="160" w:line="259" w:lineRule="auto"/>
        <w:rPr>
          <w:rFonts w:ascii="Comic Sans MS" w:hAnsi="Comic Sans MS"/>
        </w:rPr>
      </w:pPr>
    </w:p>
    <w:p w14:paraId="407E8261" w14:textId="77777777" w:rsidR="00B70E51" w:rsidRDefault="00B70E51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B59BAB7" w14:textId="3812255B" w:rsidR="00A253DB" w:rsidRDefault="00A253DB">
      <w:pPr>
        <w:spacing w:after="160" w:line="259" w:lineRule="auto"/>
        <w:rPr>
          <w:rFonts w:ascii="Comic Sans MS" w:hAnsi="Comic Sans MS"/>
        </w:rPr>
      </w:pPr>
    </w:p>
    <w:p w14:paraId="2CEAEBEA" w14:textId="1E6803E7" w:rsidR="00A253DB" w:rsidRDefault="00A253DB">
      <w:pPr>
        <w:spacing w:after="160" w:line="259" w:lineRule="auto"/>
        <w:rPr>
          <w:rFonts w:ascii="Comic Sans MS" w:hAnsi="Comic Sans MS"/>
        </w:rPr>
      </w:pPr>
    </w:p>
    <w:p w14:paraId="58EA9C6C" w14:textId="2B2FD83F" w:rsidR="00A253DB" w:rsidRDefault="00A253DB">
      <w:pPr>
        <w:spacing w:after="160" w:line="259" w:lineRule="auto"/>
        <w:rPr>
          <w:rFonts w:ascii="Comic Sans MS" w:hAnsi="Comic Sans MS"/>
        </w:rPr>
      </w:pPr>
    </w:p>
    <w:p w14:paraId="1F402717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520B09FD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097ABB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00B631C7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A04A9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685ACF5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7ED0EFE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3091679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EBA9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6288B39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F141B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31EA3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754B006F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C8B004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E09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6E9F6DFA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02635B4F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5CA2D3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DF6646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663B5340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B28AF0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8FD98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067589F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7F2B7A8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4A9F74B6" w14:textId="731CD1A9" w:rsidR="00BE1F89" w:rsidRDefault="00BE1F89">
      <w:pPr>
        <w:spacing w:after="160" w:line="259" w:lineRule="auto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3A44159" w14:textId="77777777" w:rsidR="0016149C" w:rsidRDefault="0016149C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573D6" w:rsidRPr="00081F3E" w14:paraId="1E3F01F7" w14:textId="77777777" w:rsidTr="00904AF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E50F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D256274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573D6" w:rsidRPr="00081F3E" w14:paraId="61E46B82" w14:textId="77777777" w:rsidTr="00904AF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3B2417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81F3E">
                  <w:rPr>
                    <w:rFonts w:ascii="Comic Sans MS" w:hAnsi="Comic Sans MS"/>
                    <w:b/>
                    <w:sz w:val="20"/>
                    <w:szCs w:val="20"/>
                  </w:rPr>
                  <w:t>LA PROGRESSION DES</w:t>
                </w:r>
              </w:smartTag>
              <w:r w:rsidRPr="00081F3E">
                <w:rPr>
                  <w:rFonts w:ascii="Comic Sans MS" w:hAnsi="Comic Sans MS"/>
                  <w:b/>
                  <w:sz w:val="20"/>
                  <w:szCs w:val="20"/>
                </w:rPr>
                <w:t xml:space="preserve"> APPRENTISSAGES</w:t>
              </w:r>
            </w:smartTag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EN STAGE</w:t>
            </w:r>
          </w:p>
        </w:tc>
      </w:tr>
      <w:tr w:rsidR="00C573D6" w:rsidRPr="00081F3E" w14:paraId="0D4F4E3A" w14:textId="77777777" w:rsidTr="00904AF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D3C76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05335E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904EFA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329EA5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9FCE0E8" w14:textId="6E96B031" w:rsidR="00C573D6" w:rsidRPr="00BE1F89" w:rsidRDefault="00BE1F89" w:rsidP="00904AF4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505</w:t>
            </w:r>
            <w:r w:rsidR="00C573D6"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="002870CE" w:rsidRPr="003C2097">
              <w:rPr>
                <w:rFonts w:ascii="Comic Sans MS" w:hAnsi="Comic Sans MS"/>
                <w:b/>
                <w:color w:val="0000FF"/>
              </w:rPr>
              <w:t>–</w:t>
            </w:r>
            <w:r w:rsidR="00C573D6" w:rsidRPr="003C2097">
              <w:rPr>
                <w:rFonts w:ascii="Comic Sans MS" w:hAnsi="Comic Sans MS"/>
                <w:b/>
                <w:color w:val="0000FF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</w:rPr>
              <w:t>Assurer l’ordre et la propreté des aires de travail dans une entreprise de location ou de réparation d’équipements de sport</w:t>
            </w:r>
            <w:r w:rsidR="00C573D6" w:rsidRPr="00BE1F89">
              <w:rPr>
                <w:rFonts w:ascii="Comic Sans MS" w:hAnsi="Comic Sans MS"/>
                <w:b/>
                <w:color w:val="0000FF"/>
              </w:rPr>
              <w:t xml:space="preserve">              1</w:t>
            </w:r>
          </w:p>
          <w:p w14:paraId="18B30802" w14:textId="77777777" w:rsidR="00081F3E" w:rsidRPr="00081F3E" w:rsidRDefault="00081F3E" w:rsidP="00904AF4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</w:p>
          <w:p w14:paraId="454CEA4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81F3E">
              <w:rPr>
                <w:rStyle w:val="lev"/>
                <w:rFonts w:ascii="Comic Sans MS" w:hAnsi="Comic Sans MS"/>
                <w:sz w:val="20"/>
                <w:szCs w:val="20"/>
                <w:u w:val="single"/>
              </w:rPr>
              <w:t>Critères de performance</w:t>
            </w:r>
          </w:p>
          <w:p w14:paraId="74BAE614" w14:textId="0224BB55" w:rsidR="00832629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règles de santé et de sécurité au travail.</w:t>
            </w:r>
          </w:p>
          <w:p w14:paraId="56336F8A" w14:textId="060CC2A9" w:rsidR="00832629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Respect des directives de travail.</w:t>
            </w:r>
          </w:p>
          <w:p w14:paraId="32C3FF35" w14:textId="1AC0E26B" w:rsidR="00C573D6" w:rsidRPr="00081F3E" w:rsidRDefault="002870CE" w:rsidP="00904AF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Conformité avec le plan de rangement ou d’entreposage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t>.</w:t>
            </w:r>
            <w:r w:rsidR="00C573D6" w:rsidRPr="00081F3E">
              <w:rPr>
                <w:rFonts w:ascii="Comic Sans MS" w:hAnsi="Comic Sans MS"/>
                <w:sz w:val="20"/>
                <w:szCs w:val="20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225931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C4647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sz w:val="20"/>
                <w:szCs w:val="20"/>
              </w:rPr>
              <w:t>Élève</w:t>
            </w:r>
          </w:p>
        </w:tc>
      </w:tr>
      <w:tr w:rsidR="00C573D6" w:rsidRPr="00081F3E" w14:paraId="06A727D5" w14:textId="77777777" w:rsidTr="00904AF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78B97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712057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F29654" w14:textId="77777777" w:rsidR="00C573D6" w:rsidRPr="00081F3E" w:rsidRDefault="00C573D6" w:rsidP="00904AF4">
            <w:pPr>
              <w:tabs>
                <w:tab w:val="right" w:pos="871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DDD7F" w14:textId="77777777" w:rsidR="00C573D6" w:rsidRPr="00081F3E" w:rsidRDefault="00C573D6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C573D6" w:rsidRPr="00081F3E" w14:paraId="656CE853" w14:textId="77777777" w:rsidTr="00904AF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FCFE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4C87DC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8D39F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F5A54E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35C6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BD42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577B25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1C084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76F48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8F72E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37C091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33A7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5CAA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7B6AB6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B9BB5B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5579FD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358FE9" w14:textId="77777777" w:rsidR="00C573D6" w:rsidRPr="00081F3E" w:rsidRDefault="00C573D6" w:rsidP="00904AF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DED5E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0ED4A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5BF8B7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14D3C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DCDEF2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61D630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2B4F8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57D83" w14:textId="77777777" w:rsidR="00C573D6" w:rsidRPr="00081F3E" w:rsidRDefault="00C573D6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</w:t>
            </w:r>
          </w:p>
        </w:tc>
      </w:tr>
      <w:tr w:rsidR="00C573D6" w:rsidRPr="00081F3E" w14:paraId="1753B60B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99AE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589F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EDEC4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ECDB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5CE0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6E9EE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2665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AC3B4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6B8E7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45BD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7765E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8D20B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DD9F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1084E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C711B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FE9EA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71A117D" w14:textId="00C16C62" w:rsidR="00C573D6" w:rsidRPr="00081F3E" w:rsidRDefault="00832629" w:rsidP="00832629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Ranger les outils, les pièces, le matériel,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1DBC8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D76C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3E16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C377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7B4E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B3ED5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A5F4C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AB867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F737BE7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7B79C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FC4A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C7827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5DAC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7480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6250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EFF61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87CD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EDB20F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C8D7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1B974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88179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F26E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3197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73FB7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83B26A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4607BC6" w14:textId="6CE29190" w:rsidR="00C573D6" w:rsidRPr="00081F3E" w:rsidRDefault="00832629" w:rsidP="00081F3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Essuyer les établis et les tablettes.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79511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8CA5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7C738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D2981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1A80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7460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5F9DF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CFA18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73D6" w:rsidRPr="00081F3E" w14:paraId="08679796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64FC9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3A5AF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C054C0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02B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75C5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6E2A49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8DA3B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B8ED9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580745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BA19D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7401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76E0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C58D23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45C3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1B3E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2F27D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718402B" w14:textId="6C627DA2" w:rsidR="00C573D6" w:rsidRPr="00081F3E" w:rsidRDefault="00832629" w:rsidP="002870C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Approvisionner le poste de travail</w:t>
            </w:r>
            <w:r w:rsidR="002870CE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627C07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CDA2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8AF50C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E79B22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375606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EBE284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DE6F5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1F8EE" w14:textId="77777777" w:rsidR="00C573D6" w:rsidRPr="00081F3E" w:rsidRDefault="00C573D6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2629" w:rsidRPr="00081F3E" w14:paraId="5F1717EE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A0C017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F5D5C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7C9BB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A2BD83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4D155F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99BA0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143938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E3E8F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6E355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00EEA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017F2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3356E2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9103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10E2D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DAC3B8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93487B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95059F7" w14:textId="1801A2FB" w:rsidR="00832629" w:rsidRDefault="00832629" w:rsidP="002870C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985D48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F531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62B10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F45EC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A2E6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3CE3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3AB373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0327B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2629" w:rsidRPr="00081F3E" w14:paraId="51854332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1069E0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BA714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8351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88E37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4A0E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EB934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3EB9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50CDD3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F501AF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E3B84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DFF7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4F0B4A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710E8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6C8E0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951AE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37095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F6DD8E0" w14:textId="4CB88088" w:rsidR="00832629" w:rsidRDefault="00832629" w:rsidP="002870C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Récupérer les restes de matériaux pour le recyclage ou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25B86F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13080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E5E7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8BBFE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4D8FE8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967758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6D506C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B316F9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32629" w:rsidRPr="00081F3E" w14:paraId="3C5F4BF4" w14:textId="77777777" w:rsidTr="00904AF4">
        <w:trPr>
          <w:trHeight w:val="255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58414E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CE0EA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15C54F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F45F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BB52C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124BC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F1CF43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A8F92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6A653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BAD7D5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F6FE3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26249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1651B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90ADCC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686804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6B336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CA0AB80" w14:textId="4AE83F32" w:rsidR="00832629" w:rsidRDefault="00832629" w:rsidP="002870CE">
            <w:pPr>
              <w:pStyle w:val="Paragraphedeliste"/>
              <w:numPr>
                <w:ilvl w:val="0"/>
                <w:numId w:val="9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E00B3D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C16C6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A28E2F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357C43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ECF25B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1A42A1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7B15D2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00F262" w14:textId="77777777" w:rsidR="00832629" w:rsidRPr="00081F3E" w:rsidRDefault="00832629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6929971D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D2C1E" w:rsidRPr="00081F3E" w14:paraId="3125118B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A114C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ÉCHELLE D’APPRÉCIATION EN COURS D’APPRENTISSAGE</w:t>
            </w:r>
          </w:p>
          <w:p w14:paraId="353643C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D3522E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A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2F049896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5E5E7F4B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6A46410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3A83A4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  <w:p w14:paraId="73D8DDFA" w14:textId="77777777" w:rsidR="00FD2C1E" w:rsidRPr="00081F3E" w:rsidRDefault="00FD2C1E" w:rsidP="00904AF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8B0E3" w14:textId="77777777" w:rsidR="00FD2C1E" w:rsidRPr="00081F3E" w:rsidRDefault="00FD2C1E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36D20C" w14:textId="77777777" w:rsidR="00FD2C1E" w:rsidRPr="00081F3E" w:rsidRDefault="00FD2C1E" w:rsidP="00904A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0"/>
                  <w:szCs w:val="20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0"/>
                <w:szCs w:val="20"/>
              </w:rPr>
              <w:t> :</w:t>
            </w:r>
          </w:p>
        </w:tc>
      </w:tr>
      <w:tr w:rsidR="00FD2C1E" w:rsidRPr="00081F3E" w14:paraId="099D0C48" w14:textId="77777777" w:rsidTr="00904AF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1ECCA5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9DDD44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l’élève</w:t>
            </w:r>
          </w:p>
          <w:p w14:paraId="413E2EFA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Mon défi :</w:t>
            </w:r>
          </w:p>
        </w:tc>
      </w:tr>
      <w:tr w:rsidR="00FD2C1E" w:rsidRPr="00081F3E" w14:paraId="1418E41D" w14:textId="77777777" w:rsidTr="00904AF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ECE95D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C1925D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Les stratégies pour le relever</w:t>
            </w:r>
          </w:p>
        </w:tc>
      </w:tr>
      <w:tr w:rsidR="00FD2C1E" w:rsidRPr="00081F3E" w14:paraId="7BF78980" w14:textId="77777777" w:rsidTr="00904AF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F3D659" w14:textId="77777777" w:rsidR="00FD2C1E" w:rsidRPr="00081F3E" w:rsidRDefault="00FD2C1E" w:rsidP="00904AF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72D572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Appréciation de l’enseignant</w:t>
            </w:r>
          </w:p>
          <w:p w14:paraId="62734A55" w14:textId="77777777" w:rsidR="00FD2C1E" w:rsidRPr="00081F3E" w:rsidRDefault="00FD2C1E" w:rsidP="00904A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0"/>
                <w:szCs w:val="20"/>
              </w:rPr>
              <w:t>Forces et défis :</w:t>
            </w:r>
          </w:p>
        </w:tc>
      </w:tr>
    </w:tbl>
    <w:p w14:paraId="0626D501" w14:textId="77777777" w:rsidR="00FD2C1E" w:rsidRPr="00081F3E" w:rsidRDefault="00FD2C1E">
      <w:pPr>
        <w:spacing w:after="160" w:line="259" w:lineRule="auto"/>
        <w:rPr>
          <w:rFonts w:ascii="Comic Sans MS" w:hAnsi="Comic Sans MS"/>
        </w:rPr>
      </w:pPr>
    </w:p>
    <w:p w14:paraId="636AAFD5" w14:textId="69DDD024" w:rsidR="00993044" w:rsidRPr="00081F3E" w:rsidRDefault="00993044">
      <w:pPr>
        <w:rPr>
          <w:rFonts w:ascii="Comic Sans MS" w:hAnsi="Comic Sans MS"/>
        </w:rPr>
      </w:pPr>
      <w:bookmarkStart w:id="0" w:name="_GoBack"/>
      <w:bookmarkEnd w:id="0"/>
    </w:p>
    <w:p w14:paraId="7DEB3994" w14:textId="77777777" w:rsidR="00513F99" w:rsidRPr="00081F3E" w:rsidRDefault="00513F99" w:rsidP="00513F99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081F3E">
        <w:rPr>
          <w:rFonts w:ascii="Comic Sans MS" w:hAnsi="Comic Sans MS"/>
          <w:b/>
          <w:color w:val="FF6600"/>
          <w:sz w:val="40"/>
          <w:szCs w:val="40"/>
        </w:rPr>
        <w:t xml:space="preserve">IMPORTANT : </w:t>
      </w:r>
      <w:r w:rsidRPr="00081F3E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3F99" w:rsidRPr="00081F3E" w14:paraId="57792FB1" w14:textId="77777777" w:rsidTr="00904AF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0CE01F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3CFEDAC1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  <w:p w14:paraId="181B019F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5F19ECA1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0097BB5A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57FB1D8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86F80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3CA744A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C1F36" w14:textId="77777777" w:rsidR="00513F99" w:rsidRPr="00081F3E" w:rsidRDefault="00513F99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63CD8" w14:textId="77777777" w:rsidR="00513F99" w:rsidRPr="00081F3E" w:rsidRDefault="00513F99" w:rsidP="00904AF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513F99" w:rsidRPr="00081F3E" w14:paraId="589C573F" w14:textId="77777777" w:rsidTr="00904AF4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F2771A4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3F8057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2A2B4254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513F99" w:rsidRPr="00081F3E" w14:paraId="684F83AC" w14:textId="77777777" w:rsidTr="00904AF4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CBF7B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EAC335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513F99" w:rsidRPr="00081F3E" w14:paraId="62989EA8" w14:textId="77777777" w:rsidTr="00904AF4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7B4466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FBD639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34560207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140B8440" w14:textId="77777777" w:rsidR="00513F99" w:rsidRPr="00081F3E" w:rsidRDefault="00513F99" w:rsidP="00513F99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513F99" w:rsidRPr="00081F3E" w14:paraId="427F47A5" w14:textId="77777777" w:rsidTr="00904AF4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DD5056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7D5FB8D9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  <w:p w14:paraId="5C435338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81F3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81F3E">
              <w:rPr>
                <w:rFonts w:ascii="Comic Sans MS" w:hAnsi="Comic Sans MS"/>
                <w:sz w:val="20"/>
                <w:szCs w:val="20"/>
              </w:rPr>
              <w:t>de façon autonome</w:t>
            </w:r>
          </w:p>
          <w:p w14:paraId="1DDC64E3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de façon autonome, sous une supervision habituelle</w:t>
            </w:r>
          </w:p>
          <w:p w14:paraId="2B170E44" w14:textId="77777777" w:rsidR="00513F99" w:rsidRPr="00081F3E" w:rsidRDefault="00513F99" w:rsidP="00904AF4">
            <w:pPr>
              <w:rPr>
                <w:rFonts w:ascii="Comic Sans MS" w:hAnsi="Comic Sans MS"/>
                <w:sz w:val="20"/>
                <w:szCs w:val="20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occasionnelle</w:t>
            </w:r>
          </w:p>
          <w:p w14:paraId="2E8B0A37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81F3E">
              <w:rPr>
                <w:rFonts w:ascii="Comic Sans MS" w:hAnsi="Comic Sans MS"/>
                <w:sz w:val="20"/>
                <w:szCs w:val="20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3ACB5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38D57598" w14:textId="77777777" w:rsidR="00513F99" w:rsidRPr="00081F3E" w:rsidRDefault="00513F99" w:rsidP="00904AF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D19E3" w14:textId="77777777" w:rsidR="00513F99" w:rsidRPr="00081F3E" w:rsidRDefault="00513F99" w:rsidP="00904AF4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71938" w14:textId="77777777" w:rsidR="00513F99" w:rsidRPr="00081F3E" w:rsidRDefault="00513F99" w:rsidP="00904AF4">
            <w:pPr>
              <w:jc w:val="center"/>
              <w:rPr>
                <w:rFonts w:ascii="Comic Sans MS" w:hAnsi="Comic Sans MS"/>
              </w:rPr>
            </w:pPr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81F3E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081F3E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513F99" w:rsidRPr="00081F3E" w14:paraId="0D5D923F" w14:textId="77777777" w:rsidTr="00904AF4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EC57AA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EBDC9E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637B544A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513F99" w:rsidRPr="00081F3E" w14:paraId="101F7B1B" w14:textId="77777777" w:rsidTr="002340B8">
        <w:trPr>
          <w:trHeight w:val="997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C03BEC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C7C00D" w14:textId="77777777" w:rsidR="00513F99" w:rsidRPr="00081F3E" w:rsidRDefault="00513F99" w:rsidP="00904AF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81F3E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513F99" w:rsidRPr="00081F3E" w14:paraId="4D3FFB49" w14:textId="77777777" w:rsidTr="002340B8">
        <w:trPr>
          <w:trHeight w:val="88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C2801F" w14:textId="77777777" w:rsidR="00513F99" w:rsidRPr="00081F3E" w:rsidRDefault="00513F99" w:rsidP="00904AF4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B9D96A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Appréciation de l’enseignant</w:t>
            </w:r>
          </w:p>
          <w:p w14:paraId="66D67B2B" w14:textId="77777777" w:rsidR="00513F99" w:rsidRPr="00081F3E" w:rsidRDefault="00513F99" w:rsidP="00904AF4">
            <w:pPr>
              <w:rPr>
                <w:rFonts w:ascii="Comic Sans MS" w:hAnsi="Comic Sans MS"/>
                <w:b/>
              </w:rPr>
            </w:pPr>
            <w:r w:rsidRPr="00081F3E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D86F0C8" w14:textId="64DB2CF1" w:rsidR="00513F99" w:rsidRPr="00081F3E" w:rsidRDefault="00513F99" w:rsidP="002340B8">
      <w:pPr>
        <w:rPr>
          <w:rFonts w:ascii="Comic Sans MS" w:hAnsi="Comic Sans MS"/>
        </w:rPr>
      </w:pPr>
    </w:p>
    <w:sectPr w:rsidR="00513F99" w:rsidRPr="00081F3E" w:rsidSect="0099304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0A4"/>
    <w:multiLevelType w:val="hybridMultilevel"/>
    <w:tmpl w:val="E48438EE"/>
    <w:lvl w:ilvl="0" w:tplc="040C000F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74"/>
        </w:tabs>
        <w:ind w:left="27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994"/>
        </w:tabs>
        <w:ind w:left="99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714"/>
        </w:tabs>
        <w:ind w:left="171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434"/>
        </w:tabs>
        <w:ind w:left="243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874"/>
        </w:tabs>
        <w:ind w:left="387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594"/>
        </w:tabs>
        <w:ind w:left="459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180"/>
      </w:pPr>
    </w:lvl>
  </w:abstractNum>
  <w:abstractNum w:abstractNumId="1" w15:restartNumberingAfterBreak="0">
    <w:nsid w:val="01BA6230"/>
    <w:multiLevelType w:val="multilevel"/>
    <w:tmpl w:val="071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16C2B"/>
    <w:multiLevelType w:val="multilevel"/>
    <w:tmpl w:val="F1AA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B852BC"/>
    <w:multiLevelType w:val="multilevel"/>
    <w:tmpl w:val="071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437A1"/>
    <w:multiLevelType w:val="multilevel"/>
    <w:tmpl w:val="A4B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057D76"/>
    <w:multiLevelType w:val="multilevel"/>
    <w:tmpl w:val="071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55B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E06"/>
    <w:multiLevelType w:val="multilevel"/>
    <w:tmpl w:val="72EC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E7441"/>
    <w:multiLevelType w:val="hybridMultilevel"/>
    <w:tmpl w:val="E5CC5576"/>
    <w:lvl w:ilvl="0" w:tplc="35C88952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6257"/>
    <w:multiLevelType w:val="multilevel"/>
    <w:tmpl w:val="E74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D6D41"/>
    <w:multiLevelType w:val="multilevel"/>
    <w:tmpl w:val="5300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D361F"/>
    <w:multiLevelType w:val="multilevel"/>
    <w:tmpl w:val="000C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40178"/>
    <w:multiLevelType w:val="hybridMultilevel"/>
    <w:tmpl w:val="13AAA6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468E8"/>
    <w:multiLevelType w:val="multilevel"/>
    <w:tmpl w:val="95E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4383D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245AA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C13DA"/>
    <w:multiLevelType w:val="multilevel"/>
    <w:tmpl w:val="6E3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FB37E5"/>
    <w:multiLevelType w:val="multilevel"/>
    <w:tmpl w:val="071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46966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57463B"/>
    <w:multiLevelType w:val="multilevel"/>
    <w:tmpl w:val="EFC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2E1E0B"/>
    <w:multiLevelType w:val="multilevel"/>
    <w:tmpl w:val="071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14400"/>
    <w:multiLevelType w:val="multilevel"/>
    <w:tmpl w:val="136C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226517"/>
    <w:multiLevelType w:val="multilevel"/>
    <w:tmpl w:val="F33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342C36"/>
    <w:multiLevelType w:val="multilevel"/>
    <w:tmpl w:val="2A5E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3905C4"/>
    <w:multiLevelType w:val="hybridMultilevel"/>
    <w:tmpl w:val="C1BE52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020233"/>
    <w:multiLevelType w:val="hybridMultilevel"/>
    <w:tmpl w:val="E758B9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80377"/>
    <w:multiLevelType w:val="hybridMultilevel"/>
    <w:tmpl w:val="642ED0AA"/>
    <w:lvl w:ilvl="0" w:tplc="F51AA7C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4" w:hanging="360"/>
      </w:pPr>
    </w:lvl>
    <w:lvl w:ilvl="2" w:tplc="1009001B" w:tentative="1">
      <w:start w:val="1"/>
      <w:numFmt w:val="lowerRoman"/>
      <w:lvlText w:val="%3."/>
      <w:lvlJc w:val="right"/>
      <w:pPr>
        <w:ind w:left="1874" w:hanging="180"/>
      </w:pPr>
    </w:lvl>
    <w:lvl w:ilvl="3" w:tplc="1009000F" w:tentative="1">
      <w:start w:val="1"/>
      <w:numFmt w:val="decimal"/>
      <w:lvlText w:val="%4."/>
      <w:lvlJc w:val="left"/>
      <w:pPr>
        <w:ind w:left="2594" w:hanging="360"/>
      </w:pPr>
    </w:lvl>
    <w:lvl w:ilvl="4" w:tplc="10090019" w:tentative="1">
      <w:start w:val="1"/>
      <w:numFmt w:val="lowerLetter"/>
      <w:lvlText w:val="%5."/>
      <w:lvlJc w:val="left"/>
      <w:pPr>
        <w:ind w:left="3314" w:hanging="360"/>
      </w:pPr>
    </w:lvl>
    <w:lvl w:ilvl="5" w:tplc="1009001B" w:tentative="1">
      <w:start w:val="1"/>
      <w:numFmt w:val="lowerRoman"/>
      <w:lvlText w:val="%6."/>
      <w:lvlJc w:val="right"/>
      <w:pPr>
        <w:ind w:left="4034" w:hanging="180"/>
      </w:pPr>
    </w:lvl>
    <w:lvl w:ilvl="6" w:tplc="1009000F" w:tentative="1">
      <w:start w:val="1"/>
      <w:numFmt w:val="decimal"/>
      <w:lvlText w:val="%7."/>
      <w:lvlJc w:val="left"/>
      <w:pPr>
        <w:ind w:left="4754" w:hanging="360"/>
      </w:pPr>
    </w:lvl>
    <w:lvl w:ilvl="7" w:tplc="10090019" w:tentative="1">
      <w:start w:val="1"/>
      <w:numFmt w:val="lowerLetter"/>
      <w:lvlText w:val="%8."/>
      <w:lvlJc w:val="left"/>
      <w:pPr>
        <w:ind w:left="5474" w:hanging="360"/>
      </w:pPr>
    </w:lvl>
    <w:lvl w:ilvl="8" w:tplc="10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8" w15:restartNumberingAfterBreak="0">
    <w:nsid w:val="6C831F71"/>
    <w:multiLevelType w:val="multilevel"/>
    <w:tmpl w:val="DB6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CF66C2"/>
    <w:multiLevelType w:val="multilevel"/>
    <w:tmpl w:val="DBF4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CE3E82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9E35E17"/>
    <w:multiLevelType w:val="multilevel"/>
    <w:tmpl w:val="C754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30"/>
  </w:num>
  <w:num w:numId="5">
    <w:abstractNumId w:val="0"/>
  </w:num>
  <w:num w:numId="6">
    <w:abstractNumId w:val="25"/>
  </w:num>
  <w:num w:numId="7">
    <w:abstractNumId w:val="13"/>
  </w:num>
  <w:num w:numId="8">
    <w:abstractNumId w:val="9"/>
  </w:num>
  <w:num w:numId="9">
    <w:abstractNumId w:val="26"/>
  </w:num>
  <w:num w:numId="10">
    <w:abstractNumId w:val="15"/>
  </w:num>
  <w:num w:numId="11">
    <w:abstractNumId w:val="6"/>
  </w:num>
  <w:num w:numId="12">
    <w:abstractNumId w:val="17"/>
  </w:num>
  <w:num w:numId="13">
    <w:abstractNumId w:val="2"/>
  </w:num>
  <w:num w:numId="14">
    <w:abstractNumId w:val="22"/>
  </w:num>
  <w:num w:numId="15">
    <w:abstractNumId w:val="14"/>
  </w:num>
  <w:num w:numId="16">
    <w:abstractNumId w:val="8"/>
  </w:num>
  <w:num w:numId="17">
    <w:abstractNumId w:val="10"/>
  </w:num>
  <w:num w:numId="18">
    <w:abstractNumId w:val="7"/>
  </w:num>
  <w:num w:numId="19">
    <w:abstractNumId w:val="27"/>
  </w:num>
  <w:num w:numId="20">
    <w:abstractNumId w:val="4"/>
  </w:num>
  <w:num w:numId="21">
    <w:abstractNumId w:val="29"/>
  </w:num>
  <w:num w:numId="22">
    <w:abstractNumId w:val="12"/>
  </w:num>
  <w:num w:numId="23">
    <w:abstractNumId w:val="23"/>
  </w:num>
  <w:num w:numId="24">
    <w:abstractNumId w:val="28"/>
  </w:num>
  <w:num w:numId="25">
    <w:abstractNumId w:val="20"/>
  </w:num>
  <w:num w:numId="26">
    <w:abstractNumId w:val="11"/>
  </w:num>
  <w:num w:numId="27">
    <w:abstractNumId w:val="31"/>
  </w:num>
  <w:num w:numId="28">
    <w:abstractNumId w:val="21"/>
  </w:num>
  <w:num w:numId="29">
    <w:abstractNumId w:val="5"/>
  </w:num>
  <w:num w:numId="30">
    <w:abstractNumId w:val="3"/>
  </w:num>
  <w:num w:numId="31">
    <w:abstractNumId w:val="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44"/>
    <w:rsid w:val="0006629C"/>
    <w:rsid w:val="00074908"/>
    <w:rsid w:val="00081F3E"/>
    <w:rsid w:val="00125BB5"/>
    <w:rsid w:val="0016149C"/>
    <w:rsid w:val="002340B8"/>
    <w:rsid w:val="002870CE"/>
    <w:rsid w:val="003C2097"/>
    <w:rsid w:val="004E2D96"/>
    <w:rsid w:val="00513F99"/>
    <w:rsid w:val="00514ED0"/>
    <w:rsid w:val="00520256"/>
    <w:rsid w:val="00584805"/>
    <w:rsid w:val="005F6970"/>
    <w:rsid w:val="00781A7E"/>
    <w:rsid w:val="00832629"/>
    <w:rsid w:val="00887D37"/>
    <w:rsid w:val="00904AF4"/>
    <w:rsid w:val="00993044"/>
    <w:rsid w:val="00A2111E"/>
    <w:rsid w:val="00A253DB"/>
    <w:rsid w:val="00A727B2"/>
    <w:rsid w:val="00AB0EFE"/>
    <w:rsid w:val="00B70E51"/>
    <w:rsid w:val="00BE1F89"/>
    <w:rsid w:val="00C0246E"/>
    <w:rsid w:val="00C573D6"/>
    <w:rsid w:val="00D16067"/>
    <w:rsid w:val="00E85766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83102D"/>
  <w15:chartTrackingRefBased/>
  <w15:docId w15:val="{1CA95AFC-B276-491A-9F51-302FEEBB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3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FD2C1E"/>
    <w:rPr>
      <w:b/>
      <w:bCs/>
    </w:rPr>
  </w:style>
  <w:style w:type="paragraph" w:styleId="Paragraphedeliste">
    <w:name w:val="List Paragraph"/>
    <w:basedOn w:val="Normal"/>
    <w:uiPriority w:val="34"/>
    <w:qFormat/>
    <w:rsid w:val="00C5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96E3A-5C91-4DB2-913E-9F0B273CC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88A4D-52EB-4C71-8C0A-0B7B21805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42E40-7539-46D5-86F5-1296304EE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2628</Words>
  <Characters>14455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2025-03-31T21:12:00Z</dcterms:created>
  <dcterms:modified xsi:type="dcterms:W3CDTF">2025-03-31T21:12:00Z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