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B093E" w14:textId="77777777" w:rsidR="00974F4B" w:rsidRDefault="00BB4725" w:rsidP="00BB4725">
      <w:pPr>
        <w:jc w:val="center"/>
        <w:rPr>
          <w:sz w:val="32"/>
          <w:szCs w:val="32"/>
        </w:rPr>
      </w:pPr>
      <w:r w:rsidRPr="00BB4725">
        <w:rPr>
          <w:sz w:val="32"/>
          <w:szCs w:val="32"/>
        </w:rPr>
        <w:t>Amorce</w:t>
      </w:r>
      <w:r w:rsidR="00901C43">
        <w:rPr>
          <w:sz w:val="32"/>
          <w:szCs w:val="32"/>
        </w:rPr>
        <w:t xml:space="preserve"> pour activité Trouver les informations</w:t>
      </w:r>
    </w:p>
    <w:p w14:paraId="687E73ED" w14:textId="77777777" w:rsidR="00901C43" w:rsidRDefault="00901C43" w:rsidP="00BB4725">
      <w:pPr>
        <w:jc w:val="center"/>
        <w:rPr>
          <w:sz w:val="32"/>
          <w:szCs w:val="32"/>
        </w:rPr>
      </w:pPr>
      <w:r>
        <w:rPr>
          <w:sz w:val="32"/>
          <w:szCs w:val="32"/>
        </w:rPr>
        <w:t>Document enseignant</w:t>
      </w:r>
    </w:p>
    <w:p w14:paraId="56323439" w14:textId="77777777" w:rsidR="00BB4725" w:rsidRDefault="00BB4725" w:rsidP="00BB4725">
      <w:pPr>
        <w:jc w:val="center"/>
        <w:rPr>
          <w:sz w:val="32"/>
          <w:szCs w:val="32"/>
        </w:rPr>
      </w:pPr>
    </w:p>
    <w:p w14:paraId="5F0A427A" w14:textId="77777777" w:rsidR="00BB4725" w:rsidRPr="00BB4725" w:rsidRDefault="00BB4725" w:rsidP="00BB4725">
      <w:pPr>
        <w:jc w:val="both"/>
      </w:pPr>
      <w:r>
        <w:t>Qu’est-ce qu’une convocation ?</w:t>
      </w:r>
    </w:p>
    <w:p w14:paraId="27A51F02" w14:textId="77777777" w:rsidR="00BB4725" w:rsidRDefault="00BB4725">
      <w:r>
        <w:t>As-tu déjà été convoqué (bureau directrice, entrevue, médecin) ?</w:t>
      </w:r>
    </w:p>
    <w:p w14:paraId="04A35DA8" w14:textId="77777777" w:rsidR="003D4288" w:rsidRDefault="00BB4725">
      <w:r>
        <w:t>Que doit-on apporter lors d</w:t>
      </w:r>
      <w:r w:rsidR="00901C43">
        <w:t xml:space="preserve">’une </w:t>
      </w:r>
      <w:r>
        <w:t>entrevue</w:t>
      </w:r>
      <w:r w:rsidR="003D4288">
        <w:t xml:space="preserve"> (employeur)</w:t>
      </w:r>
      <w:r w:rsidR="00901C43">
        <w:t xml:space="preserve"> ?</w:t>
      </w:r>
    </w:p>
    <w:p w14:paraId="0A4CA5EA" w14:textId="77777777" w:rsidR="00901C43" w:rsidRDefault="00901C43">
      <w:r>
        <w:t xml:space="preserve">Quelle attitude </w:t>
      </w:r>
      <w:r w:rsidR="00DE393B">
        <w:t xml:space="preserve">ou quel comportement </w:t>
      </w:r>
      <w:r>
        <w:t>doit-on avoir lors d’une entrevue ?</w:t>
      </w:r>
    </w:p>
    <w:p w14:paraId="3985B81B" w14:textId="77777777" w:rsidR="00BB4725" w:rsidRDefault="003D4288">
      <w:r>
        <w:t>Que doit-on apporter lors d’une</w:t>
      </w:r>
      <w:r w:rsidR="00BB4725">
        <w:t xml:space="preserve"> convocation (directeur) ?</w:t>
      </w:r>
    </w:p>
    <w:p w14:paraId="59F4C331" w14:textId="77777777" w:rsidR="00DE393B" w:rsidRDefault="00DE393B">
      <w:r>
        <w:t>Quelle attitude ou quel comportement doit-on avoir lors d’une convocation chez le directeur ?</w:t>
      </w:r>
    </w:p>
    <w:p w14:paraId="1DF11169" w14:textId="77777777" w:rsidR="00AE596A" w:rsidRDefault="00AE596A">
      <w:r>
        <w:t xml:space="preserve">Que doit-on apporter lors </w:t>
      </w:r>
      <w:r w:rsidR="00901C43">
        <w:t>d’un rendez-vous chez le docteur ?</w:t>
      </w:r>
    </w:p>
    <w:p w14:paraId="44359E1E" w14:textId="77777777" w:rsidR="00DE393B" w:rsidRDefault="00DE393B">
      <w:r>
        <w:t>Quelle attitude ou quel comportement doit-on avoir lors d’un rendez-vous chez le docteur ?</w:t>
      </w:r>
    </w:p>
    <w:p w14:paraId="57FFCED9" w14:textId="77777777" w:rsidR="00901C43" w:rsidRDefault="00901C43">
      <w:r>
        <w:t>Que doit-on apporter lors d’un rendez-vous chez le coiffeur ?</w:t>
      </w:r>
    </w:p>
    <w:p w14:paraId="0BAF2E88" w14:textId="77777777" w:rsidR="00DE393B" w:rsidRDefault="00901C43" w:rsidP="00901C43">
      <w:r>
        <w:t>Quelles sont les informations qui sont importantes selon toi pour une entrevue </w:t>
      </w:r>
    </w:p>
    <w:p w14:paraId="5A98C6C2" w14:textId="02934F0F" w:rsidR="00901C43" w:rsidRDefault="00DE393B" w:rsidP="00901C43">
      <w:r>
        <w:t>Pour</w:t>
      </w:r>
      <w:r w:rsidR="00901C43">
        <w:t xml:space="preserve"> </w:t>
      </w:r>
      <w:r w:rsidR="00DD54A5">
        <w:t xml:space="preserve">prendre </w:t>
      </w:r>
      <w:r w:rsidR="00901C43">
        <w:t>un rendez-vous ?</w:t>
      </w:r>
    </w:p>
    <w:p w14:paraId="320DF8E3" w14:textId="77777777" w:rsidR="00DE393B" w:rsidRDefault="00DE393B" w:rsidP="00901C43">
      <w:r>
        <w:t>Quelles informations a-t-on avec le qui ? le quand ? le quoi ? le où ?</w:t>
      </w:r>
    </w:p>
    <w:p w14:paraId="5D11F255" w14:textId="77777777" w:rsidR="00901C43" w:rsidRDefault="00901C43" w:rsidP="00901C43">
      <w:r>
        <w:t>Qui ? Qui sera présent à la réunion, qui doit-on demander lorsqu’on arrive à la rencontre,</w:t>
      </w:r>
    </w:p>
    <w:p w14:paraId="148A86DD" w14:textId="77777777" w:rsidR="00901C43" w:rsidRDefault="00901C43" w:rsidP="00901C43">
      <w:r>
        <w:t>Quand ? Date et heure</w:t>
      </w:r>
    </w:p>
    <w:p w14:paraId="216499EA" w14:textId="77777777" w:rsidR="00901C43" w:rsidRDefault="00901C43" w:rsidP="00901C43">
      <w:r>
        <w:t>Quoi ? Buts, objectifs de la rencontre</w:t>
      </w:r>
      <w:r w:rsidR="00DE393B">
        <w:t>, quoi apporter</w:t>
      </w:r>
    </w:p>
    <w:p w14:paraId="2B716061" w14:textId="00E08BFC" w:rsidR="00901C43" w:rsidRDefault="00901C43" w:rsidP="00901C43">
      <w:r>
        <w:t xml:space="preserve">Où ? Adresse, numéro de salle, étage </w:t>
      </w:r>
    </w:p>
    <w:p w14:paraId="4166E1CB" w14:textId="22F0F8C6" w:rsidR="00DD54A5" w:rsidRDefault="00DD54A5" w:rsidP="00901C43"/>
    <w:p w14:paraId="11848293" w14:textId="2FDD9BE8" w:rsidR="00DD54A5" w:rsidRDefault="00DD54A5" w:rsidP="00901C43">
      <w:r>
        <w:t>Activité Trouver les informations</w:t>
      </w:r>
    </w:p>
    <w:p w14:paraId="63B2DE82" w14:textId="6E03ED37" w:rsidR="00DD54A5" w:rsidRDefault="00DD54A5" w:rsidP="00901C43">
      <w:r>
        <w:t>Leur faire écrire un courriel pour une entrevue</w:t>
      </w:r>
    </w:p>
    <w:p w14:paraId="27B045F3" w14:textId="5C83019D" w:rsidR="00DD54A5" w:rsidRDefault="00DD54A5" w:rsidP="00901C43">
      <w:r>
        <w:t>Simulation d’un appel téléphonique pour prendre un rendez-vous (avec quelqu’un qui répond, laisser un message)</w:t>
      </w:r>
      <w:bookmarkStart w:id="0" w:name="_GoBack"/>
      <w:bookmarkEnd w:id="0"/>
    </w:p>
    <w:p w14:paraId="378B2FD2" w14:textId="77777777" w:rsidR="00901C43" w:rsidRDefault="00901C43"/>
    <w:sectPr w:rsidR="00901C4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25"/>
    <w:rsid w:val="003D4288"/>
    <w:rsid w:val="00901C43"/>
    <w:rsid w:val="00974F4B"/>
    <w:rsid w:val="00AE596A"/>
    <w:rsid w:val="00BB4725"/>
    <w:rsid w:val="00DD54A5"/>
    <w:rsid w:val="00D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9F00"/>
  <w15:chartTrackingRefBased/>
  <w15:docId w15:val="{B8773A70-724C-45CB-B8EF-7195620BD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1555283a4e5ef8d321e8765140d89232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03489d10df4d805877e58b102322033f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Props1.xml><?xml version="1.0" encoding="utf-8"?>
<ds:datastoreItem xmlns:ds="http://schemas.openxmlformats.org/officeDocument/2006/customXml" ds:itemID="{D4D49AD5-139C-4946-B225-EF47B476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A9B2D-81A3-409F-8C5C-45D8DBC93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3E8839-DE2A-4648-AD9C-EA6D24BD8962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95e20ad-8dec-4187-9ba2-aa4d6309c40b"/>
    <ds:schemaRef ds:uri="a609c7a2-86fa-4a74-877a-1d05ca4e882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Mongrain Sophie</dc:creator>
  <cp:keywords/>
  <dc:description/>
  <cp:lastModifiedBy>Mongrain Sophie</cp:lastModifiedBy>
  <cp:revision>2</cp:revision>
  <dcterms:created xsi:type="dcterms:W3CDTF">2025-11-07T19:32:00Z</dcterms:created>
  <dcterms:modified xsi:type="dcterms:W3CDTF">2025-11-07T20:34:00Z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